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2B164F" w:rsidP="0010562E">
      <w:pPr>
        <w:pStyle w:val="a3"/>
        <w:rPr>
          <w:sz w:val="28"/>
        </w:rPr>
      </w:pPr>
      <w:r w:rsidRPr="002B164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6525084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241D2E" w:rsidRDefault="00527BE2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FC1870">
        <w:rPr>
          <w:sz w:val="24"/>
          <w:szCs w:val="24"/>
        </w:rPr>
        <w:t>від</w:t>
      </w:r>
      <w:r w:rsidR="00FC1870" w:rsidRPr="007D4485">
        <w:rPr>
          <w:sz w:val="24"/>
          <w:szCs w:val="24"/>
        </w:rPr>
        <w:t xml:space="preserve"> </w:t>
      </w:r>
      <w:r w:rsidR="008A3344" w:rsidRPr="007D4485">
        <w:rPr>
          <w:sz w:val="24"/>
          <w:szCs w:val="24"/>
        </w:rPr>
        <w:t xml:space="preserve"> </w:t>
      </w:r>
      <w:r w:rsidR="00880D26" w:rsidRPr="00880D26">
        <w:rPr>
          <w:sz w:val="24"/>
          <w:szCs w:val="24"/>
          <w:lang w:val="ru-RU"/>
        </w:rPr>
        <w:t xml:space="preserve"> </w:t>
      </w:r>
      <w:r w:rsidR="00451203" w:rsidRPr="00451203">
        <w:rPr>
          <w:sz w:val="24"/>
          <w:szCs w:val="24"/>
          <w:lang w:val="ru-RU"/>
        </w:rPr>
        <w:t xml:space="preserve">  </w:t>
      </w:r>
      <w:r w:rsidR="00241D2E">
        <w:rPr>
          <w:sz w:val="24"/>
          <w:szCs w:val="24"/>
          <w:lang w:val="ru-RU"/>
        </w:rPr>
        <w:t xml:space="preserve">05 </w:t>
      </w:r>
      <w:proofErr w:type="spellStart"/>
      <w:r w:rsidR="00241D2E">
        <w:rPr>
          <w:sz w:val="24"/>
          <w:szCs w:val="24"/>
          <w:lang w:val="ru-RU"/>
        </w:rPr>
        <w:t>серпня</w:t>
      </w:r>
      <w:proofErr w:type="spellEnd"/>
      <w:r w:rsidR="00451203" w:rsidRPr="00451203">
        <w:rPr>
          <w:sz w:val="24"/>
          <w:szCs w:val="24"/>
          <w:lang w:val="ru-RU"/>
        </w:rPr>
        <w:t xml:space="preserve">  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sz w:val="24"/>
          <w:szCs w:val="24"/>
        </w:rPr>
        <w:t xml:space="preserve">№ </w:t>
      </w:r>
      <w:r w:rsidR="00241D2E">
        <w:rPr>
          <w:sz w:val="24"/>
          <w:szCs w:val="24"/>
        </w:rPr>
        <w:t>21</w:t>
      </w:r>
    </w:p>
    <w:p w:rsidR="000D0616" w:rsidRDefault="000D0616" w:rsidP="0010562E">
      <w:pPr>
        <w:rPr>
          <w:sz w:val="24"/>
          <w:szCs w:val="24"/>
        </w:rPr>
      </w:pPr>
    </w:p>
    <w:p w:rsidR="0010562E" w:rsidRPr="00451203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451203">
        <w:rPr>
          <w:sz w:val="24"/>
          <w:szCs w:val="24"/>
        </w:rPr>
        <w:t>п’ятої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7E6555" w:rsidRPr="00380DC8" w:rsidRDefault="007E6555" w:rsidP="0010562E">
      <w:pPr>
        <w:jc w:val="both"/>
        <w:rPr>
          <w:sz w:val="24"/>
          <w:szCs w:val="24"/>
        </w:rPr>
      </w:pP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Україні”:</w:t>
      </w:r>
    </w:p>
    <w:p w:rsidR="007E6555" w:rsidRPr="00FC4749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6B6EDD" w:rsidRDefault="0010562E" w:rsidP="00B12412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451203">
        <w:rPr>
          <w:sz w:val="24"/>
          <w:szCs w:val="24"/>
        </w:rPr>
        <w:t>п’яту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6B6EDD">
        <w:rPr>
          <w:sz w:val="24"/>
          <w:szCs w:val="24"/>
        </w:rPr>
        <w:t>Знам’янської</w:t>
      </w:r>
      <w:proofErr w:type="spellEnd"/>
      <w:r w:rsidRPr="006B6EDD">
        <w:rPr>
          <w:sz w:val="24"/>
          <w:szCs w:val="24"/>
        </w:rPr>
        <w:t xml:space="preserve"> міської ради сьомого скликання </w:t>
      </w:r>
      <w:r w:rsidR="003536B8" w:rsidRPr="003536B8">
        <w:rPr>
          <w:sz w:val="24"/>
          <w:szCs w:val="24"/>
        </w:rPr>
        <w:t>28</w:t>
      </w:r>
      <w:r w:rsidR="00451203" w:rsidRPr="003536B8">
        <w:rPr>
          <w:sz w:val="24"/>
          <w:szCs w:val="24"/>
        </w:rPr>
        <w:t xml:space="preserve"> серпня</w:t>
      </w:r>
      <w:r w:rsidR="00D47A72" w:rsidRPr="006B6EDD">
        <w:rPr>
          <w:sz w:val="24"/>
          <w:szCs w:val="24"/>
        </w:rPr>
        <w:t xml:space="preserve"> </w:t>
      </w:r>
      <w:r w:rsidR="008C2A36" w:rsidRPr="006B6EDD">
        <w:rPr>
          <w:sz w:val="24"/>
          <w:szCs w:val="24"/>
        </w:rPr>
        <w:t>2019</w:t>
      </w:r>
      <w:r w:rsidRPr="006B6EDD">
        <w:rPr>
          <w:sz w:val="24"/>
          <w:szCs w:val="24"/>
        </w:rPr>
        <w:t xml:space="preserve"> року  о 9.00 год.</w:t>
      </w:r>
      <w:r w:rsidR="00B12412" w:rsidRPr="006B6EDD">
        <w:rPr>
          <w:sz w:val="24"/>
          <w:szCs w:val="24"/>
        </w:rPr>
        <w:t xml:space="preserve"> в </w:t>
      </w:r>
      <w:r w:rsidR="00451203">
        <w:rPr>
          <w:sz w:val="24"/>
          <w:szCs w:val="24"/>
        </w:rPr>
        <w:t>залі засідань міської ради</w:t>
      </w:r>
      <w:r w:rsidRPr="006B6EDD">
        <w:rPr>
          <w:sz w:val="24"/>
          <w:szCs w:val="24"/>
        </w:rPr>
        <w:t>.</w:t>
      </w:r>
    </w:p>
    <w:p w:rsidR="0010562E" w:rsidRPr="000E303F" w:rsidRDefault="0010562E" w:rsidP="000E303F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3536B8" w:rsidRPr="003536B8">
        <w:rPr>
          <w:sz w:val="24"/>
          <w:szCs w:val="24"/>
        </w:rPr>
        <w:t>28</w:t>
      </w:r>
      <w:r w:rsidR="00451203" w:rsidRPr="003536B8">
        <w:rPr>
          <w:sz w:val="24"/>
          <w:szCs w:val="24"/>
        </w:rPr>
        <w:t xml:space="preserve"> серпня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0E303F">
      <w:pPr>
        <w:pStyle w:val="a5"/>
        <w:numPr>
          <w:ilvl w:val="0"/>
          <w:numId w:val="2"/>
        </w:numPr>
      </w:pPr>
      <w:r w:rsidRPr="0010562E">
        <w:t>На розгляд сесії винести такі питання:</w:t>
      </w:r>
    </w:p>
    <w:p w:rsidR="00880D26" w:rsidRDefault="0010562E" w:rsidP="00451203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455370" w:rsidRPr="00556C88" w:rsidRDefault="00455370" w:rsidP="00455370">
      <w:pPr>
        <w:pStyle w:val="a5"/>
        <w:numPr>
          <w:ilvl w:val="1"/>
          <w:numId w:val="2"/>
        </w:numPr>
      </w:pPr>
      <w:r>
        <w:t>Про затвердження Міської програми «Безпечне місто» на 2019-2022 роки.</w:t>
      </w:r>
    </w:p>
    <w:p w:rsidR="00607C55" w:rsidRDefault="00880D26" w:rsidP="00607C55">
      <w:pPr>
        <w:pStyle w:val="a5"/>
        <w:numPr>
          <w:ilvl w:val="1"/>
          <w:numId w:val="2"/>
        </w:numPr>
      </w:pPr>
      <w:r>
        <w:t xml:space="preserve"> </w:t>
      </w:r>
      <w:r w:rsidR="00C704BF" w:rsidRPr="00E368A4">
        <w:t>Про внесення змін до рішення міської ради від 14 січня 2019 року № 1754 «Про бюджет міста Знам’янка на 2019 рік»</w:t>
      </w:r>
      <w:r w:rsidR="00C704BF">
        <w:t>.</w:t>
      </w:r>
    </w:p>
    <w:p w:rsidR="00607C55" w:rsidRDefault="002B164F" w:rsidP="00607C55">
      <w:pPr>
        <w:pStyle w:val="a5"/>
        <w:numPr>
          <w:ilvl w:val="1"/>
          <w:numId w:val="2"/>
        </w:numPr>
      </w:pPr>
      <w:hyperlink r:id="rId8" w:history="1">
        <w:r w:rsidR="00607C55" w:rsidRPr="00607C55">
          <w:rPr>
            <w:rStyle w:val="ae"/>
            <w:bCs/>
            <w:color w:val="auto"/>
            <w:u w:val="none"/>
          </w:rPr>
          <w:t>Про використання системи електронних закупівель розпорядниками та одержувачами коштів міського бюджету</w:t>
        </w:r>
      </w:hyperlink>
      <w:r w:rsidR="00607C55">
        <w:rPr>
          <w:bCs/>
          <w:shd w:val="clear" w:color="auto" w:fill="FFFFFF"/>
        </w:rPr>
        <w:t>.</w:t>
      </w:r>
    </w:p>
    <w:p w:rsidR="00203C48" w:rsidRPr="00961981" w:rsidRDefault="00203C48" w:rsidP="00203C48">
      <w:pPr>
        <w:pStyle w:val="a5"/>
        <w:numPr>
          <w:ilvl w:val="1"/>
          <w:numId w:val="2"/>
        </w:numPr>
      </w:pPr>
      <w:r w:rsidRPr="00203C48">
        <w:t>Про  надання  згоди  комунальному  закладу «</w:t>
      </w:r>
      <w:proofErr w:type="spellStart"/>
      <w:r w:rsidRPr="00203C48">
        <w:t>Знам’янська</w:t>
      </w:r>
      <w:proofErr w:type="spellEnd"/>
      <w:r w:rsidRPr="00203C48">
        <w:t xml:space="preserve">  міська  лікарня імені А.В. Лисенка» на продовження дії  договору про партнерську співпрацю</w:t>
      </w:r>
      <w:r>
        <w:t xml:space="preserve"> </w:t>
      </w:r>
      <w:r w:rsidRPr="00203C48">
        <w:t>з ТОВ «ОКОМЕДІКАС»</w:t>
      </w:r>
      <w:r>
        <w:t>.</w:t>
      </w:r>
    </w:p>
    <w:p w:rsidR="00961981" w:rsidRPr="00607C55" w:rsidRDefault="00961981" w:rsidP="00961981">
      <w:pPr>
        <w:pStyle w:val="a5"/>
        <w:numPr>
          <w:ilvl w:val="1"/>
          <w:numId w:val="2"/>
        </w:numPr>
      </w:pPr>
      <w:r w:rsidRPr="00F87C44">
        <w:rPr>
          <w:szCs w:val="28"/>
        </w:rPr>
        <w:t>Про продовження терміну припинення комунальних підприємств «</w:t>
      </w:r>
      <w:proofErr w:type="spellStart"/>
      <w:r w:rsidRPr="00F87C44">
        <w:rPr>
          <w:szCs w:val="28"/>
        </w:rPr>
        <w:t>Ринокторгсервіс</w:t>
      </w:r>
      <w:proofErr w:type="spellEnd"/>
      <w:r w:rsidRPr="00F87C44">
        <w:rPr>
          <w:szCs w:val="28"/>
        </w:rPr>
        <w:t>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міська друкарня», </w:t>
      </w:r>
      <w:proofErr w:type="spellStart"/>
      <w:r w:rsidRPr="00F87C44">
        <w:rPr>
          <w:szCs w:val="28"/>
        </w:rPr>
        <w:t>Знам’янське</w:t>
      </w:r>
      <w:proofErr w:type="spellEnd"/>
      <w:r w:rsidRPr="00F87C44"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</w:t>
      </w:r>
      <w:proofErr w:type="spellStart"/>
      <w:r w:rsidRPr="00F87C44">
        <w:rPr>
          <w:szCs w:val="28"/>
        </w:rPr>
        <w:t>житлово</w:t>
      </w:r>
      <w:proofErr w:type="spellEnd"/>
      <w:r w:rsidRPr="00F87C44">
        <w:rPr>
          <w:szCs w:val="28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F87C44">
        <w:rPr>
          <w:szCs w:val="28"/>
        </w:rPr>
        <w:t>Знам’янський</w:t>
      </w:r>
      <w:proofErr w:type="spellEnd"/>
      <w:r w:rsidRPr="00F87C44">
        <w:rPr>
          <w:szCs w:val="28"/>
        </w:rPr>
        <w:t xml:space="preserve"> комбінат комунальних послуг</w:t>
      </w:r>
      <w:r w:rsidRPr="00607C55">
        <w:t>».</w:t>
      </w:r>
    </w:p>
    <w:p w:rsidR="00607C55" w:rsidRPr="00607C55" w:rsidRDefault="002B164F" w:rsidP="00961981">
      <w:pPr>
        <w:pStyle w:val="a5"/>
        <w:numPr>
          <w:ilvl w:val="1"/>
          <w:numId w:val="2"/>
        </w:numPr>
      </w:pPr>
      <w:hyperlink r:id="rId9" w:history="1">
        <w:r w:rsidR="00607C55" w:rsidRPr="00607C55">
          <w:rPr>
            <w:rStyle w:val="ae"/>
            <w:bCs/>
            <w:color w:val="auto"/>
            <w:u w:val="none"/>
          </w:rPr>
          <w:t>Про встановлення розміру щомісячного преміювання міському голові на ІІІ квартал 2019 року</w:t>
        </w:r>
      </w:hyperlink>
      <w:r w:rsidR="00607C55">
        <w:rPr>
          <w:bCs/>
          <w:shd w:val="clear" w:color="auto" w:fill="FFFFFF"/>
        </w:rPr>
        <w:t>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земельної ділянки у власність гр. Куцу Д.Г.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земельної ділянки у власність гр. Гой О.В.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 xml:space="preserve">земельної ділянки у власність гр. </w:t>
      </w:r>
      <w:proofErr w:type="spellStart"/>
      <w:r w:rsidRPr="00203C48">
        <w:rPr>
          <w:rFonts w:eastAsia="MS Mincho"/>
        </w:rPr>
        <w:t>Маліннікову</w:t>
      </w:r>
      <w:proofErr w:type="spellEnd"/>
      <w:r w:rsidRPr="00203C48">
        <w:rPr>
          <w:rFonts w:eastAsia="MS Mincho"/>
        </w:rPr>
        <w:t xml:space="preserve"> І.С.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 xml:space="preserve">земельної ділянки у власність гр. </w:t>
      </w:r>
      <w:proofErr w:type="spellStart"/>
      <w:r w:rsidRPr="00203C48">
        <w:rPr>
          <w:rFonts w:eastAsia="MS Mincho"/>
        </w:rPr>
        <w:t>Малінніковій</w:t>
      </w:r>
      <w:proofErr w:type="spellEnd"/>
      <w:r w:rsidRPr="00203C48">
        <w:rPr>
          <w:rFonts w:eastAsia="MS Mincho"/>
        </w:rPr>
        <w:t xml:space="preserve"> В.В.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 xml:space="preserve">земельної ділянки </w:t>
      </w:r>
      <w:r w:rsidRPr="00203C48">
        <w:rPr>
          <w:rFonts w:eastAsia="MS Mincho"/>
          <w:bCs/>
          <w:color w:val="000000"/>
        </w:rPr>
        <w:t xml:space="preserve">в оренду гр. </w:t>
      </w:r>
      <w:proofErr w:type="spellStart"/>
      <w:r w:rsidRPr="00203C48">
        <w:rPr>
          <w:rFonts w:eastAsia="MS Mincho"/>
          <w:bCs/>
          <w:color w:val="000000"/>
        </w:rPr>
        <w:t>Рішку</w:t>
      </w:r>
      <w:proofErr w:type="spellEnd"/>
      <w:r w:rsidRPr="00203C48">
        <w:rPr>
          <w:rFonts w:eastAsia="MS Mincho"/>
          <w:bCs/>
          <w:color w:val="000000"/>
        </w:rPr>
        <w:t xml:space="preserve"> І.М.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rPr>
          <w:rFonts w:eastAsia="MS Mincho"/>
          <w:bCs/>
          <w:color w:val="000000"/>
        </w:rPr>
        <w:t xml:space="preserve">Про </w:t>
      </w:r>
      <w:r w:rsidRPr="00203C48">
        <w:t>надання дозволу на виготовлення  проекту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землеустрою щодо   відведення</w:t>
      </w:r>
      <w:r w:rsidRPr="00203C48"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</w:rPr>
        <w:t>земельної ділянки у власність гр. Рубану О.Л.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надання дозволу на виготовлення </w:t>
      </w:r>
      <w:r w:rsidRPr="00203C48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  <w:bCs/>
          <w:color w:val="000000"/>
        </w:rPr>
        <w:t xml:space="preserve">гр. </w:t>
      </w:r>
      <w:proofErr w:type="spellStart"/>
      <w:r w:rsidRPr="00203C48">
        <w:rPr>
          <w:rFonts w:eastAsia="MS Mincho"/>
          <w:bCs/>
          <w:color w:val="000000"/>
        </w:rPr>
        <w:t>Глущенко</w:t>
      </w:r>
      <w:proofErr w:type="spellEnd"/>
      <w:r w:rsidRPr="00203C48">
        <w:rPr>
          <w:rFonts w:eastAsia="MS Mincho"/>
          <w:bCs/>
          <w:color w:val="000000"/>
        </w:rPr>
        <w:t xml:space="preserve"> О.В.</w:t>
      </w:r>
    </w:p>
    <w:p w:rsid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надання дозволу на виготовлення </w:t>
      </w:r>
      <w:r w:rsidRPr="00203C48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  <w:bCs/>
          <w:color w:val="000000"/>
        </w:rPr>
        <w:t xml:space="preserve">гр. </w:t>
      </w:r>
      <w:proofErr w:type="spellStart"/>
      <w:r w:rsidRPr="00203C48">
        <w:rPr>
          <w:rFonts w:eastAsia="MS Mincho"/>
          <w:bCs/>
          <w:color w:val="000000"/>
        </w:rPr>
        <w:t>Маліннікову</w:t>
      </w:r>
      <w:proofErr w:type="spellEnd"/>
      <w:r w:rsidRPr="00203C48">
        <w:rPr>
          <w:rFonts w:eastAsia="MS Mincho"/>
          <w:bCs/>
          <w:color w:val="000000"/>
        </w:rPr>
        <w:t xml:space="preserve"> І.С</w:t>
      </w:r>
      <w:r>
        <w:t>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lastRenderedPageBreak/>
        <w:t xml:space="preserve">Про надання дозволу на виготовлення </w:t>
      </w:r>
      <w:r w:rsidRPr="00203C48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  <w:bCs/>
          <w:color w:val="000000"/>
        </w:rPr>
        <w:t xml:space="preserve">гр. </w:t>
      </w:r>
      <w:proofErr w:type="spellStart"/>
      <w:r w:rsidRPr="00203C48">
        <w:rPr>
          <w:rFonts w:eastAsia="MS Mincho"/>
          <w:bCs/>
          <w:color w:val="000000"/>
        </w:rPr>
        <w:t>Сокол</w:t>
      </w:r>
      <w:proofErr w:type="spellEnd"/>
      <w:r w:rsidRPr="00203C48">
        <w:rPr>
          <w:rFonts w:eastAsia="MS Mincho"/>
          <w:bCs/>
          <w:color w:val="000000"/>
        </w:rPr>
        <w:t xml:space="preserve"> Г.М.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надання дозволу на виготовлення </w:t>
      </w:r>
      <w:r w:rsidRPr="00203C48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203C48">
        <w:rPr>
          <w:rFonts w:eastAsia="MS Mincho"/>
          <w:color w:val="000000"/>
        </w:rPr>
        <w:t>заключення</w:t>
      </w:r>
      <w:proofErr w:type="spellEnd"/>
      <w:r w:rsidRPr="00203C48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proofErr w:type="spellStart"/>
      <w:r w:rsidRPr="00203C48">
        <w:rPr>
          <w:rFonts w:eastAsia="MS Mincho"/>
        </w:rPr>
        <w:t>гр.Ландирєву</w:t>
      </w:r>
      <w:proofErr w:type="spellEnd"/>
      <w:r w:rsidRPr="00203C48">
        <w:rPr>
          <w:rFonts w:eastAsia="MS Mincho"/>
        </w:rPr>
        <w:t xml:space="preserve"> О.П.</w:t>
      </w:r>
      <w:r>
        <w:rPr>
          <w:rFonts w:eastAsia="MS Mincho"/>
        </w:rPr>
        <w:t xml:space="preserve">, </w:t>
      </w:r>
      <w:proofErr w:type="spellStart"/>
      <w:r w:rsidRPr="00203C48">
        <w:rPr>
          <w:rFonts w:eastAsia="MS Mincho"/>
        </w:rPr>
        <w:t>гр.ЖуковуС.В</w:t>
      </w:r>
      <w:proofErr w:type="spellEnd"/>
      <w:r w:rsidRPr="00203C48">
        <w:rPr>
          <w:rFonts w:eastAsia="MS Mincho"/>
        </w:rPr>
        <w:t>.</w:t>
      </w:r>
      <w:r>
        <w:rPr>
          <w:rFonts w:eastAsia="MS Mincho"/>
        </w:rPr>
        <w:t xml:space="preserve">, </w:t>
      </w:r>
      <w:proofErr w:type="spellStart"/>
      <w:r w:rsidRPr="00203C48">
        <w:rPr>
          <w:rFonts w:eastAsia="MS Mincho"/>
        </w:rPr>
        <w:t>гр.Заруцькому</w:t>
      </w:r>
      <w:proofErr w:type="spellEnd"/>
      <w:r w:rsidRPr="00203C48">
        <w:rPr>
          <w:rFonts w:eastAsia="MS Mincho"/>
        </w:rPr>
        <w:t xml:space="preserve"> А.А.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надання дозволу на виготовлення </w:t>
      </w:r>
      <w:r w:rsidRPr="00203C48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203C48">
        <w:rPr>
          <w:rFonts w:eastAsia="MS Mincho"/>
          <w:color w:val="000000"/>
        </w:rPr>
        <w:t>заключення</w:t>
      </w:r>
      <w:proofErr w:type="spellEnd"/>
      <w:r w:rsidRPr="00203C48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r w:rsidRPr="00203C48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затвердження проекту  землеустрою </w:t>
      </w:r>
      <w:r w:rsidRPr="00203C48">
        <w:rPr>
          <w:rFonts w:eastAsia="MS Mincho"/>
        </w:rPr>
        <w:t>щодо відведення</w:t>
      </w:r>
      <w:r w:rsidRPr="00203C48">
        <w:rPr>
          <w:rFonts w:eastAsia="MS Mincho"/>
          <w:color w:val="000000"/>
        </w:rPr>
        <w:t xml:space="preserve"> </w:t>
      </w:r>
      <w:r w:rsidRPr="00203C48">
        <w:rPr>
          <w:rFonts w:eastAsia="MS Mincho"/>
        </w:rPr>
        <w:t>земельної ділянки в оренду</w:t>
      </w:r>
    </w:p>
    <w:p w:rsidR="00203C48" w:rsidRPr="00203C48" w:rsidRDefault="00203C48" w:rsidP="00203C48">
      <w:pPr>
        <w:pStyle w:val="a5"/>
        <w:ind w:left="142"/>
      </w:pPr>
      <w:proofErr w:type="spellStart"/>
      <w:r w:rsidRPr="00A546B4">
        <w:rPr>
          <w:rFonts w:eastAsia="MS Mincho"/>
        </w:rPr>
        <w:t>П</w:t>
      </w:r>
      <w:r>
        <w:rPr>
          <w:rFonts w:eastAsia="MS Mincho"/>
        </w:rPr>
        <w:t>р</w:t>
      </w:r>
      <w:r w:rsidRPr="00A546B4">
        <w:rPr>
          <w:rFonts w:eastAsia="MS Mincho"/>
        </w:rPr>
        <w:t>АТ</w:t>
      </w:r>
      <w:proofErr w:type="spellEnd"/>
      <w:r w:rsidRPr="00A546B4">
        <w:rPr>
          <w:rFonts w:eastAsia="MS Mincho"/>
        </w:rPr>
        <w:t xml:space="preserve"> «</w:t>
      </w:r>
      <w:proofErr w:type="spellStart"/>
      <w:r w:rsidRPr="00A546B4">
        <w:rPr>
          <w:rFonts w:eastAsia="MS Mincho"/>
        </w:rPr>
        <w:t>Кіровоградобленерго</w:t>
      </w:r>
      <w:proofErr w:type="spellEnd"/>
      <w:r w:rsidRPr="00A546B4">
        <w:rPr>
          <w:rFonts w:eastAsia="MS Mincho"/>
        </w:rPr>
        <w:t>»</w:t>
      </w:r>
      <w:r>
        <w:rPr>
          <w:rFonts w:eastAsia="MS Mincho"/>
        </w:rPr>
        <w:t>.</w:t>
      </w:r>
    </w:p>
    <w:p w:rsidR="00203C48" w:rsidRPr="00203C48" w:rsidRDefault="00203C48" w:rsidP="00203C48">
      <w:pPr>
        <w:pStyle w:val="a5"/>
        <w:numPr>
          <w:ilvl w:val="1"/>
          <w:numId w:val="2"/>
        </w:numPr>
      </w:pPr>
      <w:r w:rsidRPr="00203C48">
        <w:t xml:space="preserve">Про затвердження </w:t>
      </w:r>
      <w:r w:rsidRPr="00203C48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  <w:bCs/>
          <w:color w:val="000000"/>
        </w:rPr>
        <w:t>гр. Бурому В.Г.</w:t>
      </w:r>
    </w:p>
    <w:p w:rsidR="007E29E4" w:rsidRPr="007E29E4" w:rsidRDefault="00203C48" w:rsidP="007E29E4">
      <w:pPr>
        <w:pStyle w:val="a5"/>
        <w:numPr>
          <w:ilvl w:val="1"/>
          <w:numId w:val="2"/>
        </w:numPr>
      </w:pPr>
      <w:r w:rsidRPr="00203C48">
        <w:t xml:space="preserve">Про затвердження </w:t>
      </w:r>
      <w:r w:rsidRPr="00203C48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203C48">
        <w:rPr>
          <w:rFonts w:eastAsia="MS Mincho"/>
          <w:bCs/>
          <w:color w:val="000000"/>
        </w:rPr>
        <w:t xml:space="preserve">гр. </w:t>
      </w:r>
      <w:proofErr w:type="spellStart"/>
      <w:r w:rsidRPr="00203C48">
        <w:rPr>
          <w:rFonts w:eastAsia="MS Mincho"/>
          <w:bCs/>
          <w:color w:val="000000"/>
        </w:rPr>
        <w:t>Ковтунович</w:t>
      </w:r>
      <w:proofErr w:type="spellEnd"/>
      <w:r w:rsidRPr="00203C48">
        <w:rPr>
          <w:rFonts w:eastAsia="MS Mincho"/>
          <w:bCs/>
          <w:color w:val="000000"/>
        </w:rPr>
        <w:t xml:space="preserve"> М.Г.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Колос Л.Г.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7E29E4">
        <w:rPr>
          <w:rFonts w:eastAsia="MS Mincho"/>
          <w:bCs/>
          <w:color w:val="000000"/>
        </w:rPr>
        <w:t xml:space="preserve">гр. </w:t>
      </w:r>
      <w:proofErr w:type="spellStart"/>
      <w:r w:rsidRPr="007E29E4">
        <w:rPr>
          <w:rFonts w:eastAsia="MS Mincho"/>
          <w:bCs/>
          <w:color w:val="000000"/>
        </w:rPr>
        <w:t>Томащуку</w:t>
      </w:r>
      <w:proofErr w:type="spellEnd"/>
      <w:r w:rsidRPr="007E29E4">
        <w:rPr>
          <w:rFonts w:eastAsia="MS Mincho"/>
          <w:bCs/>
          <w:color w:val="000000"/>
        </w:rPr>
        <w:t xml:space="preserve"> М.В.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уточнення площі і затвердження </w:t>
      </w:r>
      <w:r w:rsidRPr="007E29E4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7E29E4">
        <w:rPr>
          <w:rFonts w:eastAsia="MS Mincho"/>
          <w:bCs/>
          <w:color w:val="000000"/>
        </w:rPr>
        <w:t>Гончарову</w:t>
      </w:r>
      <w:proofErr w:type="spellEnd"/>
      <w:r w:rsidRPr="007E29E4">
        <w:rPr>
          <w:rFonts w:eastAsia="MS Mincho"/>
          <w:bCs/>
          <w:color w:val="000000"/>
        </w:rPr>
        <w:t xml:space="preserve"> Д.В.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Давидовій О.М.</w:t>
      </w:r>
      <w:r>
        <w:rPr>
          <w:rFonts w:eastAsia="MS Mincho"/>
          <w:bCs/>
          <w:color w:val="000000"/>
        </w:rPr>
        <w:t xml:space="preserve">, </w:t>
      </w:r>
      <w:r w:rsidRPr="007E29E4">
        <w:rPr>
          <w:rFonts w:eastAsia="MS Mincho"/>
          <w:bCs/>
          <w:color w:val="000000"/>
        </w:rPr>
        <w:t xml:space="preserve">гр. </w:t>
      </w:r>
      <w:proofErr w:type="spellStart"/>
      <w:r w:rsidRPr="007E29E4">
        <w:rPr>
          <w:rFonts w:eastAsia="MS Mincho"/>
          <w:bCs/>
          <w:color w:val="000000"/>
        </w:rPr>
        <w:t>Сумченко</w:t>
      </w:r>
      <w:proofErr w:type="spellEnd"/>
      <w:r w:rsidRPr="007E29E4">
        <w:rPr>
          <w:rFonts w:eastAsia="MS Mincho"/>
          <w:bCs/>
          <w:color w:val="000000"/>
        </w:rPr>
        <w:t xml:space="preserve"> С.О.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7E29E4">
        <w:rPr>
          <w:rFonts w:eastAsia="MS Mincho"/>
          <w:bCs/>
          <w:color w:val="000000"/>
        </w:rPr>
        <w:t>Діваку</w:t>
      </w:r>
      <w:proofErr w:type="spellEnd"/>
      <w:r w:rsidRPr="007E29E4">
        <w:rPr>
          <w:rFonts w:eastAsia="MS Mincho"/>
          <w:bCs/>
          <w:color w:val="000000"/>
        </w:rPr>
        <w:t xml:space="preserve"> І.В.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в оренду</w:t>
      </w:r>
      <w:r>
        <w:rPr>
          <w:rFonts w:eastAsia="MS Mincho"/>
          <w:bCs/>
          <w:color w:val="000000"/>
        </w:rPr>
        <w:t xml:space="preserve"> </w:t>
      </w:r>
      <w:r w:rsidRPr="007E29E4">
        <w:rPr>
          <w:rFonts w:eastAsia="MS Mincho"/>
          <w:bCs/>
          <w:color w:val="000000"/>
        </w:rPr>
        <w:t>гр. Кобцю О.В.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Луб’яній Л.О.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Мусієнко В.М.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Нечипоренку О.В.</w:t>
      </w:r>
    </w:p>
    <w:p w:rsidR="007E29E4" w:rsidRPr="007E29E4" w:rsidRDefault="007E29E4" w:rsidP="007E29E4">
      <w:pPr>
        <w:pStyle w:val="a5"/>
        <w:numPr>
          <w:ilvl w:val="1"/>
          <w:numId w:val="2"/>
        </w:numPr>
      </w:pPr>
      <w:r w:rsidRPr="007E29E4">
        <w:rPr>
          <w:rFonts w:eastAsia="MS Mincho"/>
        </w:rPr>
        <w:t>Про уточнення площі та видачу документів підтверджуючих</w:t>
      </w:r>
      <w:r>
        <w:t xml:space="preserve"> </w:t>
      </w:r>
      <w:r w:rsidRPr="007E29E4">
        <w:rPr>
          <w:rFonts w:eastAsia="MS Mincho"/>
        </w:rPr>
        <w:t>право власності на земельну ділянку гр. Калюжній Є.М.</w:t>
      </w:r>
    </w:p>
    <w:p w:rsidR="00451203" w:rsidRPr="007E29E4" w:rsidRDefault="007E29E4" w:rsidP="007E29E4">
      <w:pPr>
        <w:pStyle w:val="a5"/>
        <w:numPr>
          <w:ilvl w:val="1"/>
          <w:numId w:val="2"/>
        </w:numPr>
      </w:pPr>
      <w:r w:rsidRPr="007E29E4">
        <w:t xml:space="preserve">Про затвердження </w:t>
      </w:r>
      <w:r w:rsidRPr="007E29E4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г</w:t>
      </w:r>
      <w:r w:rsidRPr="007E29E4">
        <w:rPr>
          <w:rFonts w:eastAsia="MS Mincho"/>
          <w:color w:val="000000"/>
        </w:rPr>
        <w:t xml:space="preserve">р. </w:t>
      </w:r>
      <w:proofErr w:type="spellStart"/>
      <w:r w:rsidRPr="007E29E4">
        <w:rPr>
          <w:rFonts w:eastAsia="MS Mincho"/>
          <w:color w:val="000000"/>
        </w:rPr>
        <w:t>Талалаєву</w:t>
      </w:r>
      <w:proofErr w:type="spellEnd"/>
      <w:r w:rsidRPr="007E29E4">
        <w:rPr>
          <w:rFonts w:eastAsia="MS Mincho"/>
          <w:color w:val="000000"/>
        </w:rPr>
        <w:t xml:space="preserve"> Є.В.</w:t>
      </w:r>
    </w:p>
    <w:p w:rsidR="00FA42CF" w:rsidRPr="00597F76" w:rsidRDefault="0010562E" w:rsidP="00451203">
      <w:pPr>
        <w:pStyle w:val="a5"/>
        <w:ind w:left="142"/>
      </w:pPr>
      <w:r w:rsidRPr="0010562E">
        <w:t>Різне.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556C88">
        <w:t xml:space="preserve"> </w:t>
      </w:r>
      <w:r w:rsidR="003536B8" w:rsidRPr="003536B8">
        <w:t xml:space="preserve">09 </w:t>
      </w:r>
      <w:r w:rsidR="00451203" w:rsidRPr="003536B8">
        <w:t>серпня</w:t>
      </w:r>
      <w:r w:rsidR="007908E4" w:rsidRPr="00527BE2">
        <w:t xml:space="preserve"> </w:t>
      </w:r>
      <w:r w:rsidR="0059594B" w:rsidRPr="00527BE2">
        <w:t>2019</w:t>
      </w:r>
      <w:r w:rsidRPr="003F117C">
        <w:t xml:space="preserve"> року для організації друку матеріалів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3536B8">
        <w:rPr>
          <w:lang w:val="ru-RU"/>
        </w:rPr>
        <w:t xml:space="preserve">21 та </w:t>
      </w:r>
      <w:r w:rsidR="003536B8" w:rsidRPr="003536B8">
        <w:rPr>
          <w:lang w:val="ru-RU"/>
        </w:rPr>
        <w:t>22</w:t>
      </w:r>
      <w:r w:rsidR="00451203" w:rsidRPr="003536B8">
        <w:rPr>
          <w:lang w:val="ru-RU"/>
        </w:rPr>
        <w:t xml:space="preserve"> </w:t>
      </w:r>
      <w:proofErr w:type="spellStart"/>
      <w:r w:rsidR="00451203" w:rsidRPr="003536B8">
        <w:rPr>
          <w:lang w:val="ru-RU"/>
        </w:rPr>
        <w:t>серпня</w:t>
      </w:r>
      <w:proofErr w:type="spellEnd"/>
      <w:r w:rsidR="00FC4749">
        <w:t xml:space="preserve"> </w:t>
      </w:r>
      <w:r w:rsidR="00191052">
        <w:t>2019 року</w:t>
      </w:r>
      <w:r w:rsidR="0074306E"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451203">
        <w:t xml:space="preserve">п’ятої </w:t>
      </w:r>
      <w:r w:rsidRPr="000B34DD">
        <w:t>сесії міської ради провести</w:t>
      </w:r>
      <w:r w:rsidR="00B40DE7" w:rsidRPr="000B34DD">
        <w:t xml:space="preserve"> </w:t>
      </w:r>
      <w:r w:rsidR="003536B8" w:rsidRPr="003536B8">
        <w:rPr>
          <w:lang w:val="ru-RU"/>
        </w:rPr>
        <w:t>27</w:t>
      </w:r>
      <w:r w:rsidR="00451203" w:rsidRPr="003536B8">
        <w:t xml:space="preserve"> серпня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="00B12412">
        <w:t>.00  год</w:t>
      </w:r>
      <w:r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FA42CF" w:rsidRDefault="00382B62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3536B8" w:rsidRPr="003536B8">
        <w:rPr>
          <w:lang w:val="ru-RU"/>
        </w:rPr>
        <w:t>17</w:t>
      </w:r>
      <w:r w:rsidR="00880D26" w:rsidRPr="003536B8">
        <w:t xml:space="preserve"> </w:t>
      </w:r>
      <w:r w:rsidR="00203C48" w:rsidRPr="003536B8">
        <w:t>серпня</w:t>
      </w:r>
      <w:r w:rsidR="00203C48">
        <w:t xml:space="preserve"> 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556C88" w:rsidRDefault="0010562E" w:rsidP="00527BE2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>иконанням даного розпорядження</w:t>
      </w:r>
      <w:r w:rsidR="00203C48">
        <w:t xml:space="preserve"> залишаю за собою</w:t>
      </w:r>
      <w:r w:rsidR="00393117" w:rsidRPr="000B34DD">
        <w:t>.</w:t>
      </w:r>
    </w:p>
    <w:p w:rsidR="00203C48" w:rsidRPr="00607C55" w:rsidRDefault="00203C48" w:rsidP="00961981">
      <w:pPr>
        <w:pStyle w:val="a5"/>
        <w:tabs>
          <w:tab w:val="left" w:pos="7152"/>
        </w:tabs>
        <w:rPr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961981">
      <w:pgSz w:w="11906" w:h="16838"/>
      <w:pgMar w:top="567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8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0"/>
  </w:num>
  <w:num w:numId="5">
    <w:abstractNumId w:val="8"/>
  </w:num>
  <w:num w:numId="6">
    <w:abstractNumId w:val="11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23783"/>
    <w:rsid w:val="00024757"/>
    <w:rsid w:val="00033734"/>
    <w:rsid w:val="00033A29"/>
    <w:rsid w:val="000534B3"/>
    <w:rsid w:val="00053BBE"/>
    <w:rsid w:val="000541D6"/>
    <w:rsid w:val="00054374"/>
    <w:rsid w:val="00056084"/>
    <w:rsid w:val="000575A3"/>
    <w:rsid w:val="00062330"/>
    <w:rsid w:val="0006568F"/>
    <w:rsid w:val="00094228"/>
    <w:rsid w:val="00094D86"/>
    <w:rsid w:val="00095062"/>
    <w:rsid w:val="000A4518"/>
    <w:rsid w:val="000B34DD"/>
    <w:rsid w:val="000B435C"/>
    <w:rsid w:val="000C483B"/>
    <w:rsid w:val="000C6511"/>
    <w:rsid w:val="000D0616"/>
    <w:rsid w:val="000E303F"/>
    <w:rsid w:val="000E391C"/>
    <w:rsid w:val="000F44DA"/>
    <w:rsid w:val="000F66F5"/>
    <w:rsid w:val="000F6E24"/>
    <w:rsid w:val="00104A7A"/>
    <w:rsid w:val="0010562E"/>
    <w:rsid w:val="00105A61"/>
    <w:rsid w:val="00131EF5"/>
    <w:rsid w:val="0013591F"/>
    <w:rsid w:val="00146350"/>
    <w:rsid w:val="00151D9F"/>
    <w:rsid w:val="0016455A"/>
    <w:rsid w:val="00167AEB"/>
    <w:rsid w:val="00170494"/>
    <w:rsid w:val="0017082A"/>
    <w:rsid w:val="00191052"/>
    <w:rsid w:val="00196E04"/>
    <w:rsid w:val="001B3640"/>
    <w:rsid w:val="001C0223"/>
    <w:rsid w:val="001C4C0E"/>
    <w:rsid w:val="001C6D32"/>
    <w:rsid w:val="001D5AB1"/>
    <w:rsid w:val="001D5E00"/>
    <w:rsid w:val="001E42BF"/>
    <w:rsid w:val="001E695C"/>
    <w:rsid w:val="001E6DCD"/>
    <w:rsid w:val="001F20C1"/>
    <w:rsid w:val="001F3FF6"/>
    <w:rsid w:val="00203ACD"/>
    <w:rsid w:val="00203C48"/>
    <w:rsid w:val="002147BD"/>
    <w:rsid w:val="00227DC4"/>
    <w:rsid w:val="00232764"/>
    <w:rsid w:val="00232CCE"/>
    <w:rsid w:val="00241D2E"/>
    <w:rsid w:val="0024203F"/>
    <w:rsid w:val="002438B4"/>
    <w:rsid w:val="002540F7"/>
    <w:rsid w:val="00261C23"/>
    <w:rsid w:val="00265DFE"/>
    <w:rsid w:val="00274899"/>
    <w:rsid w:val="00277680"/>
    <w:rsid w:val="00286E4E"/>
    <w:rsid w:val="00287370"/>
    <w:rsid w:val="002A1CA5"/>
    <w:rsid w:val="002B164F"/>
    <w:rsid w:val="002B3576"/>
    <w:rsid w:val="002B3628"/>
    <w:rsid w:val="002C1825"/>
    <w:rsid w:val="002C4CEA"/>
    <w:rsid w:val="002D38A2"/>
    <w:rsid w:val="002E1F07"/>
    <w:rsid w:val="002E2287"/>
    <w:rsid w:val="002E4349"/>
    <w:rsid w:val="002F591D"/>
    <w:rsid w:val="00324516"/>
    <w:rsid w:val="00325FD8"/>
    <w:rsid w:val="00326CC1"/>
    <w:rsid w:val="00330ED8"/>
    <w:rsid w:val="00332057"/>
    <w:rsid w:val="00332932"/>
    <w:rsid w:val="00332D33"/>
    <w:rsid w:val="00332E59"/>
    <w:rsid w:val="00337B9E"/>
    <w:rsid w:val="00344B7C"/>
    <w:rsid w:val="00344E38"/>
    <w:rsid w:val="003536B8"/>
    <w:rsid w:val="00357C3A"/>
    <w:rsid w:val="00371DD2"/>
    <w:rsid w:val="0037262F"/>
    <w:rsid w:val="00380DC8"/>
    <w:rsid w:val="00382915"/>
    <w:rsid w:val="00382B62"/>
    <w:rsid w:val="0038583A"/>
    <w:rsid w:val="00391664"/>
    <w:rsid w:val="00393117"/>
    <w:rsid w:val="003961FC"/>
    <w:rsid w:val="003A1952"/>
    <w:rsid w:val="003B2B86"/>
    <w:rsid w:val="003B6CC6"/>
    <w:rsid w:val="003C3BE5"/>
    <w:rsid w:val="003F117C"/>
    <w:rsid w:val="003F42E7"/>
    <w:rsid w:val="003F4729"/>
    <w:rsid w:val="00401C90"/>
    <w:rsid w:val="00402349"/>
    <w:rsid w:val="00425A67"/>
    <w:rsid w:val="004265A9"/>
    <w:rsid w:val="00435A8E"/>
    <w:rsid w:val="004371C7"/>
    <w:rsid w:val="00445070"/>
    <w:rsid w:val="0045011F"/>
    <w:rsid w:val="00451203"/>
    <w:rsid w:val="00455370"/>
    <w:rsid w:val="00465831"/>
    <w:rsid w:val="00473287"/>
    <w:rsid w:val="00490080"/>
    <w:rsid w:val="00490FCA"/>
    <w:rsid w:val="00492D8B"/>
    <w:rsid w:val="004A1005"/>
    <w:rsid w:val="004A1803"/>
    <w:rsid w:val="004B647C"/>
    <w:rsid w:val="004C5DD5"/>
    <w:rsid w:val="004F1BB6"/>
    <w:rsid w:val="004F5F79"/>
    <w:rsid w:val="005206A8"/>
    <w:rsid w:val="005258DE"/>
    <w:rsid w:val="00527BE2"/>
    <w:rsid w:val="00532F6E"/>
    <w:rsid w:val="0053311A"/>
    <w:rsid w:val="0054453D"/>
    <w:rsid w:val="005512F8"/>
    <w:rsid w:val="00556C88"/>
    <w:rsid w:val="005570C8"/>
    <w:rsid w:val="00561E9E"/>
    <w:rsid w:val="00566145"/>
    <w:rsid w:val="00572CCB"/>
    <w:rsid w:val="00577E31"/>
    <w:rsid w:val="00580C56"/>
    <w:rsid w:val="00583363"/>
    <w:rsid w:val="00584E79"/>
    <w:rsid w:val="00595274"/>
    <w:rsid w:val="0059594B"/>
    <w:rsid w:val="0059744A"/>
    <w:rsid w:val="00597F76"/>
    <w:rsid w:val="005A5335"/>
    <w:rsid w:val="005B1DE6"/>
    <w:rsid w:val="005B1E74"/>
    <w:rsid w:val="005B2D25"/>
    <w:rsid w:val="005C2181"/>
    <w:rsid w:val="005D3A34"/>
    <w:rsid w:val="005D4022"/>
    <w:rsid w:val="005D4144"/>
    <w:rsid w:val="005E257B"/>
    <w:rsid w:val="005E3258"/>
    <w:rsid w:val="005F0780"/>
    <w:rsid w:val="005F487D"/>
    <w:rsid w:val="00607C55"/>
    <w:rsid w:val="00610497"/>
    <w:rsid w:val="00617DA8"/>
    <w:rsid w:val="0063005D"/>
    <w:rsid w:val="00641190"/>
    <w:rsid w:val="00650985"/>
    <w:rsid w:val="00653666"/>
    <w:rsid w:val="00681BC1"/>
    <w:rsid w:val="00682DE0"/>
    <w:rsid w:val="0069748F"/>
    <w:rsid w:val="006A560F"/>
    <w:rsid w:val="006B6EDD"/>
    <w:rsid w:val="006C124E"/>
    <w:rsid w:val="006C390B"/>
    <w:rsid w:val="006D1075"/>
    <w:rsid w:val="006D6827"/>
    <w:rsid w:val="006E0B9C"/>
    <w:rsid w:val="006E73C7"/>
    <w:rsid w:val="006F019C"/>
    <w:rsid w:val="006F3A3A"/>
    <w:rsid w:val="00704175"/>
    <w:rsid w:val="0071489E"/>
    <w:rsid w:val="007200E0"/>
    <w:rsid w:val="00721E6F"/>
    <w:rsid w:val="00736741"/>
    <w:rsid w:val="0074306E"/>
    <w:rsid w:val="007461DB"/>
    <w:rsid w:val="00752E6B"/>
    <w:rsid w:val="00754872"/>
    <w:rsid w:val="00761A75"/>
    <w:rsid w:val="007639BD"/>
    <w:rsid w:val="007653FD"/>
    <w:rsid w:val="0077113D"/>
    <w:rsid w:val="007908E4"/>
    <w:rsid w:val="007A324E"/>
    <w:rsid w:val="007A47FC"/>
    <w:rsid w:val="007A7667"/>
    <w:rsid w:val="007B0483"/>
    <w:rsid w:val="007B04B5"/>
    <w:rsid w:val="007C3D05"/>
    <w:rsid w:val="007C7A10"/>
    <w:rsid w:val="007D4485"/>
    <w:rsid w:val="007E29E4"/>
    <w:rsid w:val="007E6555"/>
    <w:rsid w:val="00800271"/>
    <w:rsid w:val="00806108"/>
    <w:rsid w:val="0081343F"/>
    <w:rsid w:val="00825AD3"/>
    <w:rsid w:val="00833F69"/>
    <w:rsid w:val="00835561"/>
    <w:rsid w:val="0083799B"/>
    <w:rsid w:val="00844CCD"/>
    <w:rsid w:val="00844EFC"/>
    <w:rsid w:val="00862035"/>
    <w:rsid w:val="00866035"/>
    <w:rsid w:val="00874C98"/>
    <w:rsid w:val="00875A31"/>
    <w:rsid w:val="00880D26"/>
    <w:rsid w:val="00892717"/>
    <w:rsid w:val="00892A7D"/>
    <w:rsid w:val="008A147F"/>
    <w:rsid w:val="008A3344"/>
    <w:rsid w:val="008A4D67"/>
    <w:rsid w:val="008B163A"/>
    <w:rsid w:val="008B47DB"/>
    <w:rsid w:val="008B771F"/>
    <w:rsid w:val="008C2A36"/>
    <w:rsid w:val="008C3C63"/>
    <w:rsid w:val="008D549A"/>
    <w:rsid w:val="008D7EC3"/>
    <w:rsid w:val="008E359B"/>
    <w:rsid w:val="008F31B4"/>
    <w:rsid w:val="008F4413"/>
    <w:rsid w:val="008F56EF"/>
    <w:rsid w:val="00917271"/>
    <w:rsid w:val="0092248C"/>
    <w:rsid w:val="00947B6E"/>
    <w:rsid w:val="00960542"/>
    <w:rsid w:val="00961981"/>
    <w:rsid w:val="00964676"/>
    <w:rsid w:val="00970140"/>
    <w:rsid w:val="00985BFB"/>
    <w:rsid w:val="009A16E0"/>
    <w:rsid w:val="009D3462"/>
    <w:rsid w:val="009E51D1"/>
    <w:rsid w:val="009F1152"/>
    <w:rsid w:val="009F26B1"/>
    <w:rsid w:val="00A06304"/>
    <w:rsid w:val="00A15EA7"/>
    <w:rsid w:val="00A2021E"/>
    <w:rsid w:val="00A214E3"/>
    <w:rsid w:val="00A24A63"/>
    <w:rsid w:val="00A43E67"/>
    <w:rsid w:val="00A459E7"/>
    <w:rsid w:val="00A53D91"/>
    <w:rsid w:val="00A550BE"/>
    <w:rsid w:val="00A60901"/>
    <w:rsid w:val="00A625F4"/>
    <w:rsid w:val="00A64983"/>
    <w:rsid w:val="00A6776B"/>
    <w:rsid w:val="00A771C4"/>
    <w:rsid w:val="00A827D1"/>
    <w:rsid w:val="00A95B95"/>
    <w:rsid w:val="00AA5DDE"/>
    <w:rsid w:val="00AA67D2"/>
    <w:rsid w:val="00AA79E1"/>
    <w:rsid w:val="00AB55AD"/>
    <w:rsid w:val="00AB75E9"/>
    <w:rsid w:val="00AC3B27"/>
    <w:rsid w:val="00AD3965"/>
    <w:rsid w:val="00AD7BF1"/>
    <w:rsid w:val="00AE23E4"/>
    <w:rsid w:val="00AE5173"/>
    <w:rsid w:val="00AF64CD"/>
    <w:rsid w:val="00B02B9A"/>
    <w:rsid w:val="00B11516"/>
    <w:rsid w:val="00B12412"/>
    <w:rsid w:val="00B2671D"/>
    <w:rsid w:val="00B40DE7"/>
    <w:rsid w:val="00B41AC9"/>
    <w:rsid w:val="00B80883"/>
    <w:rsid w:val="00B825EA"/>
    <w:rsid w:val="00B852C2"/>
    <w:rsid w:val="00B938C4"/>
    <w:rsid w:val="00B95CC0"/>
    <w:rsid w:val="00BA23E8"/>
    <w:rsid w:val="00BB70F9"/>
    <w:rsid w:val="00BC0BEC"/>
    <w:rsid w:val="00BC23E9"/>
    <w:rsid w:val="00BC377C"/>
    <w:rsid w:val="00BE45E2"/>
    <w:rsid w:val="00C13B7A"/>
    <w:rsid w:val="00C148AC"/>
    <w:rsid w:val="00C66C94"/>
    <w:rsid w:val="00C704BF"/>
    <w:rsid w:val="00C7505A"/>
    <w:rsid w:val="00C752B8"/>
    <w:rsid w:val="00C76451"/>
    <w:rsid w:val="00C77B89"/>
    <w:rsid w:val="00C910E6"/>
    <w:rsid w:val="00C942B9"/>
    <w:rsid w:val="00CA085B"/>
    <w:rsid w:val="00CA275C"/>
    <w:rsid w:val="00CA37BB"/>
    <w:rsid w:val="00CA70EA"/>
    <w:rsid w:val="00CB05A3"/>
    <w:rsid w:val="00CB2139"/>
    <w:rsid w:val="00CB651F"/>
    <w:rsid w:val="00CB7A9C"/>
    <w:rsid w:val="00CB7B15"/>
    <w:rsid w:val="00CC191D"/>
    <w:rsid w:val="00CC6B62"/>
    <w:rsid w:val="00CC7205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853FF"/>
    <w:rsid w:val="00D91560"/>
    <w:rsid w:val="00D930CB"/>
    <w:rsid w:val="00DA2E98"/>
    <w:rsid w:val="00DA51C4"/>
    <w:rsid w:val="00DD279C"/>
    <w:rsid w:val="00DE4C52"/>
    <w:rsid w:val="00DF304A"/>
    <w:rsid w:val="00E0223C"/>
    <w:rsid w:val="00E022C5"/>
    <w:rsid w:val="00E051A9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620AA"/>
    <w:rsid w:val="00E72BD6"/>
    <w:rsid w:val="00E72C3D"/>
    <w:rsid w:val="00E77FA4"/>
    <w:rsid w:val="00E8699E"/>
    <w:rsid w:val="00E94D37"/>
    <w:rsid w:val="00EB7A18"/>
    <w:rsid w:val="00EC6679"/>
    <w:rsid w:val="00EC6A4A"/>
    <w:rsid w:val="00EE07A7"/>
    <w:rsid w:val="00EE0E8C"/>
    <w:rsid w:val="00EE7757"/>
    <w:rsid w:val="00EF0DB5"/>
    <w:rsid w:val="00EF55DF"/>
    <w:rsid w:val="00EF77CA"/>
    <w:rsid w:val="00F46475"/>
    <w:rsid w:val="00F47F81"/>
    <w:rsid w:val="00F52A0B"/>
    <w:rsid w:val="00F533B8"/>
    <w:rsid w:val="00F609DE"/>
    <w:rsid w:val="00F62BC7"/>
    <w:rsid w:val="00F93979"/>
    <w:rsid w:val="00F94D42"/>
    <w:rsid w:val="00F94EB4"/>
    <w:rsid w:val="00F97AD8"/>
    <w:rsid w:val="00FA42CF"/>
    <w:rsid w:val="00FA5153"/>
    <w:rsid w:val="00FA5B57"/>
    <w:rsid w:val="00FB4BA2"/>
    <w:rsid w:val="00FB5789"/>
    <w:rsid w:val="00FB7CD7"/>
    <w:rsid w:val="00FC1870"/>
    <w:rsid w:val="00FC4749"/>
    <w:rsid w:val="00FC6622"/>
    <w:rsid w:val="00FC7B0E"/>
    <w:rsid w:val="00FD23FA"/>
    <w:rsid w:val="00FD32AF"/>
    <w:rsid w:val="00FD40E5"/>
    <w:rsid w:val="00FE120F"/>
    <w:rsid w:val="00FE4A05"/>
    <w:rsid w:val="00FF33E7"/>
    <w:rsid w:val="00FF3FC9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aliases w:val="Знак1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aliases w:val="Знак1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179497c59323b0c344bde53f82ca9062.docx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bff1561d6a2d6e6089973847e594eec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BA87-FCA4-498B-84FA-5C734545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2019-08-05T12:14:00Z</cp:lastPrinted>
  <dcterms:created xsi:type="dcterms:W3CDTF">2019-07-31T11:14:00Z</dcterms:created>
  <dcterms:modified xsi:type="dcterms:W3CDTF">2019-08-05T12:45:00Z</dcterms:modified>
</cp:coreProperties>
</file>