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71" w:rsidRDefault="00AD37FD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B71" w:rsidRDefault="00283B71" w:rsidP="00277277">
      <w:pPr>
        <w:rPr>
          <w:sz w:val="28"/>
          <w:szCs w:val="28"/>
          <w:lang w:val="uk-UA"/>
        </w:rPr>
      </w:pPr>
    </w:p>
    <w:p w:rsidR="00283B71" w:rsidRDefault="00283B7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283B71" w:rsidRDefault="00283B71" w:rsidP="005E48C0">
      <w:pPr>
        <w:jc w:val="center"/>
        <w:rPr>
          <w:bCs/>
          <w:sz w:val="28"/>
          <w:szCs w:val="20"/>
          <w:lang w:val="uk-UA"/>
        </w:rPr>
      </w:pP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</w:p>
    <w:p w:rsidR="00283B71" w:rsidRDefault="00283B7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283B71" w:rsidRDefault="00283B71" w:rsidP="00277277">
      <w:pPr>
        <w:jc w:val="both"/>
        <w:rPr>
          <w:bCs/>
          <w:sz w:val="28"/>
          <w:szCs w:val="20"/>
          <w:lang w:val="uk-UA"/>
        </w:rPr>
      </w:pPr>
    </w:p>
    <w:p w:rsidR="00283B71" w:rsidRDefault="00323780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</w:t>
      </w:r>
      <w:r w:rsidR="000528C2">
        <w:rPr>
          <w:bCs/>
          <w:sz w:val="28"/>
          <w:szCs w:val="20"/>
          <w:lang w:val="uk-UA"/>
        </w:rPr>
        <w:t xml:space="preserve">01.2022          </w:t>
      </w:r>
      <w:r>
        <w:rPr>
          <w:bCs/>
          <w:sz w:val="28"/>
          <w:szCs w:val="20"/>
          <w:lang w:val="uk-UA"/>
        </w:rPr>
        <w:t xml:space="preserve">                           </w:t>
      </w:r>
      <w:r w:rsidR="00283B71">
        <w:rPr>
          <w:bCs/>
          <w:sz w:val="28"/>
          <w:szCs w:val="20"/>
          <w:lang w:val="uk-UA"/>
        </w:rPr>
        <w:t xml:space="preserve">м.Звенигородка      </w:t>
      </w:r>
      <w:r w:rsidR="000528C2">
        <w:rPr>
          <w:bCs/>
          <w:sz w:val="28"/>
          <w:szCs w:val="20"/>
          <w:lang w:val="uk-UA"/>
        </w:rPr>
        <w:t xml:space="preserve">                              №</w:t>
      </w:r>
      <w:r w:rsidR="00A37FE2">
        <w:rPr>
          <w:bCs/>
          <w:sz w:val="28"/>
          <w:szCs w:val="20"/>
          <w:lang w:val="uk-UA"/>
        </w:rPr>
        <w:t xml:space="preserve"> 9</w:t>
      </w:r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Pr="00B8242A" w:rsidRDefault="00283B71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0528C2">
        <w:rPr>
          <w:sz w:val="28"/>
          <w:szCs w:val="28"/>
          <w:lang w:val="uk-UA"/>
        </w:rPr>
        <w:t>розгляд заяви ПП «</w:t>
      </w:r>
      <w:r w:rsidR="001431B6">
        <w:rPr>
          <w:sz w:val="28"/>
          <w:szCs w:val="28"/>
          <w:lang w:val="uk-UA"/>
        </w:rPr>
        <w:t>______</w:t>
      </w:r>
    </w:p>
    <w:p w:rsidR="00283B71" w:rsidRPr="00B8242A" w:rsidRDefault="00283B71" w:rsidP="009B6BFF">
      <w:pPr>
        <w:ind w:firstLine="567"/>
        <w:jc w:val="both"/>
        <w:rPr>
          <w:sz w:val="28"/>
          <w:szCs w:val="28"/>
          <w:lang w:val="uk-UA"/>
        </w:rPr>
      </w:pPr>
    </w:p>
    <w:p w:rsidR="00283B71" w:rsidRDefault="00283B71" w:rsidP="00A37FE2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0528C2" w:rsidRPr="000528C2">
        <w:rPr>
          <w:b/>
          <w:sz w:val="28"/>
          <w:szCs w:val="28"/>
          <w:lang w:val="uk-UA"/>
        </w:rPr>
        <w:t>ПП «</w:t>
      </w:r>
      <w:r w:rsidR="001431B6">
        <w:rPr>
          <w:b/>
          <w:sz w:val="28"/>
          <w:szCs w:val="28"/>
          <w:lang w:val="uk-UA"/>
        </w:rPr>
        <w:t>______</w:t>
      </w:r>
      <w:r w:rsidR="000528C2" w:rsidRPr="000528C2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="000528C2">
        <w:rPr>
          <w:sz w:val="28"/>
          <w:szCs w:val="28"/>
          <w:lang w:val="uk-UA"/>
        </w:rPr>
        <w:t>від 12.01.2022</w:t>
      </w:r>
      <w:r>
        <w:rPr>
          <w:sz w:val="28"/>
          <w:szCs w:val="28"/>
          <w:lang w:val="uk-UA"/>
        </w:rPr>
        <w:t xml:space="preserve"> р.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</w:t>
      </w:r>
      <w:r w:rsidR="001431B6">
        <w:rPr>
          <w:sz w:val="28"/>
          <w:szCs w:val="28"/>
          <w:lang w:val="uk-UA"/>
        </w:rPr>
        <w:t>_______</w:t>
      </w:r>
      <w:r w:rsidRPr="00B8242A">
        <w:rPr>
          <w:sz w:val="28"/>
          <w:szCs w:val="28"/>
          <w:lang w:val="uk-UA"/>
        </w:rPr>
        <w:t>/01-</w:t>
      </w:r>
      <w:r>
        <w:rPr>
          <w:sz w:val="28"/>
          <w:szCs w:val="28"/>
          <w:lang w:val="uk-UA"/>
        </w:rPr>
        <w:t>28</w:t>
      </w:r>
      <w:r w:rsidRPr="00B8242A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погодження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намірів розміщення зовнішньої реклами </w:t>
      </w:r>
      <w:r w:rsidRPr="00927617">
        <w:rPr>
          <w:sz w:val="28"/>
          <w:szCs w:val="28"/>
          <w:lang w:val="uk-UA"/>
        </w:rPr>
        <w:t xml:space="preserve">за адресою: </w:t>
      </w:r>
      <w:r w:rsidR="000528C2">
        <w:rPr>
          <w:sz w:val="28"/>
          <w:szCs w:val="28"/>
          <w:lang w:val="uk-UA"/>
        </w:rPr>
        <w:t>м.Звениг</w:t>
      </w:r>
      <w:r w:rsidR="001431B6">
        <w:rPr>
          <w:sz w:val="28"/>
          <w:szCs w:val="28"/>
          <w:lang w:val="uk-UA"/>
        </w:rPr>
        <w:t>о</w:t>
      </w:r>
      <w:r w:rsidR="000528C2">
        <w:rPr>
          <w:sz w:val="28"/>
          <w:szCs w:val="28"/>
          <w:lang w:val="uk-UA"/>
        </w:rPr>
        <w:t xml:space="preserve">родка, вул. </w:t>
      </w:r>
      <w:r w:rsidR="001431B6">
        <w:rPr>
          <w:sz w:val="28"/>
          <w:szCs w:val="28"/>
          <w:lang w:val="uk-UA"/>
        </w:rPr>
        <w:t>_____</w:t>
      </w:r>
      <w:r w:rsidR="00A37FE2">
        <w:rPr>
          <w:sz w:val="28"/>
          <w:szCs w:val="28"/>
          <w:lang w:val="uk-UA"/>
        </w:rPr>
        <w:t xml:space="preserve"> </w:t>
      </w:r>
      <w:r w:rsidR="00A37FE2" w:rsidRPr="00A37FE2">
        <w:t xml:space="preserve"> </w:t>
      </w:r>
      <w:r w:rsidR="00A37FE2" w:rsidRPr="00A37FE2">
        <w:rPr>
          <w:sz w:val="28"/>
          <w:szCs w:val="28"/>
          <w:lang w:val="uk-UA"/>
        </w:rPr>
        <w:t>керуючись пунктом «а» підпункту 13 статті 30 Закону України «Про місцеве самоврядування в Україні», Законом України «Про рекламу», Постановою КМУ «Про затвердження Типових правил розміщення зовнішньої реклами» від 29 грудня 2003 р. № 2067, з метою впорядкування зовнішньої реклами на території населених пунктів та у зв’язку з наявністю нової редакції проекту Правил розміщення зовнішньої реклами у населених пунктах Звенигородської міської територіальної громади,  виконавчий комітет міської ради вирішив:</w:t>
      </w:r>
    </w:p>
    <w:p w:rsidR="00A37FE2" w:rsidRPr="00B8242A" w:rsidRDefault="00A37FE2" w:rsidP="00A37FE2">
      <w:pPr>
        <w:ind w:firstLine="540"/>
        <w:jc w:val="both"/>
        <w:rPr>
          <w:sz w:val="28"/>
          <w:szCs w:val="28"/>
          <w:lang w:val="uk-UA"/>
        </w:rPr>
      </w:pPr>
    </w:p>
    <w:p w:rsidR="00920DF2" w:rsidRDefault="00920DF2" w:rsidP="00920D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1.Відтермінувати  розгляд заяви</w:t>
      </w:r>
      <w:r w:rsidRPr="00644337">
        <w:rPr>
          <w:lang w:val="uk-UA"/>
        </w:rPr>
        <w:t xml:space="preserve"> </w:t>
      </w:r>
      <w:r w:rsidRPr="00920DF2">
        <w:rPr>
          <w:sz w:val="28"/>
          <w:szCs w:val="28"/>
          <w:lang w:val="uk-UA"/>
        </w:rPr>
        <w:t>ПП «</w:t>
      </w:r>
      <w:r w:rsidR="001431B6">
        <w:rPr>
          <w:sz w:val="28"/>
          <w:szCs w:val="28"/>
          <w:lang w:val="uk-UA"/>
        </w:rPr>
        <w:t>______</w:t>
      </w:r>
      <w:r w:rsidRPr="00920DF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щодо </w:t>
      </w:r>
      <w:r w:rsidR="00A37FE2" w:rsidRPr="00A37FE2">
        <w:rPr>
          <w:sz w:val="28"/>
          <w:szCs w:val="28"/>
          <w:lang w:val="uk-UA"/>
        </w:rPr>
        <w:t>погодження намірів розміщення зовнішньої реклами</w:t>
      </w:r>
      <w:r w:rsidRPr="00A37FE2">
        <w:rPr>
          <w:sz w:val="28"/>
          <w:szCs w:val="28"/>
          <w:lang w:val="uk-UA"/>
        </w:rPr>
        <w:t>,</w:t>
      </w:r>
      <w:r w:rsidRPr="00CA2F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термін до прийняття рішення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виконавчим комітетом «</w:t>
      </w:r>
      <w:r w:rsidRPr="00644337">
        <w:rPr>
          <w:sz w:val="28"/>
          <w:szCs w:val="28"/>
          <w:lang w:val="uk-UA"/>
        </w:rPr>
        <w:t>Про затвердження</w:t>
      </w:r>
      <w:r>
        <w:rPr>
          <w:sz w:val="28"/>
          <w:szCs w:val="28"/>
          <w:lang w:val="uk-UA"/>
        </w:rPr>
        <w:t xml:space="preserve"> Правил розміщення зовнішньої реклами у </w:t>
      </w:r>
      <w:r w:rsidRPr="00644337">
        <w:rPr>
          <w:sz w:val="28"/>
          <w:szCs w:val="28"/>
          <w:lang w:val="uk-UA"/>
        </w:rPr>
        <w:t>нас</w:t>
      </w:r>
      <w:r>
        <w:rPr>
          <w:sz w:val="28"/>
          <w:szCs w:val="28"/>
          <w:lang w:val="uk-UA"/>
        </w:rPr>
        <w:t xml:space="preserve">елених пунктах Звенигородської </w:t>
      </w:r>
      <w:r w:rsidRPr="00644337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>».</w:t>
      </w:r>
    </w:p>
    <w:p w:rsidR="00A37FE2" w:rsidRDefault="00A37FE2" w:rsidP="00920DF2">
      <w:pPr>
        <w:jc w:val="both"/>
        <w:rPr>
          <w:sz w:val="28"/>
          <w:szCs w:val="28"/>
          <w:lang w:val="uk-UA"/>
        </w:rPr>
      </w:pPr>
    </w:p>
    <w:p w:rsidR="00283B71" w:rsidRPr="00366FE3" w:rsidRDefault="00920DF2" w:rsidP="00920DF2">
      <w:pPr>
        <w:ind w:firstLine="540"/>
        <w:jc w:val="both"/>
        <w:rPr>
          <w:sz w:val="28"/>
          <w:szCs w:val="28"/>
          <w:lang w:val="uk-UA"/>
        </w:rPr>
      </w:pPr>
      <w:r w:rsidRPr="00920DF2">
        <w:rPr>
          <w:sz w:val="28"/>
          <w:szCs w:val="28"/>
          <w:lang w:val="uk-UA"/>
        </w:rPr>
        <w:t xml:space="preserve">2.Контроль за виконанням рішення покласти на першого  заступника міського голови  та відділ містобудування та архітектури виконавчого комітету.                </w:t>
      </w:r>
    </w:p>
    <w:p w:rsidR="00283B71" w:rsidRDefault="00283B71" w:rsidP="00E31264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283B71" w:rsidRDefault="00283B71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283B71" w:rsidRDefault="00283B71" w:rsidP="003D36EC">
      <w:pPr>
        <w:jc w:val="both"/>
        <w:rPr>
          <w:lang w:val="uk-UA"/>
        </w:rPr>
      </w:pPr>
    </w:p>
    <w:p w:rsidR="00283B71" w:rsidRDefault="00283B71" w:rsidP="003D36EC">
      <w:pPr>
        <w:jc w:val="both"/>
        <w:rPr>
          <w:bCs/>
          <w:sz w:val="28"/>
          <w:szCs w:val="28"/>
          <w:lang w:val="uk-UA"/>
        </w:rPr>
      </w:pPr>
    </w:p>
    <w:p w:rsidR="00283B71" w:rsidRPr="005E48C0" w:rsidRDefault="00283B71" w:rsidP="003D36EC">
      <w:pPr>
        <w:jc w:val="both"/>
        <w:rPr>
          <w:bCs/>
          <w:sz w:val="28"/>
          <w:lang w:val="uk-UA"/>
        </w:rPr>
      </w:pPr>
    </w:p>
    <w:p w:rsidR="00283B71" w:rsidRPr="003D36EC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</w:rPr>
      </w:pPr>
    </w:p>
    <w:p w:rsidR="00283B71" w:rsidRPr="00DE494A" w:rsidRDefault="00283B71" w:rsidP="00DE494A">
      <w:pPr>
        <w:ind w:firstLine="708"/>
        <w:rPr>
          <w:sz w:val="28"/>
          <w:lang w:val="uk-UA"/>
        </w:rPr>
      </w:pPr>
    </w:p>
    <w:sectPr w:rsidR="00283B71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42B34"/>
    <w:rsid w:val="000528C2"/>
    <w:rsid w:val="00054FA7"/>
    <w:rsid w:val="000C3911"/>
    <w:rsid w:val="000D3191"/>
    <w:rsid w:val="000F7046"/>
    <w:rsid w:val="001046D8"/>
    <w:rsid w:val="001050EC"/>
    <w:rsid w:val="001155A2"/>
    <w:rsid w:val="0012263B"/>
    <w:rsid w:val="001266FE"/>
    <w:rsid w:val="001272F8"/>
    <w:rsid w:val="001413C9"/>
    <w:rsid w:val="001431B6"/>
    <w:rsid w:val="00144438"/>
    <w:rsid w:val="001948A0"/>
    <w:rsid w:val="001B3D79"/>
    <w:rsid w:val="001C1889"/>
    <w:rsid w:val="001C1CC1"/>
    <w:rsid w:val="001C7441"/>
    <w:rsid w:val="001D7B3A"/>
    <w:rsid w:val="001E3164"/>
    <w:rsid w:val="00274B3A"/>
    <w:rsid w:val="00277277"/>
    <w:rsid w:val="00283B71"/>
    <w:rsid w:val="00297981"/>
    <w:rsid w:val="002B1721"/>
    <w:rsid w:val="002B1C2C"/>
    <w:rsid w:val="002F666D"/>
    <w:rsid w:val="00303F5C"/>
    <w:rsid w:val="00312C61"/>
    <w:rsid w:val="00314C6F"/>
    <w:rsid w:val="00323780"/>
    <w:rsid w:val="00330BF0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E5CB0"/>
    <w:rsid w:val="004014D6"/>
    <w:rsid w:val="00404561"/>
    <w:rsid w:val="00414E86"/>
    <w:rsid w:val="00436052"/>
    <w:rsid w:val="0044270A"/>
    <w:rsid w:val="004503E0"/>
    <w:rsid w:val="0046417E"/>
    <w:rsid w:val="00485FF5"/>
    <w:rsid w:val="004C2ED6"/>
    <w:rsid w:val="004C777B"/>
    <w:rsid w:val="004D1EFC"/>
    <w:rsid w:val="004D75F3"/>
    <w:rsid w:val="004F632B"/>
    <w:rsid w:val="00500AC2"/>
    <w:rsid w:val="00506066"/>
    <w:rsid w:val="00534C61"/>
    <w:rsid w:val="00553CF0"/>
    <w:rsid w:val="005614F6"/>
    <w:rsid w:val="00566C77"/>
    <w:rsid w:val="00571FAE"/>
    <w:rsid w:val="0057467A"/>
    <w:rsid w:val="00574C2A"/>
    <w:rsid w:val="00577E86"/>
    <w:rsid w:val="00590FEA"/>
    <w:rsid w:val="005A1589"/>
    <w:rsid w:val="005A2625"/>
    <w:rsid w:val="005C2B23"/>
    <w:rsid w:val="005D3CEF"/>
    <w:rsid w:val="005E48C0"/>
    <w:rsid w:val="00610BF6"/>
    <w:rsid w:val="00630BFA"/>
    <w:rsid w:val="00651D08"/>
    <w:rsid w:val="00654FC1"/>
    <w:rsid w:val="00677226"/>
    <w:rsid w:val="006A1A66"/>
    <w:rsid w:val="006A686A"/>
    <w:rsid w:val="006B7A1B"/>
    <w:rsid w:val="006D1EAE"/>
    <w:rsid w:val="00747219"/>
    <w:rsid w:val="0075418F"/>
    <w:rsid w:val="00757980"/>
    <w:rsid w:val="00757CEF"/>
    <w:rsid w:val="00760CC9"/>
    <w:rsid w:val="00771F83"/>
    <w:rsid w:val="007742F3"/>
    <w:rsid w:val="00786891"/>
    <w:rsid w:val="00787A61"/>
    <w:rsid w:val="007A7F2E"/>
    <w:rsid w:val="007E1F7E"/>
    <w:rsid w:val="007E2BBD"/>
    <w:rsid w:val="007E5526"/>
    <w:rsid w:val="007F2035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D2E49"/>
    <w:rsid w:val="008E7D55"/>
    <w:rsid w:val="00901A2B"/>
    <w:rsid w:val="00902CED"/>
    <w:rsid w:val="00912F5D"/>
    <w:rsid w:val="00920DF2"/>
    <w:rsid w:val="009238FF"/>
    <w:rsid w:val="009247D2"/>
    <w:rsid w:val="00927617"/>
    <w:rsid w:val="00932BEB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37FE2"/>
    <w:rsid w:val="00A4151D"/>
    <w:rsid w:val="00A45CC7"/>
    <w:rsid w:val="00A521CB"/>
    <w:rsid w:val="00A7329C"/>
    <w:rsid w:val="00AA614D"/>
    <w:rsid w:val="00AA7D54"/>
    <w:rsid w:val="00AD37FD"/>
    <w:rsid w:val="00AE0E24"/>
    <w:rsid w:val="00AE2B82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6C1A"/>
    <w:rsid w:val="00C107FC"/>
    <w:rsid w:val="00C12A10"/>
    <w:rsid w:val="00C13864"/>
    <w:rsid w:val="00C1525D"/>
    <w:rsid w:val="00C15910"/>
    <w:rsid w:val="00C20E6A"/>
    <w:rsid w:val="00C535A2"/>
    <w:rsid w:val="00C629FA"/>
    <w:rsid w:val="00C7760A"/>
    <w:rsid w:val="00C83EC8"/>
    <w:rsid w:val="00CA6B0A"/>
    <w:rsid w:val="00CD00C3"/>
    <w:rsid w:val="00CD6FA9"/>
    <w:rsid w:val="00D07A3F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C7E56"/>
    <w:rsid w:val="00DE494A"/>
    <w:rsid w:val="00DF3820"/>
    <w:rsid w:val="00E154D3"/>
    <w:rsid w:val="00E161B4"/>
    <w:rsid w:val="00E31264"/>
    <w:rsid w:val="00E31886"/>
    <w:rsid w:val="00E54D19"/>
    <w:rsid w:val="00E870B2"/>
    <w:rsid w:val="00E9314D"/>
    <w:rsid w:val="00E94589"/>
    <w:rsid w:val="00E948D1"/>
    <w:rsid w:val="00EA7B4A"/>
    <w:rsid w:val="00ED75E0"/>
    <w:rsid w:val="00EE0022"/>
    <w:rsid w:val="00F33F5F"/>
    <w:rsid w:val="00F85073"/>
    <w:rsid w:val="00FA5057"/>
    <w:rsid w:val="00FB4441"/>
    <w:rsid w:val="00FB7B4B"/>
    <w:rsid w:val="00FD2B81"/>
    <w:rsid w:val="00FE6AD4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2022-01-24T08:20:00Z</cp:lastPrinted>
  <dcterms:created xsi:type="dcterms:W3CDTF">2022-01-13T12:23:00Z</dcterms:created>
  <dcterms:modified xsi:type="dcterms:W3CDTF">2022-02-01T08:08:00Z</dcterms:modified>
</cp:coreProperties>
</file>