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5" w:rsidRDefault="00023725" w:rsidP="0002372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DFC8C" wp14:editId="04FE4C8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ACB477D" wp14:editId="53825BD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2E25" w:rsidRDefault="00D72E25" w:rsidP="00D7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D72E25" w:rsidRPr="00D72E25" w:rsidRDefault="00D72E25" w:rsidP="00D7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72E2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Викрито схему протиправного завищення вартості дорожніх робіт </w:t>
      </w:r>
    </w:p>
    <w:p w:rsidR="00D72E25" w:rsidRPr="00D72E25" w:rsidRDefault="00D72E25" w:rsidP="00D7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D72E25" w:rsidRPr="00D72E25" w:rsidRDefault="00D72E25" w:rsidP="00D72E25">
      <w:pPr>
        <w:widowControl w:val="0"/>
        <w:spacing w:after="0" w:line="309" w:lineRule="exact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E25">
        <w:rPr>
          <w:rFonts w:ascii="Times New Roman" w:hAnsi="Times New Roman" w:cs="Times New Roman"/>
          <w:sz w:val="28"/>
          <w:szCs w:val="28"/>
          <w:lang w:bidi="uk-UA"/>
        </w:rPr>
        <w:t xml:space="preserve">Співробітниками відділу боротьби з відмиванням доходів, одержаних злочинним шляхом Головного управління  ДПС у Черкаській області викрито схему заволодіння посадовими особами одного з товариств бюджетними коштами внаслідок </w:t>
      </w:r>
      <w:r w:rsidRPr="00D72E25">
        <w:rPr>
          <w:rFonts w:ascii="Times New Roman" w:hAnsi="Times New Roman" w:cs="Times New Roman"/>
          <w:sz w:val="28"/>
          <w:szCs w:val="28"/>
        </w:rPr>
        <w:t xml:space="preserve">збільшення вартості ремонту доріг державного і місцевого значення на вартість </w:t>
      </w:r>
      <w:r w:rsidRPr="00D72E25">
        <w:rPr>
          <w:rFonts w:ascii="Times New Roman" w:hAnsi="Times New Roman" w:cs="Times New Roman"/>
          <w:iCs/>
          <w:sz w:val="28"/>
          <w:szCs w:val="28"/>
        </w:rPr>
        <w:t xml:space="preserve">фактично не поставлених будівельних матеріалів і компонентів. </w:t>
      </w:r>
      <w:r w:rsidRPr="00D72E25">
        <w:rPr>
          <w:rFonts w:ascii="Times New Roman" w:hAnsi="Times New Roman" w:cs="Times New Roman"/>
          <w:sz w:val="28"/>
          <w:szCs w:val="28"/>
          <w:lang w:bidi="uk-UA"/>
        </w:rPr>
        <w:t xml:space="preserve">Вказані дії призвели до завищення вартості робіт з ремонту дорожньої інфраструктури на суму 10,9 млн грн та подальшої легалізації отриманих доходів. </w:t>
      </w:r>
    </w:p>
    <w:p w:rsidR="00D72E25" w:rsidRPr="00D72E25" w:rsidRDefault="00D72E25" w:rsidP="00D72E25">
      <w:pPr>
        <w:widowControl w:val="0"/>
        <w:spacing w:after="0" w:line="313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2E25">
        <w:rPr>
          <w:rFonts w:ascii="Times New Roman" w:hAnsi="Times New Roman" w:cs="Times New Roman"/>
          <w:sz w:val="28"/>
          <w:szCs w:val="28"/>
          <w:lang w:bidi="uk-UA"/>
        </w:rPr>
        <w:t>Вказані дії мають ознаки кримінального правопорушення, передбаченого ст. 191, 366 та ст. 209 Кримінального Кодексу України.</w:t>
      </w:r>
    </w:p>
    <w:p w:rsidR="00D72E25" w:rsidRPr="00D72E25" w:rsidRDefault="00D72E25" w:rsidP="00D72E25">
      <w:pPr>
        <w:widowControl w:val="0"/>
        <w:spacing w:after="0" w:line="313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2E25">
        <w:rPr>
          <w:rFonts w:ascii="Times New Roman" w:hAnsi="Times New Roman" w:cs="Times New Roman"/>
          <w:sz w:val="28"/>
          <w:szCs w:val="28"/>
          <w:lang w:bidi="uk-UA"/>
        </w:rPr>
        <w:t>Матеріали направлено до правоохоронного органу</w:t>
      </w:r>
      <w:r w:rsidRPr="00D72E25">
        <w:rPr>
          <w:rFonts w:ascii="Times New Roman" w:hAnsi="Times New Roman" w:cs="Times New Roman"/>
          <w:sz w:val="28"/>
          <w:szCs w:val="28"/>
          <w:lang w:val="ru-RU" w:bidi="uk-UA"/>
        </w:rPr>
        <w:t xml:space="preserve"> </w:t>
      </w:r>
      <w:r w:rsidRPr="00D72E25">
        <w:rPr>
          <w:rFonts w:ascii="Times New Roman" w:hAnsi="Times New Roman" w:cs="Times New Roman"/>
          <w:sz w:val="28"/>
          <w:szCs w:val="28"/>
          <w:lang w:bidi="uk-UA"/>
        </w:rPr>
        <w:t>для прийняття рішення згідно з законодавством.</w:t>
      </w:r>
      <w:r w:rsidRPr="00D72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619" w:rsidRPr="00582F57" w:rsidRDefault="001A161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72E25" w:rsidRPr="00D72E25" w:rsidRDefault="00D72E25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1" w:name="_GoBack"/>
      <w:bookmarkEnd w:id="1"/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25" w:rsidRPr="001A1619" w:rsidRDefault="00023725" w:rsidP="0002372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23725" w:rsidRPr="001A1619" w:rsidRDefault="00023725" w:rsidP="000237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23725" w:rsidRPr="00023725" w:rsidRDefault="00023725" w:rsidP="00B8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023725" w:rsidRPr="0002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81A7209"/>
    <w:multiLevelType w:val="hybridMultilevel"/>
    <w:tmpl w:val="A3EAE072"/>
    <w:lvl w:ilvl="0" w:tplc="DDFC89D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F1"/>
    <w:rsid w:val="00023725"/>
    <w:rsid w:val="00075AE6"/>
    <w:rsid w:val="000E3AB7"/>
    <w:rsid w:val="00103562"/>
    <w:rsid w:val="00124589"/>
    <w:rsid w:val="00152928"/>
    <w:rsid w:val="001A1619"/>
    <w:rsid w:val="0021610F"/>
    <w:rsid w:val="002348F5"/>
    <w:rsid w:val="00324330"/>
    <w:rsid w:val="00325114"/>
    <w:rsid w:val="004C432E"/>
    <w:rsid w:val="00570534"/>
    <w:rsid w:val="00582F57"/>
    <w:rsid w:val="005B3F1E"/>
    <w:rsid w:val="007B740F"/>
    <w:rsid w:val="007E3E53"/>
    <w:rsid w:val="00812919"/>
    <w:rsid w:val="008B74FC"/>
    <w:rsid w:val="009F271D"/>
    <w:rsid w:val="00B110F1"/>
    <w:rsid w:val="00B63CBD"/>
    <w:rsid w:val="00B80B69"/>
    <w:rsid w:val="00BB3823"/>
    <w:rsid w:val="00BD1CCB"/>
    <w:rsid w:val="00BD7E2C"/>
    <w:rsid w:val="00BF6C00"/>
    <w:rsid w:val="00D47F43"/>
    <w:rsid w:val="00D72E25"/>
    <w:rsid w:val="00E03DD1"/>
    <w:rsid w:val="00E764D8"/>
    <w:rsid w:val="00F0266F"/>
    <w:rsid w:val="00F8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</dc:creator>
  <cp:lastModifiedBy>user</cp:lastModifiedBy>
  <cp:revision>2</cp:revision>
  <cp:lastPrinted>2021-11-18T08:42:00Z</cp:lastPrinted>
  <dcterms:created xsi:type="dcterms:W3CDTF">2021-12-31T07:33:00Z</dcterms:created>
  <dcterms:modified xsi:type="dcterms:W3CDTF">2021-12-31T07:33:00Z</dcterms:modified>
</cp:coreProperties>
</file>