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705B312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215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127D8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215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FC49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215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D290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01E27048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882386C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5E31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Полонської Н.А.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4C95AD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E3120">
        <w:rPr>
          <w:rFonts w:ascii="Times New Roman" w:hAnsi="Times New Roman" w:cs="Times New Roman"/>
          <w:sz w:val="28"/>
          <w:szCs w:val="28"/>
          <w:lang w:val="uk-UA"/>
        </w:rPr>
        <w:t>Полонської</w:t>
      </w:r>
      <w:proofErr w:type="spellEnd"/>
      <w:r w:rsidR="005E3120">
        <w:rPr>
          <w:rFonts w:ascii="Times New Roman" w:hAnsi="Times New Roman" w:cs="Times New Roman"/>
          <w:sz w:val="28"/>
          <w:szCs w:val="28"/>
          <w:lang w:val="uk-UA"/>
        </w:rPr>
        <w:t xml:space="preserve">  Надії  Анатоліївни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0C3B8D">
        <w:rPr>
          <w:rFonts w:ascii="Times New Roman" w:hAnsi="Times New Roman" w:cs="Times New Roman"/>
          <w:sz w:val="28"/>
          <w:szCs w:val="28"/>
          <w:lang w:val="uk-UA"/>
        </w:rPr>
        <w:t xml:space="preserve">116, 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CA5139" w14:textId="66FA34C0" w:rsidR="005215B0" w:rsidRPr="005215B0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B6AFD5" w14:textId="37AFE777" w:rsidR="005215B0" w:rsidRDefault="005215B0" w:rsidP="005215B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1.Надати  </w:t>
      </w:r>
      <w:r>
        <w:rPr>
          <w:rFonts w:ascii="Times New Roman" w:hAnsi="Times New Roman"/>
          <w:sz w:val="28"/>
          <w:szCs w:val="28"/>
          <w:lang w:val="uk-UA"/>
        </w:rPr>
        <w:t xml:space="preserve">гр. Полонській  Надії  Анатоліївні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7121585800:04:002:0503 зі зміною цільового призначення з земель ведення  товарного сільськогосподарського використання  (01.01) на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782206F5" w14:textId="5B23A79F" w:rsidR="007A001F" w:rsidRPr="005215B0" w:rsidRDefault="005215B0" w:rsidP="005215B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Полонську  Надію  Анатоліївну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69F0D879" w:rsidR="000F7F42" w:rsidRPr="005215B0" w:rsidRDefault="005215B0" w:rsidP="005215B0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91B2E52" w14:textId="77777777" w:rsidR="007A001F" w:rsidRDefault="007A001F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5215B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C3B8D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215B0"/>
    <w:rsid w:val="00536DB2"/>
    <w:rsid w:val="005669E7"/>
    <w:rsid w:val="005704A9"/>
    <w:rsid w:val="00596945"/>
    <w:rsid w:val="00596DAC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40500"/>
    <w:rsid w:val="007702ED"/>
    <w:rsid w:val="007A001F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255C9"/>
    <w:rsid w:val="00B31F74"/>
    <w:rsid w:val="00BD290A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2196A"/>
    <w:rsid w:val="00D3139D"/>
    <w:rsid w:val="00D63503"/>
    <w:rsid w:val="00DA7264"/>
    <w:rsid w:val="00DB634D"/>
    <w:rsid w:val="00DC1E61"/>
    <w:rsid w:val="00DE3DF9"/>
    <w:rsid w:val="00E056B7"/>
    <w:rsid w:val="00E06C0E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  <w:rsid w:val="00FC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5275D-FA79-4A7A-A781-7FCF67D8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2021-09-10T09:01:00Z</cp:lastPrinted>
  <dcterms:created xsi:type="dcterms:W3CDTF">2021-11-08T10:33:00Z</dcterms:created>
  <dcterms:modified xsi:type="dcterms:W3CDTF">2021-11-12T06:21:00Z</dcterms:modified>
</cp:coreProperties>
</file>