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396E1" w14:textId="77777777" w:rsidR="00EF5D83" w:rsidRDefault="00EF5D83" w:rsidP="00EF5D83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</w:pPr>
    </w:p>
    <w:p w14:paraId="44201233" w14:textId="77777777" w:rsidR="00EF5D83" w:rsidRDefault="00EF5D83" w:rsidP="00EF5D83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</w:pPr>
    </w:p>
    <w:p w14:paraId="1D670DEA" w14:textId="77777777" w:rsidR="00EF5D83" w:rsidRPr="00EF5D83" w:rsidRDefault="00EF5D83" w:rsidP="00EF5D83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0"/>
          <w:lang w:eastAsia="en-US" w:bidi="ar-SA"/>
        </w:rPr>
      </w:pPr>
      <w:r w:rsidRPr="00EF5D83">
        <w:rPr>
          <w:rFonts w:ascii="Times New Roman" w:eastAsia="Calibri" w:hAnsi="Times New Roman" w:cs="Times New Roman"/>
          <w:noProof/>
          <w:color w:val="auto"/>
          <w:sz w:val="28"/>
          <w:szCs w:val="20"/>
          <w:lang w:val="ru-RU" w:eastAsia="ru-RU" w:bidi="ar-SA"/>
        </w:rPr>
        <w:drawing>
          <wp:inline distT="0" distB="0" distL="0" distR="0" wp14:anchorId="585100DB" wp14:editId="369AAFD2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D83"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  <w:t xml:space="preserve">                                                                     </w:t>
      </w:r>
    </w:p>
    <w:p w14:paraId="158D8641" w14:textId="77777777" w:rsidR="00EF5D83" w:rsidRPr="00EF5D83" w:rsidRDefault="00EF5D83" w:rsidP="00EF5D83">
      <w:pPr>
        <w:keepNext/>
        <w:autoSpaceDE w:val="0"/>
        <w:autoSpaceDN w:val="0"/>
        <w:jc w:val="center"/>
        <w:outlineLvl w:val="0"/>
        <w:rPr>
          <w:rFonts w:ascii="Times New Roman" w:eastAsia="Calibri" w:hAnsi="Times New Roman" w:cs="Times New Roman"/>
          <w:b/>
          <w:color w:val="auto"/>
          <w:sz w:val="16"/>
          <w:szCs w:val="16"/>
          <w:lang w:eastAsia="en-US" w:bidi="ar-SA"/>
        </w:rPr>
      </w:pPr>
    </w:p>
    <w:p w14:paraId="71642096" w14:textId="77777777" w:rsidR="00EF5D83" w:rsidRPr="00EF5D83" w:rsidRDefault="00EF5D83" w:rsidP="00EF5D83">
      <w:pPr>
        <w:keepNext/>
        <w:autoSpaceDE w:val="0"/>
        <w:autoSpaceDN w:val="0"/>
        <w:jc w:val="center"/>
        <w:outlineLvl w:val="0"/>
        <w:rPr>
          <w:rFonts w:ascii="Times New Roman" w:eastAsia="Calibri" w:hAnsi="Times New Roman" w:cs="Times New Roman"/>
          <w:b/>
          <w:color w:val="auto"/>
          <w:sz w:val="28"/>
          <w:szCs w:val="20"/>
          <w:lang w:eastAsia="en-US" w:bidi="ar-SA"/>
        </w:rPr>
      </w:pPr>
      <w:proofErr w:type="spellStart"/>
      <w:r w:rsidRPr="00EF5D83">
        <w:rPr>
          <w:rFonts w:ascii="Times New Roman" w:eastAsia="Calibri" w:hAnsi="Times New Roman" w:cs="Times New Roman"/>
          <w:b/>
          <w:color w:val="auto"/>
          <w:sz w:val="28"/>
          <w:szCs w:val="20"/>
          <w:lang w:eastAsia="en-US" w:bidi="ar-SA"/>
        </w:rPr>
        <w:t>Новодмитрівська</w:t>
      </w:r>
      <w:proofErr w:type="spellEnd"/>
      <w:r w:rsidRPr="00EF5D83">
        <w:rPr>
          <w:rFonts w:ascii="Times New Roman" w:eastAsia="Calibri" w:hAnsi="Times New Roman" w:cs="Times New Roman"/>
          <w:b/>
          <w:color w:val="auto"/>
          <w:sz w:val="28"/>
          <w:szCs w:val="20"/>
          <w:lang w:eastAsia="en-US" w:bidi="ar-SA"/>
        </w:rPr>
        <w:t xml:space="preserve"> сільська рада  </w:t>
      </w:r>
    </w:p>
    <w:p w14:paraId="29430471" w14:textId="77777777" w:rsidR="00EF5D83" w:rsidRPr="00EF5D83" w:rsidRDefault="00EF5D83" w:rsidP="00EF5D83">
      <w:pPr>
        <w:keepNext/>
        <w:autoSpaceDE w:val="0"/>
        <w:autoSpaceDN w:val="0"/>
        <w:jc w:val="center"/>
        <w:outlineLvl w:val="0"/>
        <w:rPr>
          <w:rFonts w:ascii="Times New Roman" w:eastAsia="Calibri" w:hAnsi="Times New Roman" w:cs="Times New Roman"/>
          <w:b/>
          <w:bCs/>
          <w:color w:val="auto"/>
          <w:sz w:val="28"/>
          <w:szCs w:val="20"/>
          <w:lang w:eastAsia="en-US" w:bidi="ar-SA"/>
        </w:rPr>
      </w:pPr>
      <w:r w:rsidRPr="00EF5D83">
        <w:rPr>
          <w:rFonts w:ascii="Times New Roman" w:eastAsia="Calibri" w:hAnsi="Times New Roman" w:cs="Times New Roman"/>
          <w:b/>
          <w:color w:val="auto"/>
          <w:sz w:val="28"/>
          <w:szCs w:val="20"/>
          <w:lang w:eastAsia="en-US" w:bidi="ar-SA"/>
        </w:rPr>
        <w:t>Золотоніського району Черкаської області</w:t>
      </w:r>
    </w:p>
    <w:p w14:paraId="0B0E36E6" w14:textId="77777777" w:rsidR="00EF5D83" w:rsidRPr="00EF5D83" w:rsidRDefault="00EF5D83" w:rsidP="00EF5D83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EF5D83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                                               4 сесія  VIІ</w:t>
      </w:r>
      <w:r w:rsidRPr="00EF5D83">
        <w:rPr>
          <w:rFonts w:ascii="Times New Roman" w:eastAsia="MS Mincho" w:hAnsi="Times New Roman" w:cs="Times New Roman"/>
          <w:b/>
          <w:color w:val="auto"/>
          <w:sz w:val="28"/>
          <w:szCs w:val="28"/>
          <w:lang w:eastAsia="zh-CN" w:bidi="ar-SA"/>
        </w:rPr>
        <w:t>І</w:t>
      </w:r>
      <w:r w:rsidRPr="00EF5D83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скликання</w:t>
      </w:r>
    </w:p>
    <w:p w14:paraId="3B5CD2D9" w14:textId="77777777" w:rsidR="00EF5D83" w:rsidRPr="00EF5D83" w:rsidRDefault="00EF5D83" w:rsidP="00EF5D83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731198A2" w14:textId="77777777" w:rsidR="00EF5D83" w:rsidRPr="00EF5D83" w:rsidRDefault="00EF5D83" w:rsidP="00EF5D83">
      <w:pPr>
        <w:keepNext/>
        <w:autoSpaceDE w:val="0"/>
        <w:autoSpaceDN w:val="0"/>
        <w:jc w:val="center"/>
        <w:outlineLvl w:val="1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EF5D83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Р І Ш Е Н </w:t>
      </w:r>
      <w:proofErr w:type="spellStart"/>
      <w:r w:rsidRPr="00EF5D83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Н</w:t>
      </w:r>
      <w:proofErr w:type="spellEnd"/>
      <w:r w:rsidRPr="00EF5D83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Я</w:t>
      </w:r>
    </w:p>
    <w:p w14:paraId="05197BD6" w14:textId="77777777" w:rsidR="00EF5D83" w:rsidRPr="00EF5D83" w:rsidRDefault="00EF5D83" w:rsidP="00EF5D83">
      <w:pPr>
        <w:keepNext/>
        <w:autoSpaceDE w:val="0"/>
        <w:autoSpaceDN w:val="0"/>
        <w:jc w:val="center"/>
        <w:outlineLvl w:val="1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EF5D83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</w:t>
      </w:r>
    </w:p>
    <w:p w14:paraId="3DB07352" w14:textId="77777777" w:rsidR="00EF5D83" w:rsidRPr="00EF5D83" w:rsidRDefault="00EF5D83" w:rsidP="00EF5D83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EF5D83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від  28 січня  2021року № 4</w:t>
      </w:r>
      <w:r w:rsidRPr="00EF5D8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zh-CN" w:bidi="ar-SA"/>
        </w:rPr>
        <w:t>-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zh-CN" w:bidi="ar-SA"/>
        </w:rPr>
        <w:t>26</w:t>
      </w:r>
      <w:r w:rsidRPr="00EF5D83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/</w:t>
      </w:r>
      <w:r w:rsidRPr="00EF5D83">
        <w:rPr>
          <w:rFonts w:ascii="Times New Roman" w:eastAsia="Calibri" w:hAnsi="Times New Roman" w:cs="Times New Roman"/>
          <w:b/>
          <w:color w:val="auto"/>
          <w:sz w:val="28"/>
          <w:szCs w:val="28"/>
          <w:lang w:val="en-US" w:eastAsia="en-US" w:bidi="ar-SA"/>
        </w:rPr>
        <w:t>V</w:t>
      </w:r>
      <w:r w:rsidRPr="00EF5D83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ІІІ</w:t>
      </w:r>
    </w:p>
    <w:p w14:paraId="3544DB92" w14:textId="77777777" w:rsidR="00EF5D83" w:rsidRDefault="00EF5D83" w:rsidP="00EF5D8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</w:pPr>
      <w:r w:rsidRPr="00EF5D83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с. Нова </w:t>
      </w:r>
      <w:proofErr w:type="spellStart"/>
      <w:r w:rsidRPr="00EF5D83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Дмитрівка</w:t>
      </w:r>
      <w:proofErr w:type="spellEnd"/>
    </w:p>
    <w:p w14:paraId="2DA82E28" w14:textId="77777777" w:rsidR="00EF5D83" w:rsidRDefault="00EF5D83" w:rsidP="00EF5D83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</w:pPr>
    </w:p>
    <w:p w14:paraId="27FF7E43" w14:textId="77777777" w:rsidR="00EF5D83" w:rsidRPr="00EF5D83" w:rsidRDefault="00EF5D83" w:rsidP="00EF5D83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</w:pPr>
      <w:r w:rsidRPr="00EF5D8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 xml:space="preserve">Про прийняття на баланс </w:t>
      </w:r>
    </w:p>
    <w:p w14:paraId="0F9B9FFE" w14:textId="77777777" w:rsidR="00EF5D83" w:rsidRPr="00EF5D83" w:rsidRDefault="00EF5D83" w:rsidP="00EF5D83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</w:pPr>
      <w:r w:rsidRPr="00EF5D8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>Новодмитрівської сільської ради</w:t>
      </w:r>
    </w:p>
    <w:p w14:paraId="605589F8" w14:textId="77777777" w:rsidR="00EF5D83" w:rsidRPr="00EF5D83" w:rsidRDefault="00EF5D83" w:rsidP="00EF5D83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</w:pPr>
      <w:r w:rsidRPr="00EF5D8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>майна Золотоніської районної ради</w:t>
      </w:r>
    </w:p>
    <w:p w14:paraId="6C8AE2EC" w14:textId="77777777" w:rsidR="00EF5D83" w:rsidRPr="00EF5D83" w:rsidRDefault="00EF5D83" w:rsidP="00EF5D83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27305612" w14:textId="77777777" w:rsidR="00EF5D83" w:rsidRDefault="00EF5D83" w:rsidP="00EF5D83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EF5D8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          Відповідно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ст.26 </w:t>
      </w:r>
      <w:r w:rsidRPr="00EF5D8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Закону України «Про місцеве самоврядування в Україні», та враховуючи Рішення Золотоніської районної ради № </w:t>
      </w:r>
      <w:r w:rsidR="00C80ED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3-8/</w:t>
      </w:r>
      <w:r w:rsidR="00C80ED9" w:rsidRPr="00C80ED9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</w:t>
      </w:r>
      <w:r w:rsidR="00C80ED9" w:rsidRPr="00C80ED9">
        <w:rPr>
          <w:rFonts w:ascii="Times New Roman" w:eastAsia="Calibri" w:hAnsi="Times New Roman" w:cs="Times New Roman"/>
          <w:bCs/>
          <w:color w:val="auto"/>
          <w:sz w:val="28"/>
          <w:szCs w:val="28"/>
          <w:lang w:val="en-US" w:eastAsia="en-US" w:bidi="ar-SA"/>
        </w:rPr>
        <w:t>V</w:t>
      </w:r>
      <w:r w:rsidR="00C80ED9" w:rsidRPr="00C80ED9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ІІІ</w:t>
      </w:r>
      <w:r w:rsidRPr="00EF5D8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від </w:t>
      </w:r>
      <w:r w:rsidR="00C80ED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27</w:t>
      </w:r>
      <w:r w:rsidRPr="00EF5D8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</w:t>
      </w:r>
      <w:r w:rsidR="00C80ED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01</w:t>
      </w:r>
      <w:r w:rsidRPr="00EF5D8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.20</w:t>
      </w:r>
      <w:r w:rsidR="00C80ED9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21</w:t>
      </w:r>
      <w:r w:rsidRPr="00EF5D8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року </w:t>
      </w:r>
      <w:proofErr w:type="spellStart"/>
      <w:r w:rsidRPr="00EF5D8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Новодмитрівська</w:t>
      </w:r>
      <w:proofErr w:type="spellEnd"/>
      <w:r w:rsidRPr="00EF5D8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сільська рада  </w:t>
      </w:r>
    </w:p>
    <w:p w14:paraId="0462BE65" w14:textId="77777777" w:rsidR="00C80ED9" w:rsidRPr="00EF5D83" w:rsidRDefault="00C80ED9" w:rsidP="00EF5D83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5B2ED19A" w14:textId="77777777" w:rsidR="00EF5D83" w:rsidRDefault="00EF5D83" w:rsidP="00C80ED9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 w:rsidRPr="00EF5D8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В И Р І Ш И Л А :</w:t>
      </w:r>
    </w:p>
    <w:p w14:paraId="2E2BE187" w14:textId="77777777" w:rsidR="00C80ED9" w:rsidRPr="00EF5D83" w:rsidRDefault="00C80ED9" w:rsidP="00C80ED9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6477D70D" w14:textId="77777777" w:rsidR="00EF5D83" w:rsidRPr="00EF5D83" w:rsidRDefault="00C80ED9" w:rsidP="00C80ED9">
      <w:pPr>
        <w:widowControl/>
        <w:spacing w:before="100" w:beforeAutospacing="1" w:after="100" w:afterAutospacing="1" w:line="259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1.</w:t>
      </w:r>
      <w:r w:rsidR="00EF5D83" w:rsidRPr="00EF5D8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Прийнят</w:t>
      </w:r>
      <w:r w:rsidR="00EF5D83" w:rsidRPr="00EF5D8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и у </w:t>
      </w:r>
      <w:proofErr w:type="spellStart"/>
      <w:r w:rsidR="00EF5D83" w:rsidRPr="00EF5D8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власність</w:t>
      </w:r>
      <w:proofErr w:type="spellEnd"/>
      <w:r w:rsidR="00EF5D83" w:rsidRPr="00EF5D8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="00EF5D83" w:rsidRPr="00EF5D8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Новодмитірвської</w:t>
      </w:r>
      <w:proofErr w:type="spellEnd"/>
      <w:r w:rsidR="00EF5D83" w:rsidRPr="00EF5D8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="00EF5D83" w:rsidRPr="00EF5D8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сільської</w:t>
      </w:r>
      <w:proofErr w:type="spellEnd"/>
      <w:r w:rsidR="00EF5D83" w:rsidRPr="00EF5D8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ради </w:t>
      </w:r>
      <w:proofErr w:type="spellStart"/>
      <w:r w:rsidR="00EF5D83" w:rsidRPr="00EF5D8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Золотоніського</w:t>
      </w:r>
      <w:proofErr w:type="spellEnd"/>
      <w:r w:rsidR="00EF5D83" w:rsidRPr="00EF5D8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району </w:t>
      </w:r>
      <w:proofErr w:type="spellStart"/>
      <w:r w:rsidR="00EF5D83" w:rsidRPr="00EF5D8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Черкаської</w:t>
      </w:r>
      <w:proofErr w:type="spellEnd"/>
      <w:r w:rsidR="00EF5D83" w:rsidRPr="00EF5D8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="00EF5D83" w:rsidRPr="00EF5D8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області</w:t>
      </w:r>
      <w:proofErr w:type="spellEnd"/>
      <w:r w:rsidR="00EF5D83" w:rsidRPr="00EF5D8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EF5D83" w:rsidRPr="00EF5D8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майна, що передане Золотоніською районною а саме, стоматологічних установок, за переліком, вказаним в додатку.</w:t>
      </w:r>
    </w:p>
    <w:p w14:paraId="6481F3D9" w14:textId="77777777" w:rsidR="00EF5D83" w:rsidRPr="00EF5D83" w:rsidRDefault="00EF5D83" w:rsidP="00EF5D83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EF5D8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</w:t>
      </w:r>
      <w:r w:rsidRPr="00EF5D8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2</w:t>
      </w:r>
      <w:r w:rsidRPr="00EF5D8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.Контроль за виконанням рішення покласти на виконавчий комітет Новодмитрівської сільської ради.</w:t>
      </w:r>
    </w:p>
    <w:p w14:paraId="6874BBC6" w14:textId="77777777" w:rsidR="00EF5D83" w:rsidRPr="00EF5D83" w:rsidRDefault="00EF5D83" w:rsidP="00EF5D83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EF5D8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         </w:t>
      </w:r>
    </w:p>
    <w:p w14:paraId="61548301" w14:textId="77777777" w:rsidR="00EF5D83" w:rsidRPr="00EF5D83" w:rsidRDefault="00EF5D83" w:rsidP="00EF5D83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EF5D83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Сільський голова                                                            А. Кухаренко</w:t>
      </w:r>
    </w:p>
    <w:p w14:paraId="0232A2AC" w14:textId="77777777" w:rsidR="00EF5D83" w:rsidRPr="00EF5D83" w:rsidRDefault="00EF5D83" w:rsidP="00EF5D83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6B9743C6" w14:textId="77777777" w:rsidR="001514D7" w:rsidRDefault="001514D7">
      <w:pPr>
        <w:rPr>
          <w:sz w:val="2"/>
          <w:szCs w:val="2"/>
        </w:rPr>
        <w:sectPr w:rsidR="001514D7" w:rsidSect="00EF5D83">
          <w:pgSz w:w="11900" w:h="16840"/>
          <w:pgMar w:top="360" w:right="843" w:bottom="360" w:left="1701" w:header="0" w:footer="3" w:gutter="0"/>
          <w:cols w:space="720"/>
          <w:noEndnote/>
          <w:docGrid w:linePitch="360"/>
        </w:sectPr>
      </w:pPr>
    </w:p>
    <w:p w14:paraId="250FF1FA" w14:textId="77777777" w:rsidR="001514D7" w:rsidRDefault="001514D7">
      <w:pPr>
        <w:rPr>
          <w:sz w:val="2"/>
          <w:szCs w:val="2"/>
        </w:rPr>
        <w:sectPr w:rsidR="001514D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6FC2D5B7" w14:textId="77777777" w:rsidR="001514D7" w:rsidRDefault="00EF5D83">
      <w:pPr>
        <w:pStyle w:val="a5"/>
        <w:framePr w:w="3158" w:h="1012" w:hRule="exact" w:wrap="none" w:vAnchor="page" w:hAnchor="page" w:x="11728" w:y="827"/>
        <w:shd w:val="clear" w:color="auto" w:fill="auto"/>
        <w:spacing w:line="317" w:lineRule="exact"/>
        <w:ind w:left="740"/>
      </w:pPr>
      <w:r>
        <w:lastRenderedPageBreak/>
        <w:t xml:space="preserve">Додаток </w:t>
      </w:r>
    </w:p>
    <w:p w14:paraId="208DBBC7" w14:textId="77777777" w:rsidR="001514D7" w:rsidRDefault="00EF5D83">
      <w:pPr>
        <w:pStyle w:val="a5"/>
        <w:framePr w:w="3158" w:h="1012" w:hRule="exact" w:wrap="none" w:vAnchor="page" w:hAnchor="page" w:x="11728" w:y="827"/>
        <w:shd w:val="clear" w:color="auto" w:fill="auto"/>
        <w:spacing w:line="317" w:lineRule="exact"/>
      </w:pPr>
      <w:r>
        <w:t xml:space="preserve">до рішення </w:t>
      </w:r>
      <w:r w:rsidR="00C80ED9">
        <w:t>сільської</w:t>
      </w:r>
      <w:r>
        <w:t xml:space="preserve"> ради</w:t>
      </w:r>
    </w:p>
    <w:p w14:paraId="78698327" w14:textId="77777777" w:rsidR="001514D7" w:rsidRDefault="00EF5D83">
      <w:pPr>
        <w:pStyle w:val="a5"/>
        <w:framePr w:w="3158" w:h="1012" w:hRule="exact" w:wrap="none" w:vAnchor="page" w:hAnchor="page" w:x="11728" w:y="827"/>
        <w:shd w:val="clear" w:color="auto" w:fill="auto"/>
        <w:spacing w:line="317" w:lineRule="exact"/>
      </w:pPr>
      <w:r w:rsidRPr="00C80ED9">
        <w:t xml:space="preserve">від </w:t>
      </w:r>
      <w:r w:rsidRPr="00C80ED9">
        <w:rPr>
          <w:rStyle w:val="a6"/>
          <w:b/>
          <w:bCs/>
          <w:u w:val="none"/>
        </w:rPr>
        <w:t>2</w:t>
      </w:r>
      <w:r w:rsidR="00C80ED9" w:rsidRPr="00C80ED9">
        <w:rPr>
          <w:rStyle w:val="a6"/>
          <w:b/>
          <w:bCs/>
          <w:u w:val="none"/>
        </w:rPr>
        <w:t>8</w:t>
      </w:r>
      <w:r w:rsidRPr="00C80ED9">
        <w:rPr>
          <w:rStyle w:val="a6"/>
          <w:b/>
          <w:bCs/>
          <w:u w:val="none"/>
        </w:rPr>
        <w:t>.01.2021</w:t>
      </w:r>
      <w:r w:rsidRPr="00C80ED9">
        <w:t xml:space="preserve"> № </w:t>
      </w:r>
      <w:r w:rsidR="00C80ED9" w:rsidRPr="00C80ED9">
        <w:t>4</w:t>
      </w:r>
      <w:r w:rsidRPr="00C80ED9">
        <w:rPr>
          <w:rStyle w:val="a6"/>
          <w:b/>
          <w:bCs/>
          <w:u w:val="none"/>
        </w:rPr>
        <w:t>-</w:t>
      </w:r>
      <w:r w:rsidR="00C80ED9" w:rsidRPr="00C80ED9">
        <w:rPr>
          <w:rStyle w:val="a6"/>
          <w:b/>
          <w:bCs/>
          <w:u w:val="none"/>
        </w:rPr>
        <w:t>26</w:t>
      </w:r>
      <w:r w:rsidRPr="00C80ED9">
        <w:rPr>
          <w:rStyle w:val="a6"/>
          <w:b/>
          <w:bCs/>
          <w:u w:val="none"/>
        </w:rPr>
        <w:t>/</w:t>
      </w:r>
      <w:r w:rsidR="00C80ED9" w:rsidRPr="00D12628">
        <w:rPr>
          <w:rFonts w:eastAsia="Calibri"/>
          <w:b w:val="0"/>
          <w:color w:val="auto"/>
          <w:sz w:val="28"/>
          <w:szCs w:val="28"/>
          <w:lang w:val="ru-RU" w:eastAsia="en-US" w:bidi="ar-SA"/>
        </w:rPr>
        <w:t xml:space="preserve"> </w:t>
      </w:r>
      <w:r w:rsidR="00C80ED9" w:rsidRPr="00C80ED9">
        <w:rPr>
          <w:rFonts w:eastAsia="Calibri"/>
          <w:bCs w:val="0"/>
          <w:color w:val="auto"/>
          <w:sz w:val="24"/>
          <w:szCs w:val="24"/>
          <w:lang w:val="en-US" w:eastAsia="en-US" w:bidi="ar-SA"/>
        </w:rPr>
        <w:t>V</w:t>
      </w:r>
      <w:r w:rsidR="00C80ED9" w:rsidRPr="00C80ED9">
        <w:rPr>
          <w:rFonts w:eastAsia="Calibri"/>
          <w:bCs w:val="0"/>
          <w:color w:val="auto"/>
          <w:sz w:val="24"/>
          <w:szCs w:val="24"/>
          <w:lang w:eastAsia="en-US" w:bidi="ar-SA"/>
        </w:rPr>
        <w:t>ІІІ</w:t>
      </w:r>
    </w:p>
    <w:p w14:paraId="02D96269" w14:textId="77777777" w:rsidR="001514D7" w:rsidRDefault="00EF5D83">
      <w:pPr>
        <w:pStyle w:val="a5"/>
        <w:framePr w:w="14462" w:h="1026" w:hRule="exact" w:wrap="none" w:vAnchor="page" w:hAnchor="page" w:x="1183" w:y="2114"/>
        <w:shd w:val="clear" w:color="auto" w:fill="auto"/>
      </w:pPr>
      <w:r>
        <w:t>Перелік обладнання стоматологічних кабінетів (майна), що передається з балансу комунального некомерційного</w:t>
      </w:r>
    </w:p>
    <w:p w14:paraId="68A117B4" w14:textId="77777777" w:rsidR="001514D7" w:rsidRDefault="00EF5D83">
      <w:pPr>
        <w:pStyle w:val="a5"/>
        <w:framePr w:w="14462" w:h="1026" w:hRule="exact" w:wrap="none" w:vAnchor="page" w:hAnchor="page" w:x="1183" w:y="2114"/>
        <w:shd w:val="clear" w:color="auto" w:fill="auto"/>
        <w:jc w:val="center"/>
      </w:pPr>
      <w:r>
        <w:t>підприємства „Золотоніська районна багатопрофільна лікарня” Золотоніської районної ради у комунальну</w:t>
      </w:r>
    </w:p>
    <w:p w14:paraId="07175220" w14:textId="77777777" w:rsidR="001514D7" w:rsidRDefault="00EF5D83">
      <w:pPr>
        <w:pStyle w:val="a5"/>
        <w:framePr w:w="14462" w:h="1026" w:hRule="exact" w:wrap="none" w:vAnchor="page" w:hAnchor="page" w:x="1183" w:y="2114"/>
        <w:shd w:val="clear" w:color="auto" w:fill="auto"/>
        <w:jc w:val="center"/>
      </w:pPr>
      <w:r>
        <w:t xml:space="preserve">власність Новодмитрівської </w:t>
      </w:r>
      <w:r w:rsidR="00C80ED9">
        <w:t>сільської ради</w:t>
      </w:r>
      <w:r>
        <w:t xml:space="preserve"> Золотоніського району</w:t>
      </w:r>
      <w:r w:rsidR="00C80ED9">
        <w:t xml:space="preserve"> Черкаської області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4680"/>
        <w:gridCol w:w="1858"/>
        <w:gridCol w:w="1262"/>
        <w:gridCol w:w="1416"/>
        <w:gridCol w:w="1416"/>
        <w:gridCol w:w="1402"/>
        <w:gridCol w:w="2136"/>
      </w:tblGrid>
      <w:tr w:rsidR="001514D7" w14:paraId="388A73DF" w14:textId="77777777">
        <w:trPr>
          <w:trHeight w:hRule="exact" w:val="56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B6582A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ind w:left="240"/>
              <w:jc w:val="left"/>
            </w:pPr>
            <w:r>
              <w:rPr>
                <w:rStyle w:val="211pt"/>
              </w:rPr>
              <w:t>№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610220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Назва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9B484F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120" w:line="220" w:lineRule="exact"/>
              <w:ind w:left="240"/>
              <w:jc w:val="left"/>
            </w:pPr>
            <w:r>
              <w:rPr>
                <w:rStyle w:val="211pt"/>
              </w:rPr>
              <w:t>Інвентарний</w:t>
            </w:r>
          </w:p>
          <w:p w14:paraId="0631F1DF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120" w:after="0" w:line="220" w:lineRule="exact"/>
              <w:jc w:val="center"/>
            </w:pPr>
            <w:r>
              <w:rPr>
                <w:rStyle w:val="211pt"/>
              </w:rPr>
              <w:t>номер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18A318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60" w:line="220" w:lineRule="exact"/>
              <w:jc w:val="left"/>
            </w:pPr>
            <w:r>
              <w:rPr>
                <w:rStyle w:val="211pt"/>
              </w:rPr>
              <w:t>Одиниця</w:t>
            </w:r>
          </w:p>
          <w:p w14:paraId="5D35BA91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виміру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432743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211pt"/>
              </w:rPr>
              <w:t>Кількість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462655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60" w:line="220" w:lineRule="exact"/>
              <w:ind w:left="260"/>
              <w:jc w:val="left"/>
            </w:pPr>
            <w:r>
              <w:rPr>
                <w:rStyle w:val="211pt"/>
              </w:rPr>
              <w:t>Первісна</w:t>
            </w:r>
          </w:p>
          <w:p w14:paraId="7639616B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</w:rPr>
              <w:t>вартість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5B3E36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</w:rPr>
              <w:t>Сума</w:t>
            </w:r>
          </w:p>
          <w:p w14:paraId="516E464D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120" w:after="0" w:line="220" w:lineRule="exact"/>
              <w:jc w:val="center"/>
            </w:pPr>
            <w:r>
              <w:rPr>
                <w:rStyle w:val="211pt"/>
              </w:rPr>
              <w:t>зносу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8BEA04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60" w:line="220" w:lineRule="exact"/>
              <w:jc w:val="center"/>
            </w:pPr>
            <w:r>
              <w:rPr>
                <w:rStyle w:val="211pt"/>
              </w:rPr>
              <w:t>Залишкова</w:t>
            </w:r>
          </w:p>
          <w:p w14:paraId="289D6077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</w:rPr>
              <w:t>вартість</w:t>
            </w:r>
          </w:p>
        </w:tc>
      </w:tr>
      <w:tr w:rsidR="001514D7" w14:paraId="47485D59" w14:textId="77777777">
        <w:trPr>
          <w:trHeight w:hRule="exact" w:val="384"/>
        </w:trPr>
        <w:tc>
          <w:tcPr>
            <w:tcW w:w="72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C0628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80" w:lineRule="exact"/>
              <w:jc w:val="right"/>
            </w:pPr>
            <w:r>
              <w:rPr>
                <w:rStyle w:val="22"/>
                <w:lang w:val="ru-RU" w:eastAsia="ru-RU" w:bidi="ru-RU"/>
              </w:rPr>
              <w:t xml:space="preserve">с. </w:t>
            </w:r>
            <w:proofErr w:type="spellStart"/>
            <w:r>
              <w:rPr>
                <w:rStyle w:val="22"/>
              </w:rPr>
              <w:t>Дра</w:t>
            </w:r>
            <w:proofErr w:type="spellEnd"/>
          </w:p>
        </w:tc>
        <w:tc>
          <w:tcPr>
            <w:tcW w:w="763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D505B2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80" w:lineRule="exact"/>
              <w:jc w:val="left"/>
            </w:pPr>
            <w:proofErr w:type="spellStart"/>
            <w:r>
              <w:rPr>
                <w:rStyle w:val="22"/>
              </w:rPr>
              <w:t>бівці</w:t>
            </w:r>
            <w:proofErr w:type="spellEnd"/>
          </w:p>
        </w:tc>
      </w:tr>
      <w:tr w:rsidR="001514D7" w14:paraId="0049CB1F" w14:textId="77777777">
        <w:trPr>
          <w:trHeight w:hRule="exact" w:val="38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31F773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ind w:left="30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EEC1A2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8728EF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3A44CC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6E1635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56CFC3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6D43E2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1F8FD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</w:tr>
      <w:tr w:rsidR="001514D7" w14:paraId="64DD6D8A" w14:textId="77777777">
        <w:trPr>
          <w:trHeight w:hRule="exact" w:val="32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020322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ind w:left="30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3F02E6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Компресор ДК_50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5F07B9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10400017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B819B4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BECB88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9302A4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ind w:left="260"/>
              <w:jc w:val="left"/>
            </w:pPr>
            <w:r>
              <w:rPr>
                <w:rStyle w:val="211pt"/>
              </w:rPr>
              <w:t>4 748,00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D90613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ind w:left="280"/>
              <w:jc w:val="left"/>
            </w:pPr>
            <w:r>
              <w:rPr>
                <w:rStyle w:val="211pt"/>
              </w:rPr>
              <w:t>4 748,00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CADF18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0,00</w:t>
            </w:r>
          </w:p>
        </w:tc>
      </w:tr>
      <w:tr w:rsidR="001514D7" w14:paraId="47002F47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C02E76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ind w:left="300"/>
              <w:jc w:val="left"/>
            </w:pPr>
            <w:r>
              <w:rPr>
                <w:rStyle w:val="211pt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C32AD9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 xml:space="preserve">Приставка турбінна </w:t>
            </w:r>
            <w:proofErr w:type="spellStart"/>
            <w:r>
              <w:rPr>
                <w:rStyle w:val="211pt"/>
              </w:rPr>
              <w:t>ПолДент</w:t>
            </w:r>
            <w:proofErr w:type="spellEnd"/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4FB9B3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10471506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93CD0A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2DB746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DCCC92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ind w:left="260"/>
              <w:jc w:val="left"/>
            </w:pPr>
            <w:r>
              <w:rPr>
                <w:rStyle w:val="211pt"/>
              </w:rPr>
              <w:t>4 804,00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A0FC91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ind w:left="280"/>
              <w:jc w:val="left"/>
            </w:pPr>
            <w:r>
              <w:rPr>
                <w:rStyle w:val="211pt"/>
              </w:rPr>
              <w:t>4 804,00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062682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0,00</w:t>
            </w:r>
          </w:p>
        </w:tc>
      </w:tr>
      <w:tr w:rsidR="001514D7" w14:paraId="5A6FBD78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229FC4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ind w:left="300"/>
              <w:jc w:val="left"/>
            </w:pPr>
            <w:r>
              <w:rPr>
                <w:rStyle w:val="211pt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80E66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бікс хірургічний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2D43FC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11302358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95E7B9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E7817D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5F9E15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406744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67B29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1,00</w:t>
            </w:r>
          </w:p>
        </w:tc>
      </w:tr>
      <w:tr w:rsidR="001514D7" w14:paraId="55CE19D8" w14:textId="77777777">
        <w:trPr>
          <w:trHeight w:hRule="exact" w:val="32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C47BE4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ind w:left="300"/>
              <w:jc w:val="left"/>
            </w:pPr>
            <w:r>
              <w:rPr>
                <w:rStyle w:val="211pt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D17E66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вішалка металева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EAB4BD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11305521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4C4E1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A195EC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0162B1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3DF9E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50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167689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50,00</w:t>
            </w:r>
          </w:p>
        </w:tc>
      </w:tr>
      <w:tr w:rsidR="001514D7" w14:paraId="79EFCD79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C25686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ind w:left="300"/>
              <w:jc w:val="left"/>
            </w:pPr>
            <w:r>
              <w:rPr>
                <w:rStyle w:val="211pt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7E3CED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дзеркало стоматологічне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F43FAA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11330402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B485A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39E9B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F86818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360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BE14A5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180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AD310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180,00</w:t>
            </w:r>
          </w:p>
        </w:tc>
      </w:tr>
      <w:tr w:rsidR="001514D7" w14:paraId="3F5CB65A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AA91CA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ind w:right="280"/>
              <w:jc w:val="right"/>
            </w:pPr>
            <w:r>
              <w:rPr>
                <w:rStyle w:val="211pt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A7F5E2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екскаватор стоматологічний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90B08D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11330423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D1D5B5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005B59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BD0998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280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260921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140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8E2AC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140,00</w:t>
            </w:r>
          </w:p>
        </w:tc>
      </w:tr>
      <w:tr w:rsidR="001514D7" w14:paraId="7B564201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CC7AAD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ind w:right="280"/>
              <w:jc w:val="right"/>
            </w:pPr>
            <w:r>
              <w:rPr>
                <w:rStyle w:val="211pt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8B32D6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зонд стоматологічний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A1C79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1133045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933AE8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478DCD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17E22B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240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4C464B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120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16757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120,00</w:t>
            </w:r>
          </w:p>
        </w:tc>
      </w:tr>
      <w:tr w:rsidR="001514D7" w14:paraId="7BB5BB6B" w14:textId="77777777">
        <w:trPr>
          <w:trHeight w:hRule="exact" w:val="32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2F128E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ind w:right="280"/>
              <w:jc w:val="right"/>
            </w:pPr>
            <w:r>
              <w:rPr>
                <w:rStyle w:val="211pt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E7A489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карниз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9FD22C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11302898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4E9083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0AEA13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C2B7BE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0FA985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E747AF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7,00</w:t>
            </w:r>
          </w:p>
        </w:tc>
      </w:tr>
      <w:tr w:rsidR="001514D7" w14:paraId="5968F33B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E3F694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ind w:right="280"/>
              <w:jc w:val="right"/>
            </w:pPr>
            <w:r>
              <w:rPr>
                <w:rStyle w:val="211pt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77453D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корзина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A7F4DA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11303037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6911CF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DCF807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242FD7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4BF1FF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8F8187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2,00</w:t>
            </w:r>
          </w:p>
        </w:tc>
      </w:tr>
      <w:tr w:rsidR="001514D7" w14:paraId="4BA500A9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47FA72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ind w:left="300"/>
              <w:jc w:val="left"/>
            </w:pPr>
            <w:r>
              <w:rPr>
                <w:rStyle w:val="211pt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5FC35A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крісло стоматологічне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D628AA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1136453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2DAD9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F28F8D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79CA19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260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4AEB8F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130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BBBEB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130,00</w:t>
            </w:r>
          </w:p>
        </w:tc>
      </w:tr>
      <w:tr w:rsidR="001514D7" w14:paraId="580A6122" w14:textId="77777777">
        <w:trPr>
          <w:trHeight w:hRule="exact" w:val="32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172884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ind w:left="300"/>
              <w:jc w:val="left"/>
            </w:pPr>
            <w:r>
              <w:rPr>
                <w:rStyle w:val="211pt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7A109D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кушетка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DC4DE0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11303193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A44100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5E6070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679F3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51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A12585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26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95765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25,00</w:t>
            </w:r>
          </w:p>
        </w:tc>
      </w:tr>
      <w:tr w:rsidR="001514D7" w14:paraId="34CAF0AD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3D2BF9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ind w:left="300"/>
              <w:jc w:val="left"/>
            </w:pPr>
            <w:r>
              <w:rPr>
                <w:rStyle w:val="211pt"/>
              </w:rP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CCA209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Лоток ниркоподібний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70FE0C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11330379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CEF6D6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E05FD5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C96463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650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1D2D65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330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631FE2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320,00</w:t>
            </w:r>
          </w:p>
        </w:tc>
      </w:tr>
      <w:tr w:rsidR="001514D7" w14:paraId="6FB48738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FF2F0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ind w:left="300"/>
              <w:jc w:val="left"/>
            </w:pPr>
            <w:r>
              <w:rPr>
                <w:rStyle w:val="211pt"/>
              </w:rPr>
              <w:t>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97D614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пінцет стоматологічний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C7E87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11330407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8EE2E6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A373EF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A3849F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750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2397B6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380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7FF3B0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370,00</w:t>
            </w:r>
          </w:p>
        </w:tc>
      </w:tr>
      <w:tr w:rsidR="001514D7" w14:paraId="596FCEE2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B458D7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ind w:left="300"/>
              <w:jc w:val="left"/>
            </w:pPr>
            <w:r>
              <w:rPr>
                <w:rStyle w:val="211pt"/>
              </w:rPr>
              <w:t>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C126B7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портьєри різні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F72901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11303782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ECBBC4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EC3515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BD292B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E1157D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021F18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8,00</w:t>
            </w:r>
          </w:p>
        </w:tc>
      </w:tr>
      <w:tr w:rsidR="001514D7" w14:paraId="5737C36F" w14:textId="77777777">
        <w:trPr>
          <w:trHeight w:hRule="exact" w:val="32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6094E9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ind w:left="300"/>
              <w:jc w:val="left"/>
            </w:pPr>
            <w:r>
              <w:rPr>
                <w:rStyle w:val="211pt"/>
              </w:rPr>
              <w:t>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3D7C32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ручка д\</w:t>
            </w:r>
            <w:proofErr w:type="spellStart"/>
            <w:r>
              <w:rPr>
                <w:rStyle w:val="211pt"/>
              </w:rPr>
              <w:t>стомат</w:t>
            </w:r>
            <w:proofErr w:type="spellEnd"/>
            <w:r>
              <w:rPr>
                <w:rStyle w:val="211pt"/>
              </w:rPr>
              <w:t>. Дзеркала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D263EE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11330391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506C2A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5264C6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F0A76A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150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538325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80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DB116A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70,00</w:t>
            </w:r>
          </w:p>
        </w:tc>
      </w:tr>
      <w:tr w:rsidR="001514D7" w14:paraId="01E57A64" w14:textId="77777777">
        <w:trPr>
          <w:trHeight w:hRule="exact" w:val="33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1514E72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ind w:left="300"/>
              <w:jc w:val="left"/>
            </w:pPr>
            <w:r>
              <w:rPr>
                <w:rStyle w:val="211pt"/>
              </w:rPr>
              <w:t>16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3B2C13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стіл інструментальний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16CBBD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11305459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92EECB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4DFD97B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AA72790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9A59E05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AC166F" w14:textId="77777777" w:rsidR="001514D7" w:rsidRDefault="00EF5D83">
            <w:pPr>
              <w:pStyle w:val="20"/>
              <w:framePr w:w="14894" w:h="6547" w:wrap="none" w:vAnchor="page" w:hAnchor="page" w:x="971" w:y="342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10,00</w:t>
            </w:r>
          </w:p>
        </w:tc>
      </w:tr>
    </w:tbl>
    <w:p w14:paraId="5B950E8A" w14:textId="77777777" w:rsidR="001514D7" w:rsidRDefault="001514D7">
      <w:pPr>
        <w:rPr>
          <w:sz w:val="2"/>
          <w:szCs w:val="2"/>
        </w:rPr>
        <w:sectPr w:rsidR="001514D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4680"/>
        <w:gridCol w:w="1843"/>
        <w:gridCol w:w="1277"/>
        <w:gridCol w:w="1416"/>
        <w:gridCol w:w="1416"/>
        <w:gridCol w:w="1402"/>
        <w:gridCol w:w="2136"/>
      </w:tblGrid>
      <w:tr w:rsidR="001514D7" w14:paraId="4F0D2CB7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5BB787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ind w:left="260"/>
              <w:jc w:val="left"/>
            </w:pPr>
            <w:r>
              <w:rPr>
                <w:rStyle w:val="211pt"/>
                <w:lang w:val="ru-RU" w:eastAsia="ru-RU" w:bidi="ru-RU"/>
              </w:rPr>
              <w:lastRenderedPageBreak/>
              <w:t>17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9C7608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стіл письмовий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68EF64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11305453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B4B96D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6C3B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56E0FC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159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01FD4F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80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FB0C5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79,00</w:t>
            </w:r>
          </w:p>
        </w:tc>
      </w:tr>
      <w:tr w:rsidR="001514D7" w14:paraId="50136393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793655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ind w:left="260"/>
              <w:jc w:val="left"/>
            </w:pPr>
            <w:r>
              <w:rPr>
                <w:rStyle w:val="211pt"/>
                <w:lang w:val="ru-RU" w:eastAsia="ru-RU" w:bidi="ru-RU"/>
              </w:rPr>
              <w:t>18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26359F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Стілець 400*400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E3C6F7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111371434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54C008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57C5A1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457959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ind w:left="300"/>
              <w:jc w:val="left"/>
            </w:pPr>
            <w:r>
              <w:rPr>
                <w:rStyle w:val="211pt"/>
              </w:rPr>
              <w:t>2 988,00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4D063A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ind w:left="280"/>
              <w:jc w:val="left"/>
            </w:pPr>
            <w:r>
              <w:rPr>
                <w:rStyle w:val="211pt"/>
              </w:rPr>
              <w:t>1 494,18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F4B012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1 493,82</w:t>
            </w:r>
          </w:p>
        </w:tc>
      </w:tr>
      <w:tr w:rsidR="001514D7" w14:paraId="363546AE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DFF1B8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ind w:left="260"/>
              <w:jc w:val="left"/>
            </w:pPr>
            <w:r>
              <w:rPr>
                <w:rStyle w:val="211pt"/>
                <w:lang w:val="ru-RU" w:eastAsia="ru-RU" w:bidi="ru-RU"/>
              </w:rPr>
              <w:t>19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48E83A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стілець п\м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01BE60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11305498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F169C1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72D4C6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598A98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26BAD1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D9B659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6,00</w:t>
            </w:r>
          </w:p>
        </w:tc>
      </w:tr>
      <w:tr w:rsidR="001514D7" w14:paraId="1397C09F" w14:textId="77777777">
        <w:trPr>
          <w:trHeight w:hRule="exact" w:val="32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E54C97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ind w:left="260"/>
              <w:jc w:val="left"/>
            </w:pPr>
            <w:r>
              <w:rPr>
                <w:rStyle w:val="211pt"/>
                <w:lang w:val="ru-RU" w:eastAsia="ru-RU" w:bidi="ru-RU"/>
              </w:rPr>
              <w:t>20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B80C5A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Столик інструментальний СІ-1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BECE2F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111371398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F8B3B9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138119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4C5B18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1 746,00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4F9EB5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873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884A4F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873,00</w:t>
            </w:r>
          </w:p>
        </w:tc>
      </w:tr>
      <w:tr w:rsidR="001514D7" w14:paraId="5DDFA9D0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C55A6B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ind w:left="260"/>
              <w:jc w:val="left"/>
            </w:pPr>
            <w:r>
              <w:rPr>
                <w:rStyle w:val="211pt"/>
                <w:lang w:val="ru-RU" w:eastAsia="ru-RU" w:bidi="ru-RU"/>
              </w:rPr>
              <w:t>21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2A9FBA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столик інструментальний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3E68C8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11305643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467BB4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0460F5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089C87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460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69B4E4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230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4D8477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230,00</w:t>
            </w:r>
          </w:p>
        </w:tc>
      </w:tr>
      <w:tr w:rsidR="001514D7" w14:paraId="4A7C0D10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826F92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ind w:left="260"/>
              <w:jc w:val="left"/>
            </w:pPr>
            <w:r>
              <w:rPr>
                <w:rStyle w:val="211pt"/>
                <w:lang w:val="ru-RU" w:eastAsia="ru-RU" w:bidi="ru-RU"/>
              </w:rPr>
              <w:t>22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FF1A2A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proofErr w:type="spellStart"/>
            <w:r>
              <w:rPr>
                <w:rStyle w:val="211pt"/>
              </w:rPr>
              <w:t>стоматустановка</w:t>
            </w:r>
            <w:proofErr w:type="spellEnd"/>
            <w:r>
              <w:rPr>
                <w:rStyle w:val="211pt"/>
              </w:rPr>
              <w:t xml:space="preserve"> УС-30-01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9BAD33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113610052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065C1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5C69FD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5AF6B0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480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6875E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240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FB4A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240,00</w:t>
            </w:r>
          </w:p>
        </w:tc>
      </w:tr>
      <w:tr w:rsidR="001514D7" w14:paraId="7FDF0A89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0E0E16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ind w:left="260"/>
              <w:jc w:val="left"/>
            </w:pPr>
            <w:r>
              <w:rPr>
                <w:rStyle w:val="211pt"/>
                <w:lang w:val="ru-RU" w:eastAsia="ru-RU" w:bidi="ru-RU"/>
              </w:rPr>
              <w:t>23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3F0B59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тумбочка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A35FB9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11305446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C28EE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DAFB72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ECF4BE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5FCEF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75237B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14,00</w:t>
            </w:r>
          </w:p>
        </w:tc>
      </w:tr>
      <w:tr w:rsidR="001514D7" w14:paraId="5D40BFEA" w14:textId="77777777">
        <w:trPr>
          <w:trHeight w:hRule="exact" w:val="32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A41658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ind w:left="260"/>
              <w:jc w:val="left"/>
            </w:pPr>
            <w:r>
              <w:rPr>
                <w:rStyle w:val="211pt"/>
                <w:lang w:val="ru-RU" w:eastAsia="ru-RU" w:bidi="ru-RU"/>
              </w:rPr>
              <w:t>24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F9E916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 xml:space="preserve">шафа </w:t>
            </w:r>
            <w:proofErr w:type="spellStart"/>
            <w:r>
              <w:rPr>
                <w:rStyle w:val="211pt"/>
              </w:rPr>
              <w:t>стекляна</w:t>
            </w:r>
            <w:proofErr w:type="spellEnd"/>
            <w:r>
              <w:rPr>
                <w:rStyle w:val="211pt"/>
              </w:rPr>
              <w:t xml:space="preserve"> медична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FD6E5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11305446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3EA3B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8DA782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600A69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46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7C0C00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E53C23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23,00</w:t>
            </w:r>
          </w:p>
        </w:tc>
      </w:tr>
      <w:tr w:rsidR="001514D7" w14:paraId="1A42A98A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F4C80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ind w:left="260"/>
              <w:jc w:val="left"/>
            </w:pPr>
            <w:r>
              <w:rPr>
                <w:rStyle w:val="211pt"/>
                <w:lang w:val="ru-RU" w:eastAsia="ru-RU" w:bidi="ru-RU"/>
              </w:rPr>
              <w:t>25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691D6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шпатель стоматологічний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56F39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11330414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C8A530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760737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FFAE95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250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96FA9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130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9D5E97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120,00</w:t>
            </w:r>
          </w:p>
        </w:tc>
      </w:tr>
      <w:tr w:rsidR="001514D7" w14:paraId="3EE3A17D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6ECF27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ind w:left="260"/>
              <w:jc w:val="left"/>
            </w:pPr>
            <w:r>
              <w:rPr>
                <w:rStyle w:val="211pt"/>
                <w:lang w:val="ru-RU" w:eastAsia="ru-RU" w:bidi="ru-RU"/>
              </w:rPr>
              <w:t>26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0DD199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proofErr w:type="spellStart"/>
            <w:r>
              <w:rPr>
                <w:rStyle w:val="211pt"/>
              </w:rPr>
              <w:t>штопфер</w:t>
            </w:r>
            <w:proofErr w:type="spellEnd"/>
            <w:r>
              <w:rPr>
                <w:rStyle w:val="211pt"/>
              </w:rPr>
              <w:t xml:space="preserve"> </w:t>
            </w:r>
            <w:proofErr w:type="spellStart"/>
            <w:r>
              <w:rPr>
                <w:rStyle w:val="211pt"/>
              </w:rPr>
              <w:t>гладільний</w:t>
            </w:r>
            <w:proofErr w:type="spellEnd"/>
            <w:r>
              <w:rPr>
                <w:rStyle w:val="211pt"/>
              </w:rPr>
              <w:t xml:space="preserve"> стоматологічний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2ED0E5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11330437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10B3C4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CD201F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562EC3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250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4CBF18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130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4B9D70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120,00</w:t>
            </w:r>
          </w:p>
        </w:tc>
      </w:tr>
      <w:tr w:rsidR="001514D7" w14:paraId="24CD8F13" w14:textId="77777777">
        <w:trPr>
          <w:trHeight w:hRule="exact" w:val="32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B70B6E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ind w:left="260"/>
              <w:jc w:val="left"/>
            </w:pPr>
            <w:r>
              <w:rPr>
                <w:rStyle w:val="211pt"/>
                <w:lang w:val="ru-RU" w:eastAsia="ru-RU" w:bidi="ru-RU"/>
              </w:rPr>
              <w:t>27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3E5EB1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proofErr w:type="spellStart"/>
            <w:r>
              <w:rPr>
                <w:rStyle w:val="211pt"/>
              </w:rPr>
              <w:t>простиня</w:t>
            </w:r>
            <w:proofErr w:type="spellEnd"/>
            <w:r>
              <w:rPr>
                <w:rStyle w:val="211pt"/>
              </w:rPr>
              <w:t xml:space="preserve"> доросла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C37D13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11400737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A21465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F5665F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6511C4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678271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3F4A8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8,00</w:t>
            </w:r>
          </w:p>
        </w:tc>
      </w:tr>
      <w:tr w:rsidR="001514D7" w14:paraId="687465E1" w14:textId="77777777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F68EA9" w14:textId="77777777" w:rsidR="001514D7" w:rsidRDefault="001514D7">
            <w:pPr>
              <w:framePr w:w="14894" w:h="4238" w:wrap="none" w:vAnchor="page" w:hAnchor="page" w:x="971" w:y="849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CBE388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Всього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E48EE1" w14:textId="77777777" w:rsidR="001514D7" w:rsidRDefault="001514D7">
            <w:pPr>
              <w:framePr w:w="14894" w:h="4238" w:wrap="none" w:vAnchor="page" w:hAnchor="page" w:x="971" w:y="84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4A299B" w14:textId="77777777" w:rsidR="001514D7" w:rsidRDefault="001514D7">
            <w:pPr>
              <w:framePr w:w="14894" w:h="4238" w:wrap="none" w:vAnchor="page" w:hAnchor="page" w:x="971" w:y="849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2AC6F2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1F0F21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ind w:left="300"/>
              <w:jc w:val="left"/>
            </w:pPr>
            <w:r>
              <w:rPr>
                <w:rStyle w:val="211pt"/>
              </w:rPr>
              <w:t>18 887,00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9416F7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ind w:left="280"/>
              <w:jc w:val="left"/>
            </w:pPr>
            <w:r>
              <w:rPr>
                <w:rStyle w:val="211pt"/>
              </w:rPr>
              <w:t>14 247,18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41E17D" w14:textId="77777777" w:rsidR="001514D7" w:rsidRDefault="00EF5D83">
            <w:pPr>
              <w:pStyle w:val="20"/>
              <w:framePr w:w="14894" w:h="4238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4 639,82</w:t>
            </w:r>
          </w:p>
        </w:tc>
      </w:tr>
      <w:tr w:rsidR="001514D7" w14:paraId="72149A00" w14:textId="77777777">
        <w:trPr>
          <w:trHeight w:hRule="exact" w:val="33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75510A" w14:textId="77777777" w:rsidR="001514D7" w:rsidRDefault="001514D7">
            <w:pPr>
              <w:framePr w:w="14894" w:h="4238" w:wrap="none" w:vAnchor="page" w:hAnchor="page" w:x="971" w:y="849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B2C07B" w14:textId="77777777" w:rsidR="001514D7" w:rsidRDefault="001514D7">
            <w:pPr>
              <w:framePr w:w="14894" w:h="4238" w:wrap="none" w:vAnchor="page" w:hAnchor="page" w:x="971" w:y="849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8EEBF9" w14:textId="77777777" w:rsidR="001514D7" w:rsidRDefault="001514D7">
            <w:pPr>
              <w:framePr w:w="14894" w:h="4238" w:wrap="none" w:vAnchor="page" w:hAnchor="page" w:x="971" w:y="84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FF9F9F" w14:textId="77777777" w:rsidR="001514D7" w:rsidRDefault="001514D7">
            <w:pPr>
              <w:framePr w:w="14894" w:h="4238" w:wrap="none" w:vAnchor="page" w:hAnchor="page" w:x="971" w:y="849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B93D1" w14:textId="77777777" w:rsidR="001514D7" w:rsidRDefault="001514D7">
            <w:pPr>
              <w:framePr w:w="14894" w:h="4238" w:wrap="none" w:vAnchor="page" w:hAnchor="page" w:x="971" w:y="849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8298D6" w14:textId="77777777" w:rsidR="001514D7" w:rsidRDefault="001514D7">
            <w:pPr>
              <w:framePr w:w="14894" w:h="4238" w:wrap="none" w:vAnchor="page" w:hAnchor="page" w:x="971" w:y="849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2E1066" w14:textId="77777777" w:rsidR="001514D7" w:rsidRDefault="001514D7">
            <w:pPr>
              <w:framePr w:w="14894" w:h="4238" w:wrap="none" w:vAnchor="page" w:hAnchor="page" w:x="971" w:y="849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7FDE9" w14:textId="77777777" w:rsidR="001514D7" w:rsidRDefault="001514D7">
            <w:pPr>
              <w:framePr w:w="14894" w:h="4238" w:wrap="none" w:vAnchor="page" w:hAnchor="page" w:x="971" w:y="849"/>
              <w:rPr>
                <w:sz w:val="10"/>
                <w:szCs w:val="10"/>
              </w:rPr>
            </w:pPr>
          </w:p>
        </w:tc>
      </w:tr>
    </w:tbl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4680"/>
        <w:gridCol w:w="1843"/>
        <w:gridCol w:w="1277"/>
        <w:gridCol w:w="1416"/>
        <w:gridCol w:w="1416"/>
        <w:gridCol w:w="1402"/>
        <w:gridCol w:w="2136"/>
      </w:tblGrid>
      <w:tr w:rsidR="001514D7" w14:paraId="28A019DB" w14:textId="77777777">
        <w:trPr>
          <w:trHeight w:hRule="exact" w:val="56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4E159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ind w:left="240"/>
              <w:jc w:val="left"/>
            </w:pPr>
            <w:r>
              <w:rPr>
                <w:rStyle w:val="211pt"/>
              </w:rPr>
              <w:t>№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25C3D0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Назва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D5CA0C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120" w:line="220" w:lineRule="exact"/>
              <w:ind w:left="240"/>
              <w:jc w:val="left"/>
            </w:pPr>
            <w:r>
              <w:rPr>
                <w:rStyle w:val="211pt"/>
              </w:rPr>
              <w:t>Інвентарний</w:t>
            </w:r>
          </w:p>
          <w:p w14:paraId="43B4ECC6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120" w:after="0" w:line="220" w:lineRule="exact"/>
              <w:jc w:val="center"/>
            </w:pPr>
            <w:r>
              <w:rPr>
                <w:rStyle w:val="211pt"/>
              </w:rPr>
              <w:t>номер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EC4D89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60" w:line="220" w:lineRule="exact"/>
              <w:ind w:left="160"/>
              <w:jc w:val="left"/>
            </w:pPr>
            <w:r>
              <w:rPr>
                <w:rStyle w:val="211pt"/>
              </w:rPr>
              <w:t>Одиниця</w:t>
            </w:r>
          </w:p>
          <w:p w14:paraId="1A673FF0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"/>
              </w:rPr>
              <w:t>виміру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C9263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211pt"/>
              </w:rPr>
              <w:t>Кількість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589C49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60" w:line="220" w:lineRule="exact"/>
              <w:ind w:left="240"/>
              <w:jc w:val="left"/>
            </w:pPr>
            <w:r>
              <w:rPr>
                <w:rStyle w:val="211pt"/>
              </w:rPr>
              <w:t>Первісна</w:t>
            </w:r>
          </w:p>
          <w:p w14:paraId="01705877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вартість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FE8CB2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</w:rPr>
              <w:t>Сума</w:t>
            </w:r>
          </w:p>
          <w:p w14:paraId="39685CBC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120" w:after="0" w:line="220" w:lineRule="exact"/>
              <w:jc w:val="center"/>
            </w:pPr>
            <w:r>
              <w:rPr>
                <w:rStyle w:val="211pt"/>
              </w:rPr>
              <w:t>зносу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BA75F4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60" w:line="220" w:lineRule="exact"/>
              <w:jc w:val="center"/>
            </w:pPr>
            <w:r>
              <w:rPr>
                <w:rStyle w:val="211pt"/>
              </w:rPr>
              <w:t>Залишкова</w:t>
            </w:r>
          </w:p>
          <w:p w14:paraId="534C13CA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</w:rPr>
              <w:t>вартість</w:t>
            </w:r>
          </w:p>
        </w:tc>
      </w:tr>
      <w:tr w:rsidR="001514D7" w14:paraId="7DA8E3FA" w14:textId="77777777">
        <w:trPr>
          <w:trHeight w:hRule="exact" w:val="384"/>
        </w:trPr>
        <w:tc>
          <w:tcPr>
            <w:tcW w:w="1489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0CA87F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2"/>
              </w:rPr>
              <w:t>с. Новодмитрівка</w:t>
            </w:r>
          </w:p>
        </w:tc>
      </w:tr>
      <w:tr w:rsidR="001514D7" w14:paraId="693277A2" w14:textId="77777777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3EF7D6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ind w:left="32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B6BD10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7FCD01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E87010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1FE158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14A40B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E600E0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C8B21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</w:tr>
      <w:tr w:rsidR="001514D7" w14:paraId="5B44F705" w14:textId="77777777">
        <w:trPr>
          <w:trHeight w:hRule="exact" w:val="38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246B6D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ind w:left="32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A0BD1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Компресор стоматологічний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414E2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10471873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0218A3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780CD8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9175F6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ind w:left="240"/>
              <w:jc w:val="left"/>
            </w:pPr>
            <w:r>
              <w:rPr>
                <w:rStyle w:val="211pt"/>
              </w:rPr>
              <w:t>12 150,00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6740C0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ind w:left="260"/>
              <w:jc w:val="left"/>
            </w:pPr>
            <w:r>
              <w:rPr>
                <w:rStyle w:val="211pt"/>
              </w:rPr>
              <w:t>5 566,50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2BCC2E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6 583,50</w:t>
            </w:r>
          </w:p>
        </w:tc>
      </w:tr>
      <w:tr w:rsidR="001514D7" w14:paraId="67CC5975" w14:textId="77777777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C573D2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ind w:left="320"/>
              <w:jc w:val="left"/>
            </w:pPr>
            <w:r>
              <w:rPr>
                <w:rStyle w:val="211pt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94CE7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 xml:space="preserve">Крісло стоматологічне </w:t>
            </w:r>
            <w:proofErr w:type="spellStart"/>
            <w:r>
              <w:rPr>
                <w:rStyle w:val="211pt"/>
              </w:rPr>
              <w:t>паціента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081F71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10471869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B36FA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68D14A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31CDC3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ind w:left="240"/>
              <w:jc w:val="left"/>
            </w:pPr>
            <w:r>
              <w:rPr>
                <w:rStyle w:val="211pt"/>
              </w:rPr>
              <w:t>22 680,00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AFA66E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ind w:left="260"/>
              <w:jc w:val="left"/>
            </w:pPr>
            <w:r>
              <w:rPr>
                <w:rStyle w:val="211pt"/>
              </w:rPr>
              <w:t>10 395,00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095B8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12 285,00</w:t>
            </w:r>
          </w:p>
        </w:tc>
      </w:tr>
      <w:tr w:rsidR="001514D7" w14:paraId="007793B7" w14:textId="77777777">
        <w:trPr>
          <w:trHeight w:hRule="exact" w:val="56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90BE63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ind w:left="320"/>
              <w:jc w:val="left"/>
            </w:pPr>
            <w:r>
              <w:rPr>
                <w:rStyle w:val="211pt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E4B07C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69" w:lineRule="exact"/>
              <w:jc w:val="center"/>
            </w:pPr>
            <w:r>
              <w:rPr>
                <w:rStyle w:val="211pt"/>
              </w:rPr>
              <w:t>Установка стоматологічна навісна на крісло "</w:t>
            </w:r>
            <w:proofErr w:type="spellStart"/>
            <w:r>
              <w:rPr>
                <w:rStyle w:val="211pt"/>
              </w:rPr>
              <w:t>Біомед</w:t>
            </w:r>
            <w:proofErr w:type="spellEnd"/>
            <w:r>
              <w:rPr>
                <w:rStyle w:val="211pt"/>
              </w:rPr>
              <w:t>" СХ-9000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535AB1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10471866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B0362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4D7A3A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56E2AD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ind w:left="240"/>
              <w:jc w:val="left"/>
            </w:pPr>
            <w:r>
              <w:rPr>
                <w:rStyle w:val="211pt"/>
              </w:rPr>
              <w:t>37 530,00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42FE5B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ind w:left="260"/>
              <w:jc w:val="left"/>
            </w:pPr>
            <w:r>
              <w:rPr>
                <w:rStyle w:val="211pt"/>
              </w:rPr>
              <w:t>17 203,50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24DE78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20 326,50</w:t>
            </w:r>
          </w:p>
        </w:tc>
      </w:tr>
      <w:tr w:rsidR="001514D7" w14:paraId="38301250" w14:textId="77777777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A792C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ind w:left="320"/>
              <w:jc w:val="left"/>
            </w:pPr>
            <w:r>
              <w:rPr>
                <w:rStyle w:val="211pt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74E79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дзеркало стоматологічне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A53DA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11330405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7FAF43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734161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A00E3D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288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4F1880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144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6B8DEA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144,00</w:t>
            </w:r>
          </w:p>
        </w:tc>
      </w:tr>
      <w:tr w:rsidR="001514D7" w14:paraId="2A12C663" w14:textId="77777777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3B6BC5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ind w:left="320"/>
              <w:jc w:val="left"/>
            </w:pPr>
            <w:r>
              <w:rPr>
                <w:rStyle w:val="211pt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A21CD7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екскаватор стоматологічний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392764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11330425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A90584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558CC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6C344B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280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1F0533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140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175B34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140,00</w:t>
            </w:r>
          </w:p>
        </w:tc>
      </w:tr>
      <w:tr w:rsidR="001514D7" w14:paraId="5D0A015C" w14:textId="77777777">
        <w:trPr>
          <w:trHeight w:hRule="exact" w:val="38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519E68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ind w:right="320"/>
              <w:jc w:val="right"/>
            </w:pPr>
            <w:r>
              <w:rPr>
                <w:rStyle w:val="211pt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36B879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зонд стоматологічний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4FD8BD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11330383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3AC23F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3AC0D5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046BF8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240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AED299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120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218B0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120,00</w:t>
            </w:r>
          </w:p>
        </w:tc>
      </w:tr>
      <w:tr w:rsidR="001514D7" w14:paraId="49BA0BD3" w14:textId="77777777">
        <w:trPr>
          <w:trHeight w:hRule="exact" w:val="39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E31623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ind w:right="320"/>
              <w:jc w:val="right"/>
            </w:pPr>
            <w:r>
              <w:rPr>
                <w:rStyle w:val="211pt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D53640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 xml:space="preserve">Лоток стоматологічний </w:t>
            </w:r>
            <w:proofErr w:type="spellStart"/>
            <w:r>
              <w:rPr>
                <w:rStyle w:val="211pt"/>
              </w:rPr>
              <w:t>нерж</w:t>
            </w:r>
            <w:proofErr w:type="spellEnd"/>
            <w:r>
              <w:rPr>
                <w:rStyle w:val="211pt"/>
              </w:rPr>
              <w:t>.,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8F008E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11330378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15101E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182226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E2B7B6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650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AEABE4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330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53474" w14:textId="77777777" w:rsidR="001514D7" w:rsidRDefault="00EF5D83">
            <w:pPr>
              <w:pStyle w:val="20"/>
              <w:framePr w:w="14894" w:h="4219" w:wrap="none" w:vAnchor="page" w:hAnchor="page" w:x="971" w:y="5726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320,00</w:t>
            </w:r>
          </w:p>
        </w:tc>
      </w:tr>
    </w:tbl>
    <w:p w14:paraId="016474A6" w14:textId="77777777" w:rsidR="001514D7" w:rsidRDefault="001514D7">
      <w:pPr>
        <w:rPr>
          <w:sz w:val="2"/>
          <w:szCs w:val="2"/>
        </w:rPr>
        <w:sectPr w:rsidR="001514D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4680"/>
        <w:gridCol w:w="1843"/>
        <w:gridCol w:w="1277"/>
        <w:gridCol w:w="1416"/>
        <w:gridCol w:w="1416"/>
        <w:gridCol w:w="1402"/>
        <w:gridCol w:w="2136"/>
      </w:tblGrid>
      <w:tr w:rsidR="001514D7" w14:paraId="398F6DA2" w14:textId="77777777">
        <w:trPr>
          <w:trHeight w:hRule="exact" w:val="38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DBB35D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ind w:right="280"/>
              <w:jc w:val="right"/>
            </w:pPr>
            <w:r>
              <w:rPr>
                <w:rStyle w:val="211pt"/>
                <w:lang w:val="ru-RU" w:eastAsia="ru-RU" w:bidi="ru-RU"/>
              </w:rPr>
              <w:lastRenderedPageBreak/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7CACF5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пінцет стоматологічний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0424DA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11330406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06A4B9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EA2BC3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DE0E3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675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C9207C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342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EFFB7B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333,00</w:t>
            </w:r>
          </w:p>
        </w:tc>
      </w:tr>
      <w:tr w:rsidR="001514D7" w14:paraId="06563C3F" w14:textId="77777777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6DB26C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ind w:right="280"/>
              <w:jc w:val="right"/>
            </w:pPr>
            <w:r>
              <w:rPr>
                <w:rStyle w:val="211pt"/>
                <w:lang w:val="ru-RU" w:eastAsia="ru-RU" w:bidi="ru-RU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62B984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ручка д\</w:t>
            </w:r>
            <w:proofErr w:type="spellStart"/>
            <w:r>
              <w:rPr>
                <w:rStyle w:val="211pt"/>
              </w:rPr>
              <w:t>стомат</w:t>
            </w:r>
            <w:proofErr w:type="spellEnd"/>
            <w:r>
              <w:rPr>
                <w:rStyle w:val="211pt"/>
              </w:rPr>
              <w:t>. Дзеркала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3E674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1133046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5CC064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4D8468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D7FF1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150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822B9F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80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D06241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70,00</w:t>
            </w:r>
          </w:p>
        </w:tc>
      </w:tr>
      <w:tr w:rsidR="001514D7" w14:paraId="30C8FF42" w14:textId="77777777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51EE31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ind w:left="300"/>
              <w:jc w:val="left"/>
            </w:pPr>
            <w:r>
              <w:rPr>
                <w:rStyle w:val="211pt"/>
                <w:lang w:val="ru-RU" w:eastAsia="ru-RU" w:bidi="ru-RU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2B9536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шпатель стоматологічний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7F010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11330373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17F88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D68FEC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5C32F7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250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1C0C96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130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BD50B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120,00</w:t>
            </w:r>
          </w:p>
        </w:tc>
      </w:tr>
      <w:tr w:rsidR="001514D7" w14:paraId="2C5B3BDB" w14:textId="77777777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F54EFC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ind w:left="300"/>
              <w:jc w:val="left"/>
            </w:pPr>
            <w:r>
              <w:rPr>
                <w:rStyle w:val="211pt"/>
                <w:lang w:val="ru-RU" w:eastAsia="ru-RU" w:bidi="ru-RU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E3E261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proofErr w:type="spellStart"/>
            <w:r>
              <w:rPr>
                <w:rStyle w:val="211pt"/>
              </w:rPr>
              <w:t>штопфер</w:t>
            </w:r>
            <w:proofErr w:type="spellEnd"/>
            <w:r>
              <w:rPr>
                <w:rStyle w:val="211pt"/>
              </w:rPr>
              <w:t xml:space="preserve"> </w:t>
            </w:r>
            <w:proofErr w:type="spellStart"/>
            <w:r>
              <w:rPr>
                <w:rStyle w:val="211pt"/>
              </w:rPr>
              <w:t>гладільний</w:t>
            </w:r>
            <w:proofErr w:type="spellEnd"/>
            <w:r>
              <w:rPr>
                <w:rStyle w:val="211pt"/>
              </w:rPr>
              <w:t xml:space="preserve"> стоматологічний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706BFF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1133051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EBD76C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43682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9BDEC2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250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BDA7E6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130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ED9EE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120,00</w:t>
            </w:r>
          </w:p>
        </w:tc>
      </w:tr>
      <w:tr w:rsidR="001514D7" w14:paraId="4B656391" w14:textId="77777777">
        <w:trPr>
          <w:trHeight w:hRule="exact" w:val="39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140378" w14:textId="77777777" w:rsidR="001514D7" w:rsidRDefault="001514D7">
            <w:pPr>
              <w:framePr w:w="14894" w:h="1939" w:wrap="none" w:vAnchor="page" w:hAnchor="page" w:x="971" w:y="849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D5F44C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Всього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0A026B" w14:textId="77777777" w:rsidR="001514D7" w:rsidRDefault="001514D7">
            <w:pPr>
              <w:framePr w:w="14894" w:h="1939" w:wrap="none" w:vAnchor="page" w:hAnchor="page" w:x="971" w:y="849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0B919E" w14:textId="77777777" w:rsidR="001514D7" w:rsidRDefault="001514D7">
            <w:pPr>
              <w:framePr w:w="14894" w:h="1939" w:wrap="none" w:vAnchor="page" w:hAnchor="page" w:x="971" w:y="849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DE56EF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80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B9BE1A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ind w:left="240"/>
              <w:jc w:val="left"/>
            </w:pPr>
            <w:r>
              <w:rPr>
                <w:rStyle w:val="211pt"/>
              </w:rPr>
              <w:t>75 143,00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BEDCE2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ind w:left="240"/>
              <w:jc w:val="left"/>
            </w:pPr>
            <w:r>
              <w:rPr>
                <w:rStyle w:val="211pt"/>
              </w:rPr>
              <w:t>34 581,00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CCA9B" w14:textId="77777777" w:rsidR="001514D7" w:rsidRDefault="00EF5D83">
            <w:pPr>
              <w:pStyle w:val="20"/>
              <w:framePr w:w="14894" w:h="1939" w:wrap="none" w:vAnchor="page" w:hAnchor="page" w:x="971" w:y="84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40 562,00</w:t>
            </w:r>
          </w:p>
        </w:tc>
      </w:tr>
    </w:tbl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4680"/>
        <w:gridCol w:w="1843"/>
        <w:gridCol w:w="1277"/>
        <w:gridCol w:w="1416"/>
        <w:gridCol w:w="1416"/>
        <w:gridCol w:w="1402"/>
        <w:gridCol w:w="2136"/>
      </w:tblGrid>
      <w:tr w:rsidR="001514D7" w14:paraId="5A568C76" w14:textId="77777777">
        <w:trPr>
          <w:trHeight w:hRule="exact" w:val="56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A9818E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ind w:left="240"/>
              <w:jc w:val="left"/>
            </w:pPr>
            <w:r>
              <w:rPr>
                <w:rStyle w:val="211pt"/>
              </w:rPr>
              <w:t>№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DBC9D4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Назва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DA880F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120" w:line="220" w:lineRule="exact"/>
              <w:ind w:left="240"/>
              <w:jc w:val="left"/>
            </w:pPr>
            <w:r>
              <w:rPr>
                <w:rStyle w:val="211pt"/>
              </w:rPr>
              <w:t>Інвентарний</w:t>
            </w:r>
          </w:p>
          <w:p w14:paraId="7CA26A35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120" w:after="0" w:line="220" w:lineRule="exact"/>
              <w:jc w:val="center"/>
            </w:pPr>
            <w:r>
              <w:rPr>
                <w:rStyle w:val="211pt"/>
              </w:rPr>
              <w:t>номер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D178E3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60" w:line="220" w:lineRule="exact"/>
              <w:ind w:left="160"/>
              <w:jc w:val="left"/>
            </w:pPr>
            <w:r>
              <w:rPr>
                <w:rStyle w:val="211pt"/>
              </w:rPr>
              <w:t>Одиниця</w:t>
            </w:r>
          </w:p>
          <w:p w14:paraId="681787D6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"/>
              </w:rPr>
              <w:t>виміру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C301D1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211pt"/>
              </w:rPr>
              <w:t>Кількість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29B066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60" w:line="220" w:lineRule="exact"/>
              <w:ind w:left="240"/>
              <w:jc w:val="left"/>
            </w:pPr>
            <w:r>
              <w:rPr>
                <w:rStyle w:val="211pt"/>
              </w:rPr>
              <w:t>Первісна</w:t>
            </w:r>
          </w:p>
          <w:p w14:paraId="4F613476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вартість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267300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</w:rPr>
              <w:t>Сума</w:t>
            </w:r>
          </w:p>
          <w:p w14:paraId="6116A290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120" w:after="0" w:line="220" w:lineRule="exact"/>
              <w:jc w:val="center"/>
            </w:pPr>
            <w:r>
              <w:rPr>
                <w:rStyle w:val="211pt"/>
              </w:rPr>
              <w:t>зносу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6746CE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60" w:line="220" w:lineRule="exact"/>
              <w:jc w:val="center"/>
            </w:pPr>
            <w:r>
              <w:rPr>
                <w:rStyle w:val="211pt"/>
              </w:rPr>
              <w:t>Залишкова</w:t>
            </w:r>
          </w:p>
          <w:p w14:paraId="6114142A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</w:rPr>
              <w:t>вартість</w:t>
            </w:r>
          </w:p>
        </w:tc>
      </w:tr>
      <w:tr w:rsidR="001514D7" w14:paraId="47BEC2E5" w14:textId="77777777">
        <w:trPr>
          <w:trHeight w:hRule="exact" w:val="384"/>
        </w:trPr>
        <w:tc>
          <w:tcPr>
            <w:tcW w:w="1489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5778B6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2"/>
              </w:rPr>
              <w:t xml:space="preserve">с. </w:t>
            </w:r>
            <w:proofErr w:type="spellStart"/>
            <w:r>
              <w:rPr>
                <w:rStyle w:val="22"/>
              </w:rPr>
              <w:t>Домантове</w:t>
            </w:r>
            <w:proofErr w:type="spellEnd"/>
          </w:p>
        </w:tc>
      </w:tr>
      <w:tr w:rsidR="001514D7" w14:paraId="4E2DFCDE" w14:textId="77777777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47B0CA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64146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12F911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E9C477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2C10D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54F5ED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6B55A6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17EE5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</w:tr>
      <w:tr w:rsidR="001514D7" w14:paraId="2CA9F8B3" w14:textId="77777777">
        <w:trPr>
          <w:trHeight w:hRule="exact" w:val="38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4ABD25" w14:textId="77777777" w:rsidR="001514D7" w:rsidRDefault="001514D7">
            <w:pPr>
              <w:framePr w:w="14894" w:h="6528" w:wrap="none" w:vAnchor="page" w:hAnchor="page" w:x="971" w:y="3427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470EE2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Компресор стоматологічний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2B0CB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10471871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153A87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7344A2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1CAA6F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12150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C324EA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12150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6BEE84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5364,50</w:t>
            </w:r>
          </w:p>
        </w:tc>
      </w:tr>
      <w:tr w:rsidR="001514D7" w14:paraId="21A1AE4D" w14:textId="77777777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6AE17" w14:textId="77777777" w:rsidR="001514D7" w:rsidRDefault="001514D7">
            <w:pPr>
              <w:framePr w:w="14894" w:h="6528" w:wrap="none" w:vAnchor="page" w:hAnchor="page" w:x="971" w:y="3427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4171A2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Крісло стоматологічне пацієнта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1466A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10471867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E7465F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8379A2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DE34DC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22680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9EC340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22680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5343B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10017,00</w:t>
            </w:r>
          </w:p>
        </w:tc>
      </w:tr>
      <w:tr w:rsidR="001514D7" w14:paraId="604C544F" w14:textId="77777777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A884FB" w14:textId="77777777" w:rsidR="001514D7" w:rsidRDefault="001514D7">
            <w:pPr>
              <w:framePr w:w="14894" w:h="6528" w:wrap="none" w:vAnchor="page" w:hAnchor="page" w:x="971" w:y="3427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027630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Крісло стоматологічне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7CE395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104710111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33A44C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32B0EE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A7293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450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CA629F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450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3632EB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450,00</w:t>
            </w:r>
          </w:p>
        </w:tc>
      </w:tr>
      <w:tr w:rsidR="001514D7" w14:paraId="6A33900B" w14:textId="77777777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4B4CF6" w14:textId="77777777" w:rsidR="001514D7" w:rsidRDefault="001514D7">
            <w:pPr>
              <w:framePr w:w="14894" w:h="6528" w:wrap="none" w:vAnchor="page" w:hAnchor="page" w:x="971" w:y="3427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D479A5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proofErr w:type="spellStart"/>
            <w:r>
              <w:rPr>
                <w:rStyle w:val="211pt"/>
              </w:rPr>
              <w:t>Стерелізатор</w:t>
            </w:r>
            <w:proofErr w:type="spellEnd"/>
            <w:r>
              <w:rPr>
                <w:rStyle w:val="211pt"/>
              </w:rPr>
              <w:t xml:space="preserve"> </w:t>
            </w:r>
            <w:proofErr w:type="spellStart"/>
            <w:r>
              <w:rPr>
                <w:rStyle w:val="211pt"/>
              </w:rPr>
              <w:t>сухожаровий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4B8794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10451712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9D3466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EFFBCE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9BE400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192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86CFDC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192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E0E810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192,00</w:t>
            </w:r>
          </w:p>
        </w:tc>
      </w:tr>
      <w:tr w:rsidR="001514D7" w14:paraId="12692E78" w14:textId="77777777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29D4DB" w14:textId="77777777" w:rsidR="001514D7" w:rsidRDefault="001514D7">
            <w:pPr>
              <w:framePr w:w="14894" w:h="6528" w:wrap="none" w:vAnchor="page" w:hAnchor="page" w:x="971" w:y="3427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D7ADBF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Стоматологічна установка УС-30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317092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104710257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B8785D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EE7422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EA08DA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822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627E7E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822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B85CF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822,00</w:t>
            </w:r>
          </w:p>
        </w:tc>
      </w:tr>
      <w:tr w:rsidR="001514D7" w14:paraId="494D367B" w14:textId="77777777">
        <w:trPr>
          <w:trHeight w:hRule="exact" w:val="56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286405" w14:textId="77777777" w:rsidR="001514D7" w:rsidRDefault="001514D7">
            <w:pPr>
              <w:framePr w:w="14894" w:h="6528" w:wrap="none" w:vAnchor="page" w:hAnchor="page" w:x="971" w:y="3427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91F705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pt"/>
              </w:rPr>
              <w:t>Установка стоматологічна навісна на крісло "</w:t>
            </w:r>
            <w:proofErr w:type="spellStart"/>
            <w:r>
              <w:rPr>
                <w:rStyle w:val="211pt"/>
              </w:rPr>
              <w:t>Біомед</w:t>
            </w:r>
            <w:proofErr w:type="spellEnd"/>
            <w:r>
              <w:rPr>
                <w:rStyle w:val="211pt"/>
              </w:rPr>
              <w:t>" СХ-9000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E678A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10471865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96E230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702919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E57FDF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37530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67550B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37530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366854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16577,50</w:t>
            </w:r>
          </w:p>
        </w:tc>
      </w:tr>
      <w:tr w:rsidR="001514D7" w14:paraId="14020381" w14:textId="77777777">
        <w:trPr>
          <w:trHeight w:hRule="exact" w:val="38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FEFF7" w14:textId="77777777" w:rsidR="001514D7" w:rsidRDefault="001514D7">
            <w:pPr>
              <w:framePr w:w="14894" w:h="6528" w:wrap="none" w:vAnchor="page" w:hAnchor="page" w:x="971" w:y="3427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5A40E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дзеркало стоматологічне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3984E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11330404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36E5D8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C4C89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B0FF08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4B8E4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540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A5B447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270,00</w:t>
            </w:r>
          </w:p>
        </w:tc>
      </w:tr>
      <w:tr w:rsidR="001514D7" w14:paraId="76E99D75" w14:textId="77777777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D1B25" w14:textId="77777777" w:rsidR="001514D7" w:rsidRDefault="001514D7">
            <w:pPr>
              <w:framePr w:w="14894" w:h="6528" w:wrap="none" w:vAnchor="page" w:hAnchor="page" w:x="971" w:y="3427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172586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екскаватор стоматологічний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07394F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11330429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E44F2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17C910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8939CA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7ABF17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420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1C4D8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210,00</w:t>
            </w:r>
          </w:p>
        </w:tc>
      </w:tr>
      <w:tr w:rsidR="001514D7" w14:paraId="5A2FACE6" w14:textId="77777777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4A8F9B" w14:textId="77777777" w:rsidR="001514D7" w:rsidRDefault="001514D7">
            <w:pPr>
              <w:framePr w:w="14894" w:h="6528" w:wrap="none" w:vAnchor="page" w:hAnchor="page" w:x="971" w:y="3427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74221E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зонд стоматологічний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DDFFE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11330387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97004C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F3221A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005A7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5B914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360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9ECD6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180,00</w:t>
            </w:r>
          </w:p>
        </w:tc>
      </w:tr>
      <w:tr w:rsidR="001514D7" w14:paraId="084CA677" w14:textId="77777777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08E79E" w14:textId="77777777" w:rsidR="001514D7" w:rsidRDefault="001514D7">
            <w:pPr>
              <w:framePr w:w="14894" w:h="6528" w:wrap="none" w:vAnchor="page" w:hAnchor="page" w:x="971" w:y="3427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A8019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 xml:space="preserve">Лоток стоматологічний </w:t>
            </w:r>
            <w:proofErr w:type="spellStart"/>
            <w:r>
              <w:rPr>
                <w:rStyle w:val="211pt"/>
              </w:rPr>
              <w:t>нерж</w:t>
            </w:r>
            <w:proofErr w:type="spellEnd"/>
            <w:r>
              <w:rPr>
                <w:rStyle w:val="211pt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127E8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11330374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64CD8A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2E144E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DC0D7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65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6BBD09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975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4006AB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495,00</w:t>
            </w:r>
          </w:p>
        </w:tc>
      </w:tr>
      <w:tr w:rsidR="001514D7" w14:paraId="2BA77159" w14:textId="77777777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9ADC9F" w14:textId="77777777" w:rsidR="001514D7" w:rsidRDefault="001514D7">
            <w:pPr>
              <w:framePr w:w="14894" w:h="6528" w:wrap="none" w:vAnchor="page" w:hAnchor="page" w:x="971" w:y="3427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EC535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пінцет стоматологічний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B06F6D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11330412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F7519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C2B61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890646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75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283B2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1125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431C74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570,00</w:t>
            </w:r>
          </w:p>
        </w:tc>
      </w:tr>
      <w:tr w:rsidR="001514D7" w14:paraId="1A81CD98" w14:textId="77777777">
        <w:trPr>
          <w:trHeight w:hRule="exact" w:val="38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429B0" w14:textId="77777777" w:rsidR="001514D7" w:rsidRDefault="001514D7">
            <w:pPr>
              <w:framePr w:w="14894" w:h="6528" w:wrap="none" w:vAnchor="page" w:hAnchor="page" w:x="971" w:y="3427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03449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ручка д\</w:t>
            </w:r>
            <w:proofErr w:type="spellStart"/>
            <w:r>
              <w:rPr>
                <w:rStyle w:val="211pt"/>
              </w:rPr>
              <w:t>стомат</w:t>
            </w:r>
            <w:proofErr w:type="spellEnd"/>
            <w:r>
              <w:rPr>
                <w:rStyle w:val="211pt"/>
              </w:rPr>
              <w:t>. Дзеркала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D284DA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11330396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3F58BD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3C37AD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30F311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E99988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225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3E5C1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120,00</w:t>
            </w:r>
          </w:p>
        </w:tc>
      </w:tr>
      <w:tr w:rsidR="001514D7" w14:paraId="682A3047" w14:textId="77777777">
        <w:trPr>
          <w:trHeight w:hRule="exact" w:val="39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907B4" w14:textId="77777777" w:rsidR="001514D7" w:rsidRDefault="001514D7">
            <w:pPr>
              <w:framePr w:w="14894" w:h="6528" w:wrap="none" w:vAnchor="page" w:hAnchor="page" w:x="971" w:y="3427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6942CE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стіл інструментальний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4BE71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11305328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7ABFAD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184CC2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455A2A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74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A0ACC3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444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94D4" w14:textId="77777777" w:rsidR="001514D7" w:rsidRDefault="00EF5D83">
            <w:pPr>
              <w:pStyle w:val="20"/>
              <w:framePr w:w="14894" w:h="6528" w:wrap="none" w:vAnchor="page" w:hAnchor="page" w:x="971" w:y="3427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222,00</w:t>
            </w:r>
          </w:p>
        </w:tc>
      </w:tr>
    </w:tbl>
    <w:p w14:paraId="358AF487" w14:textId="77777777" w:rsidR="001514D7" w:rsidRDefault="001514D7">
      <w:pPr>
        <w:rPr>
          <w:sz w:val="2"/>
          <w:szCs w:val="2"/>
        </w:rPr>
        <w:sectPr w:rsidR="001514D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4680"/>
        <w:gridCol w:w="1843"/>
        <w:gridCol w:w="1277"/>
        <w:gridCol w:w="1416"/>
        <w:gridCol w:w="1416"/>
        <w:gridCol w:w="1402"/>
        <w:gridCol w:w="2136"/>
      </w:tblGrid>
      <w:tr w:rsidR="001514D7" w14:paraId="34800884" w14:textId="77777777">
        <w:trPr>
          <w:trHeight w:hRule="exact" w:val="389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D3A5A0" w14:textId="77777777" w:rsidR="001514D7" w:rsidRDefault="001514D7">
            <w:pPr>
              <w:framePr w:w="14894" w:h="1166" w:wrap="none" w:vAnchor="page" w:hAnchor="page" w:x="971" w:y="850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85C904" w14:textId="77777777" w:rsidR="001514D7" w:rsidRDefault="00EF5D83">
            <w:pPr>
              <w:pStyle w:val="20"/>
              <w:framePr w:w="14894" w:h="1166" w:wrap="none" w:vAnchor="page" w:hAnchor="page" w:x="971" w:y="850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шпатель стоматологічний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7D426C" w14:textId="77777777" w:rsidR="001514D7" w:rsidRDefault="00EF5D83">
            <w:pPr>
              <w:pStyle w:val="20"/>
              <w:framePr w:w="14894" w:h="1166" w:wrap="none" w:vAnchor="page" w:hAnchor="page" w:x="971" w:y="850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11330415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69E3E7" w14:textId="77777777" w:rsidR="001514D7" w:rsidRDefault="00EF5D83">
            <w:pPr>
              <w:pStyle w:val="20"/>
              <w:framePr w:w="14894" w:h="1166" w:wrap="none" w:vAnchor="page" w:hAnchor="page" w:x="971" w:y="850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58F760" w14:textId="77777777" w:rsidR="001514D7" w:rsidRDefault="00EF5D83">
            <w:pPr>
              <w:pStyle w:val="20"/>
              <w:framePr w:w="14894" w:h="1166" w:wrap="none" w:vAnchor="page" w:hAnchor="page" w:x="971" w:y="850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16EB47" w14:textId="77777777" w:rsidR="001514D7" w:rsidRDefault="00EF5D83">
            <w:pPr>
              <w:pStyle w:val="20"/>
              <w:framePr w:w="14894" w:h="1166" w:wrap="none" w:vAnchor="page" w:hAnchor="page" w:x="971" w:y="850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CCE9E" w14:textId="77777777" w:rsidR="001514D7" w:rsidRDefault="00EF5D83">
            <w:pPr>
              <w:pStyle w:val="20"/>
              <w:framePr w:w="14894" w:h="1166" w:wrap="none" w:vAnchor="page" w:hAnchor="page" w:x="971" w:y="850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375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9F7CB5" w14:textId="77777777" w:rsidR="001514D7" w:rsidRDefault="00EF5D83">
            <w:pPr>
              <w:pStyle w:val="20"/>
              <w:framePr w:w="14894" w:h="1166" w:wrap="none" w:vAnchor="page" w:hAnchor="page" w:x="971" w:y="850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195,00</w:t>
            </w:r>
          </w:p>
        </w:tc>
      </w:tr>
      <w:tr w:rsidR="001514D7" w14:paraId="11F77670" w14:textId="77777777">
        <w:trPr>
          <w:trHeight w:hRule="exact" w:val="38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D384D9" w14:textId="77777777" w:rsidR="001514D7" w:rsidRDefault="001514D7">
            <w:pPr>
              <w:framePr w:w="14894" w:h="1166" w:wrap="none" w:vAnchor="page" w:hAnchor="page" w:x="971" w:y="850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9C4AF5" w14:textId="77777777" w:rsidR="001514D7" w:rsidRDefault="00EF5D83">
            <w:pPr>
              <w:pStyle w:val="20"/>
              <w:framePr w:w="14894" w:h="1166" w:wrap="none" w:vAnchor="page" w:hAnchor="page" w:x="971" w:y="850"/>
              <w:shd w:val="clear" w:color="auto" w:fill="auto"/>
              <w:spacing w:before="0" w:after="0" w:line="220" w:lineRule="exact"/>
              <w:jc w:val="center"/>
            </w:pPr>
            <w:proofErr w:type="spellStart"/>
            <w:r>
              <w:rPr>
                <w:rStyle w:val="211pt"/>
              </w:rPr>
              <w:t>штопфер</w:t>
            </w:r>
            <w:proofErr w:type="spellEnd"/>
            <w:r>
              <w:rPr>
                <w:rStyle w:val="211pt"/>
              </w:rPr>
              <w:t xml:space="preserve"> </w:t>
            </w:r>
            <w:proofErr w:type="spellStart"/>
            <w:r>
              <w:rPr>
                <w:rStyle w:val="211pt"/>
              </w:rPr>
              <w:t>гладільний</w:t>
            </w:r>
            <w:proofErr w:type="spellEnd"/>
            <w:r>
              <w:rPr>
                <w:rStyle w:val="211pt"/>
              </w:rPr>
              <w:t xml:space="preserve"> стоматологічний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44F7B" w14:textId="77777777" w:rsidR="001514D7" w:rsidRDefault="00EF5D83">
            <w:pPr>
              <w:pStyle w:val="20"/>
              <w:framePr w:w="14894" w:h="1166" w:wrap="none" w:vAnchor="page" w:hAnchor="page" w:x="971" w:y="850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11330430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9D72F" w14:textId="77777777" w:rsidR="001514D7" w:rsidRDefault="00EF5D83">
            <w:pPr>
              <w:pStyle w:val="20"/>
              <w:framePr w:w="14894" w:h="1166" w:wrap="none" w:vAnchor="page" w:hAnchor="page" w:x="971" w:y="850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E0F413" w14:textId="77777777" w:rsidR="001514D7" w:rsidRDefault="00EF5D83">
            <w:pPr>
              <w:pStyle w:val="20"/>
              <w:framePr w:w="14894" w:h="1166" w:wrap="none" w:vAnchor="page" w:hAnchor="page" w:x="971" w:y="850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05A1E" w14:textId="77777777" w:rsidR="001514D7" w:rsidRDefault="00EF5D83">
            <w:pPr>
              <w:pStyle w:val="20"/>
              <w:framePr w:w="14894" w:h="1166" w:wrap="none" w:vAnchor="page" w:hAnchor="page" w:x="971" w:y="850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25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8DE2E0" w14:textId="77777777" w:rsidR="001514D7" w:rsidRDefault="00EF5D83">
            <w:pPr>
              <w:pStyle w:val="20"/>
              <w:framePr w:w="14894" w:h="1166" w:wrap="none" w:vAnchor="page" w:hAnchor="page" w:x="971" w:y="850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375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458B23" w14:textId="77777777" w:rsidR="001514D7" w:rsidRDefault="00EF5D83">
            <w:pPr>
              <w:pStyle w:val="20"/>
              <w:framePr w:w="14894" w:h="1166" w:wrap="none" w:vAnchor="page" w:hAnchor="page" w:x="971" w:y="850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195,00</w:t>
            </w:r>
          </w:p>
        </w:tc>
      </w:tr>
      <w:tr w:rsidR="001514D7" w14:paraId="46D0BB85" w14:textId="77777777">
        <w:trPr>
          <w:trHeight w:hRule="exact" w:val="394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876D6B" w14:textId="77777777" w:rsidR="001514D7" w:rsidRDefault="001514D7">
            <w:pPr>
              <w:framePr w:w="14894" w:h="1166" w:wrap="none" w:vAnchor="page" w:hAnchor="page" w:x="971" w:y="850"/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7D8DB2" w14:textId="77777777" w:rsidR="001514D7" w:rsidRDefault="00EF5D83">
            <w:pPr>
              <w:pStyle w:val="20"/>
              <w:framePr w:w="14894" w:h="1166" w:wrap="none" w:vAnchor="page" w:hAnchor="page" w:x="971" w:y="850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Всього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1A7BF" w14:textId="77777777" w:rsidR="001514D7" w:rsidRDefault="001514D7">
            <w:pPr>
              <w:framePr w:w="14894" w:h="1166" w:wrap="none" w:vAnchor="page" w:hAnchor="page" w:x="971" w:y="850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D5289" w14:textId="77777777" w:rsidR="001514D7" w:rsidRDefault="00EF5D83">
            <w:pPr>
              <w:pStyle w:val="20"/>
              <w:framePr w:w="14894" w:h="1166" w:wrap="none" w:vAnchor="page" w:hAnchor="page" w:x="971" w:y="850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406E4" w14:textId="77777777" w:rsidR="001514D7" w:rsidRDefault="001514D7">
            <w:pPr>
              <w:framePr w:w="14894" w:h="1166" w:wrap="none" w:vAnchor="page" w:hAnchor="page" w:x="971" w:y="850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950B6" w14:textId="77777777" w:rsidR="001514D7" w:rsidRDefault="001514D7">
            <w:pPr>
              <w:framePr w:w="14894" w:h="1166" w:wrap="none" w:vAnchor="page" w:hAnchor="page" w:x="971" w:y="850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3A5366" w14:textId="77777777" w:rsidR="001514D7" w:rsidRDefault="00EF5D83">
            <w:pPr>
              <w:pStyle w:val="20"/>
              <w:framePr w:w="14894" w:h="1166" w:wrap="none" w:vAnchor="page" w:hAnchor="page" w:x="971" w:y="850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</w:rPr>
              <w:t>78663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E3E80" w14:textId="77777777" w:rsidR="001514D7" w:rsidRDefault="001514D7">
            <w:pPr>
              <w:framePr w:w="14894" w:h="1166" w:wrap="none" w:vAnchor="page" w:hAnchor="page" w:x="971" w:y="850"/>
              <w:rPr>
                <w:sz w:val="10"/>
                <w:szCs w:val="10"/>
              </w:rPr>
            </w:pPr>
          </w:p>
        </w:tc>
      </w:tr>
    </w:tbl>
    <w:p w14:paraId="50B6C371" w14:textId="77777777" w:rsidR="00C80ED9" w:rsidRDefault="00C80ED9" w:rsidP="00C80ED9">
      <w:pPr>
        <w:spacing w:line="280" w:lineRule="exac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0E74B5FF" w14:textId="77777777" w:rsidR="00C80ED9" w:rsidRDefault="00C80ED9" w:rsidP="00C80ED9">
      <w:pPr>
        <w:spacing w:line="280" w:lineRule="exac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2E76B95A" w14:textId="77777777" w:rsidR="00C80ED9" w:rsidRDefault="00C80ED9" w:rsidP="00C80ED9">
      <w:pPr>
        <w:spacing w:line="280" w:lineRule="exac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1BB170A3" w14:textId="77777777" w:rsidR="00C80ED9" w:rsidRDefault="00C80ED9" w:rsidP="00C80ED9">
      <w:pPr>
        <w:spacing w:line="280" w:lineRule="exac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013AE6E0" w14:textId="77777777" w:rsidR="00C80ED9" w:rsidRDefault="00C80ED9" w:rsidP="00C80ED9">
      <w:pPr>
        <w:spacing w:line="280" w:lineRule="exac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4BB7C1B1" w14:textId="77777777" w:rsidR="00C80ED9" w:rsidRDefault="00C80ED9" w:rsidP="00C80ED9">
      <w:pPr>
        <w:spacing w:line="280" w:lineRule="exac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638E847B" w14:textId="77777777" w:rsidR="00C80ED9" w:rsidRDefault="00C80ED9" w:rsidP="00C80ED9">
      <w:pPr>
        <w:spacing w:line="280" w:lineRule="exac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6D7D5E8A" w14:textId="77777777" w:rsidR="00C80ED9" w:rsidRDefault="00C80ED9" w:rsidP="00C80ED9">
      <w:pPr>
        <w:spacing w:line="280" w:lineRule="exac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7DA0B7A2" w14:textId="77777777" w:rsidR="00C80ED9" w:rsidRDefault="00C80ED9" w:rsidP="00C80ED9">
      <w:pPr>
        <w:spacing w:line="280" w:lineRule="exac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19B1CA73" w14:textId="77777777" w:rsidR="00C80ED9" w:rsidRDefault="00C80ED9" w:rsidP="00C80ED9">
      <w:pPr>
        <w:spacing w:line="280" w:lineRule="exac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54B05659" w14:textId="77777777" w:rsidR="00C80ED9" w:rsidRDefault="00C80ED9" w:rsidP="00C80ED9">
      <w:pPr>
        <w:spacing w:line="280" w:lineRule="exac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0BED737F" w14:textId="77777777" w:rsidR="00C80ED9" w:rsidRPr="00C80ED9" w:rsidRDefault="00C80ED9" w:rsidP="00C80ED9">
      <w:pPr>
        <w:spacing w:line="280" w:lineRule="exac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C80ED9">
        <w:rPr>
          <w:rFonts w:ascii="Times New Roman" w:eastAsia="Times New Roman" w:hAnsi="Times New Roman" w:cs="Times New Roman"/>
          <w:sz w:val="28"/>
          <w:szCs w:val="28"/>
        </w:rPr>
        <w:t>Секретар ради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І.Кодь</w:t>
      </w:r>
      <w:proofErr w:type="spellEnd"/>
    </w:p>
    <w:p w14:paraId="2F74767A" w14:textId="77777777" w:rsidR="001514D7" w:rsidRDefault="001514D7">
      <w:pPr>
        <w:rPr>
          <w:sz w:val="2"/>
          <w:szCs w:val="2"/>
        </w:rPr>
        <w:sectPr w:rsidR="001514D7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1F1E7A9" w14:textId="77777777" w:rsidR="001514D7" w:rsidRDefault="001514D7" w:rsidP="00EF5D83">
      <w:pPr>
        <w:pStyle w:val="a5"/>
        <w:framePr w:w="3158" w:h="1012" w:hRule="exact" w:wrap="none" w:vAnchor="page" w:hAnchor="page" w:x="11728" w:y="827"/>
        <w:shd w:val="clear" w:color="auto" w:fill="auto"/>
        <w:spacing w:line="317" w:lineRule="exact"/>
        <w:ind w:left="740"/>
        <w:rPr>
          <w:sz w:val="2"/>
          <w:szCs w:val="2"/>
        </w:rPr>
      </w:pPr>
    </w:p>
    <w:sectPr w:rsidR="001514D7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0F5EB" w14:textId="77777777" w:rsidR="00EF5D83" w:rsidRDefault="00EF5D83">
      <w:r>
        <w:separator/>
      </w:r>
    </w:p>
  </w:endnote>
  <w:endnote w:type="continuationSeparator" w:id="0">
    <w:p w14:paraId="6521913C" w14:textId="77777777" w:rsidR="00EF5D83" w:rsidRDefault="00EF5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7D218" w14:textId="77777777" w:rsidR="00EF5D83" w:rsidRDefault="00EF5D83"/>
  </w:footnote>
  <w:footnote w:type="continuationSeparator" w:id="0">
    <w:p w14:paraId="0CC2C08F" w14:textId="77777777" w:rsidR="00EF5D83" w:rsidRDefault="00EF5D8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473AD1"/>
    <w:multiLevelType w:val="multilevel"/>
    <w:tmpl w:val="2CA055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1B1621F"/>
    <w:multiLevelType w:val="hybridMultilevel"/>
    <w:tmpl w:val="4632751E"/>
    <w:lvl w:ilvl="0" w:tplc="81869792">
      <w:start w:val="1"/>
      <w:numFmt w:val="decimal"/>
      <w:lvlText w:val="%1."/>
      <w:lvlJc w:val="left"/>
      <w:pPr>
        <w:ind w:left="1428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4D7"/>
    <w:rsid w:val="001514D7"/>
    <w:rsid w:val="009C6E97"/>
    <w:rsid w:val="00C80ED9"/>
    <w:rsid w:val="00D12628"/>
    <w:rsid w:val="00EF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448CF"/>
  <w15:docId w15:val="{4554BE3B-AB26-4F71-8196-4764FC9DA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11">
    <w:name w:val="Заголовок №1 + Малые прописные"/>
    <w:basedOn w:val="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42"/>
      <w:szCs w:val="42"/>
      <w:u w:val="none"/>
      <w:lang w:val="uk-UA" w:eastAsia="uk-UA" w:bidi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494" w:lineRule="exact"/>
      <w:jc w:val="center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5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C80ED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80ED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2021-11-23T15:23:00Z</cp:lastPrinted>
  <dcterms:created xsi:type="dcterms:W3CDTF">2021-11-23T14:56:00Z</dcterms:created>
  <dcterms:modified xsi:type="dcterms:W3CDTF">2021-11-28T17:03:00Z</dcterms:modified>
</cp:coreProperties>
</file>