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52112A" w:rsidRDefault="0052112A">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D20EF3">
              <w:rPr>
                <w:b/>
                <w:lang w:eastAsia="en-US"/>
              </w:rPr>
              <w:t>3821</w:t>
            </w:r>
          </w:p>
        </w:tc>
      </w:tr>
      <w:tr w:rsidR="00DF5E15" w:rsidTr="00DF5E15">
        <w:tc>
          <w:tcPr>
            <w:tcW w:w="4678" w:type="dxa"/>
            <w:hideMark/>
          </w:tcPr>
          <w:p w:rsidR="00DF5E15" w:rsidRDefault="00DF5E15" w:rsidP="001208DF">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1208DF">
              <w:rPr>
                <w:b/>
                <w:lang w:eastAsia="en-US"/>
              </w:rPr>
              <w:t>16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r w:rsidR="00715708">
        <w:rPr>
          <w:b/>
        </w:rPr>
        <w:t>Петрик Галині Миколаївні</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r w:rsidR="00715708">
        <w:t>Петрик Галини Миколаївни</w:t>
      </w:r>
      <w:r w:rsidR="00F264DA">
        <w:t xml:space="preserve"> </w:t>
      </w:r>
      <w:proofErr w:type="spellStart"/>
      <w:r w:rsidR="00F264DA">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715708">
        <w:rPr>
          <w:rFonts w:eastAsia="Calibri"/>
          <w:lang w:eastAsia="en-US"/>
        </w:rPr>
        <w:t>Вернадського</w:t>
      </w:r>
      <w:proofErr w:type="spellEnd"/>
      <w:r w:rsidR="00715708">
        <w:rPr>
          <w:rFonts w:eastAsia="Calibri"/>
          <w:lang w:eastAsia="en-US"/>
        </w:rPr>
        <w:t>,34/18</w:t>
      </w:r>
      <w:r>
        <w:rPr>
          <w:rFonts w:eastAsia="Calibri"/>
          <w:lang w:eastAsia="en-US"/>
        </w:rPr>
        <w:t xml:space="preserve"> </w:t>
      </w:r>
      <w:r w:rsidR="00206DFB">
        <w:t>(</w:t>
      </w:r>
      <w:r w:rsidR="00206DFB" w:rsidRPr="0052112A">
        <w:t>вх.</w:t>
      </w:r>
      <w:r w:rsidR="0052112A" w:rsidRPr="0052112A">
        <w:t>№</w:t>
      </w:r>
      <w:r w:rsidR="00206DFB" w:rsidRPr="0052112A">
        <w:t>403</w:t>
      </w:r>
      <w:r w:rsidR="00E80ACA" w:rsidRPr="0052112A">
        <w:t xml:space="preserve"> від 04.03.2020</w:t>
      </w:r>
      <w:r w:rsidR="0052112A">
        <w:t xml:space="preserve"> </w:t>
      </w:r>
      <w:r w:rsidRPr="0052112A">
        <w:t>р</w:t>
      </w:r>
      <w:r>
        <w:t xml:space="preserve">.) про надання дозволу на розроблення проекту землеустрою щодо відведення земельної ділянки безоплатно у власність </w:t>
      </w:r>
      <w:r w:rsidR="00206DFB">
        <w:t>площею 0,</w:t>
      </w:r>
      <w:r w:rsidR="00715708">
        <w:t>2</w:t>
      </w:r>
      <w:r w:rsidR="00F264DA">
        <w:t>0</w:t>
      </w:r>
      <w:r w:rsidR="002279CE">
        <w:t>00</w:t>
      </w:r>
      <w:r>
        <w:t xml:space="preserve">га кадастровий </w:t>
      </w:r>
      <w:r w:rsidR="00E80ACA">
        <w:t>номер земельної ділянки 4</w:t>
      </w:r>
      <w:r w:rsidR="008A4659">
        <w:t>621589100:06:003</w:t>
      </w:r>
      <w:r w:rsidR="00206DFB">
        <w:t>:1</w:t>
      </w:r>
      <w:r w:rsidR="00715708">
        <w:t>133</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 керуючись;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D20EF3">
        <w:t xml:space="preserve"> </w:t>
      </w:r>
      <w:r>
        <w:t xml:space="preserve"> 1. Дати дозвіл </w:t>
      </w:r>
      <w:r w:rsidR="00715708">
        <w:t>Петрик Галині Миколаївні</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715708">
        <w:t>2</w:t>
      </w:r>
      <w:r w:rsidR="00F264DA">
        <w:t>0</w:t>
      </w:r>
      <w:r w:rsidR="00313C1D">
        <w:t>00</w:t>
      </w:r>
      <w:r>
        <w:t xml:space="preserve">га, кадастровий </w:t>
      </w:r>
      <w:r w:rsidR="00D24414">
        <w:t>номер земельно</w:t>
      </w:r>
      <w:r w:rsidR="00206DFB">
        <w:t>ї ділян</w:t>
      </w:r>
      <w:r w:rsidR="00715708">
        <w:t>ки 4621589100:06:003:1133</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264DA">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52112A">
      <w:pPr>
        <w:pStyle w:val="a3"/>
        <w:ind w:left="-142" w:firstLine="142"/>
        <w:jc w:val="both"/>
        <w:rPr>
          <w:color w:val="292B2C"/>
          <w:lang w:eastAsia="ru-RU"/>
        </w:rPr>
      </w:pPr>
      <w:r>
        <w:t xml:space="preserve">         2. Дати дозв</w:t>
      </w:r>
      <w:r w:rsidR="00D24414">
        <w:t xml:space="preserve">іл </w:t>
      </w:r>
      <w:r w:rsidR="00715708">
        <w:t>Петрик Галині Миколаївні</w:t>
      </w:r>
      <w:r w:rsidR="00715708">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52112A">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52112A">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bookmarkStart w:id="0" w:name="_GoBack"/>
      <w:bookmarkEnd w:id="0"/>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B0160"/>
    <w:rsid w:val="001208DF"/>
    <w:rsid w:val="001D7F54"/>
    <w:rsid w:val="00206DFB"/>
    <w:rsid w:val="002279CE"/>
    <w:rsid w:val="00284AE9"/>
    <w:rsid w:val="00313C1D"/>
    <w:rsid w:val="004A31A8"/>
    <w:rsid w:val="0052112A"/>
    <w:rsid w:val="005240C6"/>
    <w:rsid w:val="006E6A26"/>
    <w:rsid w:val="00715708"/>
    <w:rsid w:val="008A4659"/>
    <w:rsid w:val="009D3312"/>
    <w:rsid w:val="00AD0095"/>
    <w:rsid w:val="00B522BD"/>
    <w:rsid w:val="00C441E7"/>
    <w:rsid w:val="00D20EF3"/>
    <w:rsid w:val="00D24414"/>
    <w:rsid w:val="00DF5E15"/>
    <w:rsid w:val="00E80ACA"/>
    <w:rsid w:val="00EB491D"/>
    <w:rsid w:val="00F15FE0"/>
    <w:rsid w:val="00F26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423</Words>
  <Characters>2416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20</cp:revision>
  <dcterms:created xsi:type="dcterms:W3CDTF">2019-07-11T13:06:00Z</dcterms:created>
  <dcterms:modified xsi:type="dcterms:W3CDTF">2020-06-22T06:50:00Z</dcterms:modified>
</cp:coreProperties>
</file>