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9F0BDD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8146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357967" w:rsidRDefault="003506F4" w:rsidP="00357967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57967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3950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357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57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червня 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  <w:r w:rsidR="00357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Default="00694171" w:rsidP="00357967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357967">
        <w:rPr>
          <w:rFonts w:ascii="Times New Roman" w:eastAsia="Times New Roman" w:hAnsi="Times New Roman" w:cs="Times New Roman"/>
          <w:b/>
          <w:sz w:val="24"/>
          <w:lang w:val="uk-UA"/>
        </w:rPr>
        <w:t>П</w:t>
      </w:r>
      <w:r w:rsidR="007C1F29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ро  затвердження  технічної документації із землеустрою щодо встановлення (відновлення) </w:t>
      </w:r>
      <w:r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меж земельних ділянок </w:t>
      </w:r>
      <w:r w:rsidR="007C1F29" w:rsidRPr="00357967">
        <w:rPr>
          <w:rFonts w:ascii="Times New Roman" w:eastAsia="Times New Roman" w:hAnsi="Times New Roman" w:cs="Times New Roman"/>
          <w:b/>
          <w:sz w:val="24"/>
          <w:lang w:val="uk-UA"/>
        </w:rPr>
        <w:t>в натурі (на місцевості)</w:t>
      </w:r>
      <w:r w:rsidR="004B3199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для </w:t>
      </w:r>
      <w:r w:rsidR="00B01564" w:rsidRPr="00357967">
        <w:rPr>
          <w:rFonts w:ascii="Times New Roman" w:eastAsia="Times New Roman" w:hAnsi="Times New Roman" w:cs="Times New Roman"/>
          <w:b/>
          <w:sz w:val="24"/>
          <w:lang w:val="uk-UA"/>
        </w:rPr>
        <w:t>ведення товарного сільськогосподарського виробництва</w:t>
      </w:r>
      <w:r w:rsidR="00AD5224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A4E98" w:rsidRPr="00357967">
        <w:rPr>
          <w:rFonts w:ascii="Times New Roman" w:eastAsia="Times New Roman" w:hAnsi="Times New Roman" w:cs="Times New Roman"/>
          <w:b/>
          <w:sz w:val="24"/>
          <w:lang w:val="uk-UA"/>
        </w:rPr>
        <w:t>Панат</w:t>
      </w:r>
      <w:r w:rsidR="00357967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proofErr w:type="spellEnd"/>
      <w:r w:rsidR="004A4E98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Тарас</w:t>
      </w:r>
      <w:r w:rsidR="00357967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4A4E98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Романович</w:t>
      </w:r>
      <w:r w:rsidR="00357967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4A4E98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357967">
        <w:rPr>
          <w:rFonts w:ascii="Times New Roman" w:eastAsia="Times New Roman" w:hAnsi="Times New Roman" w:cs="Times New Roman"/>
          <w:b/>
          <w:sz w:val="24"/>
          <w:lang w:val="uk-UA"/>
        </w:rPr>
        <w:t>(</w:t>
      </w:r>
      <w:r w:rsidR="00D140BE" w:rsidRPr="00357967">
        <w:rPr>
          <w:rFonts w:ascii="Times New Roman" w:eastAsia="Times New Roman" w:hAnsi="Times New Roman" w:cs="Times New Roman"/>
          <w:b/>
          <w:sz w:val="24"/>
          <w:lang w:val="uk-UA"/>
        </w:rPr>
        <w:t>за ме</w:t>
      </w:r>
      <w:r w:rsidR="00AD3B4C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жами населеного пункту </w:t>
      </w:r>
      <w:r w:rsidR="00D140BE" w:rsidRPr="00357967">
        <w:rPr>
          <w:rFonts w:ascii="Times New Roman" w:eastAsia="Times New Roman" w:hAnsi="Times New Roman" w:cs="Times New Roman"/>
          <w:b/>
          <w:sz w:val="24"/>
          <w:lang w:val="uk-UA"/>
        </w:rPr>
        <w:t>Ходорівської міської ради</w:t>
      </w:r>
      <w:r w:rsidR="00A87ED6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357967">
        <w:rPr>
          <w:rFonts w:ascii="Times New Roman" w:eastAsia="Times New Roman" w:hAnsi="Times New Roman" w:cs="Times New Roman"/>
          <w:b/>
          <w:sz w:val="24"/>
          <w:lang w:val="uk-UA"/>
        </w:rPr>
        <w:t>Жидачівського району</w:t>
      </w:r>
      <w:r w:rsidR="001E0E50" w:rsidRPr="00357967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Львівської області)</w:t>
      </w:r>
    </w:p>
    <w:p w:rsidR="00357967" w:rsidRP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357967" w:rsidRDefault="00503336" w:rsidP="0035796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Паната</w:t>
      </w:r>
      <w:proofErr w:type="spellEnd"/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Тараса Романовича</w:t>
      </w:r>
      <w:r w:rsid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Бортники,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Жидачівського району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187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4A4E98">
        <w:rPr>
          <w:rFonts w:ascii="Times New Roman" w:eastAsia="Segoe UI Symbol" w:hAnsi="Times New Roman" w:cs="Times New Roman"/>
          <w:sz w:val="24"/>
          <w:szCs w:val="24"/>
          <w:lang w:val="uk-UA"/>
        </w:rPr>
        <w:t>756</w:t>
      </w:r>
      <w:r w:rsidR="00C57E06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EC4D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10.06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35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742C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1396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2605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7271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1302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7F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2493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305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0,5054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1343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взявши до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уваги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свідоцтво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про право на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спадщину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заповітом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>13.07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35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зареєстровано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>379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спадкова справа № 3/2009 рік,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357967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357967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357967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357967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357967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357967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57967" w:rsidRDefault="004B3199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eastAsia="Times New Roman"/>
          <w:lang w:val="uk-UA"/>
        </w:rPr>
        <w:t xml:space="preserve">   </w:t>
      </w:r>
      <w:r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35796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779A5" w:rsidRPr="00357967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587091" w:rsidRPr="00357967">
        <w:rPr>
          <w:rFonts w:ascii="Times New Roman" w:eastAsia="Times New Roman" w:hAnsi="Times New Roman" w:cs="Times New Roman"/>
          <w:sz w:val="24"/>
          <w:lang w:val="uk-UA"/>
        </w:rPr>
        <w:t>Панату</w:t>
      </w:r>
      <w:proofErr w:type="spellEnd"/>
      <w:r w:rsidR="00587091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Тарасу Романовичу</w:t>
      </w:r>
      <w:r w:rsidR="00D06DC4" w:rsidRPr="0035796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357967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357967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357967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357967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Ходорівської міської ради</w:t>
      </w:r>
      <w:r w:rsidR="007255B4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357967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ького району, Львівської області </w:t>
      </w:r>
      <w:r w:rsidR="00A87ED6" w:rsidRPr="00357967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357967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: </w:t>
      </w:r>
    </w:p>
    <w:p w:rsid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0,1396га, кадастровий номер 4621581200:01:000:2605, </w:t>
      </w:r>
    </w:p>
    <w:p w:rsid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0,7271га, кадастровий номер 4621581200:02:000:1302, </w:t>
      </w:r>
    </w:p>
    <w:p w:rsid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0,2493га, кадастровий номер 4621581200:04:000:1305, </w:t>
      </w:r>
    </w:p>
    <w:p w:rsidR="00D95DC5" w:rsidRP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0,5054га, кадастровий номер 4621581200:02:000:1343.</w:t>
      </w:r>
      <w:r w:rsidR="00351317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D7A89" w:rsidRP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7724C1" w:rsidRPr="0035796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357967">
        <w:rPr>
          <w:rFonts w:ascii="Times New Roman" w:eastAsia="Times New Roman" w:hAnsi="Times New Roman" w:cs="Times New Roman"/>
          <w:sz w:val="24"/>
        </w:rPr>
        <w:t>.</w:t>
      </w:r>
      <w:r w:rsidR="007255B4" w:rsidRPr="00357967">
        <w:rPr>
          <w:rFonts w:ascii="Times New Roman" w:eastAsia="Times New Roman" w:hAnsi="Times New Roman" w:cs="Times New Roman"/>
          <w:sz w:val="24"/>
        </w:rPr>
        <w:t xml:space="preserve"> </w:t>
      </w:r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>Панату</w:t>
      </w:r>
      <w:proofErr w:type="spellEnd"/>
      <w:r w:rsidR="00D64988" w:rsidRPr="00357967">
        <w:rPr>
          <w:rFonts w:ascii="Times New Roman" w:eastAsia="Times New Roman" w:hAnsi="Times New Roman" w:cs="Times New Roman"/>
          <w:sz w:val="24"/>
          <w:lang w:val="uk-UA"/>
        </w:rPr>
        <w:t xml:space="preserve"> Тарасу Романовичу:</w:t>
      </w:r>
    </w:p>
    <w:p w:rsidR="00F955F1" w:rsidRPr="00357967" w:rsidRDefault="007724C1" w:rsidP="00357967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35796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357967">
        <w:rPr>
          <w:rFonts w:ascii="Times New Roman" w:eastAsia="Times New Roman" w:hAnsi="Times New Roman" w:cs="Times New Roman"/>
          <w:sz w:val="24"/>
        </w:rPr>
        <w:t>.1.</w:t>
      </w:r>
      <w:r w:rsidR="00D03343" w:rsidRPr="00357967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357967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357967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57967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357967" w:rsidRDefault="007724C1" w:rsidP="0035796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5796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357967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357967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357967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357967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357967">
        <w:rPr>
          <w:rFonts w:ascii="Times New Roman" w:eastAsia="Times New Roman" w:hAnsi="Times New Roman" w:cs="Times New Roman"/>
          <w:sz w:val="24"/>
        </w:rPr>
        <w:t>вимог</w:t>
      </w:r>
      <w:proofErr w:type="gramStart"/>
      <w:r w:rsidR="0009765A" w:rsidRPr="00357967">
        <w:rPr>
          <w:rFonts w:ascii="Times New Roman" w:eastAsia="Times New Roman" w:hAnsi="Times New Roman" w:cs="Times New Roman"/>
          <w:sz w:val="24"/>
        </w:rPr>
        <w:t xml:space="preserve"> </w:t>
      </w:r>
      <w:r w:rsidR="00357967">
        <w:rPr>
          <w:rFonts w:ascii="Times New Roman" w:eastAsia="Times New Roman" w:hAnsi="Times New Roman" w:cs="Times New Roman"/>
          <w:sz w:val="24"/>
          <w:lang w:val="uk-UA"/>
        </w:rPr>
        <w:t>.</w:t>
      </w:r>
      <w:bookmarkStart w:id="0" w:name="_GoBack"/>
      <w:bookmarkEnd w:id="0"/>
      <w:proofErr w:type="gramEnd"/>
    </w:p>
    <w:p w:rsidR="00F955F1" w:rsidRPr="00357967" w:rsidRDefault="00357967" w:rsidP="00357967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357967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357967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357967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57967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57967" w:rsidRPr="00357967" w:rsidRDefault="00357967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3579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357967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E1" w:rsidRDefault="000D11E1" w:rsidP="0071502A">
      <w:pPr>
        <w:spacing w:after="0" w:line="240" w:lineRule="auto"/>
      </w:pPr>
      <w:r>
        <w:separator/>
      </w:r>
    </w:p>
  </w:endnote>
  <w:endnote w:type="continuationSeparator" w:id="0">
    <w:p w:rsidR="000D11E1" w:rsidRDefault="000D11E1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E1" w:rsidRDefault="000D11E1" w:rsidP="0071502A">
      <w:pPr>
        <w:spacing w:after="0" w:line="240" w:lineRule="auto"/>
      </w:pPr>
      <w:r>
        <w:separator/>
      </w:r>
    </w:p>
  </w:footnote>
  <w:footnote w:type="continuationSeparator" w:id="0">
    <w:p w:rsidR="000D11E1" w:rsidRDefault="000D11E1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D11E1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57967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06EE1"/>
    <w:rsid w:val="004271AA"/>
    <w:rsid w:val="004356CA"/>
    <w:rsid w:val="004409F5"/>
    <w:rsid w:val="00470C04"/>
    <w:rsid w:val="00470EDD"/>
    <w:rsid w:val="00484741"/>
    <w:rsid w:val="004A4E98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7F77"/>
    <w:rsid w:val="0054571F"/>
    <w:rsid w:val="00555F31"/>
    <w:rsid w:val="00587091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9F0BDD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64988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D7A89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3579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30D2-8184-4BC8-B200-282529B4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75</cp:revision>
  <cp:lastPrinted>2020-06-30T07:29:00Z</cp:lastPrinted>
  <dcterms:created xsi:type="dcterms:W3CDTF">2019-04-16T09:31:00Z</dcterms:created>
  <dcterms:modified xsi:type="dcterms:W3CDTF">2020-06-30T07:29:00Z</dcterms:modified>
</cp:coreProperties>
</file>