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7C1F29" w:rsidP="00677567">
            <w:pPr>
              <w:pStyle w:val="2"/>
              <w:jc w:val="center"/>
              <w:rPr>
                <w:rFonts w:eastAsia="Times New Roman"/>
              </w:rPr>
            </w:pPr>
            <w:r w:rsidRPr="00B2689C"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85186138" r:id="rId10"/>
              </w:objec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7C1F29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677567" w:rsidP="0067756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77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</w:p>
          <w:p w:rsidR="00694171" w:rsidRPr="000A13FE" w:rsidRDefault="003506F4" w:rsidP="009C1D7B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0A13FE">
              <w:rPr>
                <w:rFonts w:ascii="Times New Roman" w:eastAsia="Segoe UI Symbol" w:hAnsi="Times New Roman" w:cs="Times New Roman"/>
                <w:b/>
                <w:sz w:val="24"/>
                <w:szCs w:val="24"/>
                <w:lang w:val="uk-UA"/>
              </w:rPr>
              <w:t>832</w:t>
            </w:r>
          </w:p>
        </w:tc>
      </w:tr>
      <w:tr w:rsidR="003506F4" w:rsidRPr="00B2689C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B2689C" w:rsidRDefault="003506F4" w:rsidP="009379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="00677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</w:t>
            </w:r>
            <w:r w:rsidR="00937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08 червня</w:t>
            </w:r>
            <w:r w:rsidR="00677567" w:rsidRPr="009379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5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2021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року                                                                               м.</w:t>
            </w:r>
            <w:r w:rsidR="00AD7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</w:t>
            </w:r>
          </w:p>
        </w:tc>
      </w:tr>
    </w:tbl>
    <w:p w:rsidR="00A16A14" w:rsidRPr="00E337AC" w:rsidRDefault="00AD5A70" w:rsidP="00C46B1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694171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 затвердження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меж земельних ділянок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натурі (на місцевості)</w:t>
      </w:r>
      <w:r w:rsidR="004B319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ведення товарного сільськогосподарського виробництва</w:t>
      </w:r>
      <w:r w:rsidR="00AD522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CE223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Панчишин</w:t>
      </w:r>
      <w:proofErr w:type="spellEnd"/>
      <w:r w:rsidR="00CE223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Ірині Дмитрівні</w:t>
      </w:r>
      <w:r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Стрийського</w:t>
      </w:r>
      <w:proofErr w:type="spellEnd"/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1E0E50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="00B01564" w:rsidRPr="00E337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Львівської області)</w:t>
      </w:r>
    </w:p>
    <w:p w:rsidR="009379F7" w:rsidRDefault="00503336" w:rsidP="00C46B18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438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>Панчишин</w:t>
      </w:r>
      <w:proofErr w:type="spellEnd"/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Ірини Дмитрівни</w:t>
      </w:r>
      <w:r w:rsidR="009379F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470ED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B033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жите</w:t>
      </w:r>
      <w:r w:rsidR="00D06DC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78535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ьки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10A73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61561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379F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Чижичі</w:t>
      </w:r>
      <w:proofErr w:type="spellEnd"/>
      <w:r w:rsidR="0035131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</w:t>
      </w:r>
      <w:r w:rsidR="009379F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>Коротка,29,</w:t>
      </w:r>
      <w:r w:rsidR="0035131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області,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379F7">
        <w:rPr>
          <w:rFonts w:ascii="Times New Roman" w:eastAsia="Times New Roman" w:hAnsi="Times New Roman" w:cs="Times New Roman"/>
          <w:sz w:val="24"/>
          <w:szCs w:val="24"/>
          <w:lang w:val="uk-UA"/>
        </w:rPr>
        <w:t>(вх.</w:t>
      </w:r>
      <w:r w:rsidR="007C1F29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>№</w:t>
      </w:r>
      <w:r w:rsidR="00CE2231">
        <w:rPr>
          <w:rFonts w:ascii="Times New Roman" w:eastAsia="Segoe UI Symbol" w:hAnsi="Times New Roman" w:cs="Times New Roman"/>
          <w:sz w:val="24"/>
          <w:szCs w:val="24"/>
          <w:lang w:val="uk-UA"/>
        </w:rPr>
        <w:t>1101</w:t>
      </w:r>
      <w:r w:rsidR="00AD5A70" w:rsidRPr="00E337AC">
        <w:rPr>
          <w:rFonts w:ascii="Times New Roman" w:eastAsia="Segoe UI Symbol" w:hAnsi="Times New Roman" w:cs="Times New Roman"/>
          <w:sz w:val="24"/>
          <w:szCs w:val="24"/>
          <w:lang w:val="uk-UA"/>
        </w:rPr>
        <w:t xml:space="preserve"> </w:t>
      </w:r>
      <w:r w:rsidR="00CD318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.) про затвердження  технічної документації із землеустрою щодо встановл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ення (відновлення) меж земельних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</w:t>
      </w:r>
      <w:r w:rsidR="0030750D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ок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натурі (на місцевості) 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сіль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ськогосподарського виробництва </w:t>
      </w:r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 ме</w:t>
      </w:r>
      <w:r w:rsidR="00AD3B4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жами населеного пункту </w:t>
      </w:r>
      <w:proofErr w:type="spellStart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A1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Львівської області</w:t>
      </w:r>
      <w:r w:rsidR="00BA078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4571F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7F7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рілля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>0,6015</w:t>
      </w:r>
      <w:r w:rsidR="009379F7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46215</w:t>
      </w:r>
      <w:r w:rsidR="00E337A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818</w:t>
      </w:r>
      <w:r w:rsidR="0074408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 w:rsidR="0067756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:000:</w:t>
      </w:r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>0032</w:t>
      </w:r>
      <w:r w:rsidR="00AD5A70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сіножать-площею 0,1537га кадастровий номер 4621581800:01:000:0273,</w:t>
      </w:r>
      <w:r w:rsidR="009C1D7B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</w:t>
      </w:r>
      <w:r w:rsidR="00DC48A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D0F7D" w:rsidRPr="00E337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взявши до уваги </w:t>
      </w:r>
      <w:r w:rsidR="00CE2231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="00CE2231">
        <w:rPr>
          <w:rFonts w:ascii="Times New Roman" w:hAnsi="Times New Roman"/>
          <w:sz w:val="24"/>
          <w:szCs w:val="24"/>
          <w:lang w:val="uk-UA"/>
        </w:rPr>
        <w:t>Жидачівського</w:t>
      </w:r>
      <w:proofErr w:type="spellEnd"/>
      <w:r w:rsidR="00CE2231">
        <w:rPr>
          <w:rFonts w:ascii="Times New Roman" w:hAnsi="Times New Roman"/>
          <w:sz w:val="24"/>
          <w:szCs w:val="24"/>
          <w:lang w:val="uk-UA"/>
        </w:rPr>
        <w:t xml:space="preserve"> районного суду від 01.02.2013р.,справа №443/44/13-ц</w:t>
      </w:r>
      <w:r w:rsidR="00E337AC" w:rsidRPr="00E337A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81,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118,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125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,126,186,</w:t>
      </w:r>
      <w:r w:rsidR="00386852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Земельного  Кодексу України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42CC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п.17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8356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п.21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Розділом Х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Перехідних положень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Земельного  Кодексу  України, </w:t>
      </w:r>
      <w:r w:rsidR="009379F7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D902A8" w:rsidRPr="00E337A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2,5,7,11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</w:t>
      </w:r>
      <w:r w:rsidR="007255B4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порядок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виділення  в натурі (на місцевості)</w:t>
      </w:r>
      <w:r w:rsidR="00A87ED6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зем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ельних ділянок власникам зе</w:t>
      </w:r>
      <w:r w:rsidR="009379F7">
        <w:rPr>
          <w:rFonts w:ascii="Times New Roman" w:eastAsia="Times New Roman" w:hAnsi="Times New Roman" w:cs="Times New Roman"/>
          <w:sz w:val="24"/>
          <w:szCs w:val="24"/>
          <w:lang w:val="uk-UA"/>
        </w:rPr>
        <w:t>мельних часток (паїв), ст.</w:t>
      </w:r>
      <w:r w:rsidR="00D902A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ст.19,25,49-1,55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</w:t>
      </w:r>
      <w:r w:rsidR="00D95DC5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ED7948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землеустрій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995227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02A8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п.34 ч.1 ст.26 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Закон</w:t>
      </w:r>
      <w:r w:rsidR="002A2C71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ом</w:t>
      </w:r>
      <w:r w:rsidR="00C742CC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України «Про місцеве самоврядування </w:t>
      </w:r>
      <w:r w:rsidR="000B2AA7" w:rsidRPr="00E33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в Україні» </w:t>
      </w:r>
      <w:r w:rsidR="007C1F29" w:rsidRP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беручи</w:t>
      </w:r>
      <w:r w:rsidR="007C1F29" w:rsidRPr="0074408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уваги висновок депутатської комісії, міська рада      </w:t>
      </w:r>
    </w:p>
    <w:p w:rsidR="00F955F1" w:rsidRPr="00503336" w:rsidRDefault="007C1F29" w:rsidP="00C46B18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440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61802" w:rsidRDefault="004B3199" w:rsidP="00C46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>Панчишин</w:t>
      </w:r>
      <w:proofErr w:type="spellEnd"/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Ірині Дмитрівні</w:t>
      </w:r>
      <w:r w:rsidR="00710A7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</w:t>
      </w:r>
      <w:r w:rsidR="000B2AA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ння (відновлення) меж земельних ділянок</w:t>
      </w:r>
      <w:r w:rsidR="007C1F29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натур</w:t>
      </w:r>
      <w:r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(на місцевості) </w:t>
      </w:r>
      <w:r w:rsidR="00995227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для ведення товарного сіл</w:t>
      </w:r>
      <w:r w:rsidR="00D902A8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ьськогосподарського виробництва</w:t>
      </w:r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межами населеного пункту </w:t>
      </w:r>
      <w:proofErr w:type="spellStart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Ходорівської</w:t>
      </w:r>
      <w:proofErr w:type="spellEnd"/>
      <w:r w:rsidR="00D140BE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255B4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37AC">
        <w:rPr>
          <w:rFonts w:ascii="Times New Roman" w:eastAsia="Times New Roman" w:hAnsi="Times New Roman" w:cs="Times New Roman"/>
          <w:sz w:val="24"/>
          <w:szCs w:val="24"/>
          <w:lang w:val="uk-UA"/>
        </w:rPr>
        <w:t>Стрийського</w:t>
      </w:r>
      <w:proofErr w:type="spellEnd"/>
      <w:r w:rsidR="003779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="00A87ED6" w:rsidRPr="00785356">
        <w:rPr>
          <w:rFonts w:ascii="Times New Roman" w:eastAsia="Times New Roman" w:hAnsi="Times New Roman" w:cs="Times New Roman"/>
          <w:sz w:val="24"/>
          <w:szCs w:val="24"/>
          <w:lang w:val="uk-UA"/>
        </w:rPr>
        <w:t>із земель сільськогосподарського призначення</w:t>
      </w:r>
      <w:r w:rsidR="003353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76D06" w:rsidRPr="00470EDD">
        <w:rPr>
          <w:rFonts w:ascii="Times New Roman" w:eastAsia="Times New Roman" w:hAnsi="Times New Roman" w:cs="Times New Roman"/>
          <w:sz w:val="24"/>
          <w:szCs w:val="24"/>
          <w:lang w:val="uk-UA"/>
        </w:rPr>
        <w:t>зокрема:</w:t>
      </w:r>
      <w:r w:rsidR="00351317" w:rsidRPr="003513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>рілля - площею 0,6015га кадастровий номер 4621581800:01:000:0032, сіножать-площею 0,1537га кадастровий номер 4621581800:01:000:0273.</w:t>
      </w:r>
    </w:p>
    <w:p w:rsidR="00741438" w:rsidRDefault="009379F7" w:rsidP="00C46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928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>Панчишин</w:t>
      </w:r>
      <w:proofErr w:type="spellEnd"/>
      <w:r w:rsidR="00CE22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Ірині Дмитрівні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55F1" w:rsidRPr="00D963B0" w:rsidRDefault="007255B4" w:rsidP="00C46B1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724C1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D03343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0A13FE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0A13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13FE"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 w:rsidR="000A13FE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вказан</w:t>
      </w:r>
      <w:proofErr w:type="spellEnd"/>
      <w:r w:rsidR="000A13FE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в п.</w:t>
      </w:r>
      <w:r w:rsidR="000A13FE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9379F7" w:rsidRDefault="007724C1" w:rsidP="00C46B18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.2. використовувати </w:t>
      </w:r>
      <w:proofErr w:type="spellStart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 w:rsidR="000A13FE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ділянк</w:t>
      </w:r>
      <w:r w:rsidR="000A13FE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bookmarkStart w:id="0" w:name="_GoBack"/>
      <w:bookmarkEnd w:id="0"/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 xml:space="preserve"> за цільовим призначенням з дот</w:t>
      </w:r>
      <w:r w:rsidR="002A2C71" w:rsidRPr="00D963B0">
        <w:rPr>
          <w:rFonts w:ascii="Times New Roman" w:eastAsia="Times New Roman" w:hAnsi="Times New Roman" w:cs="Times New Roman"/>
          <w:sz w:val="24"/>
          <w:szCs w:val="24"/>
        </w:rPr>
        <w:t xml:space="preserve">риманням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нормативних </w:t>
      </w:r>
      <w:r w:rsidR="007255B4" w:rsidRPr="00D963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gramStart"/>
      <w:r w:rsidR="0009765A" w:rsidRPr="00D96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79F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proofErr w:type="gramEnd"/>
    </w:p>
    <w:p w:rsidR="00A57B1F" w:rsidRDefault="007724C1" w:rsidP="00C46B1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="007C1F29" w:rsidRPr="00D963B0">
        <w:rPr>
          <w:rFonts w:ascii="Times New Roman" w:eastAsia="Times New Roman" w:hAnsi="Times New Roman" w:cs="Times New Roman"/>
          <w:sz w:val="24"/>
          <w:szCs w:val="24"/>
        </w:rPr>
        <w:t>.</w:t>
      </w:r>
      <w:r w:rsidR="00A57B1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A57B1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7B1F">
        <w:rPr>
          <w:rFonts w:ascii="Times New Roman" w:hAnsi="Times New Roman"/>
          <w:sz w:val="24"/>
          <w:szCs w:val="24"/>
        </w:rPr>
        <w:t>даного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7B1F">
        <w:rPr>
          <w:rFonts w:ascii="Times New Roman" w:hAnsi="Times New Roman"/>
          <w:sz w:val="24"/>
          <w:szCs w:val="24"/>
        </w:rPr>
        <w:t>рішення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7B1F">
        <w:rPr>
          <w:rFonts w:ascii="Times New Roman" w:hAnsi="Times New Roman"/>
          <w:sz w:val="24"/>
          <w:szCs w:val="24"/>
        </w:rPr>
        <w:t>покласти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A57B1F">
        <w:rPr>
          <w:rFonts w:ascii="Times New Roman" w:hAnsi="Times New Roman"/>
          <w:sz w:val="24"/>
          <w:szCs w:val="24"/>
        </w:rPr>
        <w:t>постійну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7B1F">
        <w:rPr>
          <w:rFonts w:ascii="Times New Roman" w:hAnsi="Times New Roman"/>
          <w:sz w:val="24"/>
          <w:szCs w:val="24"/>
        </w:rPr>
        <w:t>депутатську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A57B1F">
        <w:rPr>
          <w:rFonts w:ascii="Times New Roman" w:hAnsi="Times New Roman"/>
          <w:sz w:val="24"/>
          <w:szCs w:val="24"/>
        </w:rPr>
        <w:t>комісію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A57B1F">
        <w:rPr>
          <w:rFonts w:ascii="Times New Roman" w:hAnsi="Times New Roman"/>
          <w:sz w:val="24"/>
          <w:szCs w:val="24"/>
        </w:rPr>
        <w:t>питань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7B1F">
        <w:rPr>
          <w:rFonts w:ascii="Times New Roman" w:hAnsi="Times New Roman"/>
          <w:sz w:val="24"/>
          <w:szCs w:val="24"/>
        </w:rPr>
        <w:t>земельних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7B1F">
        <w:rPr>
          <w:rFonts w:ascii="Times New Roman" w:hAnsi="Times New Roman"/>
          <w:sz w:val="24"/>
          <w:szCs w:val="24"/>
        </w:rPr>
        <w:t>відносин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57B1F">
        <w:rPr>
          <w:rFonts w:ascii="Times New Roman" w:hAnsi="Times New Roman"/>
          <w:sz w:val="24"/>
          <w:szCs w:val="24"/>
        </w:rPr>
        <w:t>екології</w:t>
      </w:r>
      <w:proofErr w:type="spellEnd"/>
      <w:r w:rsidR="00A57B1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A57B1F">
        <w:rPr>
          <w:rFonts w:ascii="Times New Roman" w:hAnsi="Times New Roman"/>
          <w:sz w:val="24"/>
          <w:szCs w:val="24"/>
        </w:rPr>
        <w:t>містобудування</w:t>
      </w:r>
      <w:proofErr w:type="spellEnd"/>
      <w:r w:rsidR="00A57B1F">
        <w:rPr>
          <w:rFonts w:ascii="Times New Roman" w:hAnsi="Times New Roman"/>
          <w:sz w:val="24"/>
          <w:szCs w:val="24"/>
        </w:rPr>
        <w:t>.(</w:t>
      </w:r>
      <w:proofErr w:type="spellStart"/>
      <w:proofErr w:type="gramStart"/>
      <w:r w:rsidR="00A57B1F">
        <w:rPr>
          <w:rFonts w:ascii="Times New Roman" w:hAnsi="Times New Roman"/>
          <w:sz w:val="24"/>
          <w:szCs w:val="24"/>
        </w:rPr>
        <w:t>Р.Михайлюк</w:t>
      </w:r>
      <w:proofErr w:type="spellEnd"/>
      <w:r w:rsidR="00A57B1F">
        <w:rPr>
          <w:rFonts w:ascii="Times New Roman" w:hAnsi="Times New Roman"/>
          <w:sz w:val="24"/>
          <w:szCs w:val="24"/>
        </w:rPr>
        <w:t>).</w:t>
      </w:r>
      <w:proofErr w:type="gramEnd"/>
    </w:p>
    <w:p w:rsidR="00C46B18" w:rsidRDefault="00C46B18" w:rsidP="00C46B18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46B18" w:rsidRDefault="00C46B18" w:rsidP="00C46B18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55F1" w:rsidRPr="00B2689C" w:rsidRDefault="00B2689C" w:rsidP="00C46B18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7C1F29" w:rsidRPr="00D963B0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Олег КОЦОВСЬКИЙ</w:t>
      </w:r>
    </w:p>
    <w:p w:rsidR="00F955F1" w:rsidRPr="00B2689C" w:rsidRDefault="00F955F1" w:rsidP="00C46B18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C46B1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153" w:rsidRDefault="00061153" w:rsidP="0071502A">
      <w:pPr>
        <w:spacing w:after="0" w:line="240" w:lineRule="auto"/>
      </w:pPr>
      <w:r>
        <w:separator/>
      </w:r>
    </w:p>
  </w:endnote>
  <w:endnote w:type="continuationSeparator" w:id="0">
    <w:p w:rsidR="00061153" w:rsidRDefault="00061153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153" w:rsidRDefault="00061153" w:rsidP="0071502A">
      <w:pPr>
        <w:spacing w:after="0" w:line="240" w:lineRule="auto"/>
      </w:pPr>
      <w:r>
        <w:separator/>
      </w:r>
    </w:p>
  </w:footnote>
  <w:footnote w:type="continuationSeparator" w:id="0">
    <w:p w:rsidR="00061153" w:rsidRDefault="00061153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9A4"/>
    <w:multiLevelType w:val="hybridMultilevel"/>
    <w:tmpl w:val="BFE07756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1883ADE"/>
    <w:multiLevelType w:val="hybridMultilevel"/>
    <w:tmpl w:val="4A9E16E4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0766C"/>
    <w:rsid w:val="000446AA"/>
    <w:rsid w:val="00061153"/>
    <w:rsid w:val="00075BBE"/>
    <w:rsid w:val="00087ECD"/>
    <w:rsid w:val="0009765A"/>
    <w:rsid w:val="000A13FE"/>
    <w:rsid w:val="000A6CCD"/>
    <w:rsid w:val="000B2AA7"/>
    <w:rsid w:val="000C6D38"/>
    <w:rsid w:val="000D0A8D"/>
    <w:rsid w:val="000E765F"/>
    <w:rsid w:val="000F3392"/>
    <w:rsid w:val="00107685"/>
    <w:rsid w:val="00110C45"/>
    <w:rsid w:val="0013414D"/>
    <w:rsid w:val="0015277D"/>
    <w:rsid w:val="001562E9"/>
    <w:rsid w:val="00162442"/>
    <w:rsid w:val="00183D9C"/>
    <w:rsid w:val="0018748E"/>
    <w:rsid w:val="00195861"/>
    <w:rsid w:val="001A0A97"/>
    <w:rsid w:val="001A4919"/>
    <w:rsid w:val="001C18AB"/>
    <w:rsid w:val="001C7482"/>
    <w:rsid w:val="001D1487"/>
    <w:rsid w:val="001E0E50"/>
    <w:rsid w:val="001E787B"/>
    <w:rsid w:val="002155A1"/>
    <w:rsid w:val="00230BE7"/>
    <w:rsid w:val="0026750D"/>
    <w:rsid w:val="00284398"/>
    <w:rsid w:val="00295690"/>
    <w:rsid w:val="002A2C71"/>
    <w:rsid w:val="002B07A9"/>
    <w:rsid w:val="002B55BF"/>
    <w:rsid w:val="002C11FE"/>
    <w:rsid w:val="002C66B2"/>
    <w:rsid w:val="002C7041"/>
    <w:rsid w:val="002E7824"/>
    <w:rsid w:val="002F4DB7"/>
    <w:rsid w:val="0030750D"/>
    <w:rsid w:val="00323191"/>
    <w:rsid w:val="00327E3E"/>
    <w:rsid w:val="003353D0"/>
    <w:rsid w:val="00344374"/>
    <w:rsid w:val="003473E7"/>
    <w:rsid w:val="003506F4"/>
    <w:rsid w:val="00351317"/>
    <w:rsid w:val="00352B49"/>
    <w:rsid w:val="00362779"/>
    <w:rsid w:val="003779A5"/>
    <w:rsid w:val="00386852"/>
    <w:rsid w:val="00396317"/>
    <w:rsid w:val="003A027D"/>
    <w:rsid w:val="003D1264"/>
    <w:rsid w:val="003D1C64"/>
    <w:rsid w:val="003D3035"/>
    <w:rsid w:val="003F2C43"/>
    <w:rsid w:val="003F6A42"/>
    <w:rsid w:val="004271AA"/>
    <w:rsid w:val="004356CA"/>
    <w:rsid w:val="004409F5"/>
    <w:rsid w:val="00470C04"/>
    <w:rsid w:val="00470EDD"/>
    <w:rsid w:val="004A6A2B"/>
    <w:rsid w:val="004B3199"/>
    <w:rsid w:val="004B7D54"/>
    <w:rsid w:val="004C07E5"/>
    <w:rsid w:val="004C3988"/>
    <w:rsid w:val="004D1CDE"/>
    <w:rsid w:val="004D2FF2"/>
    <w:rsid w:val="004D5875"/>
    <w:rsid w:val="004D73AA"/>
    <w:rsid w:val="004E41E6"/>
    <w:rsid w:val="004E7C59"/>
    <w:rsid w:val="00503336"/>
    <w:rsid w:val="00513ECE"/>
    <w:rsid w:val="00521D04"/>
    <w:rsid w:val="00537F77"/>
    <w:rsid w:val="0054571F"/>
    <w:rsid w:val="00555F31"/>
    <w:rsid w:val="00591B7D"/>
    <w:rsid w:val="0059205B"/>
    <w:rsid w:val="005928CC"/>
    <w:rsid w:val="005A1EEF"/>
    <w:rsid w:val="005B0336"/>
    <w:rsid w:val="005C0B1C"/>
    <w:rsid w:val="005C2BEF"/>
    <w:rsid w:val="005C36BF"/>
    <w:rsid w:val="005F2DD4"/>
    <w:rsid w:val="005F5EC1"/>
    <w:rsid w:val="006114D7"/>
    <w:rsid w:val="00615610"/>
    <w:rsid w:val="00635095"/>
    <w:rsid w:val="00641AA7"/>
    <w:rsid w:val="006456C0"/>
    <w:rsid w:val="00677567"/>
    <w:rsid w:val="00680632"/>
    <w:rsid w:val="00694171"/>
    <w:rsid w:val="0069791F"/>
    <w:rsid w:val="006B06F6"/>
    <w:rsid w:val="006D1830"/>
    <w:rsid w:val="006D452A"/>
    <w:rsid w:val="007002D7"/>
    <w:rsid w:val="00710A73"/>
    <w:rsid w:val="007139C8"/>
    <w:rsid w:val="0071502A"/>
    <w:rsid w:val="007166F6"/>
    <w:rsid w:val="00717520"/>
    <w:rsid w:val="007200E6"/>
    <w:rsid w:val="0072323E"/>
    <w:rsid w:val="00723D40"/>
    <w:rsid w:val="007255B4"/>
    <w:rsid w:val="0073573F"/>
    <w:rsid w:val="00741438"/>
    <w:rsid w:val="00744080"/>
    <w:rsid w:val="00750E17"/>
    <w:rsid w:val="00755F7A"/>
    <w:rsid w:val="007648E1"/>
    <w:rsid w:val="007724C1"/>
    <w:rsid w:val="00776AF1"/>
    <w:rsid w:val="00785356"/>
    <w:rsid w:val="00785406"/>
    <w:rsid w:val="007C1F29"/>
    <w:rsid w:val="007F74E1"/>
    <w:rsid w:val="008020B5"/>
    <w:rsid w:val="008121C8"/>
    <w:rsid w:val="00813798"/>
    <w:rsid w:val="008223F4"/>
    <w:rsid w:val="00840773"/>
    <w:rsid w:val="008553A2"/>
    <w:rsid w:val="00880317"/>
    <w:rsid w:val="008A222F"/>
    <w:rsid w:val="008F450B"/>
    <w:rsid w:val="00905D9D"/>
    <w:rsid w:val="00936EBB"/>
    <w:rsid w:val="009379F7"/>
    <w:rsid w:val="00956FA4"/>
    <w:rsid w:val="00961802"/>
    <w:rsid w:val="00964795"/>
    <w:rsid w:val="00965714"/>
    <w:rsid w:val="0098200B"/>
    <w:rsid w:val="00992C67"/>
    <w:rsid w:val="00994384"/>
    <w:rsid w:val="00995227"/>
    <w:rsid w:val="009C1D7B"/>
    <w:rsid w:val="009F09C4"/>
    <w:rsid w:val="00A04FCC"/>
    <w:rsid w:val="00A16A14"/>
    <w:rsid w:val="00A21A95"/>
    <w:rsid w:val="00A23207"/>
    <w:rsid w:val="00A33658"/>
    <w:rsid w:val="00A42D69"/>
    <w:rsid w:val="00A533E0"/>
    <w:rsid w:val="00A57B1F"/>
    <w:rsid w:val="00A81584"/>
    <w:rsid w:val="00A83569"/>
    <w:rsid w:val="00A87ED6"/>
    <w:rsid w:val="00AB6B75"/>
    <w:rsid w:val="00AC7E33"/>
    <w:rsid w:val="00AD3B4C"/>
    <w:rsid w:val="00AD43EF"/>
    <w:rsid w:val="00AD5224"/>
    <w:rsid w:val="00AD5A70"/>
    <w:rsid w:val="00AD79C6"/>
    <w:rsid w:val="00AF3D0F"/>
    <w:rsid w:val="00AF5EE5"/>
    <w:rsid w:val="00B01564"/>
    <w:rsid w:val="00B150D1"/>
    <w:rsid w:val="00B2689C"/>
    <w:rsid w:val="00B32629"/>
    <w:rsid w:val="00B675FC"/>
    <w:rsid w:val="00B7218E"/>
    <w:rsid w:val="00B94094"/>
    <w:rsid w:val="00B954EF"/>
    <w:rsid w:val="00BA0788"/>
    <w:rsid w:val="00BB35F2"/>
    <w:rsid w:val="00BB6162"/>
    <w:rsid w:val="00BC64D7"/>
    <w:rsid w:val="00BD5C78"/>
    <w:rsid w:val="00BE5F4E"/>
    <w:rsid w:val="00BE7325"/>
    <w:rsid w:val="00C249A1"/>
    <w:rsid w:val="00C421F0"/>
    <w:rsid w:val="00C46B18"/>
    <w:rsid w:val="00C61318"/>
    <w:rsid w:val="00C6609C"/>
    <w:rsid w:val="00C742CC"/>
    <w:rsid w:val="00C93070"/>
    <w:rsid w:val="00CA6B4B"/>
    <w:rsid w:val="00CB6215"/>
    <w:rsid w:val="00CC631A"/>
    <w:rsid w:val="00CD0F7D"/>
    <w:rsid w:val="00CD3182"/>
    <w:rsid w:val="00CE2231"/>
    <w:rsid w:val="00D03343"/>
    <w:rsid w:val="00D06DC4"/>
    <w:rsid w:val="00D140BE"/>
    <w:rsid w:val="00D1421C"/>
    <w:rsid w:val="00D26E96"/>
    <w:rsid w:val="00D33392"/>
    <w:rsid w:val="00D76D06"/>
    <w:rsid w:val="00D902A8"/>
    <w:rsid w:val="00D95DC5"/>
    <w:rsid w:val="00D963B0"/>
    <w:rsid w:val="00D96F33"/>
    <w:rsid w:val="00D978D4"/>
    <w:rsid w:val="00DA1A16"/>
    <w:rsid w:val="00DB6CF6"/>
    <w:rsid w:val="00DC4362"/>
    <w:rsid w:val="00DC48A7"/>
    <w:rsid w:val="00DC5A54"/>
    <w:rsid w:val="00DE26F4"/>
    <w:rsid w:val="00DE48F7"/>
    <w:rsid w:val="00DF0BE9"/>
    <w:rsid w:val="00DF4A6D"/>
    <w:rsid w:val="00E077D8"/>
    <w:rsid w:val="00E174A9"/>
    <w:rsid w:val="00E234C4"/>
    <w:rsid w:val="00E337AC"/>
    <w:rsid w:val="00E348D5"/>
    <w:rsid w:val="00E42302"/>
    <w:rsid w:val="00E54759"/>
    <w:rsid w:val="00E60AEA"/>
    <w:rsid w:val="00E612A6"/>
    <w:rsid w:val="00E86D5F"/>
    <w:rsid w:val="00EA53A8"/>
    <w:rsid w:val="00EB17E7"/>
    <w:rsid w:val="00EC65FD"/>
    <w:rsid w:val="00ED3912"/>
    <w:rsid w:val="00ED41F0"/>
    <w:rsid w:val="00ED7948"/>
    <w:rsid w:val="00EE5E24"/>
    <w:rsid w:val="00F00A50"/>
    <w:rsid w:val="00F1409F"/>
    <w:rsid w:val="00F40901"/>
    <w:rsid w:val="00F43A58"/>
    <w:rsid w:val="00F50A9F"/>
    <w:rsid w:val="00F70E37"/>
    <w:rsid w:val="00F8675C"/>
    <w:rsid w:val="00F955F1"/>
    <w:rsid w:val="00FA2C14"/>
    <w:rsid w:val="00FC3FEA"/>
    <w:rsid w:val="00FD72C2"/>
    <w:rsid w:val="00FF348F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A6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0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7F007-7F14-4971-A2A9-B0F89FBF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2057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Користувач Windows</cp:lastModifiedBy>
  <cp:revision>75</cp:revision>
  <cp:lastPrinted>2019-12-10T08:57:00Z</cp:lastPrinted>
  <dcterms:created xsi:type="dcterms:W3CDTF">2019-04-16T09:31:00Z</dcterms:created>
  <dcterms:modified xsi:type="dcterms:W3CDTF">2021-06-14T11:29:00Z</dcterms:modified>
</cp:coreProperties>
</file>