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254326" w:rsidRPr="00512D73" w:rsidTr="00460025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6412CA6" wp14:editId="3D5AE606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1D7014">
              <w:rPr>
                <w:b/>
                <w:sz w:val="22"/>
                <w:szCs w:val="22"/>
              </w:rPr>
              <w:t>Х</w:t>
            </w:r>
            <w:r w:rsidR="00CE6B45" w:rsidRPr="001D7014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776A7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460025">
        <w:trPr>
          <w:cantSplit/>
          <w:trHeight w:val="424"/>
        </w:trPr>
        <w:tc>
          <w:tcPr>
            <w:tcW w:w="9639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460025">
              <w:rPr>
                <w:b/>
                <w:sz w:val="22"/>
                <w:szCs w:val="22"/>
              </w:rPr>
              <w:t>3722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460025">
        <w:tc>
          <w:tcPr>
            <w:tcW w:w="4678" w:type="dxa"/>
            <w:hideMark/>
          </w:tcPr>
          <w:p w:rsidR="00254326" w:rsidRPr="00512D73" w:rsidRDefault="009A7F47" w:rsidP="00460025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460025">
              <w:rPr>
                <w:b/>
                <w:sz w:val="22"/>
                <w:szCs w:val="22"/>
              </w:rPr>
              <w:t xml:space="preserve">10 березня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A85D59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меж земельної ділянки  в натурі (на місцевості) </w:t>
      </w:r>
      <w:r w:rsidR="005C79C6">
        <w:rPr>
          <w:b/>
          <w:sz w:val="22"/>
          <w:szCs w:val="22"/>
        </w:rPr>
        <w:t>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C0AD5" w:rsidRPr="00512D73">
        <w:rPr>
          <w:b/>
          <w:sz w:val="22"/>
          <w:szCs w:val="22"/>
        </w:rPr>
        <w:t xml:space="preserve"> </w:t>
      </w:r>
      <w:r w:rsidR="00A85D59">
        <w:rPr>
          <w:b/>
          <w:sz w:val="22"/>
          <w:szCs w:val="22"/>
        </w:rPr>
        <w:t>Козак Марії Миколаївні</w:t>
      </w:r>
      <w:r w:rsidR="001D7014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0409AC" w:rsidRPr="00512D73">
        <w:rPr>
          <w:b/>
          <w:bCs/>
          <w:iCs/>
          <w:color w:val="000000"/>
          <w:sz w:val="22"/>
          <w:szCs w:val="22"/>
        </w:rPr>
        <w:t>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1D7014">
        <w:rPr>
          <w:b/>
          <w:bCs/>
          <w:iCs/>
          <w:color w:val="000000"/>
          <w:sz w:val="22"/>
          <w:szCs w:val="22"/>
        </w:rPr>
        <w:t>Городищенське</w:t>
      </w:r>
      <w:proofErr w:type="spellEnd"/>
      <w:r w:rsidR="00D07E2C" w:rsidRPr="00512D73">
        <w:rPr>
          <w:b/>
          <w:bCs/>
          <w:iCs/>
          <w:color w:val="000000"/>
          <w:sz w:val="22"/>
          <w:szCs w:val="22"/>
        </w:rPr>
        <w:t>,</w:t>
      </w:r>
      <w:r w:rsidR="00A756C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вул.</w:t>
      </w:r>
      <w:r w:rsidR="009541F1" w:rsidRPr="00512D73">
        <w:rPr>
          <w:b/>
          <w:sz w:val="22"/>
          <w:szCs w:val="22"/>
        </w:rPr>
        <w:t xml:space="preserve"> </w:t>
      </w:r>
      <w:r w:rsidR="00A85D59">
        <w:rPr>
          <w:b/>
          <w:sz w:val="22"/>
          <w:szCs w:val="22"/>
        </w:rPr>
        <w:t>Церков</w:t>
      </w:r>
      <w:r w:rsidR="00DC0AD5" w:rsidRPr="00512D73">
        <w:rPr>
          <w:b/>
          <w:sz w:val="22"/>
          <w:szCs w:val="22"/>
        </w:rPr>
        <w:t>на</w:t>
      </w:r>
      <w:r w:rsidR="009541F1" w:rsidRPr="00512D73">
        <w:rPr>
          <w:b/>
          <w:sz w:val="22"/>
          <w:szCs w:val="22"/>
        </w:rPr>
        <w:t>,</w:t>
      </w:r>
      <w:r w:rsidR="00A85D59">
        <w:rPr>
          <w:b/>
          <w:sz w:val="22"/>
          <w:szCs w:val="22"/>
        </w:rPr>
        <w:t>8</w:t>
      </w:r>
      <w:r w:rsidR="00551848">
        <w:rPr>
          <w:b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551848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A85D59">
        <w:rPr>
          <w:sz w:val="22"/>
          <w:szCs w:val="22"/>
        </w:rPr>
        <w:t xml:space="preserve"> Козак Марії Миколаївни</w:t>
      </w:r>
      <w:r w:rsidR="009541F1" w:rsidRPr="00512D73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A85D59">
        <w:rPr>
          <w:bCs/>
          <w:iCs/>
          <w:color w:val="000000"/>
          <w:sz w:val="22"/>
          <w:szCs w:val="22"/>
        </w:rPr>
        <w:t>ьки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1D7014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sz w:val="22"/>
          <w:szCs w:val="22"/>
        </w:rPr>
        <w:t>вул</w:t>
      </w:r>
      <w:r w:rsidR="003653EE" w:rsidRPr="00512D73">
        <w:rPr>
          <w:sz w:val="22"/>
          <w:szCs w:val="22"/>
        </w:rPr>
        <w:t>.</w:t>
      </w:r>
      <w:r w:rsidR="006466AC" w:rsidRPr="00512D73">
        <w:rPr>
          <w:sz w:val="22"/>
          <w:szCs w:val="22"/>
        </w:rPr>
        <w:t xml:space="preserve"> </w:t>
      </w:r>
      <w:r w:rsidR="00037B5A">
        <w:rPr>
          <w:sz w:val="22"/>
          <w:szCs w:val="22"/>
        </w:rPr>
        <w:t>Церковна</w:t>
      </w:r>
      <w:r w:rsidR="00F408A8">
        <w:rPr>
          <w:sz w:val="22"/>
          <w:szCs w:val="22"/>
        </w:rPr>
        <w:t>,</w:t>
      </w:r>
      <w:r w:rsidR="00A00B6C">
        <w:rPr>
          <w:sz w:val="22"/>
          <w:szCs w:val="22"/>
        </w:rPr>
        <w:t>8</w:t>
      </w:r>
      <w:r w:rsidR="00037B5A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654544">
        <w:rPr>
          <w:sz w:val="22"/>
          <w:szCs w:val="22"/>
        </w:rPr>
        <w:t>361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654544">
        <w:rPr>
          <w:sz w:val="22"/>
          <w:szCs w:val="22"/>
        </w:rPr>
        <w:t>02.03</w:t>
      </w:r>
      <w:r w:rsidR="00DE4707" w:rsidRPr="00512D73">
        <w:rPr>
          <w:sz w:val="22"/>
          <w:szCs w:val="22"/>
        </w:rPr>
        <w:t>.</w:t>
      </w:r>
      <w:r w:rsidR="00CE76E8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 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5C79C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B15746" w:rsidRPr="00512D73">
        <w:rPr>
          <w:sz w:val="22"/>
          <w:szCs w:val="22"/>
        </w:rPr>
        <w:t xml:space="preserve"> 0,2500га</w:t>
      </w:r>
      <w:r w:rsidR="00551848">
        <w:rPr>
          <w:sz w:val="22"/>
          <w:szCs w:val="22"/>
        </w:rPr>
        <w:t>,</w:t>
      </w:r>
      <w:r w:rsidR="00B15746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0B53EF">
        <w:rPr>
          <w:sz w:val="22"/>
          <w:szCs w:val="22"/>
        </w:rPr>
        <w:t xml:space="preserve"> </w:t>
      </w:r>
      <w:proofErr w:type="spellStart"/>
      <w:r w:rsidR="000B53EF">
        <w:rPr>
          <w:sz w:val="22"/>
          <w:szCs w:val="22"/>
        </w:rPr>
        <w:t>с.Городищенське</w:t>
      </w:r>
      <w:proofErr w:type="spellEnd"/>
      <w:r w:rsidR="000B53EF">
        <w:rPr>
          <w:sz w:val="22"/>
          <w:szCs w:val="22"/>
        </w:rPr>
        <w:t>, вул.</w:t>
      </w:r>
      <w:r w:rsidR="00037B5A" w:rsidRPr="00037B5A">
        <w:rPr>
          <w:sz w:val="22"/>
          <w:szCs w:val="22"/>
        </w:rPr>
        <w:t xml:space="preserve"> </w:t>
      </w:r>
      <w:r w:rsidR="00A00B6C">
        <w:rPr>
          <w:sz w:val="22"/>
          <w:szCs w:val="22"/>
        </w:rPr>
        <w:t>Церковна,8</w:t>
      </w:r>
      <w:r w:rsidR="00037B5A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551848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0B53EF">
        <w:rPr>
          <w:sz w:val="22"/>
          <w:szCs w:val="22"/>
        </w:rPr>
        <w:t>7200:06</w:t>
      </w:r>
      <w:r w:rsidR="00E14975" w:rsidRPr="00512D73">
        <w:rPr>
          <w:sz w:val="22"/>
          <w:szCs w:val="22"/>
        </w:rPr>
        <w:t>:0</w:t>
      </w:r>
      <w:r w:rsidR="00A00B6C">
        <w:rPr>
          <w:sz w:val="22"/>
          <w:szCs w:val="22"/>
        </w:rPr>
        <w:t>02:1141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>права на земельну діля</w:t>
      </w:r>
      <w:r w:rsidR="000B53EF">
        <w:rPr>
          <w:sz w:val="22"/>
          <w:szCs w:val="22"/>
        </w:rPr>
        <w:t>н</w:t>
      </w:r>
      <w:r w:rsidR="00037B5A">
        <w:rPr>
          <w:sz w:val="22"/>
          <w:szCs w:val="22"/>
        </w:rPr>
        <w:t>ку, взявши до ува</w:t>
      </w:r>
      <w:r w:rsidR="00A00B6C">
        <w:rPr>
          <w:sz w:val="22"/>
          <w:szCs w:val="22"/>
        </w:rPr>
        <w:t xml:space="preserve">ги розроблену </w:t>
      </w:r>
      <w:proofErr w:type="spellStart"/>
      <w:r w:rsidR="00A00B6C">
        <w:rPr>
          <w:sz w:val="22"/>
          <w:szCs w:val="22"/>
        </w:rPr>
        <w:t>ПП»Кадастр-М</w:t>
      </w:r>
      <w:proofErr w:type="spellEnd"/>
      <w:r w:rsidR="00A00B6C">
        <w:rPr>
          <w:sz w:val="22"/>
          <w:szCs w:val="22"/>
        </w:rPr>
        <w:t>»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551848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460025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>Затвердити</w:t>
      </w:r>
      <w:r w:rsidR="00436231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</w:t>
      </w:r>
      <w:r w:rsidR="00A00B6C">
        <w:rPr>
          <w:sz w:val="22"/>
          <w:szCs w:val="22"/>
        </w:rPr>
        <w:t>Козак Марії Миколаївні</w:t>
      </w:r>
      <w:r w:rsidR="00A00B6C" w:rsidRPr="00512D73">
        <w:rPr>
          <w:sz w:val="22"/>
          <w:szCs w:val="22"/>
        </w:rPr>
        <w:t xml:space="preserve"> </w:t>
      </w:r>
      <w:r w:rsidR="00F408A8">
        <w:rPr>
          <w:sz w:val="22"/>
          <w:szCs w:val="22"/>
        </w:rPr>
        <w:t xml:space="preserve">технічну документацію </w:t>
      </w:r>
      <w:r w:rsidRPr="00512D73">
        <w:rPr>
          <w:sz w:val="22"/>
          <w:szCs w:val="22"/>
        </w:rPr>
        <w:t xml:space="preserve">із землеустрою щодо встановлення (відновлення) меж земельної ділянки в натурі (на місцевості) </w:t>
      </w:r>
      <w:r w:rsidR="004F1041">
        <w:rPr>
          <w:sz w:val="22"/>
          <w:szCs w:val="22"/>
        </w:rPr>
        <w:t xml:space="preserve">та передати </w:t>
      </w:r>
      <w:r w:rsidR="005C79C6">
        <w:rPr>
          <w:sz w:val="22"/>
          <w:szCs w:val="22"/>
        </w:rPr>
        <w:t xml:space="preserve"> її </w:t>
      </w:r>
      <w:r w:rsidRPr="00512D73">
        <w:rPr>
          <w:sz w:val="22"/>
          <w:szCs w:val="22"/>
        </w:rPr>
        <w:t xml:space="preserve"> безоплатн</w:t>
      </w:r>
      <w:r w:rsidR="005C79C6">
        <w:rPr>
          <w:sz w:val="22"/>
          <w:szCs w:val="22"/>
        </w:rPr>
        <w:t xml:space="preserve">о </w:t>
      </w:r>
      <w:r w:rsidRPr="00512D73">
        <w:rPr>
          <w:sz w:val="22"/>
          <w:szCs w:val="22"/>
        </w:rPr>
        <w:t>у власність  для обслуговування жи</w:t>
      </w:r>
      <w:r w:rsidR="009D19F6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9D19F6">
        <w:rPr>
          <w:sz w:val="22"/>
          <w:szCs w:val="22"/>
        </w:rPr>
        <w:t>вого</w:t>
      </w:r>
      <w:r w:rsidRPr="00512D73">
        <w:rPr>
          <w:sz w:val="22"/>
          <w:szCs w:val="22"/>
        </w:rPr>
        <w:t xml:space="preserve">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0,</w:t>
      </w:r>
      <w:r w:rsidR="000B53EF">
        <w:rPr>
          <w:sz w:val="22"/>
          <w:szCs w:val="22"/>
        </w:rPr>
        <w:t>2500</w:t>
      </w:r>
      <w:r w:rsidR="001B5591" w:rsidRPr="00512D73">
        <w:rPr>
          <w:sz w:val="22"/>
          <w:szCs w:val="22"/>
        </w:rPr>
        <w:t>га</w:t>
      </w:r>
      <w:r w:rsidR="004F1041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D32276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0B53EF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0B53EF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D32276">
        <w:rPr>
          <w:bCs/>
          <w:iCs/>
          <w:color w:val="000000"/>
          <w:sz w:val="22"/>
          <w:szCs w:val="22"/>
        </w:rPr>
        <w:t>,</w:t>
      </w:r>
      <w:r w:rsidR="003A01D5" w:rsidRPr="00512D73">
        <w:rPr>
          <w:bCs/>
          <w:iCs/>
          <w:color w:val="000000"/>
          <w:sz w:val="22"/>
          <w:szCs w:val="22"/>
        </w:rPr>
        <w:t xml:space="preserve">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037B5A" w:rsidRPr="00037B5A">
        <w:rPr>
          <w:sz w:val="22"/>
          <w:szCs w:val="22"/>
        </w:rPr>
        <w:t xml:space="preserve"> </w:t>
      </w:r>
      <w:r w:rsidR="00037B5A">
        <w:rPr>
          <w:sz w:val="22"/>
          <w:szCs w:val="22"/>
        </w:rPr>
        <w:t>Церковна,</w:t>
      </w:r>
      <w:r w:rsidR="00A00B6C">
        <w:rPr>
          <w:sz w:val="22"/>
          <w:szCs w:val="22"/>
        </w:rPr>
        <w:t>8</w:t>
      </w:r>
      <w:r w:rsidR="004F1041">
        <w:rPr>
          <w:sz w:val="22"/>
          <w:szCs w:val="22"/>
        </w:rPr>
        <w:t>,</w:t>
      </w:r>
      <w:r w:rsidR="000B53EF">
        <w:rPr>
          <w:sz w:val="22"/>
          <w:szCs w:val="22"/>
        </w:rPr>
        <w:t xml:space="preserve"> 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4F1041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436231" w:rsidRPr="00512D73">
        <w:rPr>
          <w:sz w:val="22"/>
          <w:szCs w:val="22"/>
        </w:rPr>
        <w:t>462158</w:t>
      </w:r>
      <w:r w:rsidR="00436231">
        <w:rPr>
          <w:sz w:val="22"/>
          <w:szCs w:val="22"/>
        </w:rPr>
        <w:t>7200:06</w:t>
      </w:r>
      <w:r w:rsidR="00436231" w:rsidRPr="00512D73">
        <w:rPr>
          <w:sz w:val="22"/>
          <w:szCs w:val="22"/>
        </w:rPr>
        <w:t>:0</w:t>
      </w:r>
      <w:r w:rsidR="00A00B6C">
        <w:rPr>
          <w:sz w:val="22"/>
          <w:szCs w:val="22"/>
        </w:rPr>
        <w:t>02:1141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r w:rsidR="00A00B6C">
        <w:rPr>
          <w:sz w:val="22"/>
          <w:szCs w:val="22"/>
        </w:rPr>
        <w:t>Козак Марії Миколаївні</w:t>
      </w:r>
      <w:r w:rsidR="00A00B6C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4F1041">
        <w:rPr>
          <w:sz w:val="22"/>
          <w:szCs w:val="22"/>
        </w:rPr>
        <w:t>2500</w:t>
      </w:r>
      <w:r w:rsidR="0037073F" w:rsidRPr="00512D73">
        <w:rPr>
          <w:sz w:val="22"/>
          <w:szCs w:val="22"/>
        </w:rPr>
        <w:t>га</w:t>
      </w:r>
      <w:r w:rsidR="004F1041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 </w:t>
      </w:r>
      <w:proofErr w:type="spellStart"/>
      <w:r w:rsidR="003A01D5" w:rsidRPr="00512D73">
        <w:rPr>
          <w:bCs/>
          <w:iCs/>
          <w:color w:val="000000"/>
          <w:sz w:val="22"/>
          <w:szCs w:val="22"/>
        </w:rPr>
        <w:t>с.</w:t>
      </w:r>
      <w:r w:rsidR="000B53EF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proofErr w:type="spellStart"/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A00B6C">
        <w:rPr>
          <w:sz w:val="22"/>
          <w:szCs w:val="22"/>
        </w:rPr>
        <w:t>Церковна</w:t>
      </w:r>
      <w:proofErr w:type="spellEnd"/>
      <w:r w:rsidR="00A00B6C">
        <w:rPr>
          <w:sz w:val="22"/>
          <w:szCs w:val="22"/>
        </w:rPr>
        <w:t>,8</w:t>
      </w:r>
      <w:r w:rsidR="00037B5A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4F1041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4F1041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436231" w:rsidRPr="00512D73">
        <w:rPr>
          <w:sz w:val="22"/>
          <w:szCs w:val="22"/>
        </w:rPr>
        <w:t>462158</w:t>
      </w:r>
      <w:r w:rsidR="00436231">
        <w:rPr>
          <w:sz w:val="22"/>
          <w:szCs w:val="22"/>
        </w:rPr>
        <w:t>7200:06</w:t>
      </w:r>
      <w:r w:rsidR="00436231" w:rsidRPr="00512D73">
        <w:rPr>
          <w:sz w:val="22"/>
          <w:szCs w:val="22"/>
        </w:rPr>
        <w:t>:0</w:t>
      </w:r>
      <w:r w:rsidR="00A00B6C">
        <w:rPr>
          <w:sz w:val="22"/>
          <w:szCs w:val="22"/>
        </w:rPr>
        <w:t>02:1141</w:t>
      </w:r>
      <w:r w:rsidR="00436231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r w:rsidR="00A00B6C">
        <w:rPr>
          <w:sz w:val="22"/>
          <w:szCs w:val="22"/>
        </w:rPr>
        <w:t>Козак Марії Миколаївні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                         </w:t>
      </w:r>
      <w:r w:rsidR="00460025">
        <w:rPr>
          <w:b/>
          <w:sz w:val="22"/>
          <w:szCs w:val="22"/>
        </w:rPr>
        <w:t xml:space="preserve">                                                   </w:t>
      </w:r>
      <w:bookmarkStart w:id="0" w:name="_GoBack"/>
      <w:bookmarkEnd w:id="0"/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4600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566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F9" w:rsidRDefault="007277F9" w:rsidP="002E4C62">
      <w:r>
        <w:separator/>
      </w:r>
    </w:p>
  </w:endnote>
  <w:endnote w:type="continuationSeparator" w:id="0">
    <w:p w:rsidR="007277F9" w:rsidRDefault="007277F9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F9" w:rsidRDefault="007277F9" w:rsidP="002E4C62">
      <w:r>
        <w:separator/>
      </w:r>
    </w:p>
  </w:footnote>
  <w:footnote w:type="continuationSeparator" w:id="0">
    <w:p w:rsidR="007277F9" w:rsidRDefault="007277F9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37B5A"/>
    <w:rsid w:val="000409AC"/>
    <w:rsid w:val="00040E4E"/>
    <w:rsid w:val="00046AA4"/>
    <w:rsid w:val="00062A2B"/>
    <w:rsid w:val="00070A08"/>
    <w:rsid w:val="00075CCE"/>
    <w:rsid w:val="00081D43"/>
    <w:rsid w:val="000B53EF"/>
    <w:rsid w:val="000D0968"/>
    <w:rsid w:val="000D5DEA"/>
    <w:rsid w:val="000E3694"/>
    <w:rsid w:val="000E53E3"/>
    <w:rsid w:val="000E75B4"/>
    <w:rsid w:val="000F3155"/>
    <w:rsid w:val="00102D95"/>
    <w:rsid w:val="00115327"/>
    <w:rsid w:val="00124877"/>
    <w:rsid w:val="00137BA3"/>
    <w:rsid w:val="00140162"/>
    <w:rsid w:val="0014600E"/>
    <w:rsid w:val="00160B9D"/>
    <w:rsid w:val="00161851"/>
    <w:rsid w:val="00190997"/>
    <w:rsid w:val="00194062"/>
    <w:rsid w:val="001A481F"/>
    <w:rsid w:val="001B5591"/>
    <w:rsid w:val="001D7014"/>
    <w:rsid w:val="0020622C"/>
    <w:rsid w:val="00212E95"/>
    <w:rsid w:val="00215E31"/>
    <w:rsid w:val="00254326"/>
    <w:rsid w:val="002768DB"/>
    <w:rsid w:val="002853E3"/>
    <w:rsid w:val="00285D89"/>
    <w:rsid w:val="00286B0E"/>
    <w:rsid w:val="00287C66"/>
    <w:rsid w:val="00291AC7"/>
    <w:rsid w:val="00291DD7"/>
    <w:rsid w:val="002B6D3E"/>
    <w:rsid w:val="002B7947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26343"/>
    <w:rsid w:val="00436231"/>
    <w:rsid w:val="00460025"/>
    <w:rsid w:val="00470FA0"/>
    <w:rsid w:val="00486FB0"/>
    <w:rsid w:val="00487B30"/>
    <w:rsid w:val="004B3401"/>
    <w:rsid w:val="004F1041"/>
    <w:rsid w:val="00500D08"/>
    <w:rsid w:val="00512487"/>
    <w:rsid w:val="00512D73"/>
    <w:rsid w:val="0051673A"/>
    <w:rsid w:val="005322A2"/>
    <w:rsid w:val="00533AB8"/>
    <w:rsid w:val="00543146"/>
    <w:rsid w:val="0054367F"/>
    <w:rsid w:val="00551848"/>
    <w:rsid w:val="0057299B"/>
    <w:rsid w:val="0058563E"/>
    <w:rsid w:val="005B2B75"/>
    <w:rsid w:val="005B6F1E"/>
    <w:rsid w:val="005C79C6"/>
    <w:rsid w:val="005F77A0"/>
    <w:rsid w:val="006249D5"/>
    <w:rsid w:val="00625441"/>
    <w:rsid w:val="006340E0"/>
    <w:rsid w:val="00641D4B"/>
    <w:rsid w:val="006425C4"/>
    <w:rsid w:val="00642CD8"/>
    <w:rsid w:val="00643211"/>
    <w:rsid w:val="006466AC"/>
    <w:rsid w:val="00654544"/>
    <w:rsid w:val="00654658"/>
    <w:rsid w:val="00664F90"/>
    <w:rsid w:val="00666292"/>
    <w:rsid w:val="006D02F5"/>
    <w:rsid w:val="006D20E2"/>
    <w:rsid w:val="006D39B6"/>
    <w:rsid w:val="006F1FB4"/>
    <w:rsid w:val="007053F2"/>
    <w:rsid w:val="00724A2E"/>
    <w:rsid w:val="007277F9"/>
    <w:rsid w:val="00731BA4"/>
    <w:rsid w:val="007715DE"/>
    <w:rsid w:val="00776A7E"/>
    <w:rsid w:val="00776EFB"/>
    <w:rsid w:val="00781D7B"/>
    <w:rsid w:val="00783E39"/>
    <w:rsid w:val="007A68C5"/>
    <w:rsid w:val="007B3D3A"/>
    <w:rsid w:val="007B7B32"/>
    <w:rsid w:val="007C0ED5"/>
    <w:rsid w:val="007F40D8"/>
    <w:rsid w:val="008051B0"/>
    <w:rsid w:val="00814253"/>
    <w:rsid w:val="00814C92"/>
    <w:rsid w:val="00832805"/>
    <w:rsid w:val="00837DD3"/>
    <w:rsid w:val="00842277"/>
    <w:rsid w:val="0084515D"/>
    <w:rsid w:val="0086798F"/>
    <w:rsid w:val="00877E0C"/>
    <w:rsid w:val="00882EA6"/>
    <w:rsid w:val="0089535D"/>
    <w:rsid w:val="008D381E"/>
    <w:rsid w:val="008D40D5"/>
    <w:rsid w:val="00901B88"/>
    <w:rsid w:val="0090239F"/>
    <w:rsid w:val="009045F0"/>
    <w:rsid w:val="00942C30"/>
    <w:rsid w:val="0094341D"/>
    <w:rsid w:val="009527D1"/>
    <w:rsid w:val="009529EB"/>
    <w:rsid w:val="009541F1"/>
    <w:rsid w:val="0097205A"/>
    <w:rsid w:val="00981B3C"/>
    <w:rsid w:val="00982760"/>
    <w:rsid w:val="00983A29"/>
    <w:rsid w:val="00993E5A"/>
    <w:rsid w:val="009943C0"/>
    <w:rsid w:val="00996DAC"/>
    <w:rsid w:val="009A7F47"/>
    <w:rsid w:val="009B4CF5"/>
    <w:rsid w:val="009D19F6"/>
    <w:rsid w:val="009D5ECC"/>
    <w:rsid w:val="009F04FA"/>
    <w:rsid w:val="009F7514"/>
    <w:rsid w:val="00A00B6C"/>
    <w:rsid w:val="00A12BA4"/>
    <w:rsid w:val="00A177DD"/>
    <w:rsid w:val="00A33758"/>
    <w:rsid w:val="00A44780"/>
    <w:rsid w:val="00A509D7"/>
    <w:rsid w:val="00A5608F"/>
    <w:rsid w:val="00A65117"/>
    <w:rsid w:val="00A756C5"/>
    <w:rsid w:val="00A85D59"/>
    <w:rsid w:val="00A910C9"/>
    <w:rsid w:val="00A94F2C"/>
    <w:rsid w:val="00AA5A8B"/>
    <w:rsid w:val="00AB27DF"/>
    <w:rsid w:val="00AC34D1"/>
    <w:rsid w:val="00AF2EB3"/>
    <w:rsid w:val="00AF3270"/>
    <w:rsid w:val="00B06ACE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A7D96"/>
    <w:rsid w:val="00BB7FB2"/>
    <w:rsid w:val="00BC0E26"/>
    <w:rsid w:val="00BD45A4"/>
    <w:rsid w:val="00C24247"/>
    <w:rsid w:val="00C311DF"/>
    <w:rsid w:val="00C41B30"/>
    <w:rsid w:val="00C45558"/>
    <w:rsid w:val="00C52D2F"/>
    <w:rsid w:val="00C6456D"/>
    <w:rsid w:val="00C93FE1"/>
    <w:rsid w:val="00CC0423"/>
    <w:rsid w:val="00CD0ED4"/>
    <w:rsid w:val="00CD24C2"/>
    <w:rsid w:val="00CE6B45"/>
    <w:rsid w:val="00CE76E8"/>
    <w:rsid w:val="00CF141C"/>
    <w:rsid w:val="00CF7CE3"/>
    <w:rsid w:val="00D06F85"/>
    <w:rsid w:val="00D07E2C"/>
    <w:rsid w:val="00D20BE8"/>
    <w:rsid w:val="00D32276"/>
    <w:rsid w:val="00D4075D"/>
    <w:rsid w:val="00D71C02"/>
    <w:rsid w:val="00D7724D"/>
    <w:rsid w:val="00D83B5C"/>
    <w:rsid w:val="00D91F1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368E"/>
    <w:rsid w:val="00E35058"/>
    <w:rsid w:val="00E516D2"/>
    <w:rsid w:val="00E51B07"/>
    <w:rsid w:val="00E63AB6"/>
    <w:rsid w:val="00E64A50"/>
    <w:rsid w:val="00E93643"/>
    <w:rsid w:val="00EA0349"/>
    <w:rsid w:val="00EA5530"/>
    <w:rsid w:val="00EB6EF7"/>
    <w:rsid w:val="00EC375E"/>
    <w:rsid w:val="00EE7355"/>
    <w:rsid w:val="00EF7740"/>
    <w:rsid w:val="00F0389F"/>
    <w:rsid w:val="00F04178"/>
    <w:rsid w:val="00F23E13"/>
    <w:rsid w:val="00F25B2B"/>
    <w:rsid w:val="00F408A8"/>
    <w:rsid w:val="00F40DDC"/>
    <w:rsid w:val="00F4133C"/>
    <w:rsid w:val="00F55E9F"/>
    <w:rsid w:val="00F56F8A"/>
    <w:rsid w:val="00F67DE2"/>
    <w:rsid w:val="00F71B93"/>
    <w:rsid w:val="00F814A0"/>
    <w:rsid w:val="00F84F6D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EFAD-4622-4C50-A9DA-C4E1C745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11</cp:revision>
  <cp:lastPrinted>2017-05-05T07:05:00Z</cp:lastPrinted>
  <dcterms:created xsi:type="dcterms:W3CDTF">2020-02-21T07:18:00Z</dcterms:created>
  <dcterms:modified xsi:type="dcterms:W3CDTF">2020-03-22T13:16:00Z</dcterms:modified>
</cp:coreProperties>
</file>