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3F" w:rsidRDefault="005A243F" w:rsidP="005A243F">
      <w:r>
        <w:rPr>
          <w:noProof/>
          <w:lang w:eastAsia="uk-UA"/>
        </w:rPr>
        <w:drawing>
          <wp:anchor distT="0" distB="0" distL="152400" distR="128270" simplePos="0" relativeHeight="251660288" behindDoc="0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3175</wp:posOffset>
            </wp:positionV>
            <wp:extent cx="542925" cy="742950"/>
            <wp:effectExtent l="19050" t="0" r="9525" b="0"/>
            <wp:wrapNone/>
            <wp:docPr id="3" name="Рисунок 0" descr="TRZUK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TRZUKR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43F" w:rsidRDefault="005A243F" w:rsidP="005A243F">
      <w:pPr>
        <w:jc w:val="center"/>
      </w:pPr>
    </w:p>
    <w:p w:rsidR="005A243F" w:rsidRPr="005A243F" w:rsidRDefault="005A243F" w:rsidP="00E73AB8">
      <w:pPr>
        <w:pStyle w:val="a7"/>
      </w:pPr>
    </w:p>
    <w:p w:rsidR="005A243F" w:rsidRPr="005A243F" w:rsidRDefault="005A243F" w:rsidP="00E73AB8">
      <w:pPr>
        <w:pStyle w:val="a7"/>
        <w:rPr>
          <w:sz w:val="28"/>
          <w:szCs w:val="28"/>
        </w:rPr>
      </w:pP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СЕМЕНІВСЬКА СЕЛИЩНА  РАДА</w:t>
      </w: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E73AB8">
        <w:rPr>
          <w:rFonts w:ascii="Times New Roman" w:hAnsi="Times New Roman" w:cs="Times New Roman"/>
          <w:b/>
          <w:sz w:val="28"/>
          <w:szCs w:val="28"/>
        </w:rPr>
        <w:t>СЕМЕНІВСЬКОГО РАЙОНУ ПОЛТАВСЬКОЇ ОБЛАСТІ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E73AB8" w:rsidRDefault="005A243F" w:rsidP="00E73AB8">
      <w:pPr>
        <w:pStyle w:val="a7"/>
        <w:jc w:val="center"/>
        <w:rPr>
          <w:rFonts w:ascii="Times New Roman" w:hAnsi="Times New Roman" w:cs="Times New Roman"/>
        </w:rPr>
      </w:pPr>
      <w:r w:rsidRPr="00E73AB8">
        <w:rPr>
          <w:rFonts w:ascii="Times New Roman" w:hAnsi="Times New Roman" w:cs="Times New Roman"/>
          <w:sz w:val="28"/>
          <w:szCs w:val="28"/>
        </w:rPr>
        <w:t xml:space="preserve">Двадцять </w:t>
      </w:r>
      <w:proofErr w:type="spellStart"/>
      <w:r w:rsidR="003B3872">
        <w:rPr>
          <w:rFonts w:ascii="Times New Roman" w:hAnsi="Times New Roman" w:cs="Times New Roman"/>
          <w:sz w:val="28"/>
          <w:szCs w:val="28"/>
        </w:rPr>
        <w:t>п»ята</w:t>
      </w:r>
      <w:proofErr w:type="spellEnd"/>
      <w:r w:rsidR="003B3872">
        <w:rPr>
          <w:rFonts w:ascii="Times New Roman" w:hAnsi="Times New Roman" w:cs="Times New Roman"/>
          <w:sz w:val="28"/>
          <w:szCs w:val="28"/>
        </w:rPr>
        <w:t xml:space="preserve"> (позачергова)</w:t>
      </w:r>
      <w:r w:rsidRPr="00E73AB8">
        <w:rPr>
          <w:rFonts w:ascii="Times New Roman" w:hAnsi="Times New Roman" w:cs="Times New Roman"/>
          <w:sz w:val="28"/>
          <w:szCs w:val="28"/>
        </w:rPr>
        <w:t xml:space="preserve"> сесія першого скликання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A86BA3" w:rsidRDefault="005A243F" w:rsidP="00E73AB8">
      <w:pPr>
        <w:pStyle w:val="a7"/>
        <w:jc w:val="center"/>
        <w:rPr>
          <w:rFonts w:ascii="Times New Roman" w:hAnsi="Times New Roman" w:cs="Times New Roman"/>
          <w:b/>
        </w:rPr>
      </w:pPr>
      <w:r w:rsidRPr="00A86BA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86BA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86BA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A243F" w:rsidRPr="00E73AB8" w:rsidRDefault="005A243F" w:rsidP="00E73AB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5A243F" w:rsidRPr="00E73AB8" w:rsidRDefault="005A243F" w:rsidP="00E73AB8">
      <w:pPr>
        <w:pStyle w:val="a7"/>
        <w:rPr>
          <w:rFonts w:ascii="Times New Roman" w:hAnsi="Times New Roman" w:cs="Times New Roman"/>
        </w:rPr>
      </w:pPr>
      <w:r w:rsidRPr="00E73AB8">
        <w:rPr>
          <w:rFonts w:ascii="Times New Roman" w:hAnsi="Times New Roman" w:cs="Times New Roman"/>
          <w:sz w:val="28"/>
          <w:szCs w:val="28"/>
        </w:rPr>
        <w:t>1</w:t>
      </w:r>
      <w:r w:rsidR="00A86BA3">
        <w:rPr>
          <w:rFonts w:ascii="Times New Roman" w:hAnsi="Times New Roman" w:cs="Times New Roman"/>
          <w:sz w:val="28"/>
          <w:szCs w:val="28"/>
        </w:rPr>
        <w:t>3 жовт</w:t>
      </w:r>
      <w:r w:rsidRPr="00E73AB8">
        <w:rPr>
          <w:rFonts w:ascii="Times New Roman" w:hAnsi="Times New Roman" w:cs="Times New Roman"/>
          <w:sz w:val="28"/>
          <w:szCs w:val="28"/>
        </w:rPr>
        <w:t xml:space="preserve">ня  2017 року </w:t>
      </w: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5A243F" w:rsidRDefault="005A243F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5A243F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A86BA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внесення змін до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штатног</w:t>
      </w:r>
      <w:r w:rsidR="00383D7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розпису дошкільн</w:t>
      </w:r>
      <w:r w:rsidR="005A243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ого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0F7C17" w:rsidRPr="000F7C17" w:rsidRDefault="000F7C17" w:rsidP="005A24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навчальн</w:t>
      </w:r>
      <w:r w:rsidR="005A243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ого 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</w:t>
      </w:r>
      <w:r w:rsidR="005A243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5A243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«</w:t>
      </w:r>
      <w:r w:rsidR="00E73AB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Малятко</w:t>
      </w:r>
      <w:r w:rsidR="005A243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»</w:t>
      </w: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243F" w:rsidRDefault="005A243F" w:rsidP="005A24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E73A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Враховуючи клопотання завіду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вача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дошкільного навчального закладу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«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Малятко» Орел С.М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., щодо внесення змін до штатного розпису,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керуючись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ст.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25,</w:t>
      </w:r>
      <w:r w:rsidR="00C475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26 Закону України «Про місцеве самоврядування в Україні»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 39 Закону України " Про дошкільну освіту»", п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E73AB8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 постанови Кабінету Міністрів України від 05.10.2009 року № 1122 «Питання штатного розпису дошкільних навчальних закладів»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відповідно до наказу МОН України від 04.11.2010 року № 1455 «Про затвердження типових штатних нормативів дошкільних навчальних закладів»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  <w:r w:rsidR="00E73AB8" w:rsidRPr="00E73AB8">
        <w:rPr>
          <w:sz w:val="26"/>
          <w:szCs w:val="26"/>
        </w:rPr>
        <w:t xml:space="preserve"> </w:t>
      </w:r>
      <w:r w:rsidR="00E73AB8" w:rsidRPr="00E73AB8">
        <w:rPr>
          <w:rFonts w:ascii="Times New Roman" w:hAnsi="Times New Roman" w:cs="Times New Roman"/>
          <w:sz w:val="28"/>
          <w:szCs w:val="28"/>
        </w:rPr>
        <w:t>наказу Міністерства освіти і науки України від 06.02.2015 року № 104/52, зареєстрованого у Міністерстві юстиції України від 26</w:t>
      </w:r>
      <w:r w:rsidR="00E73AB8">
        <w:rPr>
          <w:rFonts w:ascii="Times New Roman" w:hAnsi="Times New Roman" w:cs="Times New Roman"/>
          <w:sz w:val="28"/>
          <w:szCs w:val="28"/>
        </w:rPr>
        <w:t xml:space="preserve"> лютого 2015 року за </w:t>
      </w:r>
      <w:r w:rsidR="00E73AB8" w:rsidRPr="00E73AB8">
        <w:rPr>
          <w:rFonts w:ascii="Times New Roman" w:hAnsi="Times New Roman" w:cs="Times New Roman"/>
          <w:sz w:val="28"/>
          <w:szCs w:val="28"/>
        </w:rPr>
        <w:t>№ 224/26669 «Про затвердження Порядку комплектування інклюзивних груп у дошкільних навчальних закладах»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, </w:t>
      </w:r>
      <w:r w:rsidR="00984F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селищна рада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 </w:t>
      </w:r>
    </w:p>
    <w:p w:rsidR="000F7C17" w:rsidRPr="000F7C17" w:rsidRDefault="000F7C17" w:rsidP="000F7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73AB8" w:rsidRDefault="00E73AB8" w:rsidP="00E73A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7C17" w:rsidRPr="000F7C17" w:rsidRDefault="000F7C17" w:rsidP="00532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A86B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Внести зміни до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штатн</w:t>
      </w:r>
      <w:r w:rsidR="00A86B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ого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розпис</w:t>
      </w:r>
      <w:r w:rsidR="00A86B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дошкільного навчального закладу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«Малятко» з 01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A86B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0.201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7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року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Додаток 1)</w:t>
      </w:r>
      <w:r w:rsidR="00532B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C47530" w:rsidRDefault="00C47530" w:rsidP="00C475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383D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Відповідальність за виконання рішення покласти на 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завідувача </w:t>
      </w:r>
      <w:r w:rsidR="000F7C17" w:rsidRPr="000F7C1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дошкільного</w:t>
      </w:r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навчального закладу «Малятко» </w:t>
      </w:r>
      <w:proofErr w:type="spellStart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Орел.С.М</w:t>
      </w:r>
      <w:proofErr w:type="spellEnd"/>
      <w:r w:rsidR="00E73A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:rsidR="00C47530" w:rsidRPr="00C47530" w:rsidRDefault="00C47530" w:rsidP="00C475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47530">
        <w:rPr>
          <w:rFonts w:ascii="Times New Roman" w:hAnsi="Times New Roman" w:cs="Times New Roman"/>
          <w:sz w:val="28"/>
          <w:szCs w:val="28"/>
        </w:rPr>
        <w:tab/>
        <w:t xml:space="preserve">3. Контроль за виконанням цього рішення покласти на постійну депутатську комісію з питань планування, бюджету, фінансів, </w:t>
      </w:r>
      <w:proofErr w:type="spellStart"/>
      <w:r w:rsidRPr="00C47530">
        <w:rPr>
          <w:rFonts w:ascii="Times New Roman" w:hAnsi="Times New Roman" w:cs="Times New Roman"/>
          <w:sz w:val="28"/>
          <w:szCs w:val="28"/>
        </w:rPr>
        <w:t>житлово</w:t>
      </w:r>
      <w:proofErr w:type="spellEnd"/>
      <w:r w:rsidRPr="00C47530">
        <w:rPr>
          <w:rFonts w:ascii="Times New Roman" w:hAnsi="Times New Roman" w:cs="Times New Roman"/>
          <w:sz w:val="28"/>
          <w:szCs w:val="28"/>
        </w:rPr>
        <w:t xml:space="preserve"> – комунального господарства, торгівельно-побутового обслуговування.</w:t>
      </w:r>
    </w:p>
    <w:p w:rsidR="00C47530" w:rsidRPr="00C47530" w:rsidRDefault="000F7C17" w:rsidP="00C475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F7C17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F7C1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uk-UA"/>
        </w:rPr>
        <w:br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Селищний голова</w:t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Л.П. </w:t>
      </w:r>
      <w:proofErr w:type="spellStart"/>
      <w:r w:rsidR="00C47530" w:rsidRPr="00C47530">
        <w:rPr>
          <w:rFonts w:ascii="Times New Roman" w:hAnsi="Times New Roman" w:cs="Times New Roman"/>
          <w:b/>
          <w:color w:val="000000"/>
          <w:sz w:val="28"/>
          <w:szCs w:val="28"/>
        </w:rPr>
        <w:t>Милашевич</w:t>
      </w:r>
      <w:proofErr w:type="spellEnd"/>
    </w:p>
    <w:sectPr w:rsidR="00C47530" w:rsidRPr="00C47530" w:rsidSect="006479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C17"/>
    <w:rsid w:val="000F7C17"/>
    <w:rsid w:val="00383D77"/>
    <w:rsid w:val="003B3872"/>
    <w:rsid w:val="00532BFE"/>
    <w:rsid w:val="005A243F"/>
    <w:rsid w:val="00647904"/>
    <w:rsid w:val="006E6642"/>
    <w:rsid w:val="00803EAA"/>
    <w:rsid w:val="009605E7"/>
    <w:rsid w:val="00984F90"/>
    <w:rsid w:val="00A86BA3"/>
    <w:rsid w:val="00C47530"/>
    <w:rsid w:val="00C7714E"/>
    <w:rsid w:val="00CC6842"/>
    <w:rsid w:val="00D05495"/>
    <w:rsid w:val="00E7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ttachment">
    <w:name w:val="attachment"/>
    <w:basedOn w:val="a0"/>
    <w:rsid w:val="000F7C17"/>
  </w:style>
  <w:style w:type="character" w:styleId="a4">
    <w:name w:val="Hyperlink"/>
    <w:basedOn w:val="a0"/>
    <w:uiPriority w:val="99"/>
    <w:semiHidden/>
    <w:unhideWhenUsed/>
    <w:rsid w:val="000F7C1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C1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E73A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Sem11</dc:creator>
  <cp:lastModifiedBy>Sel-3</cp:lastModifiedBy>
  <cp:revision>5</cp:revision>
  <cp:lastPrinted>2017-10-12T05:44:00Z</cp:lastPrinted>
  <dcterms:created xsi:type="dcterms:W3CDTF">2017-10-11T05:58:00Z</dcterms:created>
  <dcterms:modified xsi:type="dcterms:W3CDTF">2017-10-12T05:44:00Z</dcterms:modified>
</cp:coreProperties>
</file>