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8BA" w:rsidRDefault="00B868BA" w:rsidP="0085280D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</w:p>
    <w:p w:rsidR="00E05082" w:rsidRDefault="00E05082" w:rsidP="0085280D">
      <w:pPr>
        <w:tabs>
          <w:tab w:val="left" w:pos="960"/>
        </w:tabs>
        <w:jc w:val="center"/>
        <w:rPr>
          <w:sz w:val="32"/>
          <w:szCs w:val="32"/>
          <w:lang w:val="en-US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6.35pt" o:ole="" fillcolor="yellow">
            <v:imagedata r:id="rId6" o:title=""/>
          </v:shape>
          <o:OLEObject Type="Embed" ProgID="Word.Picture.8" ShapeID="_x0000_i1025" DrawAspect="Content" ObjectID="_1705126814" r:id="rId7"/>
        </w:object>
      </w:r>
    </w:p>
    <w:p w:rsidR="0085280D" w:rsidRDefault="0085280D" w:rsidP="0085280D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B10C1F" w:rsidRDefault="0085280D" w:rsidP="0085280D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85280D" w:rsidRDefault="0085280D" w:rsidP="0085280D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85280D" w:rsidRDefault="0085280D" w:rsidP="0085280D">
      <w:pPr>
        <w:jc w:val="center"/>
        <w:rPr>
          <w:sz w:val="32"/>
          <w:lang w:val="uk-UA"/>
        </w:rPr>
      </w:pPr>
    </w:p>
    <w:p w:rsidR="0085280D" w:rsidRDefault="0085280D" w:rsidP="0085280D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5280D" w:rsidRDefault="00C92B3B" w:rsidP="0085280D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п</w:t>
      </w:r>
      <w:r w:rsidR="00B868BA">
        <w:rPr>
          <w:sz w:val="28"/>
          <w:lang w:val="uk-UA"/>
        </w:rPr>
        <w:t xml:space="preserve">’ятнадцятої </w:t>
      </w:r>
      <w:r w:rsidR="001415AE">
        <w:rPr>
          <w:sz w:val="28"/>
          <w:lang w:val="uk-UA"/>
        </w:rPr>
        <w:t xml:space="preserve"> </w:t>
      </w:r>
      <w:r w:rsidR="00564747">
        <w:rPr>
          <w:sz w:val="28"/>
          <w:lang w:val="uk-UA"/>
        </w:rPr>
        <w:t xml:space="preserve"> </w:t>
      </w:r>
      <w:r w:rsidR="00DB71CB">
        <w:rPr>
          <w:sz w:val="28"/>
          <w:lang w:val="uk-UA"/>
        </w:rPr>
        <w:t>сесії селищної ради вось</w:t>
      </w:r>
      <w:r w:rsidR="0085280D">
        <w:rPr>
          <w:sz w:val="28"/>
          <w:lang w:val="uk-UA"/>
        </w:rPr>
        <w:t>мого скликання</w:t>
      </w:r>
    </w:p>
    <w:p w:rsidR="0085280D" w:rsidRDefault="006F574F" w:rsidP="0085280D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</w:t>
      </w:r>
      <w:r w:rsidR="004414F6">
        <w:rPr>
          <w:b/>
          <w:bCs/>
          <w:sz w:val="28"/>
          <w:lang w:val="uk-UA"/>
        </w:rPr>
        <w:t xml:space="preserve"> 26</w:t>
      </w:r>
      <w:r w:rsidR="001415AE">
        <w:rPr>
          <w:b/>
          <w:bCs/>
          <w:sz w:val="28"/>
          <w:lang w:val="uk-UA"/>
        </w:rPr>
        <w:t xml:space="preserve"> </w:t>
      </w:r>
      <w:r w:rsidR="005651AF">
        <w:rPr>
          <w:b/>
          <w:bCs/>
          <w:sz w:val="28"/>
          <w:lang w:val="uk-UA"/>
        </w:rPr>
        <w:t>січня</w:t>
      </w:r>
      <w:r w:rsidR="001D3D02">
        <w:rPr>
          <w:b/>
          <w:bCs/>
          <w:sz w:val="28"/>
          <w:lang w:val="uk-UA"/>
        </w:rPr>
        <w:t xml:space="preserve"> </w:t>
      </w:r>
      <w:r w:rsidR="00F17A05">
        <w:rPr>
          <w:b/>
          <w:bCs/>
          <w:sz w:val="28"/>
          <w:lang w:val="uk-UA"/>
        </w:rPr>
        <w:t>202</w:t>
      </w:r>
      <w:r w:rsidR="005651AF">
        <w:rPr>
          <w:b/>
          <w:bCs/>
          <w:sz w:val="28"/>
          <w:lang w:val="uk-UA"/>
        </w:rPr>
        <w:t>2</w:t>
      </w:r>
      <w:r w:rsidR="0085280D">
        <w:rPr>
          <w:b/>
          <w:bCs/>
          <w:sz w:val="28"/>
          <w:lang w:val="uk-UA"/>
        </w:rPr>
        <w:t xml:space="preserve"> року</w:t>
      </w:r>
    </w:p>
    <w:p w:rsidR="00DF5894" w:rsidRPr="0085280D" w:rsidRDefault="00BC2221" w:rsidP="0085280D">
      <w:pPr>
        <w:rPr>
          <w:lang w:val="uk-UA"/>
        </w:rPr>
      </w:pPr>
      <w:r>
        <w:rPr>
          <w:lang w:val="uk-UA"/>
        </w:rPr>
        <w:t xml:space="preserve">                                         </w:t>
      </w:r>
      <w:r w:rsidR="005633BD">
        <w:rPr>
          <w:lang w:val="uk-UA"/>
        </w:rPr>
        <w:t xml:space="preserve">                      </w:t>
      </w:r>
      <w:r>
        <w:rPr>
          <w:lang w:val="uk-UA"/>
        </w:rPr>
        <w:t xml:space="preserve">       </w:t>
      </w:r>
      <w:r w:rsidRPr="00682CEC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D3ED6">
        <w:rPr>
          <w:lang w:val="uk-UA"/>
        </w:rPr>
        <w:t xml:space="preserve">   </w:t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193989">
        <w:rPr>
          <w:rFonts w:ascii="Arial" w:hAnsi="Arial" w:cs="Arial"/>
          <w:lang w:val="uk-UA"/>
        </w:rPr>
        <w:t xml:space="preserve">                                                                            </w:t>
      </w:r>
      <w:r w:rsidR="009E44D3">
        <w:rPr>
          <w:rFonts w:ascii="Arial" w:hAnsi="Arial" w:cs="Arial"/>
          <w:lang w:val="uk-UA"/>
        </w:rPr>
        <w:t xml:space="preserve">          </w:t>
      </w:r>
      <w:r w:rsidR="0085280D">
        <w:rPr>
          <w:rFonts w:ascii="Arial" w:hAnsi="Arial" w:cs="Arial"/>
          <w:lang w:val="uk-UA"/>
        </w:rPr>
        <w:t xml:space="preserve"> </w:t>
      </w:r>
      <w:r w:rsidR="006436FB" w:rsidRPr="0023396C">
        <w:rPr>
          <w:rFonts w:ascii="Arial" w:hAnsi="Arial" w:cs="Arial"/>
          <w:lang w:val="uk-UA"/>
        </w:rPr>
        <w:t xml:space="preserve">         </w:t>
      </w:r>
      <w:r w:rsidR="00DF5894" w:rsidRPr="0023396C">
        <w:rPr>
          <w:rFonts w:ascii="Arial" w:hAnsi="Arial" w:cs="Arial"/>
          <w:lang w:val="uk-UA"/>
        </w:rPr>
        <w:t xml:space="preserve">                  </w:t>
      </w:r>
      <w:r w:rsidR="002F50B7" w:rsidRPr="0023396C">
        <w:rPr>
          <w:rFonts w:ascii="Arial" w:hAnsi="Arial" w:cs="Arial"/>
          <w:lang w:val="uk-UA"/>
        </w:rPr>
        <w:t xml:space="preserve">     </w:t>
      </w:r>
    </w:p>
    <w:p w:rsidR="002B20B8" w:rsidRPr="00541DAC" w:rsidRDefault="00E442AB" w:rsidP="002D66CF">
      <w:pPr>
        <w:tabs>
          <w:tab w:val="left" w:pos="3720"/>
        </w:tabs>
        <w:jc w:val="center"/>
        <w:rPr>
          <w:b/>
          <w:sz w:val="28"/>
          <w:szCs w:val="28"/>
          <w:lang w:val="uk-UA"/>
        </w:rPr>
      </w:pPr>
      <w:r w:rsidRPr="00541DAC">
        <w:rPr>
          <w:b/>
          <w:sz w:val="28"/>
          <w:szCs w:val="28"/>
          <w:lang w:val="uk-UA"/>
        </w:rPr>
        <w:t>Про</w:t>
      </w:r>
      <w:r w:rsidR="001F4ADC" w:rsidRPr="00541DAC">
        <w:rPr>
          <w:b/>
          <w:sz w:val="28"/>
          <w:szCs w:val="28"/>
          <w:lang w:val="uk-UA"/>
        </w:rPr>
        <w:t xml:space="preserve"> </w:t>
      </w:r>
      <w:r w:rsidR="002D66CF" w:rsidRPr="00541DAC">
        <w:rPr>
          <w:b/>
          <w:sz w:val="28"/>
          <w:szCs w:val="28"/>
          <w:lang w:val="uk-UA"/>
        </w:rPr>
        <w:t xml:space="preserve">затвердження звіту про виконання </w:t>
      </w:r>
      <w:r w:rsidR="001F4ADC" w:rsidRPr="00541DAC">
        <w:rPr>
          <w:b/>
          <w:sz w:val="28"/>
          <w:szCs w:val="28"/>
          <w:lang w:val="uk-UA"/>
        </w:rPr>
        <w:t>бюджет</w:t>
      </w:r>
      <w:r w:rsidR="009A7C7F" w:rsidRPr="00541DAC">
        <w:rPr>
          <w:b/>
          <w:sz w:val="28"/>
          <w:szCs w:val="28"/>
          <w:lang w:val="uk-UA"/>
        </w:rPr>
        <w:t xml:space="preserve">у </w:t>
      </w:r>
      <w:proofErr w:type="spellStart"/>
      <w:r w:rsidR="00DB32A8" w:rsidRPr="00541DAC">
        <w:rPr>
          <w:b/>
          <w:sz w:val="28"/>
          <w:szCs w:val="28"/>
          <w:lang w:val="uk-UA"/>
        </w:rPr>
        <w:t>Машівської</w:t>
      </w:r>
      <w:proofErr w:type="spellEnd"/>
      <w:r w:rsidR="00DB32A8" w:rsidRPr="00541DAC">
        <w:rPr>
          <w:b/>
          <w:sz w:val="28"/>
          <w:szCs w:val="28"/>
          <w:lang w:val="uk-UA"/>
        </w:rPr>
        <w:t xml:space="preserve"> </w:t>
      </w:r>
      <w:r w:rsidR="001415AE" w:rsidRPr="00541DAC">
        <w:rPr>
          <w:b/>
          <w:sz w:val="28"/>
          <w:szCs w:val="28"/>
          <w:lang w:val="uk-UA"/>
        </w:rPr>
        <w:t>селищної</w:t>
      </w:r>
      <w:r w:rsidR="009A7C7F" w:rsidRPr="00541DAC">
        <w:rPr>
          <w:b/>
          <w:sz w:val="28"/>
          <w:szCs w:val="28"/>
          <w:lang w:val="uk-UA"/>
        </w:rPr>
        <w:t xml:space="preserve"> територіальної </w:t>
      </w:r>
      <w:r w:rsidR="00EF770B" w:rsidRPr="00541DAC">
        <w:rPr>
          <w:b/>
          <w:sz w:val="28"/>
          <w:szCs w:val="28"/>
          <w:lang w:val="uk-UA"/>
        </w:rPr>
        <w:t>громади</w:t>
      </w:r>
      <w:r w:rsidR="005141E1" w:rsidRPr="00541DAC">
        <w:rPr>
          <w:b/>
          <w:sz w:val="28"/>
          <w:szCs w:val="28"/>
          <w:lang w:val="uk-UA"/>
        </w:rPr>
        <w:t xml:space="preserve"> </w:t>
      </w:r>
      <w:r w:rsidR="00FD6D60" w:rsidRPr="00541DAC">
        <w:rPr>
          <w:b/>
          <w:sz w:val="28"/>
          <w:szCs w:val="28"/>
          <w:lang w:val="uk-UA"/>
        </w:rPr>
        <w:t xml:space="preserve">за </w:t>
      </w:r>
      <w:r w:rsidR="00C7757C">
        <w:rPr>
          <w:b/>
          <w:sz w:val="28"/>
          <w:szCs w:val="28"/>
          <w:lang w:val="uk-UA"/>
        </w:rPr>
        <w:t xml:space="preserve"> </w:t>
      </w:r>
      <w:r w:rsidR="00FD6D60" w:rsidRPr="00541DAC">
        <w:rPr>
          <w:b/>
          <w:sz w:val="28"/>
          <w:szCs w:val="28"/>
          <w:lang w:val="uk-UA"/>
        </w:rPr>
        <w:t>2021 р</w:t>
      </w:r>
      <w:r w:rsidR="00B868BA">
        <w:rPr>
          <w:b/>
          <w:sz w:val="28"/>
          <w:szCs w:val="28"/>
          <w:lang w:val="uk-UA"/>
        </w:rPr>
        <w:t>і</w:t>
      </w:r>
      <w:r w:rsidR="00FD6D60" w:rsidRPr="00541DAC">
        <w:rPr>
          <w:b/>
          <w:sz w:val="28"/>
          <w:szCs w:val="28"/>
          <w:lang w:val="uk-UA"/>
        </w:rPr>
        <w:t>к</w:t>
      </w:r>
    </w:p>
    <w:p w:rsidR="005141E1" w:rsidRPr="005A3171" w:rsidRDefault="005141E1" w:rsidP="005141E1">
      <w:pPr>
        <w:jc w:val="center"/>
        <w:rPr>
          <w:u w:val="single"/>
        </w:rPr>
      </w:pPr>
      <w:r w:rsidRPr="005A3171">
        <w:rPr>
          <w:u w:val="single"/>
        </w:rPr>
        <w:t>16535000000</w:t>
      </w:r>
    </w:p>
    <w:p w:rsidR="005141E1" w:rsidRDefault="005141E1" w:rsidP="005141E1">
      <w:pPr>
        <w:jc w:val="center"/>
        <w:rPr>
          <w:sz w:val="20"/>
          <w:szCs w:val="20"/>
          <w:lang w:val="uk-UA"/>
        </w:rPr>
      </w:pPr>
      <w:r w:rsidRPr="005A3171">
        <w:rPr>
          <w:sz w:val="20"/>
          <w:szCs w:val="20"/>
        </w:rPr>
        <w:t xml:space="preserve"> (код бюджету)</w:t>
      </w:r>
    </w:p>
    <w:p w:rsidR="00612BB7" w:rsidRPr="00FD6D60" w:rsidRDefault="00B504D5" w:rsidP="00B504D5">
      <w:pPr>
        <w:tabs>
          <w:tab w:val="left" w:pos="3220"/>
        </w:tabs>
        <w:jc w:val="center"/>
        <w:rPr>
          <w:bCs/>
          <w:sz w:val="28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</w:t>
      </w:r>
      <w:r w:rsidR="00DC6B4E">
        <w:rPr>
          <w:bCs/>
          <w:sz w:val="28"/>
          <w:lang w:val="uk-UA"/>
        </w:rPr>
        <w:t>№</w:t>
      </w:r>
      <w:r w:rsidR="004414F6">
        <w:rPr>
          <w:bCs/>
          <w:sz w:val="28"/>
          <w:lang w:val="uk-UA"/>
        </w:rPr>
        <w:t xml:space="preserve"> </w:t>
      </w:r>
      <w:r w:rsidR="00B868BA">
        <w:rPr>
          <w:bCs/>
          <w:sz w:val="28"/>
          <w:lang w:val="uk-UA"/>
        </w:rPr>
        <w:t>2</w:t>
      </w:r>
      <w:r w:rsidR="002D66CF">
        <w:rPr>
          <w:bCs/>
          <w:sz w:val="28"/>
          <w:lang w:val="uk-UA"/>
        </w:rPr>
        <w:t xml:space="preserve"> </w:t>
      </w:r>
      <w:r w:rsidR="00510C21" w:rsidRPr="00FD6D60">
        <w:rPr>
          <w:bCs/>
          <w:sz w:val="28"/>
        </w:rPr>
        <w:t>/</w:t>
      </w:r>
      <w:r w:rsidR="004414F6">
        <w:rPr>
          <w:bCs/>
          <w:sz w:val="28"/>
          <w:lang w:val="uk-UA"/>
        </w:rPr>
        <w:t>15</w:t>
      </w:r>
      <w:r w:rsidR="005651AF">
        <w:rPr>
          <w:bCs/>
          <w:sz w:val="28"/>
          <w:lang w:val="uk-UA"/>
        </w:rPr>
        <w:t xml:space="preserve">  </w:t>
      </w:r>
      <w:r w:rsidR="00510C21" w:rsidRPr="00FD6D60">
        <w:rPr>
          <w:bCs/>
          <w:sz w:val="28"/>
        </w:rPr>
        <w:t>-</w:t>
      </w:r>
      <w:r w:rsidR="00510C21">
        <w:rPr>
          <w:bCs/>
          <w:sz w:val="28"/>
          <w:lang w:val="en-US"/>
        </w:rPr>
        <w:t>VIII</w:t>
      </w:r>
    </w:p>
    <w:p w:rsidR="00243616" w:rsidRDefault="00243616" w:rsidP="00243616">
      <w:pPr>
        <w:tabs>
          <w:tab w:val="left" w:pos="3720"/>
        </w:tabs>
        <w:jc w:val="both"/>
        <w:rPr>
          <w:rFonts w:ascii="Arial" w:hAnsi="Arial" w:cs="Arial"/>
          <w:lang w:val="uk-UA"/>
        </w:rPr>
      </w:pPr>
    </w:p>
    <w:p w:rsidR="00B868BA" w:rsidRPr="00175D90" w:rsidRDefault="00B868BA" w:rsidP="00B868BA">
      <w:pPr>
        <w:tabs>
          <w:tab w:val="left" w:pos="3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 пунктом 23 частини 1 статті 26</w:t>
      </w:r>
      <w:r w:rsidRPr="00175D90">
        <w:rPr>
          <w:sz w:val="28"/>
          <w:szCs w:val="28"/>
          <w:lang w:val="uk-UA"/>
        </w:rPr>
        <w:t xml:space="preserve"> Закону України «Про місцеве самоврядування в Україні» та ст</w:t>
      </w:r>
      <w:r>
        <w:rPr>
          <w:sz w:val="28"/>
          <w:szCs w:val="28"/>
          <w:lang w:val="uk-UA"/>
        </w:rPr>
        <w:t>аттею</w:t>
      </w:r>
      <w:r w:rsidRPr="00175D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80</w:t>
      </w:r>
      <w:r w:rsidRPr="00175D90">
        <w:rPr>
          <w:sz w:val="28"/>
          <w:szCs w:val="28"/>
          <w:lang w:val="uk-UA"/>
        </w:rPr>
        <w:t xml:space="preserve"> Бюджетного кодексу України, </w:t>
      </w:r>
    </w:p>
    <w:p w:rsidR="009A7C7F" w:rsidRPr="00175D90" w:rsidRDefault="009A7C7F" w:rsidP="009A7C7F">
      <w:pPr>
        <w:tabs>
          <w:tab w:val="left" w:pos="3720"/>
        </w:tabs>
        <w:jc w:val="both"/>
        <w:rPr>
          <w:sz w:val="28"/>
          <w:szCs w:val="28"/>
          <w:lang w:val="uk-UA"/>
        </w:rPr>
      </w:pPr>
      <w:r w:rsidRPr="00175D90">
        <w:rPr>
          <w:sz w:val="28"/>
          <w:szCs w:val="28"/>
          <w:lang w:val="uk-UA"/>
        </w:rPr>
        <w:t xml:space="preserve"> </w:t>
      </w:r>
    </w:p>
    <w:p w:rsidR="005D3ED6" w:rsidRDefault="009A7C7F" w:rsidP="005D3ED6">
      <w:pPr>
        <w:tabs>
          <w:tab w:val="left" w:pos="37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селищна</w:t>
      </w:r>
      <w:r w:rsidRPr="00175D90">
        <w:rPr>
          <w:b/>
          <w:sz w:val="28"/>
          <w:szCs w:val="28"/>
          <w:lang w:val="uk-UA"/>
        </w:rPr>
        <w:t xml:space="preserve"> рада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 xml:space="preserve"> </w:t>
      </w:r>
      <w:r w:rsidRPr="00175D90">
        <w:rPr>
          <w:b/>
          <w:sz w:val="28"/>
          <w:szCs w:val="28"/>
          <w:lang w:val="uk-UA"/>
        </w:rPr>
        <w:t>а:</w:t>
      </w:r>
    </w:p>
    <w:p w:rsidR="00541DAC" w:rsidRPr="00541DAC" w:rsidRDefault="00541DAC" w:rsidP="00541DAC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541DAC">
        <w:rPr>
          <w:sz w:val="28"/>
          <w:szCs w:val="28"/>
          <w:lang w:val="uk-UA"/>
        </w:rPr>
        <w:t xml:space="preserve">Затвердити звіт про виконання бюджету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</w:t>
      </w:r>
      <w:r w:rsidRPr="00541DAC">
        <w:rPr>
          <w:sz w:val="28"/>
          <w:szCs w:val="28"/>
          <w:lang w:val="uk-UA"/>
        </w:rPr>
        <w:t>за 202</w:t>
      </w:r>
      <w:r>
        <w:rPr>
          <w:sz w:val="28"/>
          <w:szCs w:val="28"/>
          <w:lang w:val="uk-UA"/>
        </w:rPr>
        <w:t>1</w:t>
      </w:r>
      <w:r w:rsidR="00B868BA">
        <w:rPr>
          <w:sz w:val="28"/>
          <w:szCs w:val="28"/>
          <w:lang w:val="uk-UA"/>
        </w:rPr>
        <w:t xml:space="preserve"> рі</w:t>
      </w:r>
      <w:r w:rsidRPr="00541DAC">
        <w:rPr>
          <w:sz w:val="28"/>
          <w:szCs w:val="28"/>
          <w:lang w:val="uk-UA"/>
        </w:rPr>
        <w:t>к з урахуванням міжбюджетних трансфертів по:</w:t>
      </w:r>
    </w:p>
    <w:p w:rsidR="00541DAC" w:rsidRDefault="00541DAC" w:rsidP="00541DAC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 w:rsidRPr="00541DAC">
        <w:rPr>
          <w:sz w:val="28"/>
          <w:szCs w:val="28"/>
          <w:lang w:val="uk-UA"/>
        </w:rPr>
        <w:t xml:space="preserve">          - доходах в сумі </w:t>
      </w:r>
      <w:r w:rsidR="00D52F77">
        <w:rPr>
          <w:sz w:val="28"/>
          <w:szCs w:val="28"/>
          <w:lang w:val="uk-UA"/>
        </w:rPr>
        <w:t>233 962 136,32</w:t>
      </w:r>
      <w:r w:rsidRPr="00541DAC">
        <w:rPr>
          <w:sz w:val="28"/>
          <w:szCs w:val="28"/>
          <w:lang w:val="uk-UA"/>
        </w:rPr>
        <w:t xml:space="preserve"> грн., (з них по загальному фонду </w:t>
      </w:r>
      <w:r>
        <w:rPr>
          <w:sz w:val="28"/>
          <w:szCs w:val="28"/>
          <w:lang w:val="uk-UA"/>
        </w:rPr>
        <w:t xml:space="preserve">– </w:t>
      </w:r>
    </w:p>
    <w:p w:rsidR="00541DAC" w:rsidRPr="00541DAC" w:rsidRDefault="00D52F77" w:rsidP="00541DAC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229 373 928,72</w:t>
      </w:r>
      <w:r w:rsidR="00541DAC" w:rsidRPr="00541DAC">
        <w:rPr>
          <w:sz w:val="28"/>
          <w:szCs w:val="28"/>
          <w:lang w:val="uk-UA"/>
        </w:rPr>
        <w:t xml:space="preserve"> грн.</w:t>
      </w:r>
      <w:r w:rsidR="00541DAC">
        <w:rPr>
          <w:sz w:val="28"/>
          <w:szCs w:val="28"/>
          <w:lang w:val="uk-UA"/>
        </w:rPr>
        <w:t>,</w:t>
      </w:r>
      <w:r w:rsidR="00541DAC" w:rsidRPr="00541DAC">
        <w:rPr>
          <w:sz w:val="28"/>
          <w:szCs w:val="28"/>
          <w:lang w:val="uk-UA"/>
        </w:rPr>
        <w:t xml:space="preserve"> по спеціальному фонду</w:t>
      </w:r>
      <w:r w:rsidR="00541DAC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4 588 207,60</w:t>
      </w:r>
      <w:r w:rsidR="00541DAC" w:rsidRPr="00541DAC">
        <w:rPr>
          <w:sz w:val="28"/>
          <w:szCs w:val="28"/>
          <w:lang w:val="uk-UA"/>
        </w:rPr>
        <w:t xml:space="preserve">  грн.)</w:t>
      </w:r>
    </w:p>
    <w:p w:rsidR="00516D44" w:rsidRPr="00541DAC" w:rsidRDefault="00541DAC" w:rsidP="00541DAC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 w:rsidRPr="00541DAC">
        <w:rPr>
          <w:sz w:val="28"/>
          <w:szCs w:val="28"/>
          <w:lang w:val="uk-UA"/>
        </w:rPr>
        <w:t xml:space="preserve">          - видатках в сумі </w:t>
      </w:r>
      <w:r w:rsidR="00672895">
        <w:rPr>
          <w:sz w:val="28"/>
          <w:szCs w:val="28"/>
          <w:lang w:val="uk-UA"/>
        </w:rPr>
        <w:t>205 223 195,43</w:t>
      </w:r>
      <w:r w:rsidR="00AD6FEF">
        <w:rPr>
          <w:sz w:val="28"/>
          <w:szCs w:val="28"/>
          <w:lang w:val="uk-UA"/>
        </w:rPr>
        <w:t xml:space="preserve"> </w:t>
      </w:r>
      <w:r w:rsidRPr="00541DAC">
        <w:rPr>
          <w:sz w:val="28"/>
          <w:szCs w:val="28"/>
          <w:lang w:val="uk-UA"/>
        </w:rPr>
        <w:t xml:space="preserve">грн. (з них по загальному фонду </w:t>
      </w:r>
      <w:r w:rsidR="006A5D2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5A16FF">
        <w:rPr>
          <w:sz w:val="28"/>
          <w:szCs w:val="28"/>
          <w:lang w:val="uk-UA"/>
        </w:rPr>
        <w:t xml:space="preserve">       </w:t>
      </w:r>
      <w:r w:rsidR="00672895">
        <w:rPr>
          <w:sz w:val="28"/>
          <w:szCs w:val="28"/>
          <w:lang w:val="uk-UA"/>
        </w:rPr>
        <w:t>193 711 763,24</w:t>
      </w:r>
      <w:r w:rsidRPr="00541DAC">
        <w:rPr>
          <w:sz w:val="28"/>
          <w:szCs w:val="28"/>
          <w:lang w:val="uk-UA"/>
        </w:rPr>
        <w:t xml:space="preserve"> грн.</w:t>
      </w:r>
      <w:r>
        <w:rPr>
          <w:sz w:val="28"/>
          <w:szCs w:val="28"/>
          <w:lang w:val="uk-UA"/>
        </w:rPr>
        <w:t>,</w:t>
      </w:r>
      <w:r w:rsidRPr="00541DAC">
        <w:rPr>
          <w:sz w:val="28"/>
          <w:szCs w:val="28"/>
          <w:lang w:val="uk-UA"/>
        </w:rPr>
        <w:t xml:space="preserve">  по спеціальному фонду </w:t>
      </w:r>
      <w:r>
        <w:rPr>
          <w:sz w:val="28"/>
          <w:szCs w:val="28"/>
          <w:lang w:val="uk-UA"/>
        </w:rPr>
        <w:t xml:space="preserve">– </w:t>
      </w:r>
      <w:r w:rsidR="00672895">
        <w:rPr>
          <w:sz w:val="28"/>
          <w:szCs w:val="28"/>
          <w:lang w:val="uk-UA"/>
        </w:rPr>
        <w:t>11 511 432,19</w:t>
      </w:r>
      <w:r w:rsidRPr="00541DAC">
        <w:rPr>
          <w:sz w:val="28"/>
          <w:szCs w:val="28"/>
          <w:lang w:val="uk-UA"/>
        </w:rPr>
        <w:t xml:space="preserve"> грн.</w:t>
      </w:r>
      <w:r w:rsidR="00B868BA">
        <w:rPr>
          <w:sz w:val="28"/>
          <w:szCs w:val="28"/>
          <w:lang w:val="uk-UA"/>
        </w:rPr>
        <w:t>)</w:t>
      </w:r>
      <w:r w:rsidR="009A7C7F" w:rsidRPr="00175D90">
        <w:rPr>
          <w:lang w:val="uk-UA"/>
        </w:rPr>
        <w:tab/>
        <w:t xml:space="preserve">                                                                                                                                    </w:t>
      </w:r>
    </w:p>
    <w:p w:rsidR="005D3ED6" w:rsidRDefault="005D3ED6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</w:p>
    <w:p w:rsidR="006A4BEF" w:rsidRPr="00353073" w:rsidRDefault="006A4BEF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</w:p>
    <w:p w:rsidR="00C54CC4" w:rsidRPr="00353073" w:rsidRDefault="00240FAD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960F70">
        <w:rPr>
          <w:sz w:val="28"/>
          <w:szCs w:val="28"/>
          <w:lang w:val="uk-UA"/>
        </w:rPr>
        <w:t xml:space="preserve">                                                    </w:t>
      </w:r>
      <w:r>
        <w:rPr>
          <w:sz w:val="28"/>
          <w:szCs w:val="28"/>
          <w:lang w:val="uk-UA"/>
        </w:rPr>
        <w:t xml:space="preserve">   Сергій СИДОРЕНКО</w:t>
      </w:r>
    </w:p>
    <w:sectPr w:rsidR="00C54CC4" w:rsidRPr="00353073" w:rsidSect="0033017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3D8F"/>
    <w:multiLevelType w:val="hybridMultilevel"/>
    <w:tmpl w:val="3FFAB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60CD2"/>
    <w:multiLevelType w:val="hybridMultilevel"/>
    <w:tmpl w:val="92845BE8"/>
    <w:lvl w:ilvl="0" w:tplc="3CA623C2">
      <w:start w:val="1"/>
      <w:numFmt w:val="decimal"/>
      <w:lvlText w:val="%1."/>
      <w:lvlJc w:val="left"/>
      <w:pPr>
        <w:ind w:left="12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>
    <w:nsid w:val="1E793F81"/>
    <w:multiLevelType w:val="hybridMultilevel"/>
    <w:tmpl w:val="DB4A1EE0"/>
    <w:lvl w:ilvl="0" w:tplc="54FCB6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13DB0"/>
    <w:multiLevelType w:val="hybridMultilevel"/>
    <w:tmpl w:val="015C7108"/>
    <w:lvl w:ilvl="0" w:tplc="C8A28FB2">
      <w:start w:val="1"/>
      <w:numFmt w:val="decimal"/>
      <w:lvlText w:val="%1."/>
      <w:lvlJc w:val="left"/>
      <w:pPr>
        <w:ind w:left="765" w:hanging="39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6C93080D"/>
    <w:multiLevelType w:val="hybridMultilevel"/>
    <w:tmpl w:val="B4129FD2"/>
    <w:lvl w:ilvl="0" w:tplc="EADA36B2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D282A5E"/>
    <w:multiLevelType w:val="hybridMultilevel"/>
    <w:tmpl w:val="D41E2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hyphenationZone w:val="425"/>
  <w:noPunctuationKerning/>
  <w:characterSpacingControl w:val="doNotCompress"/>
  <w:compat/>
  <w:rsids>
    <w:rsidRoot w:val="005350D2"/>
    <w:rsid w:val="0001113C"/>
    <w:rsid w:val="00017186"/>
    <w:rsid w:val="00024D40"/>
    <w:rsid w:val="00026140"/>
    <w:rsid w:val="00040351"/>
    <w:rsid w:val="00044D2E"/>
    <w:rsid w:val="000522B1"/>
    <w:rsid w:val="00052ED1"/>
    <w:rsid w:val="00054C5E"/>
    <w:rsid w:val="00056A9F"/>
    <w:rsid w:val="00071BC5"/>
    <w:rsid w:val="00092C0E"/>
    <w:rsid w:val="000A1A6C"/>
    <w:rsid w:val="000A448B"/>
    <w:rsid w:val="000C26F4"/>
    <w:rsid w:val="000D07E8"/>
    <w:rsid w:val="000D5A68"/>
    <w:rsid w:val="000E5A46"/>
    <w:rsid w:val="000E5A88"/>
    <w:rsid w:val="000F0E4B"/>
    <w:rsid w:val="000F3095"/>
    <w:rsid w:val="000F6D8E"/>
    <w:rsid w:val="00101760"/>
    <w:rsid w:val="00106C83"/>
    <w:rsid w:val="0011201F"/>
    <w:rsid w:val="00117617"/>
    <w:rsid w:val="001415AE"/>
    <w:rsid w:val="00162508"/>
    <w:rsid w:val="00167426"/>
    <w:rsid w:val="00186188"/>
    <w:rsid w:val="00193989"/>
    <w:rsid w:val="001A3806"/>
    <w:rsid w:val="001A4481"/>
    <w:rsid w:val="001B34D9"/>
    <w:rsid w:val="001C16C6"/>
    <w:rsid w:val="001C53A9"/>
    <w:rsid w:val="001D3D02"/>
    <w:rsid w:val="001D713D"/>
    <w:rsid w:val="001E0D23"/>
    <w:rsid w:val="001E4757"/>
    <w:rsid w:val="001F2A7B"/>
    <w:rsid w:val="001F4ADC"/>
    <w:rsid w:val="001F52DD"/>
    <w:rsid w:val="001F7ACD"/>
    <w:rsid w:val="00207055"/>
    <w:rsid w:val="0021051B"/>
    <w:rsid w:val="0021059E"/>
    <w:rsid w:val="00210D55"/>
    <w:rsid w:val="0023396C"/>
    <w:rsid w:val="00240FAD"/>
    <w:rsid w:val="00243616"/>
    <w:rsid w:val="00243DEB"/>
    <w:rsid w:val="002505E8"/>
    <w:rsid w:val="00252634"/>
    <w:rsid w:val="00256D65"/>
    <w:rsid w:val="00276E0A"/>
    <w:rsid w:val="002808DA"/>
    <w:rsid w:val="00280FB6"/>
    <w:rsid w:val="002811D9"/>
    <w:rsid w:val="00295BE4"/>
    <w:rsid w:val="002A0635"/>
    <w:rsid w:val="002B20B8"/>
    <w:rsid w:val="002B7AD5"/>
    <w:rsid w:val="002C57A7"/>
    <w:rsid w:val="002C74D3"/>
    <w:rsid w:val="002D66CF"/>
    <w:rsid w:val="002D783F"/>
    <w:rsid w:val="002E25F0"/>
    <w:rsid w:val="002E5D65"/>
    <w:rsid w:val="002F1B63"/>
    <w:rsid w:val="002F240D"/>
    <w:rsid w:val="002F4ADA"/>
    <w:rsid w:val="002F50B7"/>
    <w:rsid w:val="0030033F"/>
    <w:rsid w:val="00310357"/>
    <w:rsid w:val="00312D35"/>
    <w:rsid w:val="0032081B"/>
    <w:rsid w:val="00321B9C"/>
    <w:rsid w:val="003222BD"/>
    <w:rsid w:val="00330179"/>
    <w:rsid w:val="00330507"/>
    <w:rsid w:val="00336360"/>
    <w:rsid w:val="00341C7E"/>
    <w:rsid w:val="00342783"/>
    <w:rsid w:val="003511DD"/>
    <w:rsid w:val="00352D87"/>
    <w:rsid w:val="00353073"/>
    <w:rsid w:val="003577C2"/>
    <w:rsid w:val="0036047A"/>
    <w:rsid w:val="00361BC7"/>
    <w:rsid w:val="00365AA9"/>
    <w:rsid w:val="00374EE9"/>
    <w:rsid w:val="00374F7B"/>
    <w:rsid w:val="00384710"/>
    <w:rsid w:val="00393F36"/>
    <w:rsid w:val="003A0DD1"/>
    <w:rsid w:val="003D55AF"/>
    <w:rsid w:val="003E1C9A"/>
    <w:rsid w:val="003F382B"/>
    <w:rsid w:val="00404E91"/>
    <w:rsid w:val="00410BDC"/>
    <w:rsid w:val="0041168F"/>
    <w:rsid w:val="004151C0"/>
    <w:rsid w:val="004202C5"/>
    <w:rsid w:val="004211AB"/>
    <w:rsid w:val="004212D8"/>
    <w:rsid w:val="00425305"/>
    <w:rsid w:val="00425322"/>
    <w:rsid w:val="004257A9"/>
    <w:rsid w:val="004273DB"/>
    <w:rsid w:val="00432897"/>
    <w:rsid w:val="004362B1"/>
    <w:rsid w:val="004414F6"/>
    <w:rsid w:val="004550E7"/>
    <w:rsid w:val="004675E9"/>
    <w:rsid w:val="00473814"/>
    <w:rsid w:val="00484697"/>
    <w:rsid w:val="004A2446"/>
    <w:rsid w:val="004A6782"/>
    <w:rsid w:val="004B4B74"/>
    <w:rsid w:val="004C239F"/>
    <w:rsid w:val="004D09FA"/>
    <w:rsid w:val="004D1CEF"/>
    <w:rsid w:val="004F63EA"/>
    <w:rsid w:val="004F6DF2"/>
    <w:rsid w:val="00504817"/>
    <w:rsid w:val="005073EE"/>
    <w:rsid w:val="00507E45"/>
    <w:rsid w:val="00510C21"/>
    <w:rsid w:val="005141E1"/>
    <w:rsid w:val="00515FB4"/>
    <w:rsid w:val="005169A4"/>
    <w:rsid w:val="00516D44"/>
    <w:rsid w:val="005350D2"/>
    <w:rsid w:val="00541DAC"/>
    <w:rsid w:val="00543B3C"/>
    <w:rsid w:val="0055021B"/>
    <w:rsid w:val="005633BD"/>
    <w:rsid w:val="005637C2"/>
    <w:rsid w:val="00564747"/>
    <w:rsid w:val="005651AF"/>
    <w:rsid w:val="0057781F"/>
    <w:rsid w:val="00590A4D"/>
    <w:rsid w:val="005A026D"/>
    <w:rsid w:val="005A16FF"/>
    <w:rsid w:val="005A1A00"/>
    <w:rsid w:val="005B0AA0"/>
    <w:rsid w:val="005C19F2"/>
    <w:rsid w:val="005D0322"/>
    <w:rsid w:val="005D3ED6"/>
    <w:rsid w:val="006101BE"/>
    <w:rsid w:val="00612BB7"/>
    <w:rsid w:val="00614467"/>
    <w:rsid w:val="006436FB"/>
    <w:rsid w:val="006454A8"/>
    <w:rsid w:val="00645C90"/>
    <w:rsid w:val="006558A5"/>
    <w:rsid w:val="006604EA"/>
    <w:rsid w:val="00662209"/>
    <w:rsid w:val="0066306D"/>
    <w:rsid w:val="00670B08"/>
    <w:rsid w:val="00672895"/>
    <w:rsid w:val="006758CF"/>
    <w:rsid w:val="00682CEC"/>
    <w:rsid w:val="006972CA"/>
    <w:rsid w:val="006A1299"/>
    <w:rsid w:val="006A4BEF"/>
    <w:rsid w:val="006A5D2E"/>
    <w:rsid w:val="006A647F"/>
    <w:rsid w:val="006A6844"/>
    <w:rsid w:val="006B54C1"/>
    <w:rsid w:val="006C2F81"/>
    <w:rsid w:val="006C469D"/>
    <w:rsid w:val="006C71AA"/>
    <w:rsid w:val="006D0016"/>
    <w:rsid w:val="006E4926"/>
    <w:rsid w:val="006F3B8C"/>
    <w:rsid w:val="006F574F"/>
    <w:rsid w:val="006F5F80"/>
    <w:rsid w:val="007035B7"/>
    <w:rsid w:val="00712E6E"/>
    <w:rsid w:val="00730762"/>
    <w:rsid w:val="00731DE7"/>
    <w:rsid w:val="0074300B"/>
    <w:rsid w:val="00746961"/>
    <w:rsid w:val="00746A51"/>
    <w:rsid w:val="00750F2D"/>
    <w:rsid w:val="00751BF9"/>
    <w:rsid w:val="00752E87"/>
    <w:rsid w:val="007556F4"/>
    <w:rsid w:val="00756A22"/>
    <w:rsid w:val="00770070"/>
    <w:rsid w:val="0077263E"/>
    <w:rsid w:val="00772F7C"/>
    <w:rsid w:val="007758E4"/>
    <w:rsid w:val="00775B51"/>
    <w:rsid w:val="007840FD"/>
    <w:rsid w:val="00787954"/>
    <w:rsid w:val="00790828"/>
    <w:rsid w:val="00792532"/>
    <w:rsid w:val="007934A4"/>
    <w:rsid w:val="007943FC"/>
    <w:rsid w:val="00795F72"/>
    <w:rsid w:val="007B2639"/>
    <w:rsid w:val="007B6BA2"/>
    <w:rsid w:val="007B7778"/>
    <w:rsid w:val="007D405E"/>
    <w:rsid w:val="007E4F58"/>
    <w:rsid w:val="007E6620"/>
    <w:rsid w:val="007F0854"/>
    <w:rsid w:val="007F37C1"/>
    <w:rsid w:val="00803EF2"/>
    <w:rsid w:val="0081183C"/>
    <w:rsid w:val="008140CC"/>
    <w:rsid w:val="0082048E"/>
    <w:rsid w:val="008266DF"/>
    <w:rsid w:val="00832CD7"/>
    <w:rsid w:val="00833D22"/>
    <w:rsid w:val="0085280D"/>
    <w:rsid w:val="00855754"/>
    <w:rsid w:val="0085649D"/>
    <w:rsid w:val="0087369C"/>
    <w:rsid w:val="008801B0"/>
    <w:rsid w:val="008847F0"/>
    <w:rsid w:val="00891F09"/>
    <w:rsid w:val="008A2DD4"/>
    <w:rsid w:val="008A3217"/>
    <w:rsid w:val="008A38E6"/>
    <w:rsid w:val="008A77AF"/>
    <w:rsid w:val="008B4E44"/>
    <w:rsid w:val="008C0B15"/>
    <w:rsid w:val="008D2645"/>
    <w:rsid w:val="008D588C"/>
    <w:rsid w:val="008E3CAC"/>
    <w:rsid w:val="008F3119"/>
    <w:rsid w:val="008F43FA"/>
    <w:rsid w:val="00902F76"/>
    <w:rsid w:val="00905EB5"/>
    <w:rsid w:val="0090705A"/>
    <w:rsid w:val="00907426"/>
    <w:rsid w:val="009101E7"/>
    <w:rsid w:val="00910F3D"/>
    <w:rsid w:val="00914F6B"/>
    <w:rsid w:val="009169F6"/>
    <w:rsid w:val="00921F28"/>
    <w:rsid w:val="00924B4F"/>
    <w:rsid w:val="009348DB"/>
    <w:rsid w:val="00940EBF"/>
    <w:rsid w:val="009509D4"/>
    <w:rsid w:val="00960F70"/>
    <w:rsid w:val="0096282C"/>
    <w:rsid w:val="00962849"/>
    <w:rsid w:val="00973AF1"/>
    <w:rsid w:val="009777A0"/>
    <w:rsid w:val="00982F6F"/>
    <w:rsid w:val="0098462D"/>
    <w:rsid w:val="009A7C7F"/>
    <w:rsid w:val="009B749E"/>
    <w:rsid w:val="009C49D5"/>
    <w:rsid w:val="009D05D2"/>
    <w:rsid w:val="009D5FD2"/>
    <w:rsid w:val="009D7520"/>
    <w:rsid w:val="009E2529"/>
    <w:rsid w:val="009E44D3"/>
    <w:rsid w:val="00A10B17"/>
    <w:rsid w:val="00A113F6"/>
    <w:rsid w:val="00A2525A"/>
    <w:rsid w:val="00A2575A"/>
    <w:rsid w:val="00A33D61"/>
    <w:rsid w:val="00A4072D"/>
    <w:rsid w:val="00A60F95"/>
    <w:rsid w:val="00A65F08"/>
    <w:rsid w:val="00A66792"/>
    <w:rsid w:val="00A67C6C"/>
    <w:rsid w:val="00A712DA"/>
    <w:rsid w:val="00A76C1B"/>
    <w:rsid w:val="00A76EA1"/>
    <w:rsid w:val="00A82A81"/>
    <w:rsid w:val="00A91B78"/>
    <w:rsid w:val="00AA0E3B"/>
    <w:rsid w:val="00AB07E8"/>
    <w:rsid w:val="00AB3AEE"/>
    <w:rsid w:val="00AD1E8F"/>
    <w:rsid w:val="00AD6FEF"/>
    <w:rsid w:val="00AE35B3"/>
    <w:rsid w:val="00AF747D"/>
    <w:rsid w:val="00AF7FBC"/>
    <w:rsid w:val="00B10C1F"/>
    <w:rsid w:val="00B233EE"/>
    <w:rsid w:val="00B43C1C"/>
    <w:rsid w:val="00B44B14"/>
    <w:rsid w:val="00B457DA"/>
    <w:rsid w:val="00B504D5"/>
    <w:rsid w:val="00B5322D"/>
    <w:rsid w:val="00B550DD"/>
    <w:rsid w:val="00B63E63"/>
    <w:rsid w:val="00B7269F"/>
    <w:rsid w:val="00B868BA"/>
    <w:rsid w:val="00BA2139"/>
    <w:rsid w:val="00BA39E2"/>
    <w:rsid w:val="00BB0004"/>
    <w:rsid w:val="00BB0D3C"/>
    <w:rsid w:val="00BC2221"/>
    <w:rsid w:val="00BC4FF0"/>
    <w:rsid w:val="00BD37F2"/>
    <w:rsid w:val="00BE2FEF"/>
    <w:rsid w:val="00C1206D"/>
    <w:rsid w:val="00C24670"/>
    <w:rsid w:val="00C2708A"/>
    <w:rsid w:val="00C33459"/>
    <w:rsid w:val="00C4068B"/>
    <w:rsid w:val="00C44BE4"/>
    <w:rsid w:val="00C54CC4"/>
    <w:rsid w:val="00C55B52"/>
    <w:rsid w:val="00C66924"/>
    <w:rsid w:val="00C71B05"/>
    <w:rsid w:val="00C71F5D"/>
    <w:rsid w:val="00C7450E"/>
    <w:rsid w:val="00C7757C"/>
    <w:rsid w:val="00C80840"/>
    <w:rsid w:val="00C85487"/>
    <w:rsid w:val="00C90118"/>
    <w:rsid w:val="00C92B3B"/>
    <w:rsid w:val="00C95F8D"/>
    <w:rsid w:val="00CA2196"/>
    <w:rsid w:val="00CA77BE"/>
    <w:rsid w:val="00CB6D1D"/>
    <w:rsid w:val="00CC236F"/>
    <w:rsid w:val="00CD38A0"/>
    <w:rsid w:val="00CE7524"/>
    <w:rsid w:val="00CF10FA"/>
    <w:rsid w:val="00CF6C71"/>
    <w:rsid w:val="00D0231F"/>
    <w:rsid w:val="00D03C3D"/>
    <w:rsid w:val="00D220E4"/>
    <w:rsid w:val="00D414E2"/>
    <w:rsid w:val="00D51A0F"/>
    <w:rsid w:val="00D52F77"/>
    <w:rsid w:val="00D702A0"/>
    <w:rsid w:val="00D95331"/>
    <w:rsid w:val="00D97D4B"/>
    <w:rsid w:val="00DB32A8"/>
    <w:rsid w:val="00DB71CB"/>
    <w:rsid w:val="00DC4010"/>
    <w:rsid w:val="00DC6B4E"/>
    <w:rsid w:val="00DD606C"/>
    <w:rsid w:val="00DE206D"/>
    <w:rsid w:val="00DF1DB3"/>
    <w:rsid w:val="00DF5894"/>
    <w:rsid w:val="00DF7206"/>
    <w:rsid w:val="00DF75E7"/>
    <w:rsid w:val="00E05082"/>
    <w:rsid w:val="00E068B5"/>
    <w:rsid w:val="00E31952"/>
    <w:rsid w:val="00E40A75"/>
    <w:rsid w:val="00E442AB"/>
    <w:rsid w:val="00E46D20"/>
    <w:rsid w:val="00E56649"/>
    <w:rsid w:val="00E6060F"/>
    <w:rsid w:val="00E75F4B"/>
    <w:rsid w:val="00E76476"/>
    <w:rsid w:val="00E8579D"/>
    <w:rsid w:val="00E85AFC"/>
    <w:rsid w:val="00EB0B2D"/>
    <w:rsid w:val="00EC443E"/>
    <w:rsid w:val="00ED3308"/>
    <w:rsid w:val="00ED71C5"/>
    <w:rsid w:val="00EE648F"/>
    <w:rsid w:val="00EF19C3"/>
    <w:rsid w:val="00EF25C6"/>
    <w:rsid w:val="00EF770B"/>
    <w:rsid w:val="00F029D8"/>
    <w:rsid w:val="00F069D2"/>
    <w:rsid w:val="00F10958"/>
    <w:rsid w:val="00F17A05"/>
    <w:rsid w:val="00F300F2"/>
    <w:rsid w:val="00F34DB5"/>
    <w:rsid w:val="00F35FB6"/>
    <w:rsid w:val="00F40E2C"/>
    <w:rsid w:val="00F47E3F"/>
    <w:rsid w:val="00F624F8"/>
    <w:rsid w:val="00F73B28"/>
    <w:rsid w:val="00F77C36"/>
    <w:rsid w:val="00FA7F30"/>
    <w:rsid w:val="00FB15AD"/>
    <w:rsid w:val="00FB3456"/>
    <w:rsid w:val="00FB3A6A"/>
    <w:rsid w:val="00FD015D"/>
    <w:rsid w:val="00FD5B7E"/>
    <w:rsid w:val="00FD6D60"/>
    <w:rsid w:val="00FE16CB"/>
    <w:rsid w:val="00FE75AC"/>
    <w:rsid w:val="00FF4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7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280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C222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7934A4"/>
    <w:pPr>
      <w:spacing w:before="100" w:beforeAutospacing="1" w:after="100" w:afterAutospacing="1"/>
    </w:pPr>
  </w:style>
  <w:style w:type="paragraph" w:styleId="a5">
    <w:name w:val="Body Text Indent"/>
    <w:basedOn w:val="a"/>
    <w:rsid w:val="0030033F"/>
    <w:pPr>
      <w:autoSpaceDE w:val="0"/>
      <w:autoSpaceDN w:val="0"/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10">
    <w:name w:val="Заголовок 1 Знак"/>
    <w:basedOn w:val="a0"/>
    <w:link w:val="1"/>
    <w:rsid w:val="0085280D"/>
    <w:rPr>
      <w:sz w:val="52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096D31-FBA4-4213-9BD5-0F6A4BA46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Amigo</dc:creator>
  <cp:lastModifiedBy>Дахно Л.М.</cp:lastModifiedBy>
  <cp:revision>31</cp:revision>
  <cp:lastPrinted>2022-01-31T07:34:00Z</cp:lastPrinted>
  <dcterms:created xsi:type="dcterms:W3CDTF">2021-04-20T07:02:00Z</dcterms:created>
  <dcterms:modified xsi:type="dcterms:W3CDTF">2022-01-31T07:34:00Z</dcterms:modified>
</cp:coreProperties>
</file>