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F70" w:rsidRDefault="00080F70" w:rsidP="00080F70">
      <w:pPr>
        <w:ind w:left="4956" w:firstLine="708"/>
        <w:jc w:val="center"/>
      </w:pPr>
      <w:r>
        <w:t>Додаток 1</w:t>
      </w:r>
    </w:p>
    <w:p w:rsidR="00080F70" w:rsidRPr="00F8319F" w:rsidRDefault="00080F70" w:rsidP="00080F70">
      <w:pPr>
        <w:ind w:left="6372"/>
      </w:pPr>
      <w:r>
        <w:t xml:space="preserve">   До рішення Магальської</w:t>
      </w:r>
    </w:p>
    <w:p w:rsidR="00080F70" w:rsidRDefault="00080F70" w:rsidP="00080F70">
      <w:pPr>
        <w:ind w:left="5664" w:firstLine="708"/>
        <w:jc w:val="center"/>
      </w:pPr>
      <w:r>
        <w:t>сільської ради №61-14\19</w:t>
      </w:r>
      <w:r>
        <w:br/>
        <w:t xml:space="preserve">        від  1</w:t>
      </w:r>
      <w:r w:rsidRPr="00F8319F">
        <w:t>8</w:t>
      </w:r>
      <w:r>
        <w:t xml:space="preserve"> січня 2019 року</w:t>
      </w:r>
    </w:p>
    <w:p w:rsidR="00080F70" w:rsidRDefault="00080F70" w:rsidP="00080F70"/>
    <w:p w:rsidR="00080F70" w:rsidRDefault="00080F70" w:rsidP="00080F70"/>
    <w:p w:rsidR="00080F70" w:rsidRDefault="00080F70" w:rsidP="00080F70">
      <w:pPr>
        <w:jc w:val="center"/>
        <w:rPr>
          <w:b/>
          <w:szCs w:val="28"/>
        </w:rPr>
      </w:pPr>
      <w:r>
        <w:rPr>
          <w:b/>
          <w:szCs w:val="28"/>
        </w:rPr>
        <w:t>7. Заходи щодо виконання Програми по утриманню та ремонту автомобільних доріг сіл Магальської сільської ради  на 2018-2020 роки</w:t>
      </w:r>
    </w:p>
    <w:p w:rsidR="00080F70" w:rsidRDefault="00080F70" w:rsidP="00080F70">
      <w:pPr>
        <w:ind w:left="180" w:hanging="180"/>
        <w:jc w:val="center"/>
        <w:rPr>
          <w:szCs w:val="28"/>
        </w:rPr>
      </w:pPr>
      <w:r>
        <w:rPr>
          <w:b/>
          <w:szCs w:val="28"/>
        </w:rPr>
        <w:t>та орієнтовні обсяги</w:t>
      </w:r>
    </w:p>
    <w:p w:rsidR="00080F70" w:rsidRDefault="00080F70" w:rsidP="00080F70">
      <w:pPr>
        <w:rPr>
          <w:szCs w:val="28"/>
        </w:rPr>
      </w:pPr>
    </w:p>
    <w:p w:rsidR="00080F70" w:rsidRDefault="00080F70" w:rsidP="00080F70">
      <w:pPr>
        <w:jc w:val="both"/>
        <w:rPr>
          <w:sz w:val="24"/>
          <w:szCs w:val="24"/>
          <w:lang w:val="ru-RU"/>
        </w:rPr>
      </w:pPr>
    </w:p>
    <w:tbl>
      <w:tblPr>
        <w:tblW w:w="972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426"/>
        <w:gridCol w:w="2346"/>
        <w:gridCol w:w="1560"/>
        <w:gridCol w:w="1560"/>
        <w:gridCol w:w="1702"/>
        <w:gridCol w:w="709"/>
        <w:gridCol w:w="709"/>
        <w:gridCol w:w="708"/>
      </w:tblGrid>
      <w:tr w:rsidR="00080F70" w:rsidTr="00E36B65">
        <w:tc>
          <w:tcPr>
            <w:tcW w:w="4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80F70" w:rsidRDefault="00080F70" w:rsidP="00E36B6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з\п</w:t>
            </w:r>
            <w:proofErr w:type="spellEnd"/>
          </w:p>
        </w:tc>
        <w:tc>
          <w:tcPr>
            <w:tcW w:w="234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80F70" w:rsidRDefault="00080F70" w:rsidP="00E36B6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Найменування заходу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80F70" w:rsidRDefault="00080F70" w:rsidP="00E36B6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Відповідальні виконавці Програми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80F70" w:rsidRDefault="00080F70" w:rsidP="00E36B6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Джерела фінансування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80F70" w:rsidRDefault="00080F70" w:rsidP="00E36B6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Прогнозований обсяг фінансування, тис. гривень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80F70" w:rsidRDefault="00080F70" w:rsidP="00E36B6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У тому числі за роками, тис. грн.</w:t>
            </w:r>
          </w:p>
        </w:tc>
      </w:tr>
      <w:tr w:rsidR="00080F70" w:rsidTr="00E36B65">
        <w:tc>
          <w:tcPr>
            <w:tcW w:w="4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80F70" w:rsidRDefault="00080F70" w:rsidP="00E36B65">
            <w:pPr>
              <w:rPr>
                <w:sz w:val="24"/>
                <w:szCs w:val="24"/>
              </w:rPr>
            </w:pPr>
          </w:p>
        </w:tc>
        <w:tc>
          <w:tcPr>
            <w:tcW w:w="234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80F70" w:rsidRDefault="00080F70" w:rsidP="00E36B6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80F70" w:rsidRDefault="00080F70" w:rsidP="00E36B6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80F70" w:rsidRDefault="00080F70" w:rsidP="00E36B6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80F70" w:rsidRDefault="00080F70" w:rsidP="00E36B6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80F70" w:rsidRDefault="00080F70" w:rsidP="00E36B6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80F70" w:rsidRDefault="00080F70" w:rsidP="00E36B6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80F70" w:rsidRDefault="00080F70" w:rsidP="00E36B6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2020</w:t>
            </w:r>
          </w:p>
        </w:tc>
      </w:tr>
      <w:tr w:rsidR="00080F70" w:rsidTr="00E36B6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80F70" w:rsidRDefault="00080F70" w:rsidP="00E36B65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80F70" w:rsidRDefault="00080F70" w:rsidP="00E36B6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80F70" w:rsidRDefault="00080F70" w:rsidP="00E36B6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80F70" w:rsidRDefault="00080F70" w:rsidP="00E36B6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80F70" w:rsidRDefault="00080F70" w:rsidP="00E36B6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80F70" w:rsidRDefault="00080F70" w:rsidP="00E36B6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80F70" w:rsidRDefault="00080F70" w:rsidP="00E36B6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80F70" w:rsidRDefault="00080F70" w:rsidP="00E36B6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8.</w:t>
            </w:r>
          </w:p>
        </w:tc>
      </w:tr>
      <w:tr w:rsidR="00080F70" w:rsidTr="00E36B6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80F70" w:rsidRDefault="00080F70" w:rsidP="00E36B6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80F70" w:rsidRDefault="00080F70" w:rsidP="00E36B65">
            <w:pPr>
              <w:spacing w:line="276" w:lineRule="auto"/>
              <w:rPr>
                <w:sz w:val="24"/>
                <w:szCs w:val="24"/>
              </w:rPr>
            </w:pPr>
            <w:r>
              <w:t>Капітальний ремонт  доріг сіл Магальської сільської ради</w:t>
            </w:r>
          </w:p>
          <w:p w:rsidR="00080F70" w:rsidRDefault="00080F70" w:rsidP="00E36B65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80F70" w:rsidRDefault="00080F70" w:rsidP="00E36B6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Виконком сільської ради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80F70" w:rsidRDefault="00080F70" w:rsidP="00E36B6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Сільський бюджет</w:t>
            </w:r>
          </w:p>
          <w:p w:rsidR="00080F70" w:rsidRDefault="00080F70" w:rsidP="00E36B6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80F70" w:rsidRDefault="00080F70" w:rsidP="00E36B6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У межах кошторисних призначень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80F70" w:rsidRDefault="00080F70" w:rsidP="00E36B65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80F70" w:rsidRDefault="00080F70" w:rsidP="00E36B6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t>3.700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80F70" w:rsidRDefault="00080F70" w:rsidP="00E36B6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t>3.700</w:t>
            </w:r>
          </w:p>
        </w:tc>
      </w:tr>
      <w:tr w:rsidR="00080F70" w:rsidTr="00E36B6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80F70" w:rsidRDefault="00080F70" w:rsidP="00E36B6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80F70" w:rsidRDefault="00080F70" w:rsidP="00E36B65">
            <w:pPr>
              <w:spacing w:line="276" w:lineRule="auto"/>
              <w:rPr>
                <w:sz w:val="24"/>
                <w:szCs w:val="24"/>
              </w:rPr>
            </w:pPr>
            <w:r>
              <w:t>Поточний ремонт  та утримання доріг сіл Магальської сільської ради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80F70" w:rsidRDefault="00080F70" w:rsidP="00E36B6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Виконком сільської ради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80F70" w:rsidRDefault="00080F70" w:rsidP="00E36B6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Сільський бюджет</w:t>
            </w:r>
          </w:p>
          <w:p w:rsidR="00080F70" w:rsidRDefault="00080F70" w:rsidP="00E36B65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80F70" w:rsidRDefault="00080F70" w:rsidP="00E36B6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У межах кошторисних призначень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80F70" w:rsidRDefault="00080F70" w:rsidP="00E36B65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80F70" w:rsidRDefault="00080F70" w:rsidP="00E36B6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t>3.700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80F70" w:rsidRDefault="00080F70" w:rsidP="00E36B6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t>3.700</w:t>
            </w:r>
          </w:p>
        </w:tc>
      </w:tr>
      <w:tr w:rsidR="00080F70" w:rsidTr="00E36B6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80F70" w:rsidRDefault="00080F70" w:rsidP="00E36B65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80F70" w:rsidRDefault="00080F70" w:rsidP="00E36B6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t>Всього: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80F70" w:rsidRDefault="00080F70" w:rsidP="00E36B65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80F70" w:rsidRDefault="00080F70" w:rsidP="00E36B65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80F70" w:rsidRDefault="00080F70" w:rsidP="00E36B65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80F70" w:rsidRDefault="00080F70" w:rsidP="00E36B65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80F70" w:rsidRDefault="00080F70" w:rsidP="00E36B6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t>7.400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80F70" w:rsidRDefault="00080F70" w:rsidP="00E36B6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t>7.400</w:t>
            </w:r>
          </w:p>
        </w:tc>
      </w:tr>
    </w:tbl>
    <w:p w:rsidR="00080F70" w:rsidRDefault="00080F70" w:rsidP="00080F70">
      <w:pPr>
        <w:rPr>
          <w:szCs w:val="28"/>
        </w:rPr>
      </w:pPr>
    </w:p>
    <w:p w:rsidR="00080F70" w:rsidRDefault="00080F70" w:rsidP="00080F70">
      <w:pPr>
        <w:rPr>
          <w:szCs w:val="28"/>
        </w:rPr>
      </w:pPr>
    </w:p>
    <w:p w:rsidR="00080F70" w:rsidRDefault="00080F70" w:rsidP="00080F70">
      <w:pPr>
        <w:rPr>
          <w:szCs w:val="28"/>
        </w:rPr>
      </w:pPr>
    </w:p>
    <w:p w:rsidR="00080F70" w:rsidRDefault="00080F70" w:rsidP="00080F70">
      <w:pPr>
        <w:rPr>
          <w:szCs w:val="28"/>
        </w:rPr>
      </w:pPr>
      <w:r>
        <w:rPr>
          <w:szCs w:val="28"/>
        </w:rPr>
        <w:t>Секретар сільської ради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Адамович Л.М.</w:t>
      </w:r>
      <w:bookmarkStart w:id="0" w:name="_GoBack"/>
      <w:bookmarkEnd w:id="0"/>
    </w:p>
    <w:p w:rsidR="001960DB" w:rsidRDefault="00080F70"/>
    <w:sectPr w:rsidR="001960DB" w:rsidSect="00710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80F70"/>
    <w:rsid w:val="00080F70"/>
    <w:rsid w:val="002030E5"/>
    <w:rsid w:val="003A7264"/>
    <w:rsid w:val="00634261"/>
    <w:rsid w:val="007102F8"/>
    <w:rsid w:val="00A120EE"/>
    <w:rsid w:val="00BB7EAE"/>
    <w:rsid w:val="00D26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F7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</cp:revision>
  <dcterms:created xsi:type="dcterms:W3CDTF">2019-08-23T08:45:00Z</dcterms:created>
  <dcterms:modified xsi:type="dcterms:W3CDTF">2019-08-23T08:46:00Z</dcterms:modified>
</cp:coreProperties>
</file>