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D0B" w:rsidRDefault="00D47D0B" w:rsidP="00D47D0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897" r:id="rId8"/>
        </w:object>
      </w:r>
    </w:p>
    <w:p w:rsidR="00D47D0B" w:rsidRDefault="00D47D0B" w:rsidP="00D47D0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47D0B" w:rsidRDefault="00D47D0B" w:rsidP="00D47D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47D0B" w:rsidRDefault="00D47D0B" w:rsidP="00D47D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47D0B" w:rsidRDefault="00D47D0B" w:rsidP="00D47D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47D0B" w:rsidRDefault="00D47D0B" w:rsidP="00D47D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47D0B" w:rsidRDefault="00D47D0B" w:rsidP="00D47D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47D0B" w:rsidRDefault="00D47D0B" w:rsidP="00D47D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47D0B" w:rsidRDefault="00D47D0B" w:rsidP="00D47D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47D0B" w:rsidRDefault="00D47D0B" w:rsidP="00D47D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47D0B" w:rsidTr="00D47D0B">
        <w:trPr>
          <w:trHeight w:val="419"/>
        </w:trPr>
        <w:tc>
          <w:tcPr>
            <w:tcW w:w="3082" w:type="dxa"/>
            <w:hideMark/>
          </w:tcPr>
          <w:p w:rsidR="00D47D0B" w:rsidRDefault="00D47D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47D0B" w:rsidRDefault="00D47D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47D0B" w:rsidRDefault="00D47D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70</w:t>
            </w:r>
            <w:bookmarkStart w:id="0" w:name="_GoBack"/>
            <w:bookmarkEnd w:id="0"/>
          </w:p>
        </w:tc>
      </w:tr>
    </w:tbl>
    <w:p w:rsidR="00D47D0B" w:rsidRDefault="00D47D0B" w:rsidP="00D47D0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47D0B" w:rsidRDefault="00D47D0B" w:rsidP="00D47D0B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4298" w:rsidRDefault="00335762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</w:p>
          <w:p w:rsidR="00B80805" w:rsidRPr="00291D52" w:rsidRDefault="003B4298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45ED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Шкребі Світлані Антонівні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4298">
        <w:rPr>
          <w:rFonts w:cs="Times New Roman"/>
          <w:spacing w:val="-1"/>
          <w:sz w:val="26"/>
          <w:szCs w:val="26"/>
          <w:lang w:val="uk-UA"/>
        </w:rPr>
        <w:t>Шкреби Світлани Антонівни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B4298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B4298">
        <w:rPr>
          <w:rFonts w:cs="Times New Roman"/>
          <w:spacing w:val="-1"/>
          <w:sz w:val="26"/>
          <w:szCs w:val="26"/>
          <w:lang w:val="uk-UA"/>
        </w:rPr>
        <w:t>Шкребі Світлані Антонівні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B4298">
        <w:rPr>
          <w:rFonts w:cs="Times New Roman"/>
          <w:spacing w:val="-1"/>
          <w:sz w:val="26"/>
          <w:szCs w:val="26"/>
          <w:lang w:val="uk-UA"/>
        </w:rPr>
        <w:t>1,0000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3B4298">
        <w:rPr>
          <w:rFonts w:cs="Times New Roman"/>
          <w:spacing w:val="-1"/>
          <w:sz w:val="26"/>
          <w:szCs w:val="26"/>
          <w:lang w:val="uk-UA"/>
        </w:rPr>
        <w:t>ської ради за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меж</w:t>
      </w:r>
      <w:r w:rsidR="003B4298">
        <w:rPr>
          <w:rFonts w:cs="Times New Roman"/>
          <w:spacing w:val="-1"/>
          <w:sz w:val="26"/>
          <w:szCs w:val="26"/>
          <w:lang w:val="uk-UA"/>
        </w:rPr>
        <w:t>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B429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309" w:rsidRDefault="00C25309" w:rsidP="00454C22">
      <w:r>
        <w:separator/>
      </w:r>
    </w:p>
  </w:endnote>
  <w:endnote w:type="continuationSeparator" w:id="0">
    <w:p w:rsidR="00C25309" w:rsidRDefault="00C2530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309" w:rsidRDefault="00C25309" w:rsidP="00454C22">
      <w:r>
        <w:separator/>
      </w:r>
    </w:p>
  </w:footnote>
  <w:footnote w:type="continuationSeparator" w:id="0">
    <w:p w:rsidR="00C25309" w:rsidRDefault="00C2530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4036E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298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1C39"/>
    <w:rsid w:val="008E38C1"/>
    <w:rsid w:val="00915ECE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25309"/>
    <w:rsid w:val="00C40D88"/>
    <w:rsid w:val="00C537D2"/>
    <w:rsid w:val="00C61577"/>
    <w:rsid w:val="00C90DAC"/>
    <w:rsid w:val="00CA030F"/>
    <w:rsid w:val="00CC0CB5"/>
    <w:rsid w:val="00CD283C"/>
    <w:rsid w:val="00CF4CBB"/>
    <w:rsid w:val="00D47D0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A3EDC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0A5E-BD03-45D7-8E06-0CAD99E8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56</cp:revision>
  <cp:lastPrinted>2022-02-18T13:38:00Z</cp:lastPrinted>
  <dcterms:created xsi:type="dcterms:W3CDTF">2021-07-29T07:38:00Z</dcterms:created>
  <dcterms:modified xsi:type="dcterms:W3CDTF">2022-02-18T13:39:00Z</dcterms:modified>
</cp:coreProperties>
</file>