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802" w:rsidRDefault="00E11802" w:rsidP="00E1180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973" r:id="rId8"/>
        </w:object>
      </w:r>
    </w:p>
    <w:p w:rsidR="00E11802" w:rsidRDefault="00E11802" w:rsidP="00E1180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11802" w:rsidRDefault="00E11802" w:rsidP="00E118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11802" w:rsidRDefault="00E11802" w:rsidP="00E118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11802" w:rsidRDefault="00E11802" w:rsidP="00E1180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11802" w:rsidRDefault="00E11802" w:rsidP="00E1180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11802" w:rsidRDefault="00E11802" w:rsidP="00E118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11802" w:rsidRDefault="00E11802" w:rsidP="00E1180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11802" w:rsidRDefault="00E11802" w:rsidP="00E1180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11802" w:rsidRDefault="00E11802" w:rsidP="00E1180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11802" w:rsidTr="00E11802">
        <w:trPr>
          <w:trHeight w:val="419"/>
        </w:trPr>
        <w:tc>
          <w:tcPr>
            <w:tcW w:w="3082" w:type="dxa"/>
            <w:hideMark/>
          </w:tcPr>
          <w:p w:rsidR="00E11802" w:rsidRDefault="00E1180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11802" w:rsidRDefault="00E118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11802" w:rsidRDefault="00E118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50</w:t>
            </w:r>
            <w:bookmarkStart w:id="0" w:name="_GoBack"/>
            <w:bookmarkEnd w:id="0"/>
          </w:p>
        </w:tc>
      </w:tr>
    </w:tbl>
    <w:p w:rsidR="00E11802" w:rsidRDefault="00E11802" w:rsidP="00E1180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6244" w:rsidRDefault="00335762" w:rsidP="0016079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6079E">
              <w:rPr>
                <w:rFonts w:cs="Times New Roman"/>
                <w:sz w:val="26"/>
                <w:szCs w:val="26"/>
                <w:lang w:val="uk-UA"/>
              </w:rPr>
              <w:t>Бо-</w:t>
            </w:r>
          </w:p>
          <w:p w:rsidR="0016079E" w:rsidRPr="00291D52" w:rsidRDefault="001A02EC" w:rsidP="001A02E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рейку Олександру Борисовичу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02EC">
        <w:rPr>
          <w:rFonts w:cs="Times New Roman"/>
          <w:spacing w:val="-1"/>
          <w:sz w:val="26"/>
          <w:szCs w:val="26"/>
          <w:lang w:val="uk-UA"/>
        </w:rPr>
        <w:t>Борейка</w:t>
      </w:r>
      <w:r w:rsidR="001607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02EC">
        <w:rPr>
          <w:rFonts w:cs="Times New Roman"/>
          <w:spacing w:val="-1"/>
          <w:sz w:val="26"/>
          <w:szCs w:val="26"/>
          <w:lang w:val="uk-UA"/>
        </w:rPr>
        <w:t>Олександра Борисовича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A02EC">
        <w:rPr>
          <w:rFonts w:cs="Times New Roman"/>
          <w:spacing w:val="-1"/>
          <w:sz w:val="26"/>
          <w:szCs w:val="26"/>
          <w:lang w:val="uk-UA"/>
        </w:rPr>
        <w:t>Борейку</w:t>
      </w:r>
      <w:r w:rsidR="001607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02EC">
        <w:rPr>
          <w:rFonts w:cs="Times New Roman"/>
          <w:spacing w:val="-1"/>
          <w:sz w:val="26"/>
          <w:szCs w:val="26"/>
          <w:lang w:val="uk-UA"/>
        </w:rPr>
        <w:t>Олександру Борисовичу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A02EC">
        <w:rPr>
          <w:rFonts w:cs="Times New Roman"/>
          <w:spacing w:val="-1"/>
          <w:sz w:val="26"/>
          <w:szCs w:val="26"/>
          <w:lang w:val="uk-UA"/>
        </w:rPr>
        <w:t>1500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10" w:rsidRDefault="00935D10" w:rsidP="00454C22">
      <w:r>
        <w:separator/>
      </w:r>
    </w:p>
  </w:endnote>
  <w:endnote w:type="continuationSeparator" w:id="0">
    <w:p w:rsidR="00935D10" w:rsidRDefault="00935D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10" w:rsidRDefault="00935D10" w:rsidP="00454C22">
      <w:r>
        <w:separator/>
      </w:r>
    </w:p>
  </w:footnote>
  <w:footnote w:type="continuationSeparator" w:id="0">
    <w:p w:rsidR="00935D10" w:rsidRDefault="00935D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079E"/>
    <w:rsid w:val="0016152F"/>
    <w:rsid w:val="00171E8A"/>
    <w:rsid w:val="0018646E"/>
    <w:rsid w:val="001A02EC"/>
    <w:rsid w:val="001A4880"/>
    <w:rsid w:val="001A601A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76B9E"/>
    <w:rsid w:val="008A5D7C"/>
    <w:rsid w:val="008A6275"/>
    <w:rsid w:val="008D5637"/>
    <w:rsid w:val="008E38C1"/>
    <w:rsid w:val="00932EAA"/>
    <w:rsid w:val="00934611"/>
    <w:rsid w:val="00935D10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BF29F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1802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32CB6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EEA1-6B15-4AFD-977A-DAA92B2A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2022-02-18T12:50:00Z</cp:lastPrinted>
  <dcterms:created xsi:type="dcterms:W3CDTF">2021-07-29T07:38:00Z</dcterms:created>
  <dcterms:modified xsi:type="dcterms:W3CDTF">2022-02-18T12:50:00Z</dcterms:modified>
</cp:coreProperties>
</file>