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058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2F5433" w:rsidRDefault="00CC0CB5" w:rsidP="002F5433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F5433">
        <w:rPr>
          <w:rFonts w:cs="Times New Roman"/>
          <w:color w:val="000000"/>
          <w:sz w:val="26"/>
          <w:szCs w:val="26"/>
        </w:rPr>
        <w:t>VII</w:t>
      </w:r>
      <w:r w:rsidRPr="002F5433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2F5433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2F5433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F5433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2F5433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F5433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2F5433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2F5433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2F5433">
        <w:rPr>
          <w:bCs/>
          <w:color w:val="000000"/>
          <w:sz w:val="26"/>
          <w:szCs w:val="26"/>
          <w:lang w:val="uk-UA"/>
        </w:rPr>
        <w:t>а</w:t>
      </w:r>
      <w:r w:rsidRPr="002F5433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2F5433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2F5433" w:rsidTr="002F57FC">
        <w:trPr>
          <w:trHeight w:val="419"/>
        </w:trPr>
        <w:tc>
          <w:tcPr>
            <w:tcW w:w="3082" w:type="dxa"/>
          </w:tcPr>
          <w:p w:rsidR="00335762" w:rsidRPr="002F5433" w:rsidRDefault="002F5433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F54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2F54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2F5433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F54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2F5433" w:rsidRDefault="00335762" w:rsidP="002F5433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2F54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DF64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</w:tr>
    </w:tbl>
    <w:p w:rsidR="00335762" w:rsidRPr="002F543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F543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F5433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F5433" w:rsidRDefault="00335762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F5433">
              <w:rPr>
                <w:sz w:val="26"/>
                <w:szCs w:val="26"/>
                <w:lang w:val="uk-UA"/>
              </w:rPr>
              <w:t>Про</w:t>
            </w:r>
            <w:r w:rsidR="00BA0CFA" w:rsidRPr="002F5433">
              <w:rPr>
                <w:sz w:val="26"/>
                <w:szCs w:val="26"/>
                <w:lang w:val="uk-UA"/>
              </w:rPr>
              <w:t xml:space="preserve"> </w:t>
            </w:r>
            <w:r w:rsidR="00C64A88" w:rsidRPr="002F5433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F256DA"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proofErr w:type="spellStart"/>
            <w:r w:rsidR="00F256DA"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C7128E" w:rsidRPr="002F5433" w:rsidRDefault="00F256DA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F256DA" w:rsidRDefault="00C7128E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2F5433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2F5433">
              <w:rPr>
                <w:rFonts w:cs="Times New Roman"/>
                <w:sz w:val="26"/>
                <w:szCs w:val="26"/>
                <w:lang w:val="uk-UA"/>
              </w:rPr>
              <w:t xml:space="preserve"> ділянки для </w:t>
            </w:r>
            <w:r w:rsidR="00F256DA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proofErr w:type="spellStart"/>
            <w:r w:rsidR="00F256DA"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C7128E" w:rsidRPr="002F5433" w:rsidRDefault="00C7128E" w:rsidP="002A6F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2F5433"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 w:rsidRPr="002F5433"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</w:t>
            </w:r>
            <w:r w:rsidR="00F256DA">
              <w:rPr>
                <w:rFonts w:cs="Times New Roman"/>
                <w:sz w:val="26"/>
                <w:szCs w:val="26"/>
                <w:lang w:val="uk-UA"/>
              </w:rPr>
              <w:t>д</w:t>
            </w:r>
            <w:r w:rsidRPr="002F5433">
              <w:rPr>
                <w:rFonts w:cs="Times New Roman"/>
                <w:sz w:val="26"/>
                <w:szCs w:val="26"/>
                <w:lang w:val="uk-UA"/>
              </w:rPr>
              <w:t xml:space="preserve">арства та передачу у власність земельної ділянки гр. </w:t>
            </w:r>
            <w:r w:rsidR="00F256DA">
              <w:rPr>
                <w:rFonts w:cs="Times New Roman"/>
                <w:sz w:val="26"/>
                <w:szCs w:val="26"/>
                <w:lang w:val="uk-UA"/>
              </w:rPr>
              <w:t>Барабанову Андрію</w:t>
            </w:r>
          </w:p>
          <w:p w:rsidR="002A6FC7" w:rsidRPr="002F5433" w:rsidRDefault="002A6FC7" w:rsidP="00F256DA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F5433">
              <w:rPr>
                <w:rFonts w:cs="Times New Roman"/>
                <w:sz w:val="26"/>
                <w:szCs w:val="26"/>
                <w:lang w:val="uk-UA"/>
              </w:rPr>
              <w:t>Олеговичу</w:t>
            </w:r>
          </w:p>
        </w:tc>
      </w:tr>
    </w:tbl>
    <w:p w:rsidR="00335762" w:rsidRPr="002F5433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2F5433" w:rsidRDefault="0056033C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543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2F54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A6FC7" w:rsidRPr="002F5433">
        <w:rPr>
          <w:rFonts w:cs="Times New Roman"/>
          <w:spacing w:val="-1"/>
          <w:sz w:val="26"/>
          <w:szCs w:val="26"/>
          <w:lang w:val="uk-UA"/>
        </w:rPr>
        <w:t>Барабанова Андрія Олеговича</w:t>
      </w:r>
      <w:r w:rsidR="00C7128E" w:rsidRPr="002F543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2F5433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2F543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2F5433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2F543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2F5433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2F543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2F543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2F5433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2F5433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2F54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2F5433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2F5433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2F5433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2F5433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2F5433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2F5433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2F5433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2F5433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2F5433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2F5433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2F5433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2F5433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2F54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F5433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2F5433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2F5433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2F5433">
        <w:rPr>
          <w:rFonts w:cs="Times New Roman"/>
          <w:sz w:val="26"/>
          <w:szCs w:val="26"/>
          <w:lang w:val="uk-UA"/>
        </w:rPr>
        <w:t>ВИРІШИ</w:t>
      </w:r>
      <w:r w:rsidR="00B63DB5" w:rsidRPr="002F5433">
        <w:rPr>
          <w:rFonts w:cs="Times New Roman"/>
          <w:sz w:val="26"/>
          <w:szCs w:val="26"/>
          <w:lang w:val="uk-UA"/>
        </w:rPr>
        <w:t>ЛА</w:t>
      </w:r>
      <w:r w:rsidR="007F3440" w:rsidRPr="002F5433">
        <w:rPr>
          <w:rFonts w:cs="Times New Roman"/>
          <w:sz w:val="26"/>
          <w:szCs w:val="26"/>
          <w:lang w:val="uk-UA"/>
        </w:rPr>
        <w:t>:</w:t>
      </w:r>
    </w:p>
    <w:p w:rsidR="005418B1" w:rsidRPr="002F5433" w:rsidRDefault="0056033C" w:rsidP="002F543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5433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2F5433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2F5433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2F54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A6FC7" w:rsidRPr="002F5433">
        <w:rPr>
          <w:rFonts w:cs="Times New Roman"/>
          <w:spacing w:val="-1"/>
          <w:sz w:val="26"/>
          <w:szCs w:val="26"/>
          <w:lang w:val="uk-UA"/>
        </w:rPr>
        <w:t>Барабанову Андрію Олеговичу</w:t>
      </w:r>
      <w:r w:rsidR="00C64A88" w:rsidRPr="002F5433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2F5433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2F5433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2F5433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2F5433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2F5433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2F5433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2F5433" w:rsidRDefault="005418B1" w:rsidP="002F543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5433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2F5433">
        <w:rPr>
          <w:rFonts w:cs="Times New Roman"/>
          <w:spacing w:val="-1"/>
          <w:sz w:val="26"/>
          <w:szCs w:val="26"/>
          <w:lang w:val="uk-UA"/>
        </w:rPr>
        <w:t>льної ділянки площею 2,0000 га,кадастро</w:t>
      </w:r>
      <w:r w:rsidR="002A6FC7" w:rsidRPr="002F5433">
        <w:rPr>
          <w:rFonts w:cs="Times New Roman"/>
          <w:spacing w:val="-1"/>
          <w:sz w:val="26"/>
          <w:szCs w:val="26"/>
          <w:lang w:val="uk-UA"/>
        </w:rPr>
        <w:t>вий номер 6822486500:07:006:0180</w:t>
      </w:r>
      <w:r w:rsidR="00CB6FA2" w:rsidRPr="002F5433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2F5433" w:rsidRDefault="0073098C" w:rsidP="002F543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5433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2F5433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2F5433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2A6FC7" w:rsidRPr="002F5433">
        <w:rPr>
          <w:rFonts w:cs="Times New Roman"/>
          <w:spacing w:val="-1"/>
          <w:sz w:val="26"/>
          <w:szCs w:val="26"/>
          <w:lang w:val="uk-UA"/>
        </w:rPr>
        <w:t>Барабанову Андрію Олеговичу</w:t>
      </w:r>
      <w:r w:rsidRPr="002F54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2F5433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2F5433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2F5433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2F5433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2F5433">
        <w:rPr>
          <w:rFonts w:cs="Times New Roman"/>
          <w:spacing w:val="-1"/>
          <w:sz w:val="26"/>
          <w:szCs w:val="26"/>
          <w:lang w:val="uk-UA"/>
        </w:rPr>
        <w:t>площею 2,</w:t>
      </w:r>
      <w:r w:rsidR="00CB6FA2" w:rsidRPr="002F5433">
        <w:rPr>
          <w:rFonts w:cs="Times New Roman"/>
          <w:spacing w:val="-1"/>
          <w:sz w:val="26"/>
          <w:szCs w:val="26"/>
          <w:lang w:val="uk-UA"/>
        </w:rPr>
        <w:t>0000</w:t>
      </w:r>
      <w:r w:rsidRPr="002F5433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2A6FC7" w:rsidRPr="002F5433">
        <w:rPr>
          <w:rFonts w:cs="Times New Roman"/>
          <w:spacing w:val="-1"/>
          <w:sz w:val="26"/>
          <w:szCs w:val="26"/>
          <w:lang w:val="uk-UA"/>
        </w:rPr>
        <w:t>6822486500:07:006:0180</w:t>
      </w:r>
      <w:r w:rsidR="00AD0734" w:rsidRPr="002F543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2F543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2F5433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2F543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2F5433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CB6FA2" w:rsidRPr="002F5433">
        <w:rPr>
          <w:rFonts w:cs="Times New Roman"/>
          <w:spacing w:val="-1"/>
          <w:sz w:val="26"/>
          <w:szCs w:val="26"/>
          <w:lang w:val="uk-UA"/>
        </w:rPr>
        <w:t xml:space="preserve">, за межами населеного пункту села </w:t>
      </w:r>
      <w:proofErr w:type="spellStart"/>
      <w:r w:rsidR="00CB6FA2" w:rsidRPr="002F5433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AD0734" w:rsidRPr="002F5433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2F5433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5433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2F5433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2F5433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2F5433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2F5433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2F5433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2F5433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2F5433" w:rsidRDefault="002F5433" w:rsidP="002F5433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             </w:t>
      </w:r>
      <w:r w:rsidR="005F4380" w:rsidRPr="002F5433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2F5433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r w:rsidR="002A6FC7" w:rsidRPr="002F5433">
        <w:rPr>
          <w:rFonts w:cs="Times New Roman"/>
          <w:spacing w:val="-1"/>
          <w:sz w:val="26"/>
          <w:szCs w:val="26"/>
          <w:lang w:val="uk-UA"/>
        </w:rPr>
        <w:t>Барабанова Андрія Олеговича</w:t>
      </w:r>
      <w:r w:rsidR="00075B4B" w:rsidRPr="002F543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2F543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2F543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2F543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2F5433" w:rsidRDefault="005F4380" w:rsidP="002F543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5433">
        <w:rPr>
          <w:rFonts w:cs="Times New Roman"/>
          <w:spacing w:val="-1"/>
          <w:sz w:val="26"/>
          <w:szCs w:val="26"/>
          <w:lang w:val="uk-UA"/>
        </w:rPr>
        <w:lastRenderedPageBreak/>
        <w:t>5</w:t>
      </w:r>
      <w:r w:rsidR="00075B4B" w:rsidRPr="002F5433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2F5433" w:rsidRDefault="005F4380" w:rsidP="002F5433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5433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2F5433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F256DA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2F5433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F256DA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2F5433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2F5433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2F5433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2F5433">
        <w:rPr>
          <w:rFonts w:cs="Times New Roman"/>
          <w:sz w:val="26"/>
          <w:szCs w:val="26"/>
          <w:lang w:val="uk-UA"/>
        </w:rPr>
        <w:t>Сільськи</w:t>
      </w:r>
      <w:r w:rsidRPr="002F5433">
        <w:rPr>
          <w:color w:val="000000"/>
          <w:sz w:val="26"/>
          <w:szCs w:val="26"/>
          <w:lang w:val="uk-UA"/>
        </w:rPr>
        <w:t>й голова</w:t>
      </w:r>
      <w:r w:rsidRPr="002F5433">
        <w:rPr>
          <w:color w:val="000000"/>
          <w:sz w:val="26"/>
          <w:szCs w:val="26"/>
          <w:lang w:val="uk-UA"/>
        </w:rPr>
        <w:tab/>
      </w:r>
      <w:r w:rsidRPr="002F5433">
        <w:rPr>
          <w:color w:val="000000"/>
          <w:sz w:val="26"/>
          <w:szCs w:val="26"/>
          <w:lang w:val="uk-UA"/>
        </w:rPr>
        <w:tab/>
      </w:r>
      <w:r w:rsidRPr="002F5433">
        <w:rPr>
          <w:color w:val="000000"/>
          <w:sz w:val="26"/>
          <w:szCs w:val="26"/>
          <w:lang w:val="uk-UA"/>
        </w:rPr>
        <w:tab/>
      </w:r>
      <w:r w:rsidRPr="002F5433">
        <w:rPr>
          <w:color w:val="000000"/>
          <w:sz w:val="26"/>
          <w:szCs w:val="26"/>
          <w:lang w:val="uk-UA"/>
        </w:rPr>
        <w:tab/>
      </w:r>
      <w:r w:rsidRPr="002F5433">
        <w:rPr>
          <w:color w:val="000000"/>
          <w:sz w:val="26"/>
          <w:szCs w:val="26"/>
          <w:lang w:val="uk-UA"/>
        </w:rPr>
        <w:tab/>
      </w:r>
      <w:r w:rsidRPr="002F5433">
        <w:rPr>
          <w:color w:val="000000"/>
          <w:sz w:val="26"/>
          <w:szCs w:val="26"/>
          <w:lang w:val="uk-UA"/>
        </w:rPr>
        <w:tab/>
      </w:r>
      <w:r w:rsidRPr="002F5433">
        <w:rPr>
          <w:color w:val="000000"/>
          <w:sz w:val="26"/>
          <w:szCs w:val="26"/>
          <w:lang w:val="uk-UA"/>
        </w:rPr>
        <w:tab/>
      </w:r>
      <w:r w:rsidRPr="002F543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F256D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392" w:rsidRDefault="00937392" w:rsidP="00454C22">
      <w:r>
        <w:separator/>
      </w:r>
    </w:p>
  </w:endnote>
  <w:endnote w:type="continuationSeparator" w:id="1">
    <w:p w:rsidR="00937392" w:rsidRDefault="00937392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392" w:rsidRDefault="00937392" w:rsidP="00454C22">
      <w:r>
        <w:separator/>
      </w:r>
    </w:p>
  </w:footnote>
  <w:footnote w:type="continuationSeparator" w:id="1">
    <w:p w:rsidR="00937392" w:rsidRDefault="00937392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0FF9"/>
    <w:rsid w:val="0004438A"/>
    <w:rsid w:val="00075B4B"/>
    <w:rsid w:val="000C7E3F"/>
    <w:rsid w:val="0016152F"/>
    <w:rsid w:val="00166C4E"/>
    <w:rsid w:val="00171E8A"/>
    <w:rsid w:val="001934D6"/>
    <w:rsid w:val="00224E8B"/>
    <w:rsid w:val="002A6FC7"/>
    <w:rsid w:val="002F5433"/>
    <w:rsid w:val="00305F82"/>
    <w:rsid w:val="00335762"/>
    <w:rsid w:val="00335FE6"/>
    <w:rsid w:val="00370C57"/>
    <w:rsid w:val="003B49B2"/>
    <w:rsid w:val="004537D3"/>
    <w:rsid w:val="00454C22"/>
    <w:rsid w:val="00462DA3"/>
    <w:rsid w:val="004E0B7B"/>
    <w:rsid w:val="004F552E"/>
    <w:rsid w:val="005418B1"/>
    <w:rsid w:val="0056033C"/>
    <w:rsid w:val="00586956"/>
    <w:rsid w:val="005C108C"/>
    <w:rsid w:val="005C209C"/>
    <w:rsid w:val="005E1779"/>
    <w:rsid w:val="005F4380"/>
    <w:rsid w:val="00613254"/>
    <w:rsid w:val="0065053A"/>
    <w:rsid w:val="00672005"/>
    <w:rsid w:val="006D3726"/>
    <w:rsid w:val="0073098C"/>
    <w:rsid w:val="00772E19"/>
    <w:rsid w:val="00774DDB"/>
    <w:rsid w:val="007F3440"/>
    <w:rsid w:val="00812CF2"/>
    <w:rsid w:val="008D5637"/>
    <w:rsid w:val="00934611"/>
    <w:rsid w:val="00937392"/>
    <w:rsid w:val="009C57C6"/>
    <w:rsid w:val="00A21CCB"/>
    <w:rsid w:val="00A4481E"/>
    <w:rsid w:val="00A73E67"/>
    <w:rsid w:val="00A74549"/>
    <w:rsid w:val="00AA67FB"/>
    <w:rsid w:val="00AD0734"/>
    <w:rsid w:val="00B47033"/>
    <w:rsid w:val="00B63DB5"/>
    <w:rsid w:val="00BA0CFA"/>
    <w:rsid w:val="00C37F8D"/>
    <w:rsid w:val="00C64A88"/>
    <w:rsid w:val="00C7128E"/>
    <w:rsid w:val="00CB6FA2"/>
    <w:rsid w:val="00CC0CB5"/>
    <w:rsid w:val="00CD56EB"/>
    <w:rsid w:val="00D52115"/>
    <w:rsid w:val="00DF64E7"/>
    <w:rsid w:val="00E429D4"/>
    <w:rsid w:val="00EE300D"/>
    <w:rsid w:val="00EF0799"/>
    <w:rsid w:val="00F256D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dcterms:created xsi:type="dcterms:W3CDTF">2021-03-11T12:16:00Z</dcterms:created>
  <dcterms:modified xsi:type="dcterms:W3CDTF">2021-04-12T10:50:00Z</dcterms:modified>
</cp:coreProperties>
</file>