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7A" w:rsidRPr="006C4DA4" w:rsidRDefault="00DD1A7A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D1A7A" w:rsidRPr="001E7770" w:rsidRDefault="00DD1A7A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D1A7A" w:rsidRDefault="00DD1A7A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Pr="001E7770" w:rsidRDefault="001E7770" w:rsidP="00F54B17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D1A7A" w:rsidRPr="001E7770" w:rsidRDefault="00DD1A7A" w:rsidP="00DD1A7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DD1A7A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D1A7A" w:rsidRPr="001E7770" w:rsidRDefault="00DD1A7A" w:rsidP="00DD1A7A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D1A7A" w:rsidRPr="001E7770" w:rsidRDefault="00DD1A7A" w:rsidP="00DD1A7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D1A7A" w:rsidRPr="001E7770" w:rsidRDefault="00DD1A7A" w:rsidP="00DD1A7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DD1A7A" w:rsidRDefault="00DD1A7A" w:rsidP="00DD1A7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DD1A7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D1A7A" w:rsidRPr="001E7770" w:rsidRDefault="00DD1A7A" w:rsidP="00DD1A7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D1A7A" w:rsidRDefault="00DD1A7A" w:rsidP="00DD1A7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DD1A7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Соломона Миколи Михайловича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Соломону Миколі Михайловичу,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0,1900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6822486500:01:001:0306–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Соломону Миколі Михайловичу,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0,1900</w:t>
      </w:r>
      <w:r w:rsidR="0029300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6822486500:01:001:0306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D1A7A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ED41A1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Соломона Миколу Михайловича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</w:t>
      </w:r>
    </w:p>
    <w:p w:rsidR="00DD1A7A" w:rsidRPr="001E7770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DD1A7A" w:rsidRDefault="00DD1A7A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DD1A7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DD1A7A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Pr="001E7770" w:rsidRDefault="001E7770" w:rsidP="00DD1A7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D1A7A" w:rsidRPr="001E7770" w:rsidRDefault="00DD1A7A" w:rsidP="00DD1A7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DD1A7A" w:rsidRPr="001E7770" w:rsidRDefault="00DD1A7A" w:rsidP="00DD1A7A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6C4DA4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6C4DA4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C4DA4"/>
    <w:rsid w:val="006D6F5E"/>
    <w:rsid w:val="00710B6D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2021-02-22T16:32:00Z</dcterms:modified>
</cp:coreProperties>
</file>