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2F" w:rsidRDefault="003B372F" w:rsidP="003B372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794" r:id="rId8"/>
        </w:object>
      </w:r>
    </w:p>
    <w:p w:rsidR="003B372F" w:rsidRDefault="003B372F" w:rsidP="003B372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B372F" w:rsidRDefault="003B372F" w:rsidP="003B37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B372F" w:rsidRDefault="003B372F" w:rsidP="003B37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B372F" w:rsidRDefault="003B372F" w:rsidP="003B372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B372F" w:rsidRDefault="003B372F" w:rsidP="003B372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B372F" w:rsidRDefault="003B372F" w:rsidP="003B372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72F" w:rsidRDefault="003B372F" w:rsidP="003B372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72F" w:rsidRDefault="003B372F" w:rsidP="003B372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B372F" w:rsidRDefault="003B372F" w:rsidP="003B372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B372F" w:rsidRDefault="003B372F" w:rsidP="003B372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72F" w:rsidTr="003B372F">
        <w:trPr>
          <w:trHeight w:val="419"/>
        </w:trPr>
        <w:tc>
          <w:tcPr>
            <w:tcW w:w="3082" w:type="dxa"/>
            <w:hideMark/>
          </w:tcPr>
          <w:p w:rsidR="003B372F" w:rsidRDefault="003B37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B372F" w:rsidRDefault="003B37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72F" w:rsidRDefault="00BB4B60" w:rsidP="003B37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6B0A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B4B6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B0AA8">
              <w:rPr>
                <w:rFonts w:cs="Times New Roman"/>
                <w:sz w:val="26"/>
                <w:szCs w:val="26"/>
                <w:lang w:val="uk-UA"/>
              </w:rPr>
              <w:t>Бу-</w:t>
            </w:r>
          </w:p>
          <w:p w:rsidR="006B0AA8" w:rsidRPr="00291D52" w:rsidRDefault="006B0AA8" w:rsidP="006B0AA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герчуку Василю Степановичу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1F3F">
        <w:rPr>
          <w:rFonts w:cs="Times New Roman"/>
          <w:spacing w:val="-1"/>
          <w:sz w:val="26"/>
          <w:szCs w:val="26"/>
          <w:lang w:val="uk-UA"/>
        </w:rPr>
        <w:t xml:space="preserve">Бугерчука Василя Степановича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A21F3F">
        <w:rPr>
          <w:rFonts w:cs="Times New Roman"/>
          <w:spacing w:val="-1"/>
          <w:sz w:val="26"/>
          <w:szCs w:val="26"/>
          <w:lang w:val="uk-UA"/>
        </w:rPr>
        <w:t xml:space="preserve">Бугерчуку Василю Степановичу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21F3F">
        <w:rPr>
          <w:rFonts w:cs="Times New Roman"/>
          <w:spacing w:val="-1"/>
          <w:sz w:val="26"/>
          <w:szCs w:val="26"/>
          <w:lang w:val="uk-UA"/>
        </w:rPr>
        <w:t>0,200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B4B6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8A" w:rsidRDefault="00462A8A" w:rsidP="00454C22">
      <w:r>
        <w:separator/>
      </w:r>
    </w:p>
  </w:endnote>
  <w:endnote w:type="continuationSeparator" w:id="0">
    <w:p w:rsidR="00462A8A" w:rsidRDefault="00462A8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8A" w:rsidRDefault="00462A8A" w:rsidP="00454C22">
      <w:r>
        <w:separator/>
      </w:r>
    </w:p>
  </w:footnote>
  <w:footnote w:type="continuationSeparator" w:id="0">
    <w:p w:rsidR="00462A8A" w:rsidRDefault="00462A8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720E8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372F"/>
    <w:rsid w:val="003B49B2"/>
    <w:rsid w:val="003C0B72"/>
    <w:rsid w:val="003F7179"/>
    <w:rsid w:val="00420645"/>
    <w:rsid w:val="00454C22"/>
    <w:rsid w:val="00462A8A"/>
    <w:rsid w:val="004679B3"/>
    <w:rsid w:val="004B310D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60C7A"/>
    <w:rsid w:val="00672005"/>
    <w:rsid w:val="006970C3"/>
    <w:rsid w:val="006A162C"/>
    <w:rsid w:val="006B0AA8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21F3F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81A19"/>
    <w:rsid w:val="00B93FCF"/>
    <w:rsid w:val="00BA0CFA"/>
    <w:rsid w:val="00BA7C4D"/>
    <w:rsid w:val="00BB4B60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0D88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5777D"/>
  <w15:docId w15:val="{25009C1A-CF5B-45F9-B590-29DAA5A1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ACC99-5734-4CA0-B58E-5A58B094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2021-12-30T10:49:00Z</cp:lastPrinted>
  <dcterms:created xsi:type="dcterms:W3CDTF">2021-11-23T13:16:00Z</dcterms:created>
  <dcterms:modified xsi:type="dcterms:W3CDTF">2021-12-30T10:50:00Z</dcterms:modified>
</cp:coreProperties>
</file>