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9F3" w:rsidRPr="00913027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0D4E75" w:rsidRDefault="000D4E75" w:rsidP="0072337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2337E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2337E" w:rsidRDefault="0072337E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2268F" w:rsidRPr="0072268F" w:rsidRDefault="0072268F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</w:t>
      </w:r>
      <w:r w:rsidR="00913027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0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Овчара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Юрія Миколайовича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2268F" w:rsidRPr="001E7770" w:rsidRDefault="0072268F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72337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Овчару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Юрію Миколайовичу,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0,2000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6822483300:01:004:0530–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Овчару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Юрію Миколайовичу,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0,2000га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6822483300:01:004:0530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72268F" w:rsidRPr="001E7770" w:rsidRDefault="0072268F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Овчара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Юрія Миколайовича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72337E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337E" w:rsidRPr="001E7770" w:rsidRDefault="0072337E" w:rsidP="0072337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72337E" w:rsidRPr="001E7770" w:rsidRDefault="0072337E" w:rsidP="0072337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913027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913027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13027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24B0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2021-02-22T16:52:00Z</dcterms:modified>
</cp:coreProperties>
</file>