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724" w:rsidRPr="000A3D0A" w:rsidRDefault="00AE3724" w:rsidP="00AE3724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Arial Unicode MS" w:hAnsi="Times New Roman" w:cs="Times New Roman"/>
          <w:sz w:val="24"/>
          <w:szCs w:val="24"/>
          <w:lang w:val="en-US"/>
        </w:rPr>
      </w:pPr>
    </w:p>
    <w:p w:rsidR="00AE3724" w:rsidRDefault="00AE3724" w:rsidP="00AE3724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3724" w:rsidRDefault="00AE3724" w:rsidP="00AE37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3724" w:rsidRDefault="00AE3724" w:rsidP="00AE37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3724" w:rsidRDefault="00AE3724" w:rsidP="00AE37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3724" w:rsidRDefault="00AE3724" w:rsidP="00AE37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3724" w:rsidRDefault="00AE3724" w:rsidP="00AE37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3724" w:rsidRDefault="00AE3724" w:rsidP="00AE37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3724" w:rsidRDefault="00AE3724" w:rsidP="00AE37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3724" w:rsidRDefault="00AE3724" w:rsidP="00AE37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3724" w:rsidRDefault="00AE3724" w:rsidP="00AE37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3724" w:rsidRDefault="00AE3724" w:rsidP="00AE37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3724" w:rsidRDefault="00AE3724" w:rsidP="00AE37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3724" w:rsidRDefault="00AE3724" w:rsidP="00AE37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3724" w:rsidRDefault="00AE3724" w:rsidP="00AE37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3724" w:rsidRDefault="00AE3724" w:rsidP="00AE37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3724" w:rsidRDefault="00AE3724" w:rsidP="00AE37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3724" w:rsidRDefault="00AE3724" w:rsidP="00AE37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3724" w:rsidRDefault="00AE3724" w:rsidP="00AE37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3724" w:rsidRDefault="00AE3724" w:rsidP="00AE37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3724" w:rsidRDefault="00AE3724" w:rsidP="00AE37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3724" w:rsidRDefault="00AE3724" w:rsidP="00AE37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3724" w:rsidRDefault="00AE3724" w:rsidP="00AE37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3724" w:rsidRDefault="00AE3724" w:rsidP="00AE37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3724" w:rsidRDefault="00AE3724" w:rsidP="00AE37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3724" w:rsidRDefault="00AE3724" w:rsidP="00AE37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3724" w:rsidRDefault="00AE3724" w:rsidP="00AE37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3724" w:rsidRDefault="00AE3724" w:rsidP="00AE37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3724" w:rsidRDefault="00AE3724" w:rsidP="00AE37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3724" w:rsidRDefault="00AE3724" w:rsidP="00AE37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3724" w:rsidRDefault="00AE3724" w:rsidP="00AE37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3724" w:rsidRDefault="00AE3724" w:rsidP="00AE37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E3724" w:rsidRDefault="00AE3724" w:rsidP="00AE37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E3724" w:rsidRDefault="00AE3724" w:rsidP="00AE37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E3724" w:rsidRDefault="00AE3724" w:rsidP="00AE37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E3724" w:rsidRDefault="00AE3724" w:rsidP="00AE37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E3724" w:rsidRDefault="00AE3724" w:rsidP="00AE37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E3724" w:rsidRDefault="00AE3724" w:rsidP="00AE37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E3724" w:rsidRDefault="00AE3724" w:rsidP="00AE37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E3724" w:rsidRDefault="00AE3724" w:rsidP="00AE37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E3724" w:rsidRDefault="00AE3724" w:rsidP="00AE37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E3724" w:rsidRDefault="00AE3724" w:rsidP="00AE37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E3724" w:rsidRDefault="00AE3724" w:rsidP="00AE37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E3724" w:rsidRDefault="00AE3724" w:rsidP="00AE37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E3724" w:rsidRDefault="00AE3724" w:rsidP="00AE37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E3724" w:rsidRDefault="00AE3724" w:rsidP="00AE37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E3724" w:rsidRDefault="00AE3724" w:rsidP="00AE37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E3724" w:rsidRDefault="00AE3724" w:rsidP="00AE37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E3724" w:rsidRDefault="00AE3724" w:rsidP="00AE37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E3724" w:rsidRDefault="00AE3724" w:rsidP="00AE37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E3724" w:rsidRDefault="00AE3724" w:rsidP="00AE37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E3724" w:rsidRDefault="00AE3724" w:rsidP="00AE37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AE3724" w:rsidRDefault="00AE3724" w:rsidP="00AE37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E3724" w:rsidRDefault="00AE3724" w:rsidP="00AE37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E3724" w:rsidRDefault="00AE3724" w:rsidP="00AE37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E3724" w:rsidRDefault="00AE3724" w:rsidP="00AE37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E3724" w:rsidRDefault="00AE3724" w:rsidP="00AE37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E3724" w:rsidRDefault="00AE3724" w:rsidP="00AE37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E3724" w:rsidRDefault="00AE3724" w:rsidP="00AE37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AE3724" w:rsidRDefault="00AE3724" w:rsidP="00AE37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E3724" w:rsidRDefault="00AE3724" w:rsidP="00AE37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E3724" w:rsidRDefault="00AE3724" w:rsidP="00AE37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E3724" w:rsidRDefault="00AE3724" w:rsidP="00AE372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E3724" w:rsidRDefault="00AE3724" w:rsidP="00AE372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E3724" w:rsidRDefault="00AE3724" w:rsidP="00AE372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E3724" w:rsidRDefault="00AE3724" w:rsidP="00AE372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E3724" w:rsidRDefault="00AE3724" w:rsidP="00AE372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AE3724" w:rsidRDefault="00AE3724" w:rsidP="00AE3724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AE3724" w:rsidRDefault="00AE3724" w:rsidP="00AE372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AE3724" w:rsidRDefault="00AE3724" w:rsidP="00AE372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AE3724" w:rsidRDefault="00AE3724" w:rsidP="00AE372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E3724" w:rsidRDefault="00AE3724" w:rsidP="00AE372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AE3724" w:rsidRDefault="00AE3724" w:rsidP="00AE372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E3724" w:rsidRDefault="00AE3724" w:rsidP="00AE372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AE3724" w:rsidRDefault="00AE3724" w:rsidP="00AE372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E3724" w:rsidRDefault="00AE3724" w:rsidP="00AE372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№115</w:t>
      </w:r>
    </w:p>
    <w:p w:rsidR="00AE3724" w:rsidRPr="00C87E2C" w:rsidRDefault="00AE3724" w:rsidP="00AE372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E3724" w:rsidRPr="00C87E2C" w:rsidRDefault="00AE3724" w:rsidP="00AE3724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C87E2C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AE3724" w:rsidRPr="00C87E2C" w:rsidRDefault="00AE3724" w:rsidP="00AE372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C87E2C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C87E2C">
        <w:rPr>
          <w:rFonts w:ascii="Times New Roman" w:eastAsia="Calibri" w:hAnsi="Times New Roman" w:cs="Times New Roman"/>
          <w:b/>
          <w:sz w:val="24"/>
        </w:rPr>
        <w:t xml:space="preserve">  із землеустрою  щодо </w:t>
      </w:r>
    </w:p>
    <w:p w:rsidR="00AE3724" w:rsidRPr="00C87E2C" w:rsidRDefault="00AE3724" w:rsidP="00AE372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C87E2C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AE3724" w:rsidRPr="00C87E2C" w:rsidRDefault="00AE3724" w:rsidP="00AE372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Ляховецькому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C87E2C">
        <w:rPr>
          <w:rFonts w:ascii="Times New Roman" w:eastAsia="Calibri" w:hAnsi="Times New Roman" w:cs="Times New Roman"/>
          <w:b/>
          <w:sz w:val="24"/>
        </w:rPr>
        <w:t>В.П.</w:t>
      </w:r>
    </w:p>
    <w:p w:rsidR="00AE3724" w:rsidRPr="00C87E2C" w:rsidRDefault="00AE3724" w:rsidP="00AE372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AE3724" w:rsidRPr="00C87E2C" w:rsidRDefault="00AE3724" w:rsidP="00AE372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87E2C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  розглянувши   заяву   </w:t>
      </w:r>
      <w:proofErr w:type="spellStart"/>
      <w:r w:rsidRPr="00C87E2C">
        <w:rPr>
          <w:rFonts w:ascii="Times New Roman" w:eastAsia="Calibri" w:hAnsi="Times New Roman" w:cs="Times New Roman"/>
          <w:sz w:val="24"/>
        </w:rPr>
        <w:t>Ляховецького</w:t>
      </w:r>
      <w:proofErr w:type="spellEnd"/>
      <w:r w:rsidRPr="00C87E2C">
        <w:rPr>
          <w:rFonts w:ascii="Times New Roman" w:eastAsia="Calibri" w:hAnsi="Times New Roman" w:cs="Times New Roman"/>
          <w:sz w:val="24"/>
        </w:rPr>
        <w:t xml:space="preserve"> В.П.,  сільська рада </w:t>
      </w:r>
    </w:p>
    <w:p w:rsidR="00AE3724" w:rsidRPr="0084790F" w:rsidRDefault="00AE3724" w:rsidP="00AE372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87E2C">
        <w:rPr>
          <w:rFonts w:ascii="Times New Roman" w:eastAsia="Calibri" w:hAnsi="Times New Roman" w:cs="Times New Roman"/>
          <w:sz w:val="24"/>
        </w:rPr>
        <w:t>ВИРІШИЛА:</w:t>
      </w:r>
    </w:p>
    <w:p w:rsidR="00AE3724" w:rsidRPr="00C87E2C" w:rsidRDefault="00AE3724" w:rsidP="00AE372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87E2C">
        <w:rPr>
          <w:rFonts w:ascii="Times New Roman" w:eastAsia="Calibri" w:hAnsi="Times New Roman" w:cs="Times New Roman"/>
          <w:sz w:val="24"/>
        </w:rPr>
        <w:t xml:space="preserve">       1. Надати </w:t>
      </w:r>
      <w:proofErr w:type="spellStart"/>
      <w:r w:rsidRPr="00C87E2C">
        <w:rPr>
          <w:rFonts w:ascii="Times New Roman" w:eastAsia="Calibri" w:hAnsi="Times New Roman" w:cs="Times New Roman"/>
          <w:sz w:val="24"/>
        </w:rPr>
        <w:t>Ляховецькому</w:t>
      </w:r>
      <w:proofErr w:type="spellEnd"/>
      <w:r w:rsidRPr="00C87E2C">
        <w:rPr>
          <w:rFonts w:ascii="Times New Roman" w:eastAsia="Calibri" w:hAnsi="Times New Roman" w:cs="Times New Roman"/>
          <w:sz w:val="24"/>
        </w:rPr>
        <w:t xml:space="preserve"> Василю Петровичу, який зареєстрований за </w:t>
      </w:r>
      <w:proofErr w:type="spellStart"/>
      <w:r w:rsidRPr="00C87E2C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C87E2C">
        <w:rPr>
          <w:rFonts w:ascii="Times New Roman" w:eastAsia="Calibri" w:hAnsi="Times New Roman" w:cs="Times New Roman"/>
          <w:sz w:val="24"/>
        </w:rPr>
        <w:t xml:space="preserve">: </w:t>
      </w:r>
      <w:r w:rsidR="00E57BA5">
        <w:rPr>
          <w:rFonts w:ascii="Times New Roman" w:eastAsia="Calibri" w:hAnsi="Times New Roman" w:cs="Times New Roman"/>
          <w:sz w:val="24"/>
        </w:rPr>
        <w:t>________________</w:t>
      </w:r>
      <w:bookmarkStart w:id="0" w:name="_GoBack"/>
      <w:bookmarkEnd w:id="0"/>
      <w:r w:rsidRPr="00C87E2C">
        <w:rPr>
          <w:rFonts w:ascii="Times New Roman" w:eastAsia="Calibri" w:hAnsi="Times New Roman" w:cs="Times New Roman"/>
          <w:sz w:val="24"/>
        </w:rPr>
        <w:t xml:space="preserve">, дозвіл на розробку </w:t>
      </w:r>
      <w:proofErr w:type="spellStart"/>
      <w:r w:rsidRPr="00C87E2C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C87E2C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ділянки, для передачі її у власність, орієнтовною площею 0,1800 га, для </w:t>
      </w:r>
      <w:r w:rsidRPr="00C87E2C">
        <w:rPr>
          <w:rFonts w:ascii="Times New Roman" w:eastAsia="Calibri" w:hAnsi="Times New Roman" w:cs="Times New Roman"/>
          <w:sz w:val="24"/>
          <w:szCs w:val="24"/>
        </w:rPr>
        <w:t>ведення особистого селянського господарства</w:t>
      </w:r>
      <w:r w:rsidRPr="00C87E2C">
        <w:rPr>
          <w:rFonts w:ascii="Times New Roman" w:eastAsia="Calibri" w:hAnsi="Times New Roman" w:cs="Times New Roman"/>
          <w:sz w:val="24"/>
        </w:rPr>
        <w:t xml:space="preserve">,  яка розташована в Хмельницька область, Шепетівський район, </w:t>
      </w:r>
      <w:proofErr w:type="spellStart"/>
      <w:r w:rsidRPr="00C87E2C">
        <w:rPr>
          <w:rFonts w:ascii="Times New Roman" w:eastAsia="Calibri" w:hAnsi="Times New Roman" w:cs="Times New Roman"/>
          <w:sz w:val="24"/>
        </w:rPr>
        <w:t>с.Полянь</w:t>
      </w:r>
      <w:proofErr w:type="spellEnd"/>
      <w:r w:rsidRPr="00C87E2C">
        <w:rPr>
          <w:rFonts w:ascii="Times New Roman" w:eastAsia="Calibri" w:hAnsi="Times New Roman" w:cs="Times New Roman"/>
          <w:sz w:val="24"/>
        </w:rPr>
        <w:t xml:space="preserve">, по </w:t>
      </w:r>
      <w:proofErr w:type="spellStart"/>
      <w:r w:rsidRPr="00C87E2C">
        <w:rPr>
          <w:rFonts w:ascii="Times New Roman" w:eastAsia="Calibri" w:hAnsi="Times New Roman" w:cs="Times New Roman"/>
          <w:sz w:val="24"/>
        </w:rPr>
        <w:t>вул.Незалежності</w:t>
      </w:r>
      <w:proofErr w:type="spellEnd"/>
      <w:r w:rsidRPr="00C87E2C">
        <w:rPr>
          <w:rFonts w:ascii="Times New Roman" w:eastAsia="Calibri" w:hAnsi="Times New Roman" w:cs="Times New Roman"/>
          <w:sz w:val="24"/>
        </w:rPr>
        <w:t>.</w:t>
      </w:r>
    </w:p>
    <w:p w:rsidR="00AE3724" w:rsidRPr="00C87E2C" w:rsidRDefault="00AE3724" w:rsidP="00AE372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87E2C">
        <w:rPr>
          <w:rFonts w:ascii="Times New Roman" w:eastAsia="Calibri" w:hAnsi="Times New Roman" w:cs="Times New Roman"/>
          <w:sz w:val="24"/>
        </w:rPr>
        <w:t xml:space="preserve">       2. </w:t>
      </w:r>
      <w:proofErr w:type="spellStart"/>
      <w:r w:rsidRPr="00C87E2C">
        <w:rPr>
          <w:rFonts w:ascii="Times New Roman" w:eastAsia="Calibri" w:hAnsi="Times New Roman" w:cs="Times New Roman"/>
          <w:sz w:val="24"/>
        </w:rPr>
        <w:t>Ляховецькому</w:t>
      </w:r>
      <w:proofErr w:type="spellEnd"/>
      <w:r w:rsidRPr="00C87E2C">
        <w:rPr>
          <w:rFonts w:ascii="Times New Roman" w:eastAsia="Calibri" w:hAnsi="Times New Roman" w:cs="Times New Roman"/>
          <w:sz w:val="24"/>
        </w:rPr>
        <w:t xml:space="preserve"> В.П.,  розробити </w:t>
      </w:r>
      <w:proofErr w:type="spellStart"/>
      <w:r w:rsidRPr="00C87E2C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C87E2C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AE3724" w:rsidRPr="00C87E2C" w:rsidRDefault="00AE3724" w:rsidP="00AE372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7E2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AE3724" w:rsidRPr="00C87E2C" w:rsidRDefault="00AE3724" w:rsidP="00AE372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87E2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AE3724" w:rsidRPr="00C87E2C" w:rsidRDefault="00AE3724" w:rsidP="00AE372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AE3724" w:rsidRPr="00C87E2C" w:rsidRDefault="00AE3724" w:rsidP="00AE372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AE3724" w:rsidRPr="00C87E2C" w:rsidRDefault="00AE3724" w:rsidP="00AE3724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AE3724" w:rsidRPr="00C87E2C" w:rsidRDefault="00AE3724" w:rsidP="00AE3724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AE3724" w:rsidRPr="00C87E2C" w:rsidRDefault="00AE3724" w:rsidP="00AE372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C87E2C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A864DE" w:rsidRDefault="00A864DE"/>
    <w:sectPr w:rsidR="00A864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724"/>
    <w:rsid w:val="00A864DE"/>
    <w:rsid w:val="00AE3724"/>
    <w:rsid w:val="00E5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72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AE3724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AE3724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AE3724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72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AE3724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AE3724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AE3724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1404</Characters>
  <Application>Microsoft Office Word</Application>
  <DocSecurity>0</DocSecurity>
  <Lines>11</Lines>
  <Paragraphs>3</Paragraphs>
  <ScaleCrop>false</ScaleCrop>
  <Company/>
  <LinksUpToDate>false</LinksUpToDate>
  <CharactersWithSpaces>1647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2021-11-26T07:21:00Z</dcterms:created>
  <dcterms:modified xsi:type="dcterms:W3CDTF">2021-11-26T09:41:00Z</dcterms:modified>
</cp:coreProperties>
</file>