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E7C" w:rsidRPr="00A54E7C" w:rsidRDefault="00A54E7C" w:rsidP="00A54E7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uk-UA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5E49882" wp14:editId="2DBB6DE6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4E7C" w:rsidRDefault="00A54E7C" w:rsidP="00A54E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4E7C" w:rsidRDefault="00A54E7C" w:rsidP="00A54E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4E7C" w:rsidRDefault="00A54E7C" w:rsidP="00A54E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4E7C" w:rsidRDefault="00A54E7C" w:rsidP="00A54E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4E7C" w:rsidRDefault="00A54E7C" w:rsidP="00A54E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4E7C" w:rsidRDefault="00A54E7C" w:rsidP="00A54E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4E7C" w:rsidRDefault="00A54E7C" w:rsidP="00A54E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4E7C" w:rsidRDefault="00A54E7C" w:rsidP="00A54E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4E7C" w:rsidRDefault="00A54E7C" w:rsidP="00A54E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4E7C" w:rsidRDefault="00A54E7C" w:rsidP="00A54E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4E7C" w:rsidRDefault="00A54E7C" w:rsidP="00A54E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4E7C" w:rsidRDefault="00A54E7C" w:rsidP="00A54E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4E7C" w:rsidRDefault="00A54E7C" w:rsidP="00A54E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4E7C" w:rsidRDefault="00A54E7C" w:rsidP="00A54E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4E7C" w:rsidRDefault="00A54E7C" w:rsidP="00A54E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4E7C" w:rsidRDefault="00A54E7C" w:rsidP="00A54E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4E7C" w:rsidRDefault="00A54E7C" w:rsidP="00A54E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4E7C" w:rsidRDefault="00A54E7C" w:rsidP="00A54E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4E7C" w:rsidRDefault="00A54E7C" w:rsidP="00A54E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4E7C" w:rsidRDefault="00A54E7C" w:rsidP="00A54E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4E7C" w:rsidRDefault="00A54E7C" w:rsidP="00A54E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4E7C" w:rsidRDefault="00A54E7C" w:rsidP="00A54E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4E7C" w:rsidRDefault="00A54E7C" w:rsidP="00A54E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4E7C" w:rsidRDefault="00A54E7C" w:rsidP="00A54E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4E7C" w:rsidRDefault="00A54E7C" w:rsidP="00A54E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4E7C" w:rsidRDefault="00A54E7C" w:rsidP="00A54E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4E7C" w:rsidRDefault="00A54E7C" w:rsidP="00A54E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4E7C" w:rsidRDefault="00A54E7C" w:rsidP="00A54E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4E7C" w:rsidRDefault="00A54E7C" w:rsidP="00A54E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4E7C" w:rsidRDefault="00A54E7C" w:rsidP="00A54E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54E7C" w:rsidRDefault="00A54E7C" w:rsidP="00A54E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54E7C" w:rsidRDefault="00A54E7C" w:rsidP="00A54E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54E7C" w:rsidRDefault="00A54E7C" w:rsidP="00A54E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54E7C" w:rsidRDefault="00A54E7C" w:rsidP="00A54E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54E7C" w:rsidRDefault="00A54E7C" w:rsidP="00A54E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54E7C" w:rsidRDefault="00A54E7C" w:rsidP="00A54E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54E7C" w:rsidRDefault="00A54E7C" w:rsidP="00A54E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54E7C" w:rsidRDefault="00A54E7C" w:rsidP="00A54E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54E7C" w:rsidRDefault="00A54E7C" w:rsidP="00A54E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54E7C" w:rsidRDefault="00A54E7C" w:rsidP="00A54E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54E7C" w:rsidRDefault="00A54E7C" w:rsidP="00A54E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54E7C" w:rsidRDefault="00A54E7C" w:rsidP="00A54E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54E7C" w:rsidRDefault="00A54E7C" w:rsidP="00A54E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54E7C" w:rsidRDefault="00A54E7C" w:rsidP="00A54E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54E7C" w:rsidRDefault="00A54E7C" w:rsidP="00A54E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54E7C" w:rsidRDefault="00A54E7C" w:rsidP="00A54E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54E7C" w:rsidRDefault="00A54E7C" w:rsidP="00A54E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54E7C" w:rsidRDefault="00A54E7C" w:rsidP="00A54E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54E7C" w:rsidRDefault="00A54E7C" w:rsidP="00A54E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54E7C" w:rsidRDefault="00A54E7C" w:rsidP="00A54E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54E7C" w:rsidRDefault="00A54E7C" w:rsidP="00A54E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54E7C" w:rsidRDefault="00A54E7C" w:rsidP="00A54E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54E7C" w:rsidRDefault="00A54E7C" w:rsidP="00A54E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54E7C" w:rsidRDefault="00A54E7C" w:rsidP="00A54E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54E7C" w:rsidRDefault="00A54E7C" w:rsidP="00A54E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54E7C" w:rsidRDefault="00A54E7C" w:rsidP="00A54E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54E7C" w:rsidRDefault="00A54E7C" w:rsidP="00A54E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54E7C" w:rsidRDefault="00A54E7C" w:rsidP="00A54E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54E7C" w:rsidRDefault="00A54E7C" w:rsidP="00A54E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54E7C" w:rsidRDefault="00A54E7C" w:rsidP="00A54E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54E7C" w:rsidRDefault="00A54E7C" w:rsidP="00A54E7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54E7C" w:rsidRDefault="00A54E7C" w:rsidP="00A54E7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54E7C" w:rsidRDefault="00A54E7C" w:rsidP="00A54E7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54E7C" w:rsidRDefault="00A54E7C" w:rsidP="00A54E7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54E7C" w:rsidRDefault="00A54E7C" w:rsidP="00A54E7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54E7C" w:rsidRDefault="00A54E7C" w:rsidP="00A54E7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54E7C" w:rsidRDefault="00A54E7C" w:rsidP="00A54E7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A54E7C" w:rsidRDefault="00A54E7C" w:rsidP="00A54E7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54E7C" w:rsidRDefault="00A54E7C" w:rsidP="00A54E7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54E7C" w:rsidRDefault="00A54E7C" w:rsidP="00A54E7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54E7C" w:rsidRDefault="00A54E7C" w:rsidP="00A54E7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54E7C" w:rsidRDefault="00A54E7C" w:rsidP="00A54E7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54E7C" w:rsidRDefault="00A54E7C" w:rsidP="00A54E7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54E7C" w:rsidRDefault="00A54E7C" w:rsidP="00A54E7C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№27</w:t>
      </w:r>
    </w:p>
    <w:p w:rsidR="00A54E7C" w:rsidRDefault="00A54E7C" w:rsidP="00A54E7C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54E7C" w:rsidRPr="00304B06" w:rsidRDefault="00A54E7C" w:rsidP="00A54E7C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304B06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A54E7C" w:rsidRPr="00304B06" w:rsidRDefault="00A54E7C" w:rsidP="00A54E7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04B06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04B06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A54E7C" w:rsidRPr="00304B06" w:rsidRDefault="00A54E7C" w:rsidP="00A54E7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304B06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A54E7C" w:rsidRPr="00304B06" w:rsidRDefault="00A54E7C" w:rsidP="00A54E7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Богуславський В.В.</w:t>
      </w:r>
    </w:p>
    <w:p w:rsidR="00A54E7C" w:rsidRPr="00304B06" w:rsidRDefault="00A54E7C" w:rsidP="00A54E7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54E7C" w:rsidRPr="00304B06" w:rsidRDefault="00A54E7C" w:rsidP="00A54E7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04B06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Calibri" w:hAnsi="Times New Roman" w:cs="Times New Roman"/>
          <w:sz w:val="24"/>
        </w:rPr>
        <w:t>116,118,121,122,186</w:t>
      </w:r>
      <w:r w:rsidRPr="00304B06">
        <w:rPr>
          <w:rFonts w:ascii="Times New Roman" w:eastAsia="Calibri" w:hAnsi="Times New Roman" w:cs="Times New Roman"/>
          <w:sz w:val="24"/>
        </w:rPr>
        <w:t xml:space="preserve"> Земельного кодексу України, Закону України «Про землеустрій»,   розглянувши   заяву </w:t>
      </w:r>
      <w:r>
        <w:rPr>
          <w:rFonts w:ascii="Times New Roman" w:eastAsia="Calibri" w:hAnsi="Times New Roman" w:cs="Times New Roman"/>
          <w:sz w:val="24"/>
        </w:rPr>
        <w:t>Богуславського В.В.,</w:t>
      </w:r>
      <w:r w:rsidRPr="00304B06">
        <w:rPr>
          <w:rFonts w:ascii="Times New Roman" w:eastAsia="Calibri" w:hAnsi="Times New Roman" w:cs="Times New Roman"/>
          <w:sz w:val="24"/>
        </w:rPr>
        <w:t xml:space="preserve">  сільська рада </w:t>
      </w:r>
    </w:p>
    <w:p w:rsidR="00A54E7C" w:rsidRPr="009B6480" w:rsidRDefault="00A54E7C" w:rsidP="00A54E7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04B06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A54E7C" w:rsidRPr="00304B06" w:rsidRDefault="00A54E7C" w:rsidP="00A54E7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04B06">
        <w:rPr>
          <w:rFonts w:ascii="Times New Roman" w:eastAsia="Calibri" w:hAnsi="Times New Roman" w:cs="Times New Roman"/>
          <w:sz w:val="24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</w:rPr>
        <w:t>Богуславському Володимиру Володимировичу</w:t>
      </w:r>
      <w:r w:rsidRPr="00304B06">
        <w:rPr>
          <w:rFonts w:ascii="Times New Roman" w:eastAsia="Calibri" w:hAnsi="Times New Roman" w:cs="Times New Roman"/>
          <w:sz w:val="24"/>
        </w:rPr>
        <w:t xml:space="preserve">, який зареєстрований за </w:t>
      </w:r>
      <w:proofErr w:type="spellStart"/>
      <w:r w:rsidRPr="00304B06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304B06">
        <w:rPr>
          <w:rFonts w:ascii="Times New Roman" w:eastAsia="Calibri" w:hAnsi="Times New Roman" w:cs="Times New Roman"/>
          <w:sz w:val="24"/>
        </w:rPr>
        <w:t xml:space="preserve">: </w:t>
      </w:r>
      <w:r w:rsidR="000A1711" w:rsidRPr="000A1711">
        <w:rPr>
          <w:rFonts w:ascii="Times New Roman" w:eastAsia="Calibri" w:hAnsi="Times New Roman" w:cs="Times New Roman"/>
          <w:sz w:val="24"/>
          <w:lang w:val="ru-RU"/>
        </w:rPr>
        <w:t>____________________</w:t>
      </w:r>
      <w:bookmarkStart w:id="0" w:name="_GoBack"/>
      <w:bookmarkEnd w:id="0"/>
      <w:r w:rsidRPr="00304B06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304B06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04B06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ділянки, для передачі її у власність, орієнтовною площею 0,1200 га, для </w:t>
      </w:r>
      <w:r w:rsidRPr="00304B06">
        <w:rPr>
          <w:rFonts w:ascii="Times New Roman" w:eastAsia="Calibri" w:hAnsi="Times New Roman" w:cs="Times New Roman"/>
          <w:sz w:val="24"/>
          <w:szCs w:val="24"/>
        </w:rPr>
        <w:t>індивідуального садівництва</w:t>
      </w:r>
      <w:r w:rsidRPr="00304B06">
        <w:rPr>
          <w:rFonts w:ascii="Times New Roman" w:eastAsia="Calibri" w:hAnsi="Times New Roman" w:cs="Times New Roman"/>
          <w:sz w:val="24"/>
        </w:rPr>
        <w:t>,  яка розташована в СТ «Енергетик ХАЕС» 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04B06">
        <w:rPr>
          <w:rFonts w:ascii="Times New Roman" w:eastAsia="Calibri" w:hAnsi="Times New Roman" w:cs="Times New Roman"/>
          <w:sz w:val="24"/>
        </w:rPr>
        <w:t>Комарівка</w:t>
      </w:r>
      <w:proofErr w:type="spellEnd"/>
      <w:r w:rsidRPr="00304B06">
        <w:rPr>
          <w:rFonts w:ascii="Times New Roman" w:eastAsia="Calibri" w:hAnsi="Times New Roman" w:cs="Times New Roman"/>
          <w:sz w:val="24"/>
        </w:rPr>
        <w:t xml:space="preserve">,  Шепетівський район, 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04B06">
        <w:rPr>
          <w:rFonts w:ascii="Times New Roman" w:eastAsia="Calibri" w:hAnsi="Times New Roman" w:cs="Times New Roman"/>
          <w:sz w:val="24"/>
        </w:rPr>
        <w:t>Хмельницька область.</w:t>
      </w:r>
    </w:p>
    <w:p w:rsidR="00A54E7C" w:rsidRPr="00304B06" w:rsidRDefault="00A54E7C" w:rsidP="00A54E7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04B06">
        <w:rPr>
          <w:rFonts w:ascii="Times New Roman" w:eastAsia="Calibri" w:hAnsi="Times New Roman" w:cs="Times New Roman"/>
          <w:sz w:val="24"/>
        </w:rPr>
        <w:t xml:space="preserve">       2. </w:t>
      </w:r>
      <w:r>
        <w:rPr>
          <w:rFonts w:ascii="Times New Roman" w:eastAsia="Calibri" w:hAnsi="Times New Roman" w:cs="Times New Roman"/>
          <w:sz w:val="24"/>
        </w:rPr>
        <w:t>Богуславському В.В.,</w:t>
      </w:r>
      <w:r w:rsidRPr="00304B06">
        <w:rPr>
          <w:rFonts w:ascii="Times New Roman" w:eastAsia="Calibri" w:hAnsi="Times New Roman" w:cs="Times New Roman"/>
          <w:sz w:val="24"/>
        </w:rPr>
        <w:t xml:space="preserve">  розробити </w:t>
      </w:r>
      <w:proofErr w:type="spellStart"/>
      <w:r w:rsidRPr="00304B06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04B06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A54E7C" w:rsidRPr="00304B06" w:rsidRDefault="00A54E7C" w:rsidP="00A54E7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4B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A54E7C" w:rsidRPr="00304B06" w:rsidRDefault="00A54E7C" w:rsidP="00A54E7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04B0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54E7C" w:rsidRPr="00304B06" w:rsidRDefault="00A54E7C" w:rsidP="00A54E7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54E7C" w:rsidRPr="00304B06" w:rsidRDefault="00A54E7C" w:rsidP="00A54E7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54E7C" w:rsidRPr="00304B06" w:rsidRDefault="00A54E7C" w:rsidP="00A54E7C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54E7C" w:rsidRPr="00304B06" w:rsidRDefault="00A54E7C" w:rsidP="00A54E7C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54E7C" w:rsidRDefault="00A54E7C" w:rsidP="00A54E7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304B06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B33194" w:rsidRDefault="00B33194"/>
    <w:sectPr w:rsidR="00B33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E7C"/>
    <w:rsid w:val="000A1711"/>
    <w:rsid w:val="00A54E7C"/>
    <w:rsid w:val="00B33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E7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A54E7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54E7C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A54E7C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E7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A54E7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54E7C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A54E7C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247</Words>
  <Characters>1412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2021-12-20T11:55:00Z</dcterms:created>
  <dcterms:modified xsi:type="dcterms:W3CDTF">2021-12-20T13:24:00Z</dcterms:modified>
</cp:coreProperties>
</file>