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09C" w:rsidRDefault="0042509C" w:rsidP="004250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2509C" w:rsidRDefault="0042509C" w:rsidP="0042509C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42509C" w:rsidRDefault="0042509C" w:rsidP="0042509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42509C" w:rsidRDefault="0042509C" w:rsidP="0042509C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509C" w:rsidRDefault="0042509C" w:rsidP="00425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509C" w:rsidRDefault="0042509C" w:rsidP="00425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509C" w:rsidRDefault="0042509C" w:rsidP="00425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509C" w:rsidRDefault="0042509C" w:rsidP="00425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509C" w:rsidRDefault="0042509C" w:rsidP="00425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509C" w:rsidRDefault="0042509C" w:rsidP="00425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509C" w:rsidRDefault="0042509C" w:rsidP="00425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509C" w:rsidRDefault="0042509C" w:rsidP="00425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509C" w:rsidRDefault="0042509C" w:rsidP="00425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509C" w:rsidRDefault="0042509C" w:rsidP="00425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509C" w:rsidRDefault="0042509C" w:rsidP="00425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509C" w:rsidRDefault="0042509C" w:rsidP="00425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509C" w:rsidRDefault="0042509C" w:rsidP="00425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509C" w:rsidRDefault="0042509C" w:rsidP="00425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509C" w:rsidRDefault="0042509C" w:rsidP="00425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509C" w:rsidRDefault="0042509C" w:rsidP="00425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509C" w:rsidRDefault="0042509C" w:rsidP="00425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509C" w:rsidRDefault="0042509C" w:rsidP="00425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509C" w:rsidRDefault="0042509C" w:rsidP="00425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509C" w:rsidRDefault="0042509C" w:rsidP="00425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509C" w:rsidRDefault="0042509C" w:rsidP="00425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509C" w:rsidRDefault="0042509C" w:rsidP="00425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509C" w:rsidRDefault="0042509C" w:rsidP="00425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509C" w:rsidRDefault="0042509C" w:rsidP="00425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509C" w:rsidRDefault="0042509C" w:rsidP="00425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509C" w:rsidRDefault="0042509C" w:rsidP="00425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509C" w:rsidRDefault="0042509C" w:rsidP="00425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509C" w:rsidRDefault="0042509C" w:rsidP="00425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509C" w:rsidRDefault="0042509C" w:rsidP="00425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509C" w:rsidRDefault="0042509C" w:rsidP="00425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2509C" w:rsidRDefault="0042509C" w:rsidP="00425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2509C" w:rsidRDefault="0042509C" w:rsidP="00425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2509C" w:rsidRDefault="0042509C" w:rsidP="00425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2509C" w:rsidRDefault="0042509C" w:rsidP="00425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2509C" w:rsidRDefault="0042509C" w:rsidP="00425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2509C" w:rsidRDefault="0042509C" w:rsidP="00425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2509C" w:rsidRDefault="0042509C" w:rsidP="00425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2509C" w:rsidRDefault="0042509C" w:rsidP="00425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2509C" w:rsidRDefault="0042509C" w:rsidP="00425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2509C" w:rsidRDefault="0042509C" w:rsidP="00425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2509C" w:rsidRDefault="0042509C" w:rsidP="00425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2509C" w:rsidRDefault="0042509C" w:rsidP="00425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2509C" w:rsidRDefault="0042509C" w:rsidP="00425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2509C" w:rsidRDefault="0042509C" w:rsidP="00425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2509C" w:rsidRDefault="0042509C" w:rsidP="00425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2509C" w:rsidRDefault="0042509C" w:rsidP="00425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2509C" w:rsidRDefault="0042509C" w:rsidP="00425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2509C" w:rsidRDefault="0042509C" w:rsidP="00425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2509C" w:rsidRDefault="0042509C" w:rsidP="00425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2509C" w:rsidRDefault="0042509C" w:rsidP="00425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2509C" w:rsidRDefault="0042509C" w:rsidP="00425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2509C" w:rsidRDefault="0042509C" w:rsidP="00425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2509C" w:rsidRDefault="0042509C" w:rsidP="00425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2509C" w:rsidRDefault="0042509C" w:rsidP="00425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2509C" w:rsidRDefault="0042509C" w:rsidP="00425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2509C" w:rsidRDefault="0042509C" w:rsidP="00425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2509C" w:rsidRDefault="0042509C" w:rsidP="00425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2509C" w:rsidRDefault="0042509C" w:rsidP="00425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2509C" w:rsidRDefault="0042509C" w:rsidP="00425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2509C" w:rsidRDefault="0042509C" w:rsidP="00425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2509C" w:rsidRDefault="0042509C" w:rsidP="004250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2509C" w:rsidRDefault="0042509C" w:rsidP="004250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2509C" w:rsidRDefault="0042509C" w:rsidP="004250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2509C" w:rsidRDefault="0042509C" w:rsidP="004250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2509C" w:rsidRDefault="0042509C" w:rsidP="004250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2509C" w:rsidRDefault="0042509C" w:rsidP="0042509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2509C" w:rsidRDefault="0042509C" w:rsidP="004250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2509C" w:rsidRDefault="0042509C" w:rsidP="004250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2509C" w:rsidRDefault="0042509C" w:rsidP="004250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2509C" w:rsidRDefault="0042509C" w:rsidP="004250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2509C" w:rsidRDefault="0042509C" w:rsidP="004250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2509C" w:rsidRDefault="0042509C" w:rsidP="004250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2509C" w:rsidRDefault="0042509C" w:rsidP="0042509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2509C" w:rsidRPr="0075631A" w:rsidRDefault="0042509C" w:rsidP="0042509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№65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42509C" w:rsidRPr="009B7CAB" w:rsidRDefault="0042509C" w:rsidP="0042509C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2509C" w:rsidRPr="009B7CAB" w:rsidRDefault="0042509C" w:rsidP="0042509C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42509C" w:rsidRPr="009B7CAB" w:rsidRDefault="0042509C" w:rsidP="0042509C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proofErr w:type="gram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техн</w:t>
      </w:r>
      <w:proofErr w:type="gram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ічної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документації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42509C" w:rsidRPr="009B7CAB" w:rsidRDefault="0042509C" w:rsidP="0042509C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встановлення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відновлення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) меж </w:t>
      </w:r>
    </w:p>
    <w:p w:rsidR="0042509C" w:rsidRPr="009B7CAB" w:rsidRDefault="0042509C" w:rsidP="0042509C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в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натурі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(на </w:t>
      </w:r>
      <w:proofErr w:type="spellStart"/>
      <w:proofErr w:type="gram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м</w:t>
      </w:r>
      <w:proofErr w:type="gram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ісцевості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)</w:t>
      </w:r>
    </w:p>
    <w:p w:rsidR="0042509C" w:rsidRPr="009B7CAB" w:rsidRDefault="0042509C" w:rsidP="0042509C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Рудик С.А.</w:t>
      </w:r>
    </w:p>
    <w:p w:rsidR="0042509C" w:rsidRPr="009B7CAB" w:rsidRDefault="0042509C" w:rsidP="0042509C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42509C" w:rsidRPr="009B7CAB" w:rsidRDefault="0042509C" w:rsidP="0042509C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     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r>
        <w:rPr>
          <w:rFonts w:ascii="Times New Roman" w:eastAsia="Calibri" w:hAnsi="Times New Roman" w:cs="Times New Roman"/>
          <w:sz w:val="24"/>
          <w:lang w:val="ru-RU" w:eastAsia="en-US"/>
        </w:rPr>
        <w:t>ст.12,122,186</w:t>
      </w: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Земельного кодексу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Рудик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С.А.</w:t>
      </w: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рада</w:t>
      </w:r>
    </w:p>
    <w:p w:rsidR="0042509C" w:rsidRPr="009B7CAB" w:rsidRDefault="0042509C" w:rsidP="0042509C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42509C" w:rsidRPr="009B7CAB" w:rsidRDefault="0042509C" w:rsidP="0042509C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       1.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Надати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Рудик Софії Андріївні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</w:t>
      </w:r>
      <w:r w:rsidR="005012AB" w:rsidRPr="005012AB">
        <w:rPr>
          <w:rFonts w:ascii="Times New Roman" w:eastAsia="Calibri" w:hAnsi="Times New Roman" w:cs="Times New Roman"/>
          <w:sz w:val="24"/>
          <w:lang w:val="ru-RU" w:eastAsia="en-US"/>
        </w:rPr>
        <w:t>___________________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>,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Шепетівського району</w:t>
      </w:r>
      <w:r>
        <w:rPr>
          <w:rFonts w:ascii="Times New Roman" w:eastAsia="Calibri" w:hAnsi="Times New Roman" w:cs="Times New Roman"/>
          <w:sz w:val="24"/>
          <w:lang w:eastAsia="en-US"/>
        </w:rPr>
        <w:t>,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Хмельницької області, дозвіл на розробку технічної документації із землеустрою щодо встановлення (відновлення) меж земельної ділянки в натурі (на місцевості), </w:t>
      </w:r>
      <w:r>
        <w:rPr>
          <w:rFonts w:ascii="Times New Roman" w:eastAsia="Calibri" w:hAnsi="Times New Roman" w:cs="Times New Roman"/>
          <w:sz w:val="24"/>
          <w:lang w:eastAsia="en-US"/>
        </w:rPr>
        <w:t>орієнтовною площею 0,35 га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,  для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 ведення товарного сільськогосподарського виробництва, яка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розташована</w:t>
      </w:r>
      <w:r>
        <w:rPr>
          <w:rFonts w:ascii="Times New Roman" w:eastAsia="Calibri" w:hAnsi="Times New Roman" w:cs="Times New Roman"/>
          <w:sz w:val="24"/>
          <w:lang w:eastAsia="en-US"/>
        </w:rPr>
        <w:t>, Хмельницька область, Шепетівський район, с. Крупець,  вул. Незалежності, 2/2.</w:t>
      </w:r>
    </w:p>
    <w:p w:rsidR="0042509C" w:rsidRPr="009B7CAB" w:rsidRDefault="0042509C" w:rsidP="0042509C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       2.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Рудик С.А., 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42509C" w:rsidRPr="009B7CAB" w:rsidRDefault="0042509C" w:rsidP="0042509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42509C" w:rsidRPr="009B7CAB" w:rsidRDefault="0042509C" w:rsidP="0042509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2509C" w:rsidRPr="009B7CAB" w:rsidRDefault="0042509C" w:rsidP="0042509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2509C" w:rsidRPr="009B7CAB" w:rsidRDefault="0042509C" w:rsidP="0042509C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2509C" w:rsidRPr="009B7CAB" w:rsidRDefault="0042509C" w:rsidP="0042509C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2509C" w:rsidRPr="009B7CAB" w:rsidRDefault="0042509C" w:rsidP="0042509C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2509C" w:rsidRDefault="0042509C" w:rsidP="0042509C">
      <w:pPr>
        <w:rPr>
          <w:rFonts w:ascii="Times New Roman" w:eastAsia="Calibri" w:hAnsi="Times New Roman" w:cs="Times New Roman"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           </w:t>
      </w:r>
      <w:r>
        <w:rPr>
          <w:rFonts w:ascii="Times New Roman" w:eastAsia="Calibri" w:hAnsi="Times New Roman" w:cs="Times New Roman"/>
          <w:sz w:val="24"/>
          <w:lang w:eastAsia="en-US"/>
        </w:rPr>
        <w:t>Валерій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09C"/>
    <w:rsid w:val="0042509C"/>
    <w:rsid w:val="005012AB"/>
    <w:rsid w:val="00B2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09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42509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2509C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42509C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09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42509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2509C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42509C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2021-10-11T12:11:00Z</dcterms:created>
  <dcterms:modified xsi:type="dcterms:W3CDTF">2021-10-11T13:08:00Z</dcterms:modified>
</cp:coreProperties>
</file>