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07AEC" w14:textId="77777777" w:rsidR="007375D6" w:rsidRDefault="007375D6">
      <w:bookmarkStart w:id="0" w:name="_GoBack"/>
      <w:bookmarkEnd w:id="0"/>
    </w:p>
    <w:p w14:paraId="528892F0" w14:textId="77777777" w:rsidR="00803AE0" w:rsidRPr="00311DFC" w:rsidRDefault="00803AE0" w:rsidP="00803AE0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5C79EDE8" w14:textId="77777777" w:rsidR="00803AE0" w:rsidRPr="00247B76" w:rsidRDefault="00803AE0" w:rsidP="00803AE0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ACD37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6465" r:id="rId6"/>
        </w:object>
      </w:r>
    </w:p>
    <w:p w14:paraId="4CA8CCA0" w14:textId="77777777" w:rsidR="00803AE0" w:rsidRPr="00E96C05" w:rsidRDefault="00803AE0" w:rsidP="00803AE0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2BEECD2" w14:textId="77777777" w:rsidR="00803AE0" w:rsidRPr="00E96C05" w:rsidRDefault="00803AE0" w:rsidP="00803AE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718FEDD5" w14:textId="77777777" w:rsidR="00803AE0" w:rsidRPr="00E96C05" w:rsidRDefault="00803AE0" w:rsidP="00803AE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39A3F167" w14:textId="77777777" w:rsidR="00803AE0" w:rsidRPr="00E96C05" w:rsidRDefault="00803AE0" w:rsidP="00803AE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6170D1E9" w14:textId="77777777" w:rsidR="00803AE0" w:rsidRPr="00C81AB2" w:rsidRDefault="00803AE0" w:rsidP="00803AE0">
      <w:pPr>
        <w:jc w:val="center"/>
        <w:rPr>
          <w:sz w:val="16"/>
          <w:szCs w:val="16"/>
        </w:rPr>
      </w:pPr>
    </w:p>
    <w:p w14:paraId="4031BB26" w14:textId="77777777" w:rsidR="00803AE0" w:rsidRPr="00311DFC" w:rsidRDefault="00803AE0" w:rsidP="00803AE0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4EE58309" w14:textId="77777777" w:rsidR="00803AE0" w:rsidRPr="00311DFC" w:rsidRDefault="00803AE0" w:rsidP="00803AE0">
      <w:pPr>
        <w:jc w:val="center"/>
        <w:rPr>
          <w:b/>
          <w:bCs/>
          <w:sz w:val="26"/>
          <w:szCs w:val="26"/>
        </w:rPr>
      </w:pPr>
    </w:p>
    <w:p w14:paraId="55E0CF21" w14:textId="77777777" w:rsidR="00803AE0" w:rsidRPr="00311DFC" w:rsidRDefault="00803AE0" w:rsidP="00803AE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2C76FD2E" w14:textId="77777777" w:rsidR="00803AE0" w:rsidRPr="00311DFC" w:rsidRDefault="00803AE0" w:rsidP="00803AE0">
      <w:pPr>
        <w:rPr>
          <w:sz w:val="26"/>
          <w:szCs w:val="26"/>
        </w:rPr>
      </w:pPr>
    </w:p>
    <w:p w14:paraId="6BDB9F88" w14:textId="77777777" w:rsidR="00803AE0" w:rsidRDefault="00803AE0" w:rsidP="00B072C6">
      <w:pPr>
        <w:ind w:right="5385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bCs/>
        </w:rPr>
        <w:t>надання дозволу (згоди)</w:t>
      </w:r>
      <w:r w:rsidR="00B072C6">
        <w:rPr>
          <w:bCs/>
        </w:rPr>
        <w:t xml:space="preserve"> </w:t>
      </w:r>
      <w:r>
        <w:t>на розробку технічної документації</w:t>
      </w:r>
      <w:r w:rsidR="00B072C6">
        <w:t xml:space="preserve"> </w:t>
      </w:r>
      <w:r w:rsidRPr="009F68B5">
        <w:t xml:space="preserve">щодо поділу </w:t>
      </w:r>
      <w:r>
        <w:t>земельної ділянки</w:t>
      </w:r>
    </w:p>
    <w:p w14:paraId="63840BBB" w14:textId="77777777" w:rsidR="00803AE0" w:rsidRPr="002A6023" w:rsidRDefault="00803AE0" w:rsidP="00803AE0">
      <w:pPr>
        <w:tabs>
          <w:tab w:val="left" w:pos="1020"/>
        </w:tabs>
        <w:jc w:val="both"/>
      </w:pPr>
    </w:p>
    <w:p w14:paraId="5BC2F15A" w14:textId="77777777" w:rsidR="00803AE0" w:rsidRPr="002A6023" w:rsidRDefault="00803AE0" w:rsidP="00803AE0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На підставі численних звернень громадян</w:t>
      </w:r>
      <w:r>
        <w:rPr>
          <w:rFonts w:eastAsia="SimSun"/>
          <w:kern w:val="1"/>
          <w:lang w:eastAsia="hi-IN" w:bidi="hi-IN"/>
        </w:rPr>
        <w:t xml:space="preserve"> щодо суспільної необхідності відведення земельної ділянки для організацій ринку оптової торгівлі продуктами сільськогосподарського виробництва, </w:t>
      </w:r>
      <w:r w:rsidRPr="002A6023">
        <w:rPr>
          <w:rFonts w:eastAsia="SimSun"/>
          <w:kern w:val="1"/>
          <w:lang w:eastAsia="hi-IN" w:bidi="hi-IN"/>
        </w:rPr>
        <w:t>відповідно</w:t>
      </w:r>
      <w:r>
        <w:rPr>
          <w:rFonts w:eastAsia="SimSun"/>
          <w:kern w:val="1"/>
          <w:lang w:eastAsia="hi-IN" w:bidi="hi-IN"/>
        </w:rPr>
        <w:t xml:space="preserve"> до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>статті 56</w:t>
      </w:r>
      <w:r w:rsidRPr="002A6023">
        <w:t xml:space="preserve">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</w:t>
      </w:r>
      <w:r w:rsidR="00B072C6">
        <w:t xml:space="preserve">ст. </w:t>
      </w:r>
      <w:r w:rsidRPr="002A6023">
        <w:t>ст. 12</w:t>
      </w:r>
      <w:r>
        <w:t>, 22, 122, 123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>
        <w:t xml:space="preserve">та ст. 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 xml:space="preserve">враховуючи </w:t>
      </w:r>
      <w:r>
        <w:rPr>
          <w:rFonts w:eastAsia="SimSun" w:cs="Mangal"/>
          <w:kern w:val="1"/>
          <w:lang w:eastAsia="hi-IN" w:bidi="hi-IN"/>
        </w:rPr>
        <w:t xml:space="preserve">рішення сесії від 14.06.2021 № 201 «Про врегулювання земельних відносин», </w:t>
      </w:r>
      <w:r w:rsidRPr="002A6023">
        <w:rPr>
          <w:rFonts w:eastAsia="SimSun" w:cs="Mangal"/>
          <w:kern w:val="1"/>
          <w:lang w:eastAsia="hi-IN" w:bidi="hi-IN"/>
        </w:rPr>
        <w:t xml:space="preserve">висновки та рекомендації спільного засідання постійних комісій, </w:t>
      </w:r>
      <w:r w:rsidRPr="002A6023">
        <w:t>сільська рада</w:t>
      </w:r>
    </w:p>
    <w:p w14:paraId="60B20387" w14:textId="77777777" w:rsidR="00803AE0" w:rsidRPr="002A6023" w:rsidRDefault="00803AE0" w:rsidP="00803AE0">
      <w:pPr>
        <w:tabs>
          <w:tab w:val="left" w:pos="1020"/>
        </w:tabs>
        <w:jc w:val="both"/>
      </w:pPr>
    </w:p>
    <w:p w14:paraId="283E3939" w14:textId="77777777" w:rsidR="00803AE0" w:rsidRDefault="00803AE0" w:rsidP="00803AE0">
      <w:pPr>
        <w:tabs>
          <w:tab w:val="left" w:pos="1020"/>
        </w:tabs>
      </w:pPr>
      <w:r w:rsidRPr="002A6023">
        <w:t>В И Р І Ш И Л А:</w:t>
      </w:r>
    </w:p>
    <w:p w14:paraId="7625F7C0" w14:textId="77777777" w:rsidR="00803AE0" w:rsidRPr="002A6023" w:rsidRDefault="00803AE0" w:rsidP="00803AE0">
      <w:pPr>
        <w:tabs>
          <w:tab w:val="left" w:pos="1020"/>
        </w:tabs>
      </w:pPr>
    </w:p>
    <w:p w14:paraId="299E7BDC" w14:textId="77777777" w:rsidR="00803AE0" w:rsidRDefault="00803AE0" w:rsidP="00803AE0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>1. Надати Новомиколаївській сільській раді дозвіл (згоду) на розробку технічної документації із землеустрою щодо поділу земельної ділянки площею 15,6000 га (кадастровий номер 6524781500:18:002:0001) на дві окремі орієнтовною площею 10,6000 га та  площею 5,0000 га, що розташовані на території Новомиколаївської сільської ради Скадовського району Херсонської області.</w:t>
      </w:r>
    </w:p>
    <w:p w14:paraId="40026B2F" w14:textId="77777777"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</w:t>
      </w:r>
      <w:r w:rsidR="00803AE0" w:rsidRPr="00200745">
        <w:rPr>
          <w:color w:val="000000"/>
          <w:kern w:val="36"/>
        </w:rPr>
        <w:t>Доручити Новомиколаївськом</w:t>
      </w:r>
      <w:r w:rsidR="00803AE0">
        <w:rPr>
          <w:color w:val="000000"/>
          <w:kern w:val="36"/>
        </w:rPr>
        <w:t>у сільському голові Гулому П.І.</w:t>
      </w:r>
      <w:r w:rsidR="00803AE0" w:rsidRPr="00200745">
        <w:rPr>
          <w:color w:val="000000"/>
          <w:kern w:val="36"/>
        </w:rPr>
        <w:t xml:space="preserve"> від імені сільської ради</w:t>
      </w:r>
      <w:r w:rsidR="00803AE0">
        <w:rPr>
          <w:color w:val="000000"/>
          <w:kern w:val="36"/>
        </w:rPr>
        <w:t>,</w:t>
      </w:r>
      <w:r w:rsidR="00803AE0" w:rsidRPr="00200745">
        <w:rPr>
          <w:color w:val="000000"/>
          <w:kern w:val="36"/>
        </w:rPr>
        <w:t xml:space="preserve"> </w:t>
      </w:r>
      <w:r w:rsidR="00803AE0">
        <w:rPr>
          <w:color w:val="000000"/>
          <w:kern w:val="36"/>
        </w:rPr>
        <w:t>замовити розробку технічної документації в організації, що має ліцензію на виконання даних робіт.</w:t>
      </w:r>
    </w:p>
    <w:p w14:paraId="37D6AFC2" w14:textId="77777777"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3. </w:t>
      </w:r>
      <w:r w:rsidR="00803AE0">
        <w:rPr>
          <w:color w:val="000000"/>
          <w:kern w:val="36"/>
        </w:rPr>
        <w:t>Технічна документація підлягає</w:t>
      </w:r>
      <w:r w:rsidR="00803AE0" w:rsidRPr="00B82060">
        <w:rPr>
          <w:color w:val="000000"/>
          <w:kern w:val="36"/>
        </w:rPr>
        <w:t xml:space="preserve"> розробленню, погодженню та затвердженню відповідно </w:t>
      </w:r>
      <w:r w:rsidR="00803AE0">
        <w:rPr>
          <w:color w:val="000000"/>
          <w:kern w:val="36"/>
        </w:rPr>
        <w:t>до вимог чинного законодавства.</w:t>
      </w:r>
    </w:p>
    <w:p w14:paraId="42217C78" w14:textId="77777777"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4. </w:t>
      </w:r>
      <w:r w:rsidR="00803AE0">
        <w:rPr>
          <w:color w:val="000000"/>
          <w:kern w:val="36"/>
        </w:rPr>
        <w:t>Фінансовому відділу Новомиколаївської сільської ради забезпечити наявність коштів для оплати даних робіт.</w:t>
      </w:r>
    </w:p>
    <w:p w14:paraId="19B0DD04" w14:textId="77777777" w:rsidR="00803AE0" w:rsidRDefault="00B072C6" w:rsidP="00B072C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5. </w:t>
      </w:r>
      <w:r w:rsidR="00803AE0">
        <w:rPr>
          <w:color w:val="000000"/>
          <w:kern w:val="36"/>
        </w:rPr>
        <w:t>Контроль за виконанням</w:t>
      </w:r>
      <w:r w:rsidR="00803AE0" w:rsidRPr="00B82060">
        <w:rPr>
          <w:color w:val="000000"/>
          <w:kern w:val="36"/>
        </w:rPr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</w:t>
      </w:r>
      <w:r w:rsidR="00803AE0">
        <w:rPr>
          <w:color w:val="000000"/>
          <w:kern w:val="36"/>
        </w:rPr>
        <w:t xml:space="preserve"> С.М.)</w:t>
      </w:r>
    </w:p>
    <w:p w14:paraId="311B98A1" w14:textId="77777777" w:rsidR="00803AE0" w:rsidRDefault="00803AE0" w:rsidP="00803AE0">
      <w:pPr>
        <w:tabs>
          <w:tab w:val="left" w:pos="1020"/>
        </w:tabs>
        <w:jc w:val="both"/>
        <w:rPr>
          <w:color w:val="000000"/>
          <w:kern w:val="36"/>
        </w:rPr>
      </w:pPr>
    </w:p>
    <w:p w14:paraId="0ABB187B" w14:textId="77777777" w:rsidR="00803AE0" w:rsidRPr="00B82060" w:rsidRDefault="00803AE0" w:rsidP="00803AE0">
      <w:pPr>
        <w:tabs>
          <w:tab w:val="left" w:pos="1020"/>
        </w:tabs>
        <w:jc w:val="both"/>
        <w:rPr>
          <w:color w:val="000000"/>
          <w:kern w:val="36"/>
        </w:rPr>
      </w:pPr>
    </w:p>
    <w:p w14:paraId="46A6DECE" w14:textId="77777777" w:rsidR="00803AE0" w:rsidRPr="002A6023" w:rsidRDefault="00803AE0" w:rsidP="00803AE0">
      <w:pPr>
        <w:tabs>
          <w:tab w:val="left" w:pos="1020"/>
        </w:tabs>
        <w:jc w:val="both"/>
      </w:pPr>
      <w:r w:rsidRPr="002A6023">
        <w:t>Новомиколаївський</w:t>
      </w:r>
    </w:p>
    <w:p w14:paraId="0ABE608D" w14:textId="77777777" w:rsidR="00803AE0" w:rsidRPr="002A6023" w:rsidRDefault="00803AE0" w:rsidP="00803AE0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.</w:t>
      </w:r>
      <w:r w:rsidRPr="002A6023">
        <w:t xml:space="preserve"> ГУЛИЙ</w:t>
      </w:r>
    </w:p>
    <w:p w14:paraId="448AC149" w14:textId="77777777" w:rsidR="00803AE0" w:rsidRDefault="00803AE0" w:rsidP="00803AE0"/>
    <w:p w14:paraId="1A25F2FA" w14:textId="77777777" w:rsidR="00803AE0" w:rsidRDefault="00803AE0" w:rsidP="00803AE0"/>
    <w:p w14:paraId="3CE7120C" w14:textId="77777777" w:rsidR="00803AE0" w:rsidRDefault="00803AE0" w:rsidP="00803AE0"/>
    <w:p w14:paraId="07AC3D2A" w14:textId="77777777" w:rsidR="00803AE0" w:rsidRDefault="00803AE0" w:rsidP="00803AE0"/>
    <w:p w14:paraId="75B32FD3" w14:textId="77777777" w:rsidR="007375D6" w:rsidRPr="00011DA1" w:rsidRDefault="007375D6" w:rsidP="00803AE0">
      <w:pPr>
        <w:tabs>
          <w:tab w:val="left" w:pos="1020"/>
        </w:tabs>
        <w:rPr>
          <w:sz w:val="26"/>
          <w:szCs w:val="26"/>
        </w:rPr>
      </w:pPr>
    </w:p>
    <w:sectPr w:rsidR="007375D6" w:rsidRPr="00011DA1" w:rsidSect="00B07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46E76"/>
    <w:rsid w:val="00370562"/>
    <w:rsid w:val="004E1D09"/>
    <w:rsid w:val="004F3610"/>
    <w:rsid w:val="005203BD"/>
    <w:rsid w:val="005245E6"/>
    <w:rsid w:val="005F410D"/>
    <w:rsid w:val="00604F76"/>
    <w:rsid w:val="007375D6"/>
    <w:rsid w:val="00803AE0"/>
    <w:rsid w:val="00934BE4"/>
    <w:rsid w:val="00A469B1"/>
    <w:rsid w:val="00B072C6"/>
    <w:rsid w:val="00B74BC5"/>
    <w:rsid w:val="00BC4C30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7EF2AF"/>
  <w15:docId w15:val="{CF20EBFB-0831-401B-8EAC-2B62826B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2021-07-05T07:55:00Z</cp:lastPrinted>
  <dcterms:created xsi:type="dcterms:W3CDTF">2021-07-05T07:56:00Z</dcterms:created>
  <dcterms:modified xsi:type="dcterms:W3CDTF">2021-07-13T12:48:00Z</dcterms:modified>
</cp:coreProperties>
</file>