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D7491" w14:textId="4841B6D6" w:rsidR="00BB7DD6" w:rsidRPr="00DA0F95" w:rsidRDefault="00DA0F95" w:rsidP="00DA0F95">
      <w:pPr>
        <w:tabs>
          <w:tab w:val="left" w:pos="792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lang w:val="uk-UA"/>
        </w:rPr>
        <w:tab/>
      </w:r>
      <w:r w:rsidRPr="00DA0F95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</w:p>
    <w:tbl>
      <w:tblPr>
        <w:tblW w:w="9524" w:type="dxa"/>
        <w:tblInd w:w="108" w:type="dxa"/>
        <w:tblLook w:val="0000" w:firstRow="0" w:lastRow="0" w:firstColumn="0" w:lastColumn="0" w:noHBand="0" w:noVBand="0"/>
      </w:tblPr>
      <w:tblGrid>
        <w:gridCol w:w="9524"/>
      </w:tblGrid>
      <w:tr w:rsidR="00BB7DD6" w:rsidRPr="00BB7DD6" w14:paraId="4331E54E" w14:textId="77777777" w:rsidTr="002E6649">
        <w:trPr>
          <w:trHeight w:val="1242"/>
        </w:trPr>
        <w:tc>
          <w:tcPr>
            <w:tcW w:w="9524" w:type="dxa"/>
          </w:tcPr>
          <w:p w14:paraId="0D5D8EDC" w14:textId="14684892" w:rsidR="00BB7DD6" w:rsidRPr="00BB7DD6" w:rsidRDefault="00BB7DD6" w:rsidP="007840F3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</w:pPr>
            <w:r w:rsidRPr="00BB7DD6">
              <w:rPr>
                <w:rFonts w:ascii="?" w:eastAsia="Times New Roman" w:hAnsi="?" w:cs="?"/>
                <w:noProof/>
                <w:sz w:val="28"/>
                <w:szCs w:val="24"/>
                <w:lang w:eastAsia="ru-RU"/>
              </w:rPr>
              <w:drawing>
                <wp:anchor distT="0" distB="0" distL="133985" distR="123190" simplePos="0" relativeHeight="251658240" behindDoc="1" locked="0" layoutInCell="1" allowOverlap="1" wp14:anchorId="12844C81" wp14:editId="0BA98DA7">
                  <wp:simplePos x="0" y="0"/>
                  <wp:positionH relativeFrom="column">
                    <wp:posOffset>2423160</wp:posOffset>
                  </wp:positionH>
                  <wp:positionV relativeFrom="paragraph">
                    <wp:posOffset>-98425</wp:posOffset>
                  </wp:positionV>
                  <wp:extent cx="1001395" cy="92392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593E3987" w14:textId="7FB4CF9E" w:rsidR="00BB7DD6" w:rsidRPr="007840F3" w:rsidRDefault="00BB7DD6" w:rsidP="007840F3">
            <w:pPr>
              <w:tabs>
                <w:tab w:val="left" w:pos="7187"/>
              </w:tabs>
              <w:suppressAutoHyphens/>
              <w:spacing w:after="0" w:line="240" w:lineRule="auto"/>
              <w:rPr>
                <w:rFonts w:ascii="Calibri" w:eastAsia="Times New Roman" w:hAnsi="Calibri" w:cs="?"/>
                <w:b/>
                <w:sz w:val="28"/>
                <w:szCs w:val="24"/>
                <w:lang w:val="en-US" w:eastAsia="zh-CN"/>
              </w:rPr>
            </w:pPr>
          </w:p>
        </w:tc>
      </w:tr>
    </w:tbl>
    <w:p w14:paraId="6C36C570" w14:textId="3ED80736" w:rsidR="00BB7DD6" w:rsidRPr="00BB7DD6" w:rsidRDefault="007840F3" w:rsidP="007840F3">
      <w:pPr>
        <w:suppressAutoHyphens/>
        <w:spacing w:after="0" w:line="240" w:lineRule="auto"/>
        <w:rPr>
          <w:rFonts w:ascii="?" w:eastAsia="Times New Roman" w:hAnsi="?" w:cs="?"/>
          <w:b/>
          <w:sz w:val="28"/>
          <w:szCs w:val="24"/>
          <w:lang w:eastAsia="zh-CN"/>
        </w:rPr>
      </w:pPr>
      <w:r w:rsidRPr="00DA0F95">
        <w:rPr>
          <w:rFonts w:eastAsia="Times New Roman" w:cs="?"/>
          <w:b/>
          <w:sz w:val="28"/>
          <w:szCs w:val="24"/>
          <w:lang w:eastAsia="zh-CN"/>
        </w:rPr>
        <w:t xml:space="preserve">                                                               </w:t>
      </w:r>
      <w:r w:rsidR="008A08E4">
        <w:rPr>
          <w:rFonts w:eastAsia="Times New Roman" w:cs="?"/>
          <w:b/>
          <w:sz w:val="28"/>
          <w:szCs w:val="24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eastAsia="zh-CN"/>
        </w:rPr>
        <w:t>УКРАЇНА</w:t>
      </w:r>
    </w:p>
    <w:p w14:paraId="0C414D4E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>ОСКІЛЬСЬКА СІЛЬСЬКА РАДА</w:t>
      </w:r>
    </w:p>
    <w:p w14:paraId="403F674D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B6AD721" w14:textId="61A2FC89" w:rsidR="00BB7DD6" w:rsidRPr="00BB7DD6" w:rsidRDefault="00DA0F95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_____</w:t>
      </w:r>
      <w:r w:rsidR="007840F3" w:rsidRPr="007840F3">
        <w:rPr>
          <w:rFonts w:eastAsia="Times New Roman" w:cs="?"/>
          <w:sz w:val="28"/>
          <w:szCs w:val="24"/>
          <w:lang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 xml:space="preserve">сесія </w:t>
      </w:r>
      <w:r w:rsidR="00BB7DD6" w:rsidRPr="00BB7DD6">
        <w:rPr>
          <w:rFonts w:ascii="?" w:eastAsia="Times New Roman" w:hAnsi="?" w:cs="?"/>
          <w:b/>
          <w:sz w:val="28"/>
          <w:szCs w:val="24"/>
          <w:lang w:val="en-US" w:eastAsia="zh-CN"/>
        </w:rPr>
        <w:t>V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ІІІ скликання</w:t>
      </w:r>
    </w:p>
    <w:p w14:paraId="650D0770" w14:textId="77777777" w:rsidR="008A08E4" w:rsidRPr="00DA0F95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A0F9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</w:t>
      </w:r>
    </w:p>
    <w:p w14:paraId="2CCBE4E1" w14:textId="6B8BCCE5" w:rsidR="00BB7DD6" w:rsidRPr="007840F3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7840F3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787515F3" w14:textId="77777777" w:rsidR="008A08E4" w:rsidRDefault="00BB7DD6" w:rsidP="00BB7DD6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BB7DD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</w:p>
    <w:p w14:paraId="2518680D" w14:textId="7BD14353" w:rsidR="00BB7DD6" w:rsidRPr="00BB7DD6" w:rsidRDefault="00BB7DD6" w:rsidP="008A08E4">
      <w:pPr>
        <w:suppressAutoHyphens/>
        <w:spacing w:after="0" w:line="240" w:lineRule="auto"/>
        <w:jc w:val="both"/>
        <w:rPr>
          <w:rFonts w:ascii="?" w:eastAsia="Times New Roman" w:hAnsi="?" w:cs="?"/>
          <w:sz w:val="28"/>
          <w:szCs w:val="24"/>
          <w:lang w:eastAsia="zh-CN"/>
        </w:rPr>
      </w:pPr>
      <w:r w:rsidRPr="00BB7DD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 w:rsidR="00DA0F9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__________</w:t>
      </w:r>
      <w:r w:rsid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>20</w:t>
      </w:r>
      <w:r w:rsidRPr="00BB7D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="00DA0F9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18249627" w14:textId="77777777" w:rsidR="00F564D4" w:rsidRDefault="00F564D4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  <w:sectPr w:rsidR="00F564D4" w:rsidSect="00B45D0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0" w:name="_Hlk42697211"/>
    </w:p>
    <w:p w14:paraId="345C8C2C" w14:textId="76B1A56F" w:rsidR="00BB7DD6" w:rsidRPr="00BB7DD6" w:rsidRDefault="00BB7DD6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</w:pPr>
      <w:r w:rsidRPr="00BB7DD6">
        <w:rPr>
          <w:rFonts w:ascii="?" w:eastAsia="Times New Roman" w:hAnsi="?" w:cs="?"/>
          <w:lang w:eastAsia="zh-CN"/>
        </w:rPr>
        <w:t xml:space="preserve">       </w:t>
      </w:r>
    </w:p>
    <w:p w14:paraId="23D24BF0" w14:textId="11558248" w:rsidR="00F564D4" w:rsidRDefault="00BB7DD6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1" w:name="_Hlk59103944"/>
      <w:r w:rsidRPr="00BB7DD6">
        <w:rPr>
          <w:rFonts w:ascii="?" w:eastAsia="Times New Roman" w:hAnsi="?" w:cs="?"/>
          <w:b/>
          <w:lang w:val="uk-UA" w:eastAsia="zh-CN"/>
        </w:rPr>
        <w:t>Про затвердження</w:t>
      </w:r>
      <w:r w:rsidR="004F5DE4"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«Технічної документації із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землеустрою  щодо </w:t>
      </w:r>
      <w:r w:rsidRPr="00BB7DD6">
        <w:rPr>
          <w:rFonts w:ascii="?" w:eastAsia="Times New Roman" w:hAnsi="?" w:cs="?"/>
          <w:b/>
          <w:lang w:val="uk-UA" w:eastAsia="zh-CN"/>
        </w:rPr>
        <w:t xml:space="preserve">встановлення (відновлення) меж земельної ділянки 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в натурі (</w:t>
      </w:r>
      <w:r w:rsidRPr="00F564D4">
        <w:rPr>
          <w:rFonts w:ascii="Times New Roman" w:eastAsia="Times New Roman" w:hAnsi="Times New Roman" w:cs="Times New Roman"/>
          <w:b/>
          <w:lang w:val="uk-UA" w:eastAsia="zh-CN"/>
        </w:rPr>
        <w:t>на місцевості</w:t>
      </w:r>
      <w:r w:rsidR="00E960CF">
        <w:rPr>
          <w:rFonts w:ascii="Times New Roman" w:eastAsia="Times New Roman" w:hAnsi="Times New Roman" w:cs="Times New Roman"/>
          <w:b/>
          <w:lang w:val="uk-UA" w:eastAsia="zh-CN"/>
        </w:rPr>
        <w:t>)</w:t>
      </w:r>
      <w:r w:rsidRPr="00BB7DD6">
        <w:rPr>
          <w:rFonts w:ascii="?" w:eastAsia="Times New Roman" w:hAnsi="?" w:cs="?"/>
          <w:b/>
          <w:lang w:val="uk-UA" w:eastAsia="zh-CN"/>
        </w:rPr>
        <w:t xml:space="preserve"> </w:t>
      </w:r>
      <w:r w:rsidR="00264095" w:rsidRPr="00264095">
        <w:rPr>
          <w:rFonts w:ascii="Times New Roman" w:eastAsia="Times New Roman" w:hAnsi="Times New Roman" w:cs="Times New Roman"/>
          <w:b/>
          <w:lang w:val="uk-UA" w:eastAsia="zh-CN"/>
        </w:rPr>
        <w:t>замовник</w:t>
      </w:r>
      <w:r w:rsidR="00773A61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264095" w:rsidRPr="00264095">
        <w:rPr>
          <w:rFonts w:ascii="Times New Roman" w:eastAsia="Times New Roman" w:hAnsi="Times New Roman" w:cs="Times New Roman"/>
          <w:b/>
          <w:lang w:val="uk-UA" w:eastAsia="zh-CN"/>
        </w:rPr>
        <w:t>гр. Сухомлин Надія Юріївна</w:t>
      </w:r>
      <w:r w:rsidR="00773A61"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цільове призначення земельної ділянки: для </w:t>
      </w:r>
      <w:r w:rsidRPr="00BB7DD6">
        <w:rPr>
          <w:rFonts w:ascii="?" w:eastAsia="Times New Roman" w:hAnsi="?" w:cs="?"/>
          <w:b/>
          <w:lang w:val="uk-UA" w:eastAsia="zh-CN"/>
        </w:rPr>
        <w:t>будівництва і обслуговування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житлового будинку, господарських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будівель і споруд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 xml:space="preserve"> за адресою: вул.</w:t>
      </w:r>
      <w:r w:rsidR="00264095">
        <w:rPr>
          <w:rFonts w:ascii="Times New Roman" w:eastAsia="Times New Roman" w:hAnsi="Times New Roman" w:cs="Times New Roman"/>
          <w:b/>
          <w:lang w:val="uk-UA" w:eastAsia="zh-CN"/>
        </w:rPr>
        <w:t xml:space="preserve"> Зелена, буд.</w:t>
      </w:r>
      <w:r w:rsidR="00773A61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264095">
        <w:rPr>
          <w:rFonts w:ascii="Times New Roman" w:eastAsia="Times New Roman" w:hAnsi="Times New Roman" w:cs="Times New Roman"/>
          <w:b/>
          <w:lang w:val="uk-UA" w:eastAsia="zh-CN"/>
        </w:rPr>
        <w:t>22</w:t>
      </w:r>
      <w:r w:rsidR="00DA0F95"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с.</w:t>
      </w:r>
      <w:r w:rsidR="00773A61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DA0F95">
        <w:rPr>
          <w:rFonts w:ascii="Times New Roman" w:eastAsia="Times New Roman" w:hAnsi="Times New Roman" w:cs="Times New Roman"/>
          <w:b/>
          <w:lang w:val="uk-UA" w:eastAsia="zh-CN"/>
        </w:rPr>
        <w:t>К</w:t>
      </w:r>
      <w:r w:rsidR="00264095">
        <w:rPr>
          <w:rFonts w:ascii="Times New Roman" w:eastAsia="Times New Roman" w:hAnsi="Times New Roman" w:cs="Times New Roman"/>
          <w:b/>
          <w:lang w:val="uk-UA" w:eastAsia="zh-CN"/>
        </w:rPr>
        <w:t>апитол</w:t>
      </w:r>
      <w:r w:rsidR="00DA0F95">
        <w:rPr>
          <w:rFonts w:ascii="Times New Roman" w:eastAsia="Times New Roman" w:hAnsi="Times New Roman" w:cs="Times New Roman"/>
          <w:b/>
          <w:lang w:val="uk-UA" w:eastAsia="zh-CN"/>
        </w:rPr>
        <w:t>івка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, Ізюмськ</w:t>
      </w:r>
      <w:r w:rsidR="00264095">
        <w:rPr>
          <w:rFonts w:ascii="Times New Roman" w:eastAsia="Times New Roman" w:hAnsi="Times New Roman" w:cs="Times New Roman"/>
          <w:b/>
          <w:lang w:val="uk-UA" w:eastAsia="zh-CN"/>
        </w:rPr>
        <w:t>ого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район</w:t>
      </w:r>
      <w:r w:rsidR="00264095">
        <w:rPr>
          <w:rFonts w:ascii="Times New Roman" w:eastAsia="Times New Roman" w:hAnsi="Times New Roman" w:cs="Times New Roman"/>
          <w:b/>
          <w:lang w:val="uk-UA" w:eastAsia="zh-CN"/>
        </w:rPr>
        <w:t>у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773A61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Харківськ</w:t>
      </w:r>
      <w:r w:rsidR="00264095">
        <w:rPr>
          <w:rFonts w:ascii="Times New Roman" w:eastAsia="Times New Roman" w:hAnsi="Times New Roman" w:cs="Times New Roman"/>
          <w:b/>
          <w:lang w:val="uk-UA" w:eastAsia="zh-CN"/>
        </w:rPr>
        <w:t>ої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 област</w:t>
      </w:r>
      <w:r w:rsidR="00264095">
        <w:rPr>
          <w:rFonts w:ascii="Times New Roman" w:eastAsia="Times New Roman" w:hAnsi="Times New Roman" w:cs="Times New Roman"/>
          <w:b/>
          <w:lang w:val="uk-UA" w:eastAsia="zh-CN"/>
        </w:rPr>
        <w:t>і</w:t>
      </w:r>
      <w:r w:rsidR="00F564D4" w:rsidRPr="00BB7DD6">
        <w:rPr>
          <w:rFonts w:ascii="Times New Roman" w:eastAsia="Times New Roman" w:hAnsi="Times New Roman" w:cs="Times New Roman"/>
          <w:b/>
          <w:lang w:val="uk-UA" w:eastAsia="zh-CN"/>
        </w:rPr>
        <w:t>»</w:t>
      </w:r>
    </w:p>
    <w:p w14:paraId="330F3BBB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60776F15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0CCC2866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76D9F43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6D217C56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5E5A768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3DBB3F2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8B76E2F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6A06CAD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4434AA5F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40414D26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2" w:name="_Hlk91769789"/>
    </w:p>
    <w:bookmarkEnd w:id="0"/>
    <w:bookmarkEnd w:id="1"/>
    <w:bookmarkEnd w:id="2"/>
    <w:p w14:paraId="13D646CA" w14:textId="77777777" w:rsidR="00F564D4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sectPr w:rsidR="00F564D4" w:rsidSect="00F564D4">
          <w:type w:val="continuous"/>
          <w:pgSz w:w="11906" w:h="16838"/>
          <w:pgMar w:top="851" w:right="851" w:bottom="851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7F103C1D" w14:textId="066C8E18" w:rsidR="00BB7DD6" w:rsidRPr="00773A61" w:rsidRDefault="00D67202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773A61">
        <w:rPr>
          <w:rFonts w:ascii="Times New Roman" w:eastAsia="Times New Roman" w:hAnsi="Times New Roman" w:cs="Times New Roman"/>
          <w:b/>
          <w:lang w:val="uk-UA" w:eastAsia="zh-CN"/>
        </w:rPr>
        <w:t xml:space="preserve">   </w:t>
      </w:r>
      <w:r w:rsidR="00F564D4" w:rsidRPr="00773A61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773A61" w:rsidRPr="00773A61">
        <w:rPr>
          <w:rFonts w:ascii="Times New Roman" w:eastAsia="Times New Roman" w:hAnsi="Times New Roman" w:cs="Times New Roman"/>
          <w:b/>
          <w:lang w:val="uk-UA" w:eastAsia="zh-CN"/>
        </w:rPr>
        <w:t xml:space="preserve">      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 xml:space="preserve">Розглянувши заяву гр. 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Сухомлин Надії Юріївни</w:t>
      </w:r>
      <w:r w:rsidR="00773A61" w:rsidRPr="00773A61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про затвердження</w:t>
      </w:r>
      <w:r w:rsidR="00F564D4" w:rsidRP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DA0F95" w:rsidRPr="00773A61">
        <w:rPr>
          <w:rFonts w:ascii="Times New Roman" w:eastAsia="Times New Roman" w:hAnsi="Times New Roman" w:cs="Times New Roman"/>
          <w:bCs/>
          <w:lang w:val="uk-UA" w:eastAsia="zh-CN"/>
        </w:rPr>
        <w:t xml:space="preserve">«Технічної документації із </w:t>
      </w:r>
      <w:bookmarkStart w:id="3" w:name="_Hlk91769114"/>
      <w:r w:rsidR="00DA0F95" w:rsidRPr="00773A61">
        <w:rPr>
          <w:rFonts w:ascii="Times New Roman" w:eastAsia="Times New Roman" w:hAnsi="Times New Roman" w:cs="Times New Roman"/>
          <w:bCs/>
          <w:lang w:val="uk-UA" w:eastAsia="zh-CN"/>
        </w:rPr>
        <w:t xml:space="preserve">землеустрою  </w:t>
      </w:r>
      <w:bookmarkEnd w:id="3"/>
      <w:r w:rsidR="00264095" w:rsidRPr="00773A61">
        <w:rPr>
          <w:rFonts w:ascii="Times New Roman" w:eastAsia="Times New Roman" w:hAnsi="Times New Roman" w:cs="Times New Roman"/>
          <w:lang w:val="uk-UA" w:eastAsia="zh-CN"/>
        </w:rPr>
        <w:t>щодо встановлення (відновлення) меж земельної ділянки  в натурі (на місцевості) замовник гр. Сухомлин Надія Юріївна цільове призначення земельної ділянки: для будівництва і обслуговування житлового будинку, господарських будівель і споруд за адресою: вул. Зелена, буд. 22, с. Капитолівка, Ізюмського району, Харківської  області»,</w:t>
      </w:r>
      <w:r w:rsidR="00264095" w:rsidRPr="00773A61"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 xml:space="preserve">кадастровий номер </w:t>
      </w:r>
      <w:bookmarkStart w:id="4" w:name="_Hlk42696970"/>
      <w:r w:rsidR="00BB7DD6" w:rsidRPr="00773A61">
        <w:rPr>
          <w:rFonts w:ascii="Times New Roman" w:eastAsia="Times New Roman" w:hAnsi="Times New Roman" w:cs="Times New Roman"/>
          <w:lang w:val="uk-UA" w:eastAsia="zh-CN"/>
        </w:rPr>
        <w:t>632288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45</w:t>
      </w:r>
      <w:r w:rsidR="00DA0F95" w:rsidRPr="00773A61">
        <w:rPr>
          <w:rFonts w:ascii="Times New Roman" w:eastAsia="Times New Roman" w:hAnsi="Times New Roman" w:cs="Times New Roman"/>
          <w:lang w:val="uk-UA" w:eastAsia="zh-CN"/>
        </w:rPr>
        <w:t>0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1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:0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1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:00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1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: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0442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, площею 0,2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257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 xml:space="preserve"> га, в т.ч. 0,2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257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bookmarkEnd w:id="4"/>
      <w:r w:rsidR="00BB7DD6" w:rsidRPr="00773A61">
        <w:rPr>
          <w:rFonts w:ascii="Times New Roman" w:eastAsia="Times New Roman" w:hAnsi="Times New Roman" w:cs="Times New Roman"/>
          <w:lang w:val="uk-UA" w:eastAsia="zh-CN"/>
        </w:rPr>
        <w:t xml:space="preserve">га для будівництва і обслуговування житлового будинку, господарських будівель і споруд,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</w:t>
      </w:r>
      <w:r w:rsidR="00F564D4" w:rsidRPr="00773A61">
        <w:rPr>
          <w:rFonts w:ascii="Times New Roman" w:eastAsia="Times New Roman" w:hAnsi="Times New Roman" w:cs="Times New Roman"/>
          <w:lang w:val="uk-UA" w:eastAsia="zh-CN"/>
        </w:rPr>
        <w:t xml:space="preserve">ділянки, керуючись статтями 12,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118,</w:t>
      </w:r>
      <w:r w:rsidR="00F564D4" w:rsidRP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773A61">
        <w:rPr>
          <w:rFonts w:ascii="Times New Roman" w:eastAsia="Times New Roman" w:hAnsi="Times New Roman" w:cs="Times New Roman"/>
          <w:lang w:val="uk-UA" w:eastAsia="zh-CN"/>
        </w:rPr>
        <w:t>121,</w:t>
      </w:r>
      <w:r w:rsidR="004F5DE4" w:rsidRP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773A61">
        <w:rPr>
          <w:rFonts w:ascii="Times New Roman" w:eastAsia="Times New Roman" w:hAnsi="Times New Roman" w:cs="Times New Roman"/>
          <w:lang w:val="uk-UA" w:eastAsia="zh-CN"/>
        </w:rPr>
        <w:t>122, 186 Земельного к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одексу України, статтями 30, 55 Закону України «Про землеустрій», Законом України «Пр</w:t>
      </w:r>
      <w:r w:rsidR="004B3C68" w:rsidRPr="00773A61">
        <w:rPr>
          <w:rFonts w:ascii="Times New Roman" w:eastAsia="Times New Roman" w:hAnsi="Times New Roman" w:cs="Times New Roman"/>
          <w:lang w:val="uk-UA" w:eastAsia="zh-CN"/>
        </w:rPr>
        <w:t>о Державний земельний кадастр»,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 xml:space="preserve"> статтями 25, 26, 59 Закону України «Про місцеве самоврядування в Україні», сільська рада</w:t>
      </w:r>
    </w:p>
    <w:p w14:paraId="2CDF28EF" w14:textId="77777777" w:rsidR="00BB7DD6" w:rsidRPr="00773A61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val="uk-UA" w:eastAsia="zh-CN"/>
        </w:rPr>
      </w:pPr>
    </w:p>
    <w:p w14:paraId="0832312B" w14:textId="6BFE1F3B" w:rsidR="00BB7DD6" w:rsidRPr="008A08E4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                                                                 В И Р І Ш И Л А :</w:t>
      </w:r>
    </w:p>
    <w:p w14:paraId="0894F805" w14:textId="77777777" w:rsidR="00BB7DD6" w:rsidRPr="00BB7DD6" w:rsidRDefault="00BB7DD6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</w:p>
    <w:p w14:paraId="55FB9089" w14:textId="1F024EFD" w:rsidR="00BB7DD6" w:rsidRPr="00773A61" w:rsidRDefault="004F5DE4" w:rsidP="004F5D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773A61">
        <w:rPr>
          <w:rFonts w:ascii="Times New Roman" w:eastAsia="Times New Roman" w:hAnsi="Times New Roman" w:cs="Times New Roman"/>
          <w:lang w:val="uk-UA" w:eastAsia="zh-CN"/>
        </w:rPr>
        <w:t>1.</w:t>
      </w:r>
      <w:r w:rsid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 xml:space="preserve">Затвердити </w:t>
      </w:r>
      <w:r w:rsidR="00C95926" w:rsidRPr="00773A61">
        <w:rPr>
          <w:rFonts w:ascii="Times New Roman" w:eastAsia="Times New Roman" w:hAnsi="Times New Roman" w:cs="Times New Roman"/>
          <w:lang w:val="uk-UA" w:eastAsia="zh-CN"/>
        </w:rPr>
        <w:t>«Технічну документацію</w:t>
      </w:r>
      <w:r w:rsid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C95926" w:rsidRPr="00773A61">
        <w:rPr>
          <w:rFonts w:ascii="Times New Roman" w:eastAsia="Times New Roman" w:hAnsi="Times New Roman" w:cs="Times New Roman"/>
          <w:lang w:val="uk-UA" w:eastAsia="zh-CN"/>
        </w:rPr>
        <w:t>із</w:t>
      </w:r>
      <w:r w:rsidR="00773A61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773A61">
        <w:rPr>
          <w:rFonts w:ascii="Times New Roman" w:eastAsia="Times New Roman" w:hAnsi="Times New Roman" w:cs="Times New Roman"/>
          <w:bCs/>
          <w:lang w:val="uk-UA" w:eastAsia="zh-CN"/>
        </w:rPr>
        <w:t>землеустрою</w:t>
      </w:r>
      <w:r w:rsidR="00773A61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щодо</w:t>
      </w:r>
      <w:r w:rsid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встановлення</w:t>
      </w:r>
      <w:r w:rsid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(відновлення)</w:t>
      </w:r>
      <w:r w:rsid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меж земельної ділянки  в натурі (на місцевості) замовник гр. Сухомлин Надія Юріївна цільове призначення земельної ділянки: для будівництва і обслуговування житлового будинку, господарських будівель і споруд  за адресою: вул. Зелена, буд. 22, с.  Капитолівка, Ізюмського району, Харківської  області».</w:t>
      </w:r>
    </w:p>
    <w:p w14:paraId="2EE4C4DE" w14:textId="0AC8E31B" w:rsidR="00BB7DD6" w:rsidRPr="00773A61" w:rsidRDefault="004F5DE4" w:rsidP="00BB7D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773A61">
        <w:rPr>
          <w:rFonts w:ascii="Times New Roman" w:eastAsia="Times New Roman" w:hAnsi="Times New Roman" w:cs="Times New Roman"/>
          <w:lang w:val="uk-UA" w:eastAsia="zh-CN"/>
        </w:rPr>
        <w:t xml:space="preserve">2.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Передати</w:t>
      </w:r>
      <w:r w:rsidRP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гр.</w:t>
      </w:r>
      <w:r w:rsidRP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Сухомлин Надії Юріївні</w:t>
      </w:r>
      <w:r w:rsidR="00BB7DD6" w:rsidRPr="00773A61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(</w:t>
      </w:r>
      <w:r w:rsidR="00DA0F95" w:rsidRPr="00773A61">
        <w:rPr>
          <w:rFonts w:ascii="Times New Roman" w:eastAsia="Times New Roman" w:hAnsi="Times New Roman" w:cs="Times New Roman"/>
          <w:lang w:val="uk-UA" w:eastAsia="zh-CN"/>
        </w:rPr>
        <w:t>РНОКПП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2120601042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)</w:t>
      </w:r>
      <w:r w:rsid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безоплатно</w:t>
      </w:r>
      <w:r w:rsid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у приватну</w:t>
      </w:r>
      <w:r w:rsid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власність земельну ділянку, яка  розташована</w:t>
      </w:r>
      <w:r w:rsidRP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за</w:t>
      </w:r>
      <w:r w:rsidR="00C95926" w:rsidRPr="00773A61">
        <w:rPr>
          <w:rFonts w:ascii="Times New Roman" w:eastAsia="Times New Roman" w:hAnsi="Times New Roman" w:cs="Times New Roman"/>
          <w:lang w:val="uk-UA" w:eastAsia="zh-CN"/>
        </w:rPr>
        <w:t xml:space="preserve"> адресою: вул. 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Зелена</w:t>
      </w:r>
      <w:r w:rsidR="00C95926" w:rsidRPr="00773A61">
        <w:rPr>
          <w:rFonts w:ascii="Times New Roman" w:eastAsia="Times New Roman" w:hAnsi="Times New Roman" w:cs="Times New Roman"/>
          <w:lang w:val="uk-UA" w:eastAsia="zh-CN"/>
        </w:rPr>
        <w:t xml:space="preserve">, 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буд. 22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 xml:space="preserve">, с. </w:t>
      </w:r>
      <w:r w:rsidR="00DA0F95" w:rsidRPr="00773A61">
        <w:rPr>
          <w:rFonts w:ascii="Times New Roman" w:eastAsia="Times New Roman" w:hAnsi="Times New Roman" w:cs="Times New Roman"/>
          <w:lang w:val="uk-UA" w:eastAsia="zh-CN"/>
        </w:rPr>
        <w:t>К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апитол</w:t>
      </w:r>
      <w:r w:rsidR="00DA0F95" w:rsidRPr="00773A61">
        <w:rPr>
          <w:rFonts w:ascii="Times New Roman" w:eastAsia="Times New Roman" w:hAnsi="Times New Roman" w:cs="Times New Roman"/>
          <w:lang w:val="uk-UA" w:eastAsia="zh-CN"/>
        </w:rPr>
        <w:t>івка</w:t>
      </w:r>
      <w:r w:rsidR="004B3C68" w:rsidRPr="00773A61">
        <w:rPr>
          <w:rFonts w:ascii="Times New Roman" w:eastAsia="Times New Roman" w:hAnsi="Times New Roman" w:cs="Times New Roman"/>
          <w:lang w:val="uk-UA" w:eastAsia="zh-CN"/>
        </w:rPr>
        <w:t>,</w:t>
      </w:r>
      <w:r w:rsidRP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773A61">
        <w:rPr>
          <w:rFonts w:ascii="Times New Roman" w:eastAsia="Times New Roman" w:hAnsi="Times New Roman" w:cs="Times New Roman"/>
          <w:lang w:val="uk-UA" w:eastAsia="zh-CN"/>
        </w:rPr>
        <w:t xml:space="preserve">Ізюмський район,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Харківська область,</w:t>
      </w:r>
      <w:r w:rsidRP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кадастровий</w:t>
      </w:r>
      <w:r w:rsidRP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номер</w:t>
      </w:r>
      <w:r w:rsidR="008A08E4" w:rsidRP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6322884501:01:001:0442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, площею</w:t>
      </w:r>
      <w:r w:rsidRP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0,2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257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 xml:space="preserve">  га,</w:t>
      </w:r>
      <w:r w:rsidRP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в  т. ч. 0,2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257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 xml:space="preserve"> га  для будівництва</w:t>
      </w:r>
      <w:r w:rsidRP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 xml:space="preserve">і обслуговування житлового будинку, господарських будівель і споруд. </w:t>
      </w:r>
    </w:p>
    <w:p w14:paraId="19613E1C" w14:textId="6DD3C6BF" w:rsidR="00BB7DD6" w:rsidRPr="00773A61" w:rsidRDefault="004F5DE4" w:rsidP="004F5DE4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773A61">
        <w:rPr>
          <w:rFonts w:ascii="Times New Roman" w:eastAsia="Times New Roman" w:hAnsi="Times New Roman" w:cs="Times New Roman"/>
          <w:lang w:val="uk-UA" w:eastAsia="zh-CN"/>
        </w:rPr>
        <w:t xml:space="preserve">3.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Зобов’язати</w:t>
      </w:r>
      <w:r w:rsidR="008302B6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 xml:space="preserve">гр. </w:t>
      </w:r>
      <w:r w:rsidR="00264095" w:rsidRPr="00773A61">
        <w:rPr>
          <w:rFonts w:ascii="Times New Roman" w:eastAsia="Times New Roman" w:hAnsi="Times New Roman" w:cs="Times New Roman"/>
          <w:bCs/>
          <w:lang w:val="uk-UA" w:eastAsia="zh-CN"/>
        </w:rPr>
        <w:t>Сухомлин Н.Ю</w:t>
      </w:r>
      <w:r w:rsidR="00DA0F95" w:rsidRPr="00773A61">
        <w:rPr>
          <w:rFonts w:ascii="Times New Roman" w:eastAsia="Times New Roman" w:hAnsi="Times New Roman" w:cs="Times New Roman"/>
          <w:bCs/>
          <w:lang w:val="uk-UA" w:eastAsia="zh-CN"/>
        </w:rPr>
        <w:t>.</w:t>
      </w:r>
      <w:r w:rsidR="00C95926" w:rsidRPr="00773A61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2987A42" w14:textId="3196DAFC" w:rsidR="00BB7DD6" w:rsidRPr="00773A61" w:rsidRDefault="004F5DE4" w:rsidP="004F5D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773A61">
        <w:rPr>
          <w:rFonts w:ascii="Times New Roman" w:eastAsia="Times New Roman" w:hAnsi="Times New Roman" w:cs="Times New Roman"/>
          <w:lang w:val="uk-UA" w:eastAsia="zh-CN"/>
        </w:rPr>
        <w:t xml:space="preserve">4. </w:t>
      </w:r>
      <w:r w:rsidR="008302B6">
        <w:rPr>
          <w:rFonts w:ascii="Times New Roman" w:eastAsia="Times New Roman" w:hAnsi="Times New Roman" w:cs="Times New Roman"/>
          <w:lang w:val="uk-UA" w:eastAsia="zh-CN"/>
        </w:rPr>
        <w:t xml:space="preserve">Спеціалісту відділу земельних відносин та комунальної власності Оскільської сільської ради Кулик С.І. </w:t>
      </w:r>
      <w:r w:rsidR="00B45D03" w:rsidRPr="00773A61">
        <w:rPr>
          <w:rFonts w:ascii="Times New Roman" w:eastAsia="Times New Roman" w:hAnsi="Times New Roman" w:cs="Times New Roman"/>
          <w:lang w:val="uk-UA" w:eastAsia="zh-CN"/>
        </w:rPr>
        <w:t>внест</w:t>
      </w:r>
      <w:r w:rsidR="008302B6">
        <w:rPr>
          <w:rFonts w:ascii="Times New Roman" w:eastAsia="Times New Roman" w:hAnsi="Times New Roman" w:cs="Times New Roman"/>
          <w:lang w:val="uk-UA" w:eastAsia="zh-CN"/>
        </w:rPr>
        <w:t xml:space="preserve">и </w:t>
      </w:r>
      <w:r w:rsidR="00B45D03" w:rsidRPr="00773A61">
        <w:rPr>
          <w:rFonts w:ascii="Times New Roman" w:eastAsia="Times New Roman" w:hAnsi="Times New Roman" w:cs="Times New Roman"/>
          <w:lang w:val="uk-UA" w:eastAsia="zh-CN"/>
        </w:rPr>
        <w:t>відповідні зміни в земельно-облікові</w:t>
      </w:r>
      <w:r w:rsidRP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773A61">
        <w:rPr>
          <w:rFonts w:ascii="Times New Roman" w:eastAsia="Times New Roman" w:hAnsi="Times New Roman" w:cs="Times New Roman"/>
          <w:lang w:val="uk-UA" w:eastAsia="zh-CN"/>
        </w:rPr>
        <w:t xml:space="preserve">документи по </w:t>
      </w:r>
      <w:r w:rsidR="00DA0F95" w:rsidRPr="00773A61">
        <w:rPr>
          <w:rFonts w:ascii="Times New Roman" w:eastAsia="Times New Roman" w:hAnsi="Times New Roman" w:cs="Times New Roman"/>
          <w:lang w:val="uk-UA" w:eastAsia="zh-CN"/>
        </w:rPr>
        <w:t>К</w:t>
      </w:r>
      <w:r w:rsidR="00264095" w:rsidRPr="00773A61">
        <w:rPr>
          <w:rFonts w:ascii="Times New Roman" w:eastAsia="Times New Roman" w:hAnsi="Times New Roman" w:cs="Times New Roman"/>
          <w:lang w:val="uk-UA" w:eastAsia="zh-CN"/>
        </w:rPr>
        <w:t>апитол</w:t>
      </w:r>
      <w:r w:rsidR="00B45D03" w:rsidRPr="00773A61">
        <w:rPr>
          <w:rFonts w:ascii="Times New Roman" w:eastAsia="Times New Roman" w:hAnsi="Times New Roman" w:cs="Times New Roman"/>
          <w:lang w:val="uk-UA" w:eastAsia="zh-CN"/>
        </w:rPr>
        <w:t>івському старостинському округу Оскільської сільської ради.</w:t>
      </w:r>
    </w:p>
    <w:p w14:paraId="29D3A593" w14:textId="20A8DE2F" w:rsidR="00F564D4" w:rsidRPr="00773A61" w:rsidRDefault="004F5DE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773A61">
        <w:rPr>
          <w:rFonts w:ascii="Times New Roman" w:eastAsia="Times New Roman" w:hAnsi="Times New Roman" w:cs="Times New Roman"/>
          <w:lang w:val="uk-UA" w:eastAsia="zh-CN"/>
        </w:rPr>
        <w:t xml:space="preserve">5.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Контроль</w:t>
      </w:r>
      <w:r w:rsidR="008302B6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за виконанням</w:t>
      </w:r>
      <w:r w:rsidR="008302B6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даного рішення покласти</w:t>
      </w:r>
      <w:r w:rsidR="008302B6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на</w:t>
      </w:r>
      <w:r w:rsidR="008302B6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постійну  комісію</w:t>
      </w:r>
      <w:r w:rsidR="008302B6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з</w:t>
      </w:r>
      <w:r w:rsidR="008302B6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питань</w:t>
      </w:r>
      <w:r w:rsidR="008302B6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земельних   відносин,</w:t>
      </w:r>
      <w:r w:rsidR="008302B6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природокористування,</w:t>
      </w:r>
      <w:r w:rsidR="008302B6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планування</w:t>
      </w:r>
      <w:r w:rsidR="008302B6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>території,  будівництва, архітектури, охорони  пам’яток, історичного середовища  та благоустрою (Глазунов О.В.).</w:t>
      </w:r>
    </w:p>
    <w:p w14:paraId="69E65DCC" w14:textId="77777777" w:rsidR="008A08E4" w:rsidRPr="00773A61" w:rsidRDefault="008A08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773A61">
        <w:rPr>
          <w:rFonts w:ascii="Times New Roman" w:eastAsia="Times New Roman" w:hAnsi="Times New Roman" w:cs="Times New Roman"/>
          <w:lang w:val="uk-UA" w:eastAsia="zh-CN"/>
        </w:rPr>
        <w:t xml:space="preserve">       </w:t>
      </w:r>
      <w:r w:rsidR="00BB7DD6" w:rsidRPr="00773A61">
        <w:rPr>
          <w:rFonts w:ascii="Times New Roman" w:eastAsia="Times New Roman" w:hAnsi="Times New Roman" w:cs="Times New Roman"/>
          <w:lang w:val="uk-UA" w:eastAsia="zh-CN"/>
        </w:rPr>
        <w:t xml:space="preserve"> </w:t>
      </w:r>
    </w:p>
    <w:p w14:paraId="357748E4" w14:textId="542F05BA" w:rsidR="00776151" w:rsidRDefault="008A08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BB7DD6" w:rsidRPr="008A08E4">
        <w:rPr>
          <w:rFonts w:ascii="Times New Roman" w:eastAsia="Times New Roman" w:hAnsi="Times New Roman" w:cs="Times New Roman"/>
          <w:b/>
          <w:bCs/>
          <w:lang w:val="uk-UA" w:eastAsia="zh-CN"/>
        </w:rPr>
        <w:t>Оскільський сільський</w:t>
      </w:r>
      <w:r w:rsidR="00BB7DD6" w:rsidRPr="008A08E4">
        <w:rPr>
          <w:rFonts w:ascii="Times New Roman" w:eastAsia="Times New Roman" w:hAnsi="Times New Roman" w:cs="Times New Roman"/>
          <w:b/>
          <w:lang w:val="uk-UA" w:eastAsia="zh-CN"/>
        </w:rPr>
        <w:t xml:space="preserve"> голова                                                                  Геннадій ЗАГОРУЙК</w:t>
      </w:r>
      <w:r w:rsidR="00776151" w:rsidRPr="008A08E4">
        <w:rPr>
          <w:rFonts w:ascii="Times New Roman" w:eastAsia="Times New Roman" w:hAnsi="Times New Roman" w:cs="Times New Roman"/>
          <w:b/>
          <w:lang w:val="uk-UA" w:eastAsia="zh-CN"/>
        </w:rPr>
        <w:t>О</w:t>
      </w:r>
    </w:p>
    <w:p w14:paraId="3DE50CC2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727410D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7F749A4" w14:textId="77777777" w:rsidR="00DA0F95" w:rsidRP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>СПИСОК</w:t>
      </w:r>
    </w:p>
    <w:p w14:paraId="44D10214" w14:textId="77777777" w:rsidR="00DA0F95" w:rsidRP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>осіб, які завізували проєкт рішення Оскільської сільської ради</w:t>
      </w:r>
    </w:p>
    <w:p w14:paraId="21498984" w14:textId="5A8CBF22" w:rsid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 xml:space="preserve">(______ сесія </w:t>
      </w:r>
      <w:r w:rsidRPr="00DA0F95">
        <w:rPr>
          <w:rFonts w:ascii="Times New Roman" w:eastAsia="Times New Roman" w:hAnsi="Times New Roman" w:cs="Times New Roman"/>
          <w:b/>
          <w:lang w:val="en-US" w:eastAsia="zh-CN"/>
        </w:rPr>
        <w:t>V</w:t>
      </w:r>
      <w:r w:rsidRPr="00DA0F95">
        <w:rPr>
          <w:rFonts w:ascii="Times New Roman" w:eastAsia="Times New Roman" w:hAnsi="Times New Roman" w:cs="Times New Roman"/>
          <w:b/>
          <w:lang w:val="uk-UA" w:eastAsia="zh-CN"/>
        </w:rPr>
        <w:t>ІІІ скликання)</w:t>
      </w:r>
    </w:p>
    <w:p w14:paraId="648D72B6" w14:textId="77777777" w:rsidR="00264095" w:rsidRPr="00DA0F95" w:rsidRDefault="002640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4AA5E92" w14:textId="77777777" w:rsidR="008302B6" w:rsidRDefault="008302B6" w:rsidP="008302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BB7DD6">
        <w:rPr>
          <w:rFonts w:ascii="?" w:eastAsia="Times New Roman" w:hAnsi="?" w:cs="?"/>
          <w:b/>
          <w:lang w:val="uk-UA" w:eastAsia="zh-CN"/>
        </w:rPr>
        <w:t>Про затвердження</w:t>
      </w:r>
      <w:r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«Технічної документації із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землеустрою</w:t>
      </w:r>
    </w:p>
    <w:p w14:paraId="03F2147A" w14:textId="77777777" w:rsidR="008302B6" w:rsidRDefault="008302B6" w:rsidP="008302B6">
      <w:pPr>
        <w:suppressAutoHyphens/>
        <w:spacing w:after="0" w:line="240" w:lineRule="auto"/>
        <w:jc w:val="both"/>
        <w:rPr>
          <w:rFonts w:eastAsia="Times New Roman" w:cs="?"/>
          <w:b/>
          <w:lang w:val="uk-UA" w:eastAsia="zh-CN"/>
        </w:rPr>
      </w:pP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щодо </w:t>
      </w:r>
      <w:r w:rsidRPr="00BB7DD6">
        <w:rPr>
          <w:rFonts w:ascii="?" w:eastAsia="Times New Roman" w:hAnsi="?" w:cs="?"/>
          <w:b/>
          <w:lang w:val="uk-UA" w:eastAsia="zh-CN"/>
        </w:rPr>
        <w:t>встановлення (відновлення) меж земельної ділянки в</w:t>
      </w:r>
    </w:p>
    <w:p w14:paraId="563744D3" w14:textId="77777777" w:rsidR="008302B6" w:rsidRDefault="008302B6" w:rsidP="008302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BB7DD6">
        <w:rPr>
          <w:rFonts w:ascii="?" w:eastAsia="Times New Roman" w:hAnsi="?" w:cs="?"/>
          <w:b/>
          <w:lang w:val="uk-UA" w:eastAsia="zh-CN"/>
        </w:rPr>
        <w:t>натурі (</w:t>
      </w:r>
      <w:r w:rsidRPr="00F564D4">
        <w:rPr>
          <w:rFonts w:ascii="Times New Roman" w:eastAsia="Times New Roman" w:hAnsi="Times New Roman" w:cs="Times New Roman"/>
          <w:b/>
          <w:lang w:val="uk-UA" w:eastAsia="zh-CN"/>
        </w:rPr>
        <w:t>на місцевості</w:t>
      </w:r>
      <w:r>
        <w:rPr>
          <w:rFonts w:ascii="Times New Roman" w:eastAsia="Times New Roman" w:hAnsi="Times New Roman" w:cs="Times New Roman"/>
          <w:b/>
          <w:lang w:val="uk-UA" w:eastAsia="zh-CN"/>
        </w:rPr>
        <w:t>)</w:t>
      </w:r>
      <w:r w:rsidRPr="00BB7DD6">
        <w:rPr>
          <w:rFonts w:ascii="?" w:eastAsia="Times New Roman" w:hAnsi="?" w:cs="?"/>
          <w:b/>
          <w:lang w:val="uk-UA" w:eastAsia="zh-CN"/>
        </w:rPr>
        <w:t xml:space="preserve"> </w:t>
      </w:r>
      <w:r w:rsidRPr="00264095">
        <w:rPr>
          <w:rFonts w:ascii="Times New Roman" w:eastAsia="Times New Roman" w:hAnsi="Times New Roman" w:cs="Times New Roman"/>
          <w:b/>
          <w:lang w:val="uk-UA" w:eastAsia="zh-CN"/>
        </w:rPr>
        <w:t>замовник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264095">
        <w:rPr>
          <w:rFonts w:ascii="Times New Roman" w:eastAsia="Times New Roman" w:hAnsi="Times New Roman" w:cs="Times New Roman"/>
          <w:b/>
          <w:lang w:val="uk-UA" w:eastAsia="zh-CN"/>
        </w:rPr>
        <w:t>гр. Сухомлин Надія</w:t>
      </w:r>
    </w:p>
    <w:p w14:paraId="11A4A38B" w14:textId="77777777" w:rsidR="008302B6" w:rsidRDefault="008302B6" w:rsidP="008302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264095">
        <w:rPr>
          <w:rFonts w:ascii="Times New Roman" w:eastAsia="Times New Roman" w:hAnsi="Times New Roman" w:cs="Times New Roman"/>
          <w:b/>
          <w:lang w:val="uk-UA" w:eastAsia="zh-CN"/>
        </w:rPr>
        <w:t>Юріївна</w:t>
      </w:r>
      <w:r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цільове призначення земельної ділянки: для</w:t>
      </w:r>
    </w:p>
    <w:p w14:paraId="3FE1DF28" w14:textId="77777777" w:rsidR="008302B6" w:rsidRDefault="008302B6" w:rsidP="008302B6">
      <w:pPr>
        <w:suppressAutoHyphens/>
        <w:spacing w:after="0" w:line="240" w:lineRule="auto"/>
        <w:jc w:val="both"/>
        <w:rPr>
          <w:rFonts w:eastAsia="Times New Roman" w:cs="?"/>
          <w:b/>
          <w:lang w:val="uk-UA" w:eastAsia="zh-CN"/>
        </w:rPr>
      </w:pPr>
      <w:r w:rsidRPr="00BB7DD6">
        <w:rPr>
          <w:rFonts w:ascii="?" w:eastAsia="Times New Roman" w:hAnsi="?" w:cs="?"/>
          <w:b/>
          <w:lang w:val="uk-UA" w:eastAsia="zh-CN"/>
        </w:rPr>
        <w:t>будівництва і обслуговування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житлового будинку,</w:t>
      </w:r>
    </w:p>
    <w:p w14:paraId="30DD1C14" w14:textId="77777777" w:rsidR="008302B6" w:rsidRDefault="008302B6" w:rsidP="008302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BB7DD6">
        <w:rPr>
          <w:rFonts w:ascii="?" w:eastAsia="Times New Roman" w:hAnsi="?" w:cs="?"/>
          <w:b/>
          <w:lang w:val="uk-UA" w:eastAsia="zh-CN"/>
        </w:rPr>
        <w:t>господарських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будівель і споруд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за адресою: вул. Зелена,</w:t>
      </w:r>
    </w:p>
    <w:p w14:paraId="12928BC8" w14:textId="77777777" w:rsidR="008302B6" w:rsidRDefault="008302B6" w:rsidP="008302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буд. 22,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с.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Капитолівка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, Ізюмськ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ого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район</w:t>
      </w:r>
      <w:r>
        <w:rPr>
          <w:rFonts w:ascii="Times New Roman" w:eastAsia="Times New Roman" w:hAnsi="Times New Roman" w:cs="Times New Roman"/>
          <w:b/>
          <w:lang w:val="uk-UA" w:eastAsia="zh-CN"/>
        </w:rPr>
        <w:t>у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,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Харківськ</w:t>
      </w:r>
      <w:r>
        <w:rPr>
          <w:rFonts w:ascii="Times New Roman" w:eastAsia="Times New Roman" w:hAnsi="Times New Roman" w:cs="Times New Roman"/>
          <w:b/>
          <w:lang w:val="uk-UA" w:eastAsia="zh-CN"/>
        </w:rPr>
        <w:t>о</w:t>
      </w:r>
      <w:r>
        <w:rPr>
          <w:rFonts w:ascii="Times New Roman" w:eastAsia="Times New Roman" w:hAnsi="Times New Roman" w:cs="Times New Roman"/>
          <w:b/>
          <w:lang w:val="uk-UA" w:eastAsia="zh-CN"/>
        </w:rPr>
        <w:t>ї</w:t>
      </w:r>
    </w:p>
    <w:p w14:paraId="351B6768" w14:textId="78D15ABA" w:rsidR="008302B6" w:rsidRDefault="008302B6" w:rsidP="008302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5" w:name="_GoBack"/>
      <w:bookmarkEnd w:id="5"/>
      <w:r w:rsidRPr="00BB7DD6">
        <w:rPr>
          <w:rFonts w:ascii="Times New Roman" w:eastAsia="Times New Roman" w:hAnsi="Times New Roman" w:cs="Times New Roman"/>
          <w:b/>
          <w:lang w:val="uk-UA" w:eastAsia="zh-CN"/>
        </w:rPr>
        <w:t>област</w:t>
      </w:r>
      <w:r>
        <w:rPr>
          <w:rFonts w:ascii="Times New Roman" w:eastAsia="Times New Roman" w:hAnsi="Times New Roman" w:cs="Times New Roman"/>
          <w:b/>
          <w:lang w:val="uk-UA" w:eastAsia="zh-CN"/>
        </w:rPr>
        <w:t>і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»</w:t>
      </w:r>
    </w:p>
    <w:p w14:paraId="5AB984FA" w14:textId="77777777" w:rsidR="00DA0F95" w:rsidRPr="008302B6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</w:p>
    <w:p w14:paraId="1A2F421D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DA0F95" w:rsidRPr="00DA0F95" w14:paraId="21458780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081D7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5F2A4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E5F40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CEC11F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7D3BEA4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Підпис</w:t>
            </w:r>
          </w:p>
        </w:tc>
      </w:tr>
      <w:tr w:rsidR="00DA0F95" w:rsidRPr="00DA0F95" w14:paraId="7029B192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6BFEE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11E0595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C90B0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B90CF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4326DFE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6DB26716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40F9A612" w14:textId="77777777" w:rsidTr="00406A2D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A8E348A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82476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FA403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Секретар сільської ради</w:t>
            </w:r>
          </w:p>
          <w:p w14:paraId="277F4DBC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D5FC96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47F7CA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15215DA9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64E864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34203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C3C5C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8826C2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F43BFC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325C076B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12D59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97E5DB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bCs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59D5A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66525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72ACCE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6245E50B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9570A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0ECBBE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AB308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70C81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CB7E9A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568C5FD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0E112A35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70AF5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403560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071D15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F39BB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A9F40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7D0398F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</w:tbl>
    <w:p w14:paraId="32FF9E1E" w14:textId="77777777" w:rsidR="00DA0F95" w:rsidRPr="00DA0F95" w:rsidRDefault="00DA0F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sectPr w:rsidR="00DA0F95" w:rsidRPr="00DA0F95" w:rsidSect="00773A61">
      <w:type w:val="continuous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B3D"/>
    <w:rsid w:val="001975E8"/>
    <w:rsid w:val="00264095"/>
    <w:rsid w:val="002A094A"/>
    <w:rsid w:val="004B3C68"/>
    <w:rsid w:val="004F5DE4"/>
    <w:rsid w:val="00773A61"/>
    <w:rsid w:val="00776151"/>
    <w:rsid w:val="007840F3"/>
    <w:rsid w:val="008302B6"/>
    <w:rsid w:val="008A08E4"/>
    <w:rsid w:val="009A0D4E"/>
    <w:rsid w:val="00B45D03"/>
    <w:rsid w:val="00BB7DD6"/>
    <w:rsid w:val="00C17E5A"/>
    <w:rsid w:val="00C95926"/>
    <w:rsid w:val="00CB2B3D"/>
    <w:rsid w:val="00D67202"/>
    <w:rsid w:val="00DA0F95"/>
    <w:rsid w:val="00E960CF"/>
    <w:rsid w:val="00F564D4"/>
    <w:rsid w:val="00F74D68"/>
    <w:rsid w:val="00F95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4111"/>
  <w15:docId w15:val="{22D29243-0BB5-49F5-80F8-585B61A7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2854</Words>
  <Characters>1628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2021-12-30T13:15:00Z</cp:lastPrinted>
  <dcterms:created xsi:type="dcterms:W3CDTF">2022-01-04T07:04:00Z</dcterms:created>
  <dcterms:modified xsi:type="dcterms:W3CDTF">2022-01-31T13:14:00Z</dcterms:modified>
</cp:coreProperties>
</file>