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4D2F7989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0E5AF2">
        <w:rPr>
          <w:rFonts w:ascii="Times New Roman" w:hAnsi="Times New Roman"/>
          <w:noProof/>
          <w:color w:val="00000A"/>
          <w:lang w:val="en-US" w:eastAsia="ru-RU"/>
        </w:rPr>
        <w:t xml:space="preserve">     </w:t>
      </w: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5AB9B265" w:rsidR="00B466FA" w:rsidRDefault="00833EF5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1DF1A7A9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7E22BC62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D21629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</w:t>
      </w: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7F26DA76" w:rsidR="00B466FA" w:rsidRPr="009676EB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9676EB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9676EB" w:rsidRPr="009676EB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9676EB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3440B6E0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D21629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</w:t>
      </w:r>
      <w:r w:rsidR="009676EB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59BDFF67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</w:t>
      </w:r>
      <w:bookmarkStart w:id="0" w:name="_Hlk89180393"/>
      <w:r>
        <w:rPr>
          <w:rFonts w:ascii="Times New Roman" w:hAnsi="Times New Roman" w:cs="В"/>
          <w:b/>
          <w:color w:val="00000A"/>
          <w:lang w:val="uk-UA" w:eastAsia="zh-CN"/>
        </w:rPr>
        <w:t xml:space="preserve">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0E5AF2"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вул. </w:t>
      </w:r>
      <w:r w:rsidR="00B673D6">
        <w:rPr>
          <w:rFonts w:ascii="Times New Roman" w:hAnsi="Times New Roman" w:cs="В"/>
          <w:b/>
          <w:color w:val="00000A"/>
          <w:lang w:val="uk-UA" w:eastAsia="zh-CN"/>
        </w:rPr>
        <w:t>Проле</w:t>
      </w:r>
      <w:r w:rsidR="00521EE4">
        <w:rPr>
          <w:rFonts w:ascii="Times New Roman" w:hAnsi="Times New Roman" w:cs="В"/>
          <w:b/>
          <w:color w:val="00000A"/>
          <w:lang w:val="uk-UA" w:eastAsia="zh-CN"/>
        </w:rPr>
        <w:t>тарська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0E5AF2"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с.</w:t>
      </w:r>
      <w:r w:rsidR="000E5AF2"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proofErr w:type="spellStart"/>
      <w:r w:rsidR="00521EE4">
        <w:rPr>
          <w:rFonts w:ascii="Times New Roman" w:hAnsi="Times New Roman" w:cs="В"/>
          <w:b/>
          <w:color w:val="00000A"/>
          <w:lang w:val="uk-UA" w:eastAsia="zh-CN"/>
        </w:rPr>
        <w:t>Бражківк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а</w:t>
      </w:r>
      <w:proofErr w:type="spellEnd"/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ий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район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област</w:t>
      </w:r>
      <w:r w:rsidR="00AD29EF">
        <w:rPr>
          <w:rFonts w:ascii="Times New Roman" w:hAnsi="Times New Roman" w:cs="В"/>
          <w:b/>
          <w:color w:val="00000A"/>
          <w:lang w:val="uk-UA" w:eastAsia="zh-CN"/>
        </w:rPr>
        <w:t>ь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0"/>
    </w:p>
    <w:p w14:paraId="60DDC518" w14:textId="5F3B6AEB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AA48E5">
        <w:rPr>
          <w:rFonts w:ascii="Times New Roman" w:hAnsi="Times New Roman" w:cs="В"/>
          <w:b/>
          <w:color w:val="00000A"/>
          <w:lang w:val="uk-UA" w:eastAsia="zh-CN"/>
        </w:rPr>
        <w:t>Фоменко Юрій Олексійович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3DDDF1A2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AA48E5">
        <w:rPr>
          <w:rFonts w:ascii="Times New Roman" w:hAnsi="Times New Roman" w:cs="В"/>
          <w:color w:val="00000A"/>
          <w:lang w:val="uk-UA" w:eastAsia="zh-CN"/>
        </w:rPr>
        <w:t>Фоменка Юрія Олексійовича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A506B" w:rsidRPr="006A506B">
        <w:rPr>
          <w:rFonts w:ascii="Times New Roman" w:hAnsi="Times New Roman" w:cs="В"/>
          <w:bCs/>
          <w:color w:val="00000A"/>
          <w:lang w:val="uk-UA" w:eastAsia="zh-CN"/>
        </w:rPr>
        <w:t xml:space="preserve">«Проекту </w:t>
      </w:r>
      <w:r w:rsidR="00521EE4" w:rsidRPr="00521EE4">
        <w:rPr>
          <w:rFonts w:ascii="Times New Roman" w:hAnsi="Times New Roman" w:cs="В"/>
          <w:b/>
          <w:bCs/>
          <w:color w:val="00000A"/>
          <w:lang w:val="uk-UA" w:eastAsia="zh-CN"/>
        </w:rPr>
        <w:t>з</w:t>
      </w:r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</w:t>
      </w:r>
      <w:bookmarkStart w:id="1" w:name="_Hlk89180878"/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Пролетарська, с. </w:t>
      </w:r>
      <w:proofErr w:type="spellStart"/>
      <w:r w:rsidR="00521EE4" w:rsidRPr="00521EE4">
        <w:rPr>
          <w:rFonts w:ascii="Times New Roman" w:hAnsi="Times New Roman" w:cs="В"/>
          <w:color w:val="00000A"/>
          <w:lang w:val="uk-UA" w:eastAsia="zh-CN"/>
        </w:rPr>
        <w:t>Бражківка</w:t>
      </w:r>
      <w:proofErr w:type="spellEnd"/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,  </w:t>
      </w:r>
      <w:bookmarkEnd w:id="1"/>
      <w:r w:rsidR="00521EE4" w:rsidRPr="00521EE4">
        <w:rPr>
          <w:rFonts w:ascii="Times New Roman" w:hAnsi="Times New Roman" w:cs="В"/>
          <w:color w:val="00000A"/>
          <w:lang w:val="uk-UA" w:eastAsia="zh-CN"/>
        </w:rPr>
        <w:t>Ізюмський район, Харківська область»</w:t>
      </w:r>
      <w:r w:rsidR="00521EE4">
        <w:rPr>
          <w:rFonts w:ascii="Times New Roman" w:hAnsi="Times New Roman" w:cs="В"/>
          <w:color w:val="00000A"/>
          <w:lang w:val="uk-UA" w:eastAsia="zh-CN"/>
        </w:rPr>
        <w:t>,</w:t>
      </w:r>
      <w:r w:rsidR="00521EE4" w:rsidRPr="00521EE4">
        <w:rPr>
          <w:rFonts w:ascii="Times New Roman" w:hAnsi="Times New Roman" w:cs="В"/>
          <w:color w:val="00000A"/>
          <w:lang w:val="uk-UA" w:eastAsia="zh-CN"/>
        </w:rPr>
        <w:t xml:space="preserve"> 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853435">
        <w:rPr>
          <w:rFonts w:ascii="Times New Roman" w:hAnsi="Times New Roman"/>
          <w:color w:val="00000A"/>
          <w:lang w:val="uk-UA" w:eastAsia="zh-CN"/>
        </w:rPr>
        <w:t>080</w:t>
      </w:r>
      <w:r w:rsidR="0053697A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:01:001:00</w:t>
      </w:r>
      <w:r w:rsidR="0053697A">
        <w:rPr>
          <w:rFonts w:ascii="Times New Roman" w:hAnsi="Times New Roman"/>
          <w:color w:val="00000A"/>
          <w:lang w:val="uk-UA" w:eastAsia="zh-CN"/>
        </w:rPr>
        <w:t>44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A81657">
        <w:rPr>
          <w:rFonts w:ascii="Times New Roman" w:hAnsi="Times New Roman"/>
          <w:color w:val="00000A"/>
          <w:lang w:val="uk-UA" w:eastAsia="zh-CN"/>
        </w:rPr>
        <w:t>0,8</w:t>
      </w:r>
      <w:r w:rsidR="00F0640F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A81657">
        <w:rPr>
          <w:rFonts w:ascii="Times New Roman" w:hAnsi="Times New Roman"/>
          <w:color w:val="00000A"/>
          <w:lang w:val="uk-UA" w:eastAsia="zh-CN"/>
        </w:rPr>
        <w:t>0,8</w:t>
      </w:r>
      <w:r w:rsidR="00F0640F">
        <w:rPr>
          <w:rFonts w:ascii="Times New Roman" w:hAnsi="Times New Roman"/>
          <w:color w:val="00000A"/>
          <w:lang w:val="uk-UA" w:eastAsia="zh-CN"/>
        </w:rPr>
        <w:t>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71A3182F" w14:textId="77777777" w:rsidR="00C97CF1" w:rsidRDefault="00C97CF1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6BDE0065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52E0E" w:rsidRPr="00452E0E">
        <w:rPr>
          <w:rFonts w:ascii="Times New Roman" w:hAnsi="Times New Roman" w:cs="В"/>
          <w:b/>
          <w:bCs/>
          <w:color w:val="00000A"/>
          <w:lang w:val="uk-UA" w:eastAsia="zh-CN"/>
        </w:rPr>
        <w:t>з</w:t>
      </w:r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 xml:space="preserve">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адресою: вул. Пролетарська, с. </w:t>
      </w:r>
      <w:proofErr w:type="spellStart"/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Бражківка</w:t>
      </w:r>
      <w:proofErr w:type="spellEnd"/>
      <w:r w:rsidR="00452E0E" w:rsidRPr="00452E0E">
        <w:rPr>
          <w:rFonts w:ascii="Times New Roman" w:hAnsi="Times New Roman" w:cs="В"/>
          <w:bCs/>
          <w:color w:val="00000A"/>
          <w:lang w:val="uk-UA" w:eastAsia="zh-CN"/>
        </w:rPr>
        <w:t>,  Ізюмський район, Харківська область»</w:t>
      </w:r>
      <w:r w:rsidR="00452E0E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7041A775" w14:textId="3D0C275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52E0E">
        <w:rPr>
          <w:rFonts w:ascii="Times New Roman" w:hAnsi="Times New Roman" w:cs="В"/>
          <w:color w:val="00000A"/>
          <w:lang w:val="uk-UA" w:eastAsia="zh-CN"/>
        </w:rPr>
        <w:t>Фоменку Юрію Олексійовичу</w:t>
      </w:r>
      <w:r w:rsidR="009F2CE9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 xml:space="preserve">РНО КПП  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52E0E">
        <w:rPr>
          <w:rFonts w:ascii="Times New Roman" w:hAnsi="Times New Roman" w:cs="В"/>
          <w:color w:val="00000A"/>
          <w:lang w:val="uk-UA" w:eastAsia="zh-CN"/>
        </w:rPr>
        <w:t>2492805572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адресою: вул. </w:t>
      </w:r>
      <w:r w:rsidR="00452E0E" w:rsidRPr="00452E0E">
        <w:rPr>
          <w:rFonts w:ascii="Times New Roman" w:hAnsi="Times New Roman"/>
          <w:color w:val="00000A"/>
          <w:lang w:val="uk-UA" w:eastAsia="zh-CN"/>
        </w:rPr>
        <w:t xml:space="preserve">Пролетарська, с. </w:t>
      </w:r>
      <w:proofErr w:type="spellStart"/>
      <w:r w:rsidR="00452E0E" w:rsidRPr="00452E0E">
        <w:rPr>
          <w:rFonts w:ascii="Times New Roman" w:hAnsi="Times New Roman"/>
          <w:color w:val="00000A"/>
          <w:lang w:val="uk-UA" w:eastAsia="zh-CN"/>
        </w:rPr>
        <w:t>Бражківка</w:t>
      </w:r>
      <w:proofErr w:type="spellEnd"/>
      <w:r w:rsidR="00452E0E" w:rsidRPr="00452E0E">
        <w:rPr>
          <w:rFonts w:ascii="Times New Roman" w:hAnsi="Times New Roman"/>
          <w:color w:val="00000A"/>
          <w:lang w:val="uk-UA" w:eastAsia="zh-CN"/>
        </w:rPr>
        <w:t xml:space="preserve">, 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6B5805">
        <w:rPr>
          <w:rFonts w:ascii="Times New Roman" w:hAnsi="Times New Roman"/>
          <w:color w:val="00000A"/>
          <w:lang w:val="uk-UA" w:eastAsia="zh-CN"/>
        </w:rPr>
        <w:t>080</w:t>
      </w:r>
      <w:r w:rsidR="00452E0E">
        <w:rPr>
          <w:rFonts w:ascii="Times New Roman" w:hAnsi="Times New Roman"/>
          <w:color w:val="00000A"/>
          <w:lang w:val="uk-UA" w:eastAsia="zh-CN"/>
        </w:rPr>
        <w:t>1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:01:001:00</w:t>
      </w:r>
      <w:r w:rsidR="00452E0E">
        <w:rPr>
          <w:rFonts w:ascii="Times New Roman" w:hAnsi="Times New Roman"/>
          <w:color w:val="00000A"/>
          <w:lang w:val="uk-UA" w:eastAsia="zh-CN"/>
        </w:rPr>
        <w:t>44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452E0E">
        <w:rPr>
          <w:rFonts w:ascii="Times New Roman" w:hAnsi="Times New Roman"/>
          <w:color w:val="00000A"/>
          <w:lang w:val="uk-UA" w:eastAsia="zh-CN"/>
        </w:rPr>
        <w:t>0,8</w:t>
      </w:r>
      <w:r w:rsidR="006B5805">
        <w:rPr>
          <w:rFonts w:ascii="Times New Roman" w:hAnsi="Times New Roman"/>
          <w:color w:val="00000A"/>
          <w:lang w:val="uk-UA" w:eastAsia="zh-CN"/>
        </w:rPr>
        <w:t>000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452E0E">
        <w:rPr>
          <w:rFonts w:ascii="Times New Roman" w:hAnsi="Times New Roman"/>
          <w:color w:val="00000A"/>
          <w:lang w:val="uk-UA" w:eastAsia="zh-CN"/>
        </w:rPr>
        <w:t>0,8</w:t>
      </w:r>
      <w:r w:rsidR="006B5805">
        <w:rPr>
          <w:rFonts w:ascii="Times New Roman" w:hAnsi="Times New Roman"/>
          <w:color w:val="00000A"/>
          <w:lang w:val="uk-UA" w:eastAsia="zh-CN"/>
        </w:rPr>
        <w:t>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8B0D0D">
        <w:rPr>
          <w:rFonts w:ascii="Times New Roman" w:hAnsi="Times New Roman" w:cs="В"/>
          <w:color w:val="00000A"/>
          <w:lang w:val="uk-UA" w:eastAsia="zh-CN"/>
        </w:rPr>
        <w:t>,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 з обмеженням у використанні (охоронна зона навколо (вздовж) об’єкта енергетичної системи (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ЛЕП високої напруги </w:t>
      </w:r>
      <w:r w:rsidR="000A0677">
        <w:rPr>
          <w:rFonts w:ascii="Times New Roman" w:hAnsi="Times New Roman" w:cs="В"/>
          <w:color w:val="00000A"/>
          <w:lang w:val="uk-UA" w:eastAsia="zh-CN"/>
        </w:rPr>
        <w:t>6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 кВ</w:t>
      </w:r>
      <w:r w:rsidR="000A0677">
        <w:rPr>
          <w:rFonts w:ascii="Times New Roman" w:hAnsi="Times New Roman" w:cs="В"/>
          <w:color w:val="00000A"/>
          <w:lang w:val="uk-UA" w:eastAsia="zh-CN"/>
        </w:rPr>
        <w:t>)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>,</w:t>
      </w:r>
      <w:r w:rsidR="00E528DA">
        <w:rPr>
          <w:rFonts w:ascii="Times New Roman" w:hAnsi="Times New Roman" w:cs="В"/>
          <w:color w:val="00000A"/>
          <w:lang w:val="uk-UA" w:eastAsia="zh-CN"/>
        </w:rPr>
        <w:t xml:space="preserve"> земельна ділянка</w:t>
      </w:r>
      <w:r w:rsidR="000A0677" w:rsidRPr="000A0677">
        <w:rPr>
          <w:rFonts w:ascii="Times New Roman" w:hAnsi="Times New Roman" w:cs="В"/>
          <w:color w:val="00000A"/>
          <w:lang w:val="uk-UA" w:eastAsia="zh-CN"/>
        </w:rPr>
        <w:t xml:space="preserve"> площею 0,0127 га</w:t>
      </w:r>
      <w:r w:rsidR="00E528DA">
        <w:rPr>
          <w:rFonts w:ascii="Times New Roman" w:hAnsi="Times New Roman" w:cs="В"/>
          <w:color w:val="00000A"/>
          <w:lang w:val="uk-UA" w:eastAsia="zh-CN"/>
        </w:rPr>
        <w:t>,</w:t>
      </w:r>
      <w:r w:rsidR="008422B5">
        <w:rPr>
          <w:rFonts w:ascii="Times New Roman" w:hAnsi="Times New Roman" w:cs="В"/>
          <w:color w:val="00000A"/>
          <w:lang w:val="uk-UA" w:eastAsia="zh-CN"/>
        </w:rPr>
        <w:t xml:space="preserve"> (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ЛЕП </w:t>
      </w:r>
      <w:r w:rsidR="008422B5">
        <w:rPr>
          <w:rFonts w:ascii="Times New Roman" w:hAnsi="Times New Roman" w:cs="В"/>
          <w:color w:val="00000A"/>
          <w:lang w:val="uk-UA" w:eastAsia="zh-CN"/>
        </w:rPr>
        <w:t xml:space="preserve"> низької напруги 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>0,4 кВ), земельна ділянка площею 0,0</w:t>
      </w:r>
      <w:r w:rsidR="00C16E29">
        <w:rPr>
          <w:rFonts w:ascii="Times New Roman" w:hAnsi="Times New Roman" w:cs="В"/>
          <w:color w:val="00000A"/>
          <w:lang w:val="uk-UA" w:eastAsia="zh-CN"/>
        </w:rPr>
        <w:t>055</w:t>
      </w:r>
      <w:r w:rsidR="008B0D0D" w:rsidRPr="008B0D0D">
        <w:rPr>
          <w:rFonts w:ascii="Times New Roman" w:hAnsi="Times New Roman" w:cs="В"/>
          <w:color w:val="00000A"/>
          <w:lang w:val="uk-UA" w:eastAsia="zh-CN"/>
        </w:rPr>
        <w:t xml:space="preserve"> га, код 01.05).</w:t>
      </w:r>
    </w:p>
    <w:p w14:paraId="21C21570" w14:textId="022759C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C16E29">
        <w:rPr>
          <w:rFonts w:ascii="Times New Roman" w:hAnsi="Times New Roman" w:cs="В"/>
          <w:color w:val="00000A"/>
          <w:lang w:val="uk-UA" w:eastAsia="zh-CN"/>
        </w:rPr>
        <w:t>Фоменка Ю</w:t>
      </w:r>
      <w:r w:rsidR="001850BE">
        <w:rPr>
          <w:rFonts w:ascii="Times New Roman" w:hAnsi="Times New Roman" w:cs="В"/>
          <w:color w:val="00000A"/>
          <w:lang w:val="uk-UA" w:eastAsia="zh-CN"/>
        </w:rPr>
        <w:t>.О.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781DF6C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 w:rsidR="00BD0987">
        <w:rPr>
          <w:rFonts w:ascii="Times New Roman" w:hAnsi="Times New Roman"/>
          <w:color w:val="00000A"/>
          <w:lang w:val="uk-UA" w:eastAsia="zh-CN"/>
        </w:rPr>
        <w:t>Павленко В.М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.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BD0987">
        <w:rPr>
          <w:rFonts w:ascii="Times New Roman" w:hAnsi="Times New Roman"/>
          <w:color w:val="00000A"/>
          <w:lang w:val="uk-UA" w:eastAsia="zh-CN"/>
        </w:rPr>
        <w:t>Малокомишув</w:t>
      </w:r>
      <w:r w:rsidR="00E14B0F">
        <w:rPr>
          <w:rFonts w:ascii="Times New Roman" w:hAnsi="Times New Roman"/>
          <w:color w:val="00000A"/>
          <w:lang w:val="uk-UA" w:eastAsia="zh-CN"/>
        </w:rPr>
        <w:t>а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>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EC3F2D3" w14:textId="77777777" w:rsidR="006A6CF3" w:rsidRPr="00AA2C3C" w:rsidRDefault="006A6CF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40FCD774" w14:textId="77777777" w:rsidR="00C97CF1" w:rsidRPr="00C97CF1" w:rsidRDefault="00C97CF1" w:rsidP="000E5AF2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EE24F90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0B1319AA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>СПИСОК</w:t>
      </w:r>
    </w:p>
    <w:p w14:paraId="76CC33C5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осіб, які завізували </w:t>
      </w:r>
      <w:proofErr w:type="spellStart"/>
      <w:r w:rsidRPr="00C97CF1">
        <w:rPr>
          <w:rFonts w:ascii="Times New Roman" w:hAnsi="Times New Roman" w:cs="В"/>
          <w:b/>
          <w:color w:val="00000A"/>
          <w:lang w:val="uk-UA" w:eastAsia="zh-CN"/>
        </w:rPr>
        <w:t>проєкт</w:t>
      </w:r>
      <w:proofErr w:type="spellEnd"/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 рішення </w:t>
      </w:r>
      <w:proofErr w:type="spellStart"/>
      <w:r w:rsidRPr="00C97CF1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</w:t>
      </w:r>
    </w:p>
    <w:p w14:paraId="12EB026F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 w:rsidRPr="00C97CF1">
        <w:rPr>
          <w:rFonts w:ascii="Times New Roman" w:hAnsi="Times New Roman" w:cs="В"/>
          <w:b/>
          <w:color w:val="00000A"/>
          <w:lang w:val="uk-UA" w:eastAsia="zh-CN"/>
        </w:rPr>
        <w:t xml:space="preserve">(______ сесія </w:t>
      </w:r>
      <w:r w:rsidRPr="00C97CF1">
        <w:rPr>
          <w:rFonts w:ascii="Times New Roman" w:hAnsi="Times New Roman" w:cs="В"/>
          <w:b/>
          <w:color w:val="00000A"/>
          <w:lang w:val="en-US" w:eastAsia="zh-CN"/>
        </w:rPr>
        <w:t>V</w:t>
      </w:r>
      <w:r w:rsidRPr="00C97CF1">
        <w:rPr>
          <w:rFonts w:ascii="Times New Roman" w:hAnsi="Times New Roman" w:cs="В"/>
          <w:b/>
          <w:color w:val="00000A"/>
          <w:lang w:val="uk-UA" w:eastAsia="zh-CN"/>
        </w:rPr>
        <w:t>ІІІ скликання)</w:t>
      </w:r>
    </w:p>
    <w:p w14:paraId="5CC90529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</w:p>
    <w:p w14:paraId="6E4A91B6" w14:textId="77777777" w:rsidR="000E5AF2" w:rsidRDefault="000E5AF2" w:rsidP="000E5AF2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</w:t>
      </w:r>
      <w:r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>: вул. Пролетарська,</w:t>
      </w:r>
      <w:r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с.</w:t>
      </w:r>
      <w:r w:rsidRPr="000E5AF2">
        <w:rPr>
          <w:rFonts w:ascii="Times New Roman" w:hAnsi="Times New Roman" w:cs="В"/>
          <w:b/>
          <w:color w:val="00000A"/>
          <w:lang w:eastAsia="zh-CN"/>
        </w:rPr>
        <w:t xml:space="preserve">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Бражківка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,  Ізюмський район, Харківська область»  </w:t>
      </w:r>
    </w:p>
    <w:p w14:paraId="3DC4E921" w14:textId="77777777" w:rsidR="000E5AF2" w:rsidRDefault="000E5AF2" w:rsidP="000E5AF2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Фоменко Юрій Олексійович) </w:t>
      </w:r>
    </w:p>
    <w:p w14:paraId="081535D1" w14:textId="77777777" w:rsidR="00C97CF1" w:rsidRPr="00C97CF1" w:rsidRDefault="00C97CF1" w:rsidP="00C97CF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C97CF1" w:rsidRPr="00C97CF1" w14:paraId="26505844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BE39A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B7051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4A8D5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1CD12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90350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C97CF1" w:rsidRPr="00C97CF1" w14:paraId="6F4B2D7E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56FE0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5CE7E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3A59B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90D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2088B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D28BF9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7D1AF117" w14:textId="77777777" w:rsidTr="002045BF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1D1D9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58D4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0927E5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Секретар сільської ради</w:t>
            </w:r>
          </w:p>
          <w:p w14:paraId="5C4C4CE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2E925A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B18A7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462D7F0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DA0002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32E1A9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07F626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7ADCE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798698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598D967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6E716D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024C8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proofErr w:type="spellStart"/>
            <w:r w:rsidRPr="00C97CF1">
              <w:rPr>
                <w:rFonts w:ascii="Times New Roman" w:hAnsi="Times New Roman" w:cs="В"/>
                <w:b/>
                <w:bCs/>
                <w:color w:val="00000A"/>
                <w:lang w:val="uk-UA" w:eastAsia="zh-CN"/>
              </w:rPr>
              <w:t>Сітіна</w:t>
            </w:r>
            <w:proofErr w:type="spellEnd"/>
            <w:r w:rsidRPr="00C97CF1">
              <w:rPr>
                <w:rFonts w:ascii="Times New Roman" w:hAnsi="Times New Roman" w:cs="В"/>
                <w:b/>
                <w:bCs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3F6A8E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E79F4F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CD7456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2C7ACAB3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D2599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C350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EFED1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66456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811193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458C252B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  <w:tr w:rsidR="00C97CF1" w:rsidRPr="00C97CF1" w14:paraId="3D6D3BD8" w14:textId="77777777" w:rsidTr="002045BF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BEF3F7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A23AC0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val="uk-UA"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B4A081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  <w:r w:rsidRPr="00C97CF1">
              <w:rPr>
                <w:rFonts w:ascii="Times New Roman" w:hAnsi="Times New Roman" w:cs="В"/>
                <w:b/>
                <w:color w:val="00000A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7E5D04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5C3285C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  <w:p w14:paraId="0AF03D52" w14:textId="77777777" w:rsidR="00C97CF1" w:rsidRPr="00C97CF1" w:rsidRDefault="00C97CF1" w:rsidP="00C97CF1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b/>
                <w:color w:val="00000A"/>
                <w:lang w:eastAsia="zh-CN"/>
              </w:rPr>
            </w:pPr>
          </w:p>
        </w:tc>
      </w:tr>
    </w:tbl>
    <w:p w14:paraId="7B74815A" w14:textId="77777777" w:rsidR="00C97CF1" w:rsidRPr="00C97CF1" w:rsidRDefault="00C97CF1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eastAsia="zh-CN"/>
        </w:rPr>
      </w:pPr>
    </w:p>
    <w:sectPr w:rsidR="00C97CF1" w:rsidRPr="00C97CF1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A0677"/>
    <w:rsid w:val="000B7F3C"/>
    <w:rsid w:val="000E5AF2"/>
    <w:rsid w:val="001850BE"/>
    <w:rsid w:val="001C6E1F"/>
    <w:rsid w:val="001E5E78"/>
    <w:rsid w:val="0024251E"/>
    <w:rsid w:val="002635D0"/>
    <w:rsid w:val="0029434B"/>
    <w:rsid w:val="00294673"/>
    <w:rsid w:val="002A42DC"/>
    <w:rsid w:val="002C2A89"/>
    <w:rsid w:val="00306D23"/>
    <w:rsid w:val="00323A57"/>
    <w:rsid w:val="003311E3"/>
    <w:rsid w:val="00415370"/>
    <w:rsid w:val="00452E0E"/>
    <w:rsid w:val="00471C7B"/>
    <w:rsid w:val="004B66CF"/>
    <w:rsid w:val="004C4E81"/>
    <w:rsid w:val="00521EE4"/>
    <w:rsid w:val="00527B51"/>
    <w:rsid w:val="0053697A"/>
    <w:rsid w:val="0054473E"/>
    <w:rsid w:val="0055646C"/>
    <w:rsid w:val="0058055B"/>
    <w:rsid w:val="00582694"/>
    <w:rsid w:val="00586A62"/>
    <w:rsid w:val="005A1DCF"/>
    <w:rsid w:val="005E5C64"/>
    <w:rsid w:val="006A506B"/>
    <w:rsid w:val="006A6CF3"/>
    <w:rsid w:val="006B11C4"/>
    <w:rsid w:val="006B5805"/>
    <w:rsid w:val="006C0392"/>
    <w:rsid w:val="00704A21"/>
    <w:rsid w:val="00774C32"/>
    <w:rsid w:val="007A0652"/>
    <w:rsid w:val="007A78BC"/>
    <w:rsid w:val="007B5796"/>
    <w:rsid w:val="00833EF5"/>
    <w:rsid w:val="00841DFF"/>
    <w:rsid w:val="008422B5"/>
    <w:rsid w:val="00853435"/>
    <w:rsid w:val="008551D0"/>
    <w:rsid w:val="0087139C"/>
    <w:rsid w:val="008B0D0D"/>
    <w:rsid w:val="008C2E6F"/>
    <w:rsid w:val="009676EB"/>
    <w:rsid w:val="009F2CE9"/>
    <w:rsid w:val="00A4130B"/>
    <w:rsid w:val="00A451C5"/>
    <w:rsid w:val="00A62A44"/>
    <w:rsid w:val="00A81657"/>
    <w:rsid w:val="00AA0B53"/>
    <w:rsid w:val="00AA2C3C"/>
    <w:rsid w:val="00AA48E5"/>
    <w:rsid w:val="00AD29EF"/>
    <w:rsid w:val="00AD47B2"/>
    <w:rsid w:val="00AE06B8"/>
    <w:rsid w:val="00B00A92"/>
    <w:rsid w:val="00B37C4B"/>
    <w:rsid w:val="00B466FA"/>
    <w:rsid w:val="00B673D6"/>
    <w:rsid w:val="00B75FA8"/>
    <w:rsid w:val="00B930DC"/>
    <w:rsid w:val="00BC028B"/>
    <w:rsid w:val="00BC74A9"/>
    <w:rsid w:val="00BD0987"/>
    <w:rsid w:val="00BD40C2"/>
    <w:rsid w:val="00BD664B"/>
    <w:rsid w:val="00BF7671"/>
    <w:rsid w:val="00C12909"/>
    <w:rsid w:val="00C16E29"/>
    <w:rsid w:val="00C313D9"/>
    <w:rsid w:val="00C95406"/>
    <w:rsid w:val="00C97CF1"/>
    <w:rsid w:val="00CA78FF"/>
    <w:rsid w:val="00CF3551"/>
    <w:rsid w:val="00CF510C"/>
    <w:rsid w:val="00D21629"/>
    <w:rsid w:val="00DB6B35"/>
    <w:rsid w:val="00DD2064"/>
    <w:rsid w:val="00DD3DAC"/>
    <w:rsid w:val="00DF11E4"/>
    <w:rsid w:val="00E14B0F"/>
    <w:rsid w:val="00E45522"/>
    <w:rsid w:val="00E528DA"/>
    <w:rsid w:val="00EA15B2"/>
    <w:rsid w:val="00EB70FE"/>
    <w:rsid w:val="00EF1DFB"/>
    <w:rsid w:val="00EF6283"/>
    <w:rsid w:val="00F0640F"/>
    <w:rsid w:val="00F23018"/>
    <w:rsid w:val="00F65920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2021-11-30T13:48:00Z</cp:lastPrinted>
  <dcterms:created xsi:type="dcterms:W3CDTF">2021-11-30T14:21:00Z</dcterms:created>
  <dcterms:modified xsi:type="dcterms:W3CDTF">2021-12-06T12:16:00Z</dcterms:modified>
</cp:coreProperties>
</file>