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38149" w14:textId="77777777" w:rsidR="00992C08" w:rsidRDefault="00992C08" w:rsidP="00992C0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2973A9C2" w14:textId="77777777" w:rsidR="00992C08" w:rsidRDefault="00992C08" w:rsidP="00992C0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4FC9196" wp14:editId="2869F8A4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441F4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36A31C9C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2A8D66E3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0DB0E09E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55A5D22E" w14:textId="77777777" w:rsidR="00992C08" w:rsidRDefault="00992C08" w:rsidP="00992C08">
      <w:pPr>
        <w:ind w:left="132"/>
        <w:jc w:val="center"/>
      </w:pPr>
    </w:p>
    <w:p w14:paraId="557D252C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3D07E97E" w14:textId="77777777" w:rsidR="00992C08" w:rsidRDefault="00992C08" w:rsidP="00992C08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73955ED0" w14:textId="77777777" w:rsidR="00992C08" w:rsidRDefault="00992C08" w:rsidP="00992C08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44633BD0" w14:textId="77777777" w:rsidR="00992C08" w:rsidRDefault="00992C08" w:rsidP="00992C08">
      <w:pPr>
        <w:tabs>
          <w:tab w:val="left" w:pos="794"/>
          <w:tab w:val="center" w:pos="4980"/>
        </w:tabs>
      </w:pPr>
    </w:p>
    <w:p w14:paraId="79D8018A" w14:textId="2571294D" w:rsidR="00992C08" w:rsidRPr="003E5304" w:rsidRDefault="00992C08" w:rsidP="003E5304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B65BFA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r w:rsidR="00C66C21">
        <w:rPr>
          <w:b/>
          <w:bCs/>
          <w:sz w:val="24"/>
          <w:szCs w:val="24"/>
          <w:lang w:val="uk-UA"/>
        </w:rPr>
        <w:t>Метелиці В.А.</w:t>
      </w:r>
      <w:r>
        <w:rPr>
          <w:b/>
          <w:bCs/>
          <w:sz w:val="24"/>
          <w:szCs w:val="24"/>
          <w:lang w:val="uk-UA"/>
        </w:rPr>
        <w:t xml:space="preserve"> дозволу на розроблення технічної документації із землеустрою</w:t>
      </w:r>
      <w:r w:rsidR="003E5304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6EBFFCCC" w14:textId="2DA4236A" w:rsidR="00992C08" w:rsidRDefault="00992C08" w:rsidP="00992C0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</w:t>
      </w:r>
      <w:r w:rsidR="00606457">
        <w:rPr>
          <w:bCs/>
          <w:sz w:val="24"/>
          <w:szCs w:val="24"/>
          <w:lang w:val="uk-UA"/>
        </w:rPr>
        <w:t xml:space="preserve">  Розглянувши заяву гр. України Метелиці Володимир</w:t>
      </w:r>
      <w:r w:rsidR="003E5304">
        <w:rPr>
          <w:bCs/>
          <w:sz w:val="24"/>
          <w:szCs w:val="24"/>
          <w:lang w:val="uk-UA"/>
        </w:rPr>
        <w:t>а</w:t>
      </w:r>
      <w:r w:rsidR="00606457">
        <w:rPr>
          <w:bCs/>
          <w:sz w:val="24"/>
          <w:szCs w:val="24"/>
          <w:lang w:val="uk-UA"/>
        </w:rPr>
        <w:t xml:space="preserve"> Афанасійович</w:t>
      </w:r>
      <w:r w:rsidR="003E5304">
        <w:rPr>
          <w:bCs/>
          <w:sz w:val="24"/>
          <w:szCs w:val="24"/>
          <w:lang w:val="uk-UA"/>
        </w:rPr>
        <w:t>а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3E5304">
        <w:rPr>
          <w:bCs/>
          <w:sz w:val="24"/>
          <w:szCs w:val="24"/>
          <w:lang w:val="uk-UA"/>
        </w:rPr>
        <w:t xml:space="preserve">із земель реформованого КСП ім. Петровського, </w:t>
      </w:r>
      <w:r>
        <w:rPr>
          <w:bCs/>
          <w:sz w:val="24"/>
          <w:szCs w:val="24"/>
          <w:lang w:val="uk-UA"/>
        </w:rPr>
        <w:t xml:space="preserve">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</w:t>
      </w:r>
      <w:r w:rsidR="003E530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ради Ізюмського району Харківської області, земе</w:t>
      </w:r>
      <w:r w:rsidR="00606457">
        <w:rPr>
          <w:bCs/>
          <w:sz w:val="24"/>
          <w:szCs w:val="24"/>
          <w:lang w:val="uk-UA"/>
        </w:rPr>
        <w:t>льна частка (пай), ділянка № 529 (пасовища), площею 2,3996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 статтями</w:t>
      </w:r>
      <w:r w:rsidR="003E5304">
        <w:rPr>
          <w:bCs/>
          <w:sz w:val="24"/>
          <w:szCs w:val="24"/>
          <w:lang w:val="uk-UA"/>
        </w:rPr>
        <w:t xml:space="preserve"> </w:t>
      </w:r>
      <w:r w:rsidR="003E5304" w:rsidRPr="00D117B5">
        <w:rPr>
          <w:sz w:val="24"/>
          <w:lang w:val="uk-UA"/>
        </w:rPr>
        <w:t>12,79</w:t>
      </w:r>
      <w:r w:rsidR="003E5304" w:rsidRPr="00D117B5">
        <w:rPr>
          <w:sz w:val="24"/>
          <w:vertAlign w:val="superscript"/>
          <w:lang w:val="uk-UA"/>
        </w:rPr>
        <w:t>1</w:t>
      </w:r>
      <w:r w:rsidR="003E5304" w:rsidRPr="00D117B5">
        <w:rPr>
          <w:sz w:val="24"/>
          <w:lang w:val="uk-UA"/>
        </w:rPr>
        <w:t xml:space="preserve">,122,125,126,186 </w:t>
      </w:r>
      <w:r>
        <w:rPr>
          <w:bCs/>
          <w:sz w:val="24"/>
          <w:szCs w:val="24"/>
          <w:lang w:val="uk-UA"/>
        </w:rPr>
        <w:t xml:space="preserve">та пунктом 17 розділу Х Перехідні </w:t>
      </w:r>
      <w:r w:rsidR="003E5304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3E530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14:paraId="56520D14" w14:textId="77777777" w:rsidR="00992C08" w:rsidRDefault="00992C08" w:rsidP="00992C0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24CC928E" w14:textId="77777777" w:rsidR="00992C08" w:rsidRDefault="00992C08" w:rsidP="00992C0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571F26B4" w14:textId="77777777" w:rsidR="00992C08" w:rsidRDefault="00992C08" w:rsidP="00992C0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</w:t>
      </w:r>
      <w:r w:rsidR="00606457">
        <w:rPr>
          <w:bCs/>
          <w:sz w:val="24"/>
          <w:szCs w:val="24"/>
          <w:lang w:val="uk-UA"/>
        </w:rPr>
        <w:t xml:space="preserve"> Метелиці Володимиру Афанасійовичу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606457">
        <w:rPr>
          <w:bCs/>
          <w:sz w:val="24"/>
          <w:szCs w:val="24"/>
          <w:lang w:val="uk-UA"/>
        </w:rPr>
        <w:t>льна частка (пай), ділянка № 529 (пасовища), площею 2,3996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611CAE6A" w14:textId="77777777" w:rsidR="00992C08" w:rsidRDefault="00816D45" w:rsidP="00992C0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>2. Гр. Метелиці В.А.</w:t>
      </w:r>
      <w:r w:rsidR="00992C08">
        <w:rPr>
          <w:bCs/>
          <w:sz w:val="24"/>
          <w:szCs w:val="24"/>
          <w:lang w:val="uk-UA"/>
        </w:rPr>
        <w:t xml:space="preserve">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="00992C08">
        <w:rPr>
          <w:bCs/>
          <w:sz w:val="24"/>
          <w:szCs w:val="24"/>
          <w:lang w:val="uk-UA"/>
        </w:rPr>
        <w:t>Оскільської</w:t>
      </w:r>
      <w:proofErr w:type="spellEnd"/>
      <w:r w:rsidR="00992C08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245C0F59" w14:textId="049DE51A" w:rsidR="00992C08" w:rsidRDefault="00992C08" w:rsidP="00992C0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 відносин,</w:t>
      </w:r>
      <w:r w:rsidR="003E530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75948019" w14:textId="77777777" w:rsidR="003E5304" w:rsidRDefault="003E5304" w:rsidP="003E5304">
      <w:pPr>
        <w:tabs>
          <w:tab w:val="left" w:pos="794"/>
          <w:tab w:val="center" w:pos="4980"/>
        </w:tabs>
        <w:rPr>
          <w:rFonts w:eastAsia="В"/>
          <w:b/>
          <w:sz w:val="24"/>
          <w:szCs w:val="24"/>
          <w:lang w:val="uk-UA"/>
        </w:rPr>
      </w:pPr>
    </w:p>
    <w:p w14:paraId="1DBDBEC5" w14:textId="77777777" w:rsidR="003E5304" w:rsidRDefault="003E5304" w:rsidP="00992C08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05CA9D71" w14:textId="7C888E08" w:rsidR="00992C08" w:rsidRDefault="00992C08" w:rsidP="00992C0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426E833A" w14:textId="77777777" w:rsidR="003E5304" w:rsidRDefault="003E5304" w:rsidP="00992C08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4906BDCF" w14:textId="6D7F29AB" w:rsidR="00992C08" w:rsidRDefault="00992C08" w:rsidP="00992C0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lastRenderedPageBreak/>
        <w:t>СПИСОК</w:t>
      </w:r>
    </w:p>
    <w:p w14:paraId="22AC8C29" w14:textId="77777777" w:rsidR="00992C08" w:rsidRDefault="00992C08" w:rsidP="00992C08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5089D231" w14:textId="77777777" w:rsidR="00992C08" w:rsidRDefault="00992C08" w:rsidP="00992C08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52517EB6" w14:textId="77777777" w:rsidR="00992C08" w:rsidRDefault="00992C08" w:rsidP="00992C08">
      <w:pPr>
        <w:jc w:val="center"/>
      </w:pPr>
    </w:p>
    <w:p w14:paraId="302452C8" w14:textId="77777777" w:rsidR="003E5304" w:rsidRPr="003E5304" w:rsidRDefault="003E5304" w:rsidP="003E5304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B65BFA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Метелиці В.А. дозволу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39C19E1E" w14:textId="77777777" w:rsidR="00992C08" w:rsidRDefault="00992C08" w:rsidP="00992C08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92C08" w14:paraId="0E90D340" w14:textId="77777777" w:rsidTr="006161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DBB9B7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709300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CC42199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B499FB4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280B447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992C08" w14:paraId="38B1FC89" w14:textId="77777777" w:rsidTr="006161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504EE5A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38E411" w14:textId="77777777" w:rsidR="00992C08" w:rsidRDefault="00992C08" w:rsidP="00616187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920CD5" w14:textId="77777777" w:rsidR="00992C08" w:rsidRDefault="00992C08" w:rsidP="00616187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C032B1D" w14:textId="77777777" w:rsidR="00992C08" w:rsidRDefault="00992C08" w:rsidP="00616187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99A1F1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  <w:p w14:paraId="50E69369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</w:tr>
      <w:tr w:rsidR="00992C08" w14:paraId="053DA48B" w14:textId="77777777" w:rsidTr="00616187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F31E1FF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B7BF63" w14:textId="77777777" w:rsidR="00992C08" w:rsidRDefault="00992C08" w:rsidP="00616187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F362B4E" w14:textId="77777777" w:rsidR="00992C08" w:rsidRDefault="00992C08" w:rsidP="00616187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1C283039" w14:textId="77777777" w:rsidR="00992C08" w:rsidRDefault="00992C08" w:rsidP="00616187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CCEA8DD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30FBEE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</w:tr>
      <w:tr w:rsidR="00992C08" w14:paraId="0ADA861A" w14:textId="77777777" w:rsidTr="006161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DE1C20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E9B0DE" w14:textId="77777777" w:rsidR="00992C08" w:rsidRDefault="00992C08" w:rsidP="00616187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332C28" w14:textId="77777777" w:rsidR="00992C08" w:rsidRDefault="00992C08" w:rsidP="00616187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931EFF1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CEE2AB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</w:tr>
      <w:tr w:rsidR="00992C08" w14:paraId="543343CF" w14:textId="77777777" w:rsidTr="006161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574DF6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56D140" w14:textId="77777777" w:rsidR="00992C08" w:rsidRDefault="00992C08" w:rsidP="00616187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9A659E4" w14:textId="77777777" w:rsidR="00992C08" w:rsidRDefault="00992C08" w:rsidP="00616187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DD37145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AD3E0F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  <w:p w14:paraId="48327EB2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</w:tr>
      <w:tr w:rsidR="00992C08" w14:paraId="589C3EED" w14:textId="77777777" w:rsidTr="006161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DBD5189" w14:textId="77777777" w:rsidR="00992C08" w:rsidRDefault="00992C08" w:rsidP="00616187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EDDFD7" w14:textId="77777777" w:rsidR="00992C08" w:rsidRDefault="00992C08" w:rsidP="00616187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B12A9A" w14:textId="77777777" w:rsidR="00992C08" w:rsidRDefault="00992C08" w:rsidP="00616187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9BC1435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603348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</w:tr>
      <w:tr w:rsidR="00992C08" w14:paraId="1FE5B2E6" w14:textId="77777777" w:rsidTr="006161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26E7FB" w14:textId="77777777" w:rsidR="00992C08" w:rsidRDefault="00992C08" w:rsidP="00616187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9E78E0" w14:textId="77777777" w:rsidR="00992C08" w:rsidRDefault="00992C08" w:rsidP="00616187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900A68" w14:textId="77777777" w:rsidR="00992C08" w:rsidRDefault="00992C08" w:rsidP="00616187">
            <w:pPr>
              <w:jc w:val="both"/>
              <w:rPr>
                <w:lang w:eastAsia="en-US"/>
              </w:rPr>
            </w:pPr>
            <w:r>
              <w:rPr>
                <w:rFonts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AEC1A3C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B7638F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  <w:p w14:paraId="6C735736" w14:textId="77777777" w:rsidR="00992C08" w:rsidRDefault="00992C08" w:rsidP="00616187">
            <w:pPr>
              <w:jc w:val="center"/>
              <w:rPr>
                <w:lang w:eastAsia="en-US"/>
              </w:rPr>
            </w:pPr>
          </w:p>
        </w:tc>
      </w:tr>
    </w:tbl>
    <w:p w14:paraId="4A0CD3D5" w14:textId="77777777" w:rsidR="00992C08" w:rsidRDefault="00992C08" w:rsidP="00992C08"/>
    <w:p w14:paraId="692767A5" w14:textId="77777777" w:rsidR="00992C08" w:rsidRDefault="00992C08" w:rsidP="00992C08"/>
    <w:p w14:paraId="27C019E8" w14:textId="77777777" w:rsidR="00992C08" w:rsidRDefault="00992C08" w:rsidP="00992C08"/>
    <w:p w14:paraId="0FAEA184" w14:textId="77777777" w:rsidR="00992C08" w:rsidRDefault="00992C08" w:rsidP="00992C08">
      <w:pPr>
        <w:spacing w:after="200" w:line="276" w:lineRule="auto"/>
      </w:pPr>
    </w:p>
    <w:p w14:paraId="3976FC53" w14:textId="77777777" w:rsidR="00992C08" w:rsidRDefault="00992C08" w:rsidP="00992C08"/>
    <w:p w14:paraId="24BADEE9" w14:textId="77777777" w:rsidR="00992C08" w:rsidRDefault="00992C08" w:rsidP="00992C08"/>
    <w:p w14:paraId="3006538F" w14:textId="77777777" w:rsidR="00992C08" w:rsidRDefault="00992C08" w:rsidP="00992C08"/>
    <w:p w14:paraId="7DC0504A" w14:textId="77777777" w:rsidR="00992C08" w:rsidRDefault="00992C08" w:rsidP="00992C08"/>
    <w:p w14:paraId="55D521B0" w14:textId="77777777" w:rsidR="00992C08" w:rsidRDefault="00992C08" w:rsidP="00992C08"/>
    <w:p w14:paraId="6C7A520C" w14:textId="77777777" w:rsidR="00992C08" w:rsidRDefault="00992C08" w:rsidP="00992C08"/>
    <w:p w14:paraId="2BAA92E4" w14:textId="77777777" w:rsidR="00992C08" w:rsidRDefault="00992C08" w:rsidP="00992C08"/>
    <w:p w14:paraId="49D20A79" w14:textId="77777777" w:rsidR="00992C08" w:rsidRDefault="00992C08" w:rsidP="00992C08"/>
    <w:p w14:paraId="19E88F0A" w14:textId="77777777" w:rsidR="00992C08" w:rsidRDefault="00992C08" w:rsidP="00992C08"/>
    <w:p w14:paraId="09C42643" w14:textId="77777777" w:rsidR="00C927A4" w:rsidRPr="00091F25" w:rsidRDefault="00C927A4" w:rsidP="00091F25"/>
    <w:sectPr w:rsidR="00C927A4" w:rsidRPr="00091F25" w:rsidSect="003E5304">
      <w:pgSz w:w="11906" w:h="16838"/>
      <w:pgMar w:top="73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1E4"/>
    <w:rsid w:val="00091F25"/>
    <w:rsid w:val="002133EE"/>
    <w:rsid w:val="003E5304"/>
    <w:rsid w:val="00606457"/>
    <w:rsid w:val="007234F1"/>
    <w:rsid w:val="00816D45"/>
    <w:rsid w:val="008211E4"/>
    <w:rsid w:val="008437CF"/>
    <w:rsid w:val="00992C08"/>
    <w:rsid w:val="00C66C21"/>
    <w:rsid w:val="00C927A4"/>
    <w:rsid w:val="00D4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5E4D"/>
  <w15:docId w15:val="{EF51F6FE-E712-4AAE-975E-894008AA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4F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234F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4F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4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4F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2385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11</cp:revision>
  <cp:lastPrinted>2021-08-17T13:21:00Z</cp:lastPrinted>
  <dcterms:created xsi:type="dcterms:W3CDTF">2021-06-07T12:08:00Z</dcterms:created>
  <dcterms:modified xsi:type="dcterms:W3CDTF">2021-08-17T13:21:00Z</dcterms:modified>
</cp:coreProperties>
</file>