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98" w:rsidRDefault="00171732" w:rsidP="00D96FE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71732">
        <w:t>Запропонован</w:t>
      </w:r>
      <w:r>
        <w:t>ий</w:t>
      </w:r>
      <w:proofErr w:type="spellEnd"/>
      <w:r>
        <w:t xml:space="preserve">    Проект </w:t>
      </w:r>
      <w:proofErr w:type="gramStart"/>
      <w:r>
        <w:t>Р</w:t>
      </w:r>
      <w:proofErr w:type="gramEnd"/>
      <w:r>
        <w:t xml:space="preserve">ІШЕННЯ для </w:t>
      </w:r>
      <w:proofErr w:type="spellStart"/>
      <w:r>
        <w:t>комісі</w:t>
      </w:r>
      <w:proofErr w:type="spellEnd"/>
    </w:p>
    <w:p w:rsidR="00526786" w:rsidRDefault="0006345A" w:rsidP="00D96FE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26786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Pr="007A112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>затвердження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  <w:r w:rsidR="007A1122">
        <w:rPr>
          <w:rFonts w:ascii="Times New Roman" w:hAnsi="Times New Roman" w:cs="Times New Roman"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sz w:val="24"/>
          <w:szCs w:val="24"/>
          <w:lang w:val="uk-UA"/>
        </w:rPr>
        <w:t>емлеустрою</w:t>
      </w:r>
      <w:r w:rsidR="007A11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26786" w:rsidRDefault="0006345A" w:rsidP="00D96FE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526786" w:rsidRDefault="008B4A8E" w:rsidP="00D96FE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натурі (на місцевості)</w:t>
      </w:r>
      <w:r w:rsidR="007A1122">
        <w:rPr>
          <w:rFonts w:ascii="Times New Roman" w:hAnsi="Times New Roman" w:cs="Times New Roman"/>
          <w:sz w:val="24"/>
          <w:szCs w:val="24"/>
          <w:lang w:val="uk-UA"/>
        </w:rPr>
        <w:t xml:space="preserve"> що знаходиться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A1122" w:rsidRPr="007A1122">
        <w:rPr>
          <w:rFonts w:ascii="Times New Roman" w:hAnsi="Times New Roman" w:cs="Times New Roman"/>
          <w:sz w:val="24"/>
          <w:szCs w:val="24"/>
          <w:lang w:val="uk-UA"/>
        </w:rPr>
        <w:t>в постійному</w:t>
      </w:r>
      <w:r w:rsidR="007A1122">
        <w:rPr>
          <w:lang w:val="uk-UA"/>
        </w:rPr>
        <w:t xml:space="preserve"> </w:t>
      </w:r>
      <w:r w:rsidR="007A1122">
        <w:rPr>
          <w:rFonts w:ascii="Times New Roman" w:hAnsi="Times New Roman" w:cs="Times New Roman"/>
          <w:sz w:val="24"/>
          <w:szCs w:val="24"/>
          <w:lang w:val="uk-UA"/>
        </w:rPr>
        <w:t xml:space="preserve">користуванні </w:t>
      </w:r>
    </w:p>
    <w:p w:rsidR="00526786" w:rsidRDefault="00526786" w:rsidP="00D96FE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Нирко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Марії Анатоліївни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3F22EA" w:rsidRPr="003F22EA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</w:t>
      </w:r>
    </w:p>
    <w:p w:rsidR="00526786" w:rsidRDefault="003F22EA" w:rsidP="00D96FE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F22EA">
        <w:rPr>
          <w:rFonts w:ascii="Times New Roman" w:hAnsi="Times New Roman" w:cs="Times New Roman"/>
          <w:sz w:val="24"/>
          <w:szCs w:val="24"/>
          <w:lang w:val="uk-UA"/>
        </w:rPr>
        <w:t>господарства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яка </w:t>
      </w:r>
      <w:r w:rsidR="007A1122">
        <w:rPr>
          <w:rFonts w:ascii="Times New Roman" w:hAnsi="Times New Roman" w:cs="Times New Roman"/>
          <w:sz w:val="24"/>
          <w:szCs w:val="24"/>
          <w:lang w:val="uk-UA"/>
        </w:rPr>
        <w:t>розташована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A1122">
        <w:rPr>
          <w:rFonts w:ascii="Times New Roman" w:hAnsi="Times New Roman" w:cs="Times New Roman"/>
          <w:sz w:val="24"/>
          <w:szCs w:val="24"/>
          <w:lang w:val="uk-UA"/>
        </w:rPr>
        <w:t xml:space="preserve">за адресою : 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>за межами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населе</w:t>
      </w:r>
      <w:r w:rsidR="007A1122">
        <w:rPr>
          <w:rFonts w:ascii="Times New Roman" w:hAnsi="Times New Roman" w:cs="Times New Roman"/>
          <w:sz w:val="24"/>
          <w:szCs w:val="24"/>
          <w:lang w:val="uk-UA"/>
        </w:rPr>
        <w:t xml:space="preserve">них </w:t>
      </w:r>
    </w:p>
    <w:p w:rsidR="00526786" w:rsidRDefault="007A1122" w:rsidP="00D96FE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пунктів на території Савин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ської </w:t>
      </w:r>
      <w:r>
        <w:rPr>
          <w:rFonts w:ascii="Times New Roman" w:hAnsi="Times New Roman" w:cs="Times New Roman"/>
          <w:sz w:val="24"/>
          <w:szCs w:val="24"/>
          <w:lang w:val="uk-UA"/>
        </w:rPr>
        <w:t>селищн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ої ради </w:t>
      </w:r>
      <w:r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</w:t>
      </w:r>
    </w:p>
    <w:p w:rsidR="00526786" w:rsidRDefault="000D325E" w:rsidP="00D96FE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 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 xml:space="preserve"> передача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 xml:space="preserve"> земельної ділянки у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 xml:space="preserve">власність </w:t>
      </w:r>
    </w:p>
    <w:p w:rsidR="00D26A3E" w:rsidRDefault="00D26A3E" w:rsidP="00D96FE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безкоштовно</w:t>
      </w:r>
    </w:p>
    <w:p w:rsidR="00F95F97" w:rsidRDefault="00F95F97" w:rsidP="00D96FE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F22B6" w:rsidRPr="00EF22B6" w:rsidRDefault="00D26A3E" w:rsidP="00D96F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7A1122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>52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>08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12561B" w:rsidRP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26786" w:rsidRPr="00526786">
        <w:rPr>
          <w:rFonts w:ascii="Times New Roman" w:hAnsi="Times New Roman" w:cs="Times New Roman"/>
          <w:sz w:val="24"/>
          <w:szCs w:val="24"/>
          <w:lang w:val="uk-UA"/>
        </w:rPr>
        <w:t>Нирко</w:t>
      </w:r>
      <w:proofErr w:type="spellEnd"/>
      <w:r w:rsidR="00526786" w:rsidRPr="00526786">
        <w:rPr>
          <w:rFonts w:ascii="Times New Roman" w:hAnsi="Times New Roman" w:cs="Times New Roman"/>
          <w:sz w:val="24"/>
          <w:szCs w:val="24"/>
          <w:lang w:val="uk-UA"/>
        </w:rPr>
        <w:t xml:space="preserve"> Марії Анатоліївни 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D96FE6">
        <w:rPr>
          <w:rFonts w:ascii="Times New Roman" w:hAnsi="Times New Roman" w:cs="Times New Roman"/>
          <w:sz w:val="24"/>
          <w:szCs w:val="24"/>
          <w:lang w:val="uk-UA"/>
        </w:rPr>
        <w:softHyphen/>
      </w:r>
      <w:r w:rsidR="00D96FE6">
        <w:rPr>
          <w:rFonts w:ascii="Times New Roman" w:hAnsi="Times New Roman" w:cs="Times New Roman"/>
          <w:sz w:val="24"/>
          <w:szCs w:val="24"/>
          <w:lang w:val="uk-UA"/>
        </w:rPr>
        <w:softHyphen/>
      </w:r>
      <w:r w:rsidR="00D96FE6">
        <w:rPr>
          <w:rFonts w:ascii="Times New Roman" w:hAnsi="Times New Roman" w:cs="Times New Roman"/>
          <w:sz w:val="24"/>
          <w:szCs w:val="24"/>
          <w:lang w:val="uk-UA"/>
        </w:rPr>
        <w:softHyphen/>
      </w:r>
      <w:r w:rsidR="00D96FE6">
        <w:rPr>
          <w:rFonts w:ascii="Times New Roman" w:hAnsi="Times New Roman" w:cs="Times New Roman"/>
          <w:sz w:val="24"/>
          <w:szCs w:val="24"/>
          <w:lang w:val="uk-UA"/>
        </w:rPr>
        <w:softHyphen/>
      </w:r>
      <w:r w:rsidR="00D96FE6">
        <w:rPr>
          <w:rFonts w:ascii="Times New Roman" w:hAnsi="Times New Roman" w:cs="Times New Roman"/>
          <w:sz w:val="24"/>
          <w:szCs w:val="24"/>
          <w:lang w:val="uk-UA"/>
        </w:rPr>
        <w:softHyphen/>
      </w:r>
      <w:r w:rsidR="00D96FE6">
        <w:rPr>
          <w:rFonts w:ascii="Times New Roman" w:hAnsi="Times New Roman" w:cs="Times New Roman"/>
          <w:sz w:val="24"/>
          <w:szCs w:val="24"/>
          <w:lang w:val="uk-UA"/>
        </w:rPr>
        <w:softHyphen/>
      </w:r>
      <w:r w:rsidR="00D96FE6">
        <w:rPr>
          <w:rFonts w:ascii="Times New Roman" w:hAnsi="Times New Roman" w:cs="Times New Roman"/>
          <w:sz w:val="24"/>
          <w:szCs w:val="24"/>
          <w:lang w:val="uk-UA"/>
        </w:rPr>
        <w:softHyphen/>
      </w:r>
      <w:r w:rsidR="00D96FE6">
        <w:rPr>
          <w:rFonts w:ascii="Times New Roman" w:hAnsi="Times New Roman" w:cs="Times New Roman"/>
          <w:sz w:val="24"/>
          <w:szCs w:val="24"/>
          <w:lang w:val="uk-UA"/>
        </w:rPr>
        <w:softHyphen/>
      </w:r>
      <w:r w:rsidR="00D96FE6">
        <w:rPr>
          <w:rFonts w:ascii="Times New Roman" w:hAnsi="Times New Roman" w:cs="Times New Roman"/>
          <w:sz w:val="24"/>
          <w:szCs w:val="24"/>
          <w:lang w:val="uk-UA"/>
        </w:rPr>
        <w:softHyphen/>
      </w:r>
      <w:r w:rsidR="00D96FE6">
        <w:rPr>
          <w:rFonts w:ascii="Times New Roman" w:hAnsi="Times New Roman" w:cs="Times New Roman"/>
          <w:sz w:val="24"/>
          <w:szCs w:val="24"/>
          <w:lang w:val="uk-UA"/>
        </w:rPr>
        <w:softHyphen/>
      </w:r>
      <w:r w:rsidR="00D96FE6">
        <w:rPr>
          <w:rFonts w:ascii="Times New Roman" w:hAnsi="Times New Roman" w:cs="Times New Roman"/>
          <w:sz w:val="24"/>
          <w:szCs w:val="24"/>
          <w:lang w:val="uk-UA"/>
        </w:rPr>
        <w:softHyphen/>
      </w:r>
      <w:r w:rsidR="00D96FE6">
        <w:rPr>
          <w:rFonts w:ascii="Times New Roman" w:hAnsi="Times New Roman" w:cs="Times New Roman"/>
          <w:sz w:val="24"/>
          <w:szCs w:val="24"/>
          <w:lang w:val="uk-UA"/>
        </w:rPr>
        <w:softHyphen/>
      </w:r>
      <w:r w:rsidR="00D96FE6">
        <w:rPr>
          <w:rFonts w:ascii="Times New Roman" w:hAnsi="Times New Roman" w:cs="Times New Roman"/>
          <w:sz w:val="24"/>
          <w:szCs w:val="24"/>
          <w:lang w:val="uk-UA"/>
        </w:rPr>
        <w:softHyphen/>
      </w:r>
      <w:r w:rsidR="00D96FE6">
        <w:rPr>
          <w:rFonts w:ascii="Times New Roman" w:hAnsi="Times New Roman" w:cs="Times New Roman"/>
          <w:sz w:val="24"/>
          <w:szCs w:val="24"/>
          <w:lang w:val="uk-UA"/>
        </w:rPr>
        <w:softHyphen/>
      </w:r>
      <w:r w:rsidR="00D96FE6">
        <w:rPr>
          <w:rFonts w:ascii="Times New Roman" w:hAnsi="Times New Roman" w:cs="Times New Roman"/>
          <w:sz w:val="24"/>
          <w:szCs w:val="24"/>
          <w:lang w:val="uk-UA"/>
        </w:rPr>
        <w:softHyphen/>
        <w:t>________________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>), яка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вул.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A155F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A155F">
        <w:rPr>
          <w:rFonts w:ascii="Times New Roman" w:hAnsi="Times New Roman" w:cs="Times New Roman"/>
          <w:sz w:val="24"/>
          <w:szCs w:val="24"/>
          <w:lang w:val="uk-UA"/>
        </w:rPr>
        <w:t>___</w:t>
      </w:r>
      <w:bookmarkStart w:id="0" w:name="_GoBack"/>
      <w:bookmarkEnd w:id="0"/>
      <w:r w:rsidR="005A2447">
        <w:rPr>
          <w:rFonts w:ascii="Times New Roman" w:hAnsi="Times New Roman" w:cs="Times New Roman"/>
          <w:sz w:val="24"/>
          <w:szCs w:val="24"/>
          <w:lang w:val="uk-UA"/>
        </w:rPr>
        <w:t xml:space="preserve">  в с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 Веселе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те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хнічну документацію із землеустрою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D26A3E" w:rsidRDefault="00EF22B6" w:rsidP="00D96F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що знаходиться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в постійному користуванні </w:t>
      </w:r>
      <w:proofErr w:type="spellStart"/>
      <w:r w:rsidR="00526786" w:rsidRPr="00526786">
        <w:rPr>
          <w:rFonts w:ascii="Times New Roman" w:hAnsi="Times New Roman" w:cs="Times New Roman"/>
          <w:sz w:val="24"/>
          <w:szCs w:val="24"/>
          <w:lang w:val="uk-UA"/>
        </w:rPr>
        <w:t>Нирко</w:t>
      </w:r>
      <w:proofErr w:type="spellEnd"/>
      <w:r w:rsidR="00526786" w:rsidRPr="00526786">
        <w:rPr>
          <w:rFonts w:ascii="Times New Roman" w:hAnsi="Times New Roman" w:cs="Times New Roman"/>
          <w:sz w:val="24"/>
          <w:szCs w:val="24"/>
          <w:lang w:val="uk-UA"/>
        </w:rPr>
        <w:t xml:space="preserve"> Марії Анатоліївни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господарства, яка розташован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за адресою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>: за межами населених п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унктів на території Савинської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 Ізюмського району  Харківської області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та передати земельну ділянку у власність безкоштовно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 xml:space="preserve"> 1,00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00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нку номер НВ- 6315640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2021 від 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14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F02535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-ХР № 018308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334DD0" w:rsidRPr="00D9136B">
        <w:rPr>
          <w:rFonts w:ascii="Times New Roman" w:hAnsi="Times New Roman" w:cs="Times New Roman"/>
          <w:sz w:val="24"/>
          <w:szCs w:val="24"/>
          <w:lang w:val="uk-UA"/>
        </w:rPr>
        <w:t>18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 xml:space="preserve"> грудня 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2001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>року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490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</w:t>
      </w:r>
      <w:r w:rsidR="00F7416A">
        <w:rPr>
          <w:rFonts w:ascii="Times New Roman" w:hAnsi="Times New Roman" w:cs="Times New Roman"/>
          <w:sz w:val="24"/>
          <w:szCs w:val="24"/>
          <w:lang w:val="uk-UA"/>
        </w:rPr>
        <w:t>хомого майна щодо суб’єкта від 16.11.2021 за номером 285002820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7B6C09" w:rsidRDefault="005D0D98" w:rsidP="00D96F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7256E8" w:rsidRDefault="005D0D98" w:rsidP="00D96F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 Затвердити технічну документацію</w:t>
      </w:r>
      <w:r w:rsidRPr="005D0D98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>лянки в натурі (на місцевості)</w:t>
      </w:r>
      <w:r w:rsidR="00D9136B" w:rsidRPr="00D9136B">
        <w:rPr>
          <w:lang w:val="uk-UA"/>
        </w:rPr>
        <w:t xml:space="preserve"> 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що знаходиться 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в постійному користуванні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Нирко</w:t>
      </w:r>
      <w:proofErr w:type="spellEnd"/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Марії Анатоліївни 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о господарства, яка розташована 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>за адресою : за межами населених п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унктів на території Савинської 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>селищної ради Ізюмського району  Харківської області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яка роз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ФО-П Сударєв А.В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(2021р.)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00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ий номер- 63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6200:03:000:0385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0306D1" w:rsidP="00D96F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.Припинити право постійного користування на земельну ділянку, право на яку посвідчено у г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F26DAB" w:rsidRPr="00F26DAB">
        <w:t xml:space="preserve"> </w:t>
      </w:r>
      <w:proofErr w:type="spellStart"/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Нирко</w:t>
      </w:r>
      <w:proofErr w:type="spellEnd"/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Марії Анатоліївни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на підставі Державного Акту на право постійно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го користування землею серія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V-ХР № 018308 від 18 грудня 2001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року зареєстрований в Книзі записів державних актів на право постійного користування землею за № 490, в зв’язку з оформленням права власності на земельну ділянку кадастров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ий номер- 6320286200:03:000:0385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F26DAB" w:rsidP="00D96F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3.Передати у власність безкоштовно гр.</w:t>
      </w:r>
      <w:r w:rsidRPr="00F26DAB"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Нирко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Марії Анатоліївні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(РНОПП </w:t>
      </w:r>
      <w:r w:rsidR="00D96FE6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) земельну ділянку для  ведення особистого селянського господарс</w:t>
      </w:r>
      <w:r>
        <w:rPr>
          <w:rFonts w:ascii="Times New Roman" w:hAnsi="Times New Roman" w:cs="Times New Roman"/>
          <w:sz w:val="24"/>
          <w:szCs w:val="24"/>
          <w:lang w:val="uk-UA"/>
        </w:rPr>
        <w:t>тва розташовану за межами села Українка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Савинської селищної ради Ізюмського району Харківської області  площею 2,0000 га, кадастро</w:t>
      </w:r>
      <w:r>
        <w:rPr>
          <w:rFonts w:ascii="Times New Roman" w:hAnsi="Times New Roman" w:cs="Times New Roman"/>
          <w:sz w:val="24"/>
          <w:szCs w:val="24"/>
          <w:lang w:val="uk-UA"/>
        </w:rPr>
        <w:t>вий номер 6320286200:03:000:0385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F26DAB" w:rsidRDefault="00F26DAB" w:rsidP="00D96F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4.Гр.</w:t>
      </w:r>
      <w:r w:rsidRPr="00F26DAB"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Нирко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Марії Анатоліївні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здати до селищної ради Державний акт серія І</w:t>
      </w:r>
      <w:r>
        <w:rPr>
          <w:rFonts w:ascii="Times New Roman" w:hAnsi="Times New Roman" w:cs="Times New Roman"/>
          <w:sz w:val="24"/>
          <w:szCs w:val="24"/>
          <w:lang w:val="uk-UA"/>
        </w:rPr>
        <w:t>V-ХР № 018308 від 18 грудня 2001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року зареєстрований в Книзі записів державних актів на право постійног</w:t>
      </w:r>
      <w:r>
        <w:rPr>
          <w:rFonts w:ascii="Times New Roman" w:hAnsi="Times New Roman" w:cs="Times New Roman"/>
          <w:sz w:val="24"/>
          <w:szCs w:val="24"/>
          <w:lang w:val="uk-UA"/>
        </w:rPr>
        <w:t>о користування землею за № 490.</w:t>
      </w:r>
    </w:p>
    <w:p w:rsidR="00F26DAB" w:rsidRDefault="00F26DAB" w:rsidP="00D96F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5.Рекомендувати гр. </w:t>
      </w:r>
      <w:proofErr w:type="spellStart"/>
      <w:r w:rsidRPr="00F26DAB">
        <w:rPr>
          <w:rFonts w:ascii="Times New Roman" w:hAnsi="Times New Roman" w:cs="Times New Roman"/>
          <w:sz w:val="24"/>
          <w:szCs w:val="24"/>
          <w:lang w:val="uk-UA"/>
        </w:rPr>
        <w:t>Нирко</w:t>
      </w:r>
      <w:proofErr w:type="spellEnd"/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Марії Анатоліївні зареєструвати право власності на вищезазначену земельну ділянку згідно чинного законодавства.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BD2C43" w:rsidRPr="005D0D98" w:rsidRDefault="000306D1" w:rsidP="00D96F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sectPr w:rsidR="00BD2C43" w:rsidRPr="005D0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306D1"/>
    <w:rsid w:val="0006345A"/>
    <w:rsid w:val="0009750C"/>
    <w:rsid w:val="000D325E"/>
    <w:rsid w:val="000D7A6A"/>
    <w:rsid w:val="0010462C"/>
    <w:rsid w:val="001140DB"/>
    <w:rsid w:val="0012561B"/>
    <w:rsid w:val="00147CAD"/>
    <w:rsid w:val="00171732"/>
    <w:rsid w:val="001B66C2"/>
    <w:rsid w:val="00225CC9"/>
    <w:rsid w:val="002F5BE9"/>
    <w:rsid w:val="00314883"/>
    <w:rsid w:val="00334DD0"/>
    <w:rsid w:val="003B1650"/>
    <w:rsid w:val="003B46CD"/>
    <w:rsid w:val="003F22EA"/>
    <w:rsid w:val="004130BB"/>
    <w:rsid w:val="0045465E"/>
    <w:rsid w:val="0048618C"/>
    <w:rsid w:val="00526786"/>
    <w:rsid w:val="00573F65"/>
    <w:rsid w:val="0057445F"/>
    <w:rsid w:val="00576DFF"/>
    <w:rsid w:val="0058357E"/>
    <w:rsid w:val="005A2447"/>
    <w:rsid w:val="005D0D98"/>
    <w:rsid w:val="005D1067"/>
    <w:rsid w:val="006714EB"/>
    <w:rsid w:val="006854CC"/>
    <w:rsid w:val="006E323B"/>
    <w:rsid w:val="006F39E5"/>
    <w:rsid w:val="00703E8D"/>
    <w:rsid w:val="00723D05"/>
    <w:rsid w:val="007256E8"/>
    <w:rsid w:val="00737C98"/>
    <w:rsid w:val="00765145"/>
    <w:rsid w:val="00773B6F"/>
    <w:rsid w:val="00782F57"/>
    <w:rsid w:val="007A1122"/>
    <w:rsid w:val="007B6C09"/>
    <w:rsid w:val="007B76BC"/>
    <w:rsid w:val="007D67EF"/>
    <w:rsid w:val="008113D0"/>
    <w:rsid w:val="00812EAD"/>
    <w:rsid w:val="0081538C"/>
    <w:rsid w:val="0082554B"/>
    <w:rsid w:val="0087272A"/>
    <w:rsid w:val="0088171F"/>
    <w:rsid w:val="008B4A8E"/>
    <w:rsid w:val="008D202E"/>
    <w:rsid w:val="008E18F4"/>
    <w:rsid w:val="0093198F"/>
    <w:rsid w:val="00A30580"/>
    <w:rsid w:val="00A657EC"/>
    <w:rsid w:val="00AE162A"/>
    <w:rsid w:val="00AF6E56"/>
    <w:rsid w:val="00B67D40"/>
    <w:rsid w:val="00BD2C43"/>
    <w:rsid w:val="00CA2A6F"/>
    <w:rsid w:val="00D26A3E"/>
    <w:rsid w:val="00D9136B"/>
    <w:rsid w:val="00D92B7A"/>
    <w:rsid w:val="00D96FE6"/>
    <w:rsid w:val="00DF6064"/>
    <w:rsid w:val="00E27C9A"/>
    <w:rsid w:val="00E62AAC"/>
    <w:rsid w:val="00E87071"/>
    <w:rsid w:val="00EA155F"/>
    <w:rsid w:val="00EA328F"/>
    <w:rsid w:val="00EB6EE2"/>
    <w:rsid w:val="00EC5023"/>
    <w:rsid w:val="00EF22B6"/>
    <w:rsid w:val="00F02535"/>
    <w:rsid w:val="00F26DAB"/>
    <w:rsid w:val="00F40037"/>
    <w:rsid w:val="00F40E3E"/>
    <w:rsid w:val="00F7416A"/>
    <w:rsid w:val="00F9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07D58-1BFC-4C53-A4A0-AF49867EF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6</cp:revision>
  <cp:lastPrinted>2021-11-15T08:13:00Z</cp:lastPrinted>
  <dcterms:created xsi:type="dcterms:W3CDTF">2021-11-19T13:09:00Z</dcterms:created>
  <dcterms:modified xsi:type="dcterms:W3CDTF">2021-11-25T08:49:00Z</dcterms:modified>
</cp:coreProperties>
</file>