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E872B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43E6171" wp14:editId="482D1639">
            <wp:extent cx="428625" cy="609600"/>
            <wp:effectExtent l="0" t="0" r="9525" b="0"/>
            <wp:docPr id="54" name="Рисунок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4575C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15A83CFD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72388435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7D34DE56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70427776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40EDCB33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 </w:t>
      </w:r>
      <w:r>
        <w:rPr>
          <w:sz w:val="24"/>
        </w:rPr>
        <w:t>17</w:t>
      </w:r>
      <w:r w:rsidRPr="008B1E23">
        <w:rPr>
          <w:sz w:val="24"/>
        </w:rPr>
        <w:t xml:space="preserve">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7D993B91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7A8F13EC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5DFC3473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bookmarkStart w:id="0" w:name="_Hlk64985659"/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С’єдіну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Юрійовичу</w:t>
      </w:r>
      <w:bookmarkEnd w:id="0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Центральна, 92</w:t>
      </w:r>
    </w:p>
    <w:p w14:paraId="2F751963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A5BBD3D" w14:textId="77777777" w:rsidR="007D2D0E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С’єдіна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Юрійовича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що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: 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 (колишня Радянська), 92 Чугуївського району, Харківської області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С’єдіну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Юрійовичу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 92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6C779191" w14:textId="77777777" w:rsidR="007D2D0E" w:rsidRPr="00834A14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21861A9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3C675F25" w14:textId="77777777" w:rsidR="007D2D0E" w:rsidRDefault="007D2D0E" w:rsidP="007D2D0E">
      <w:pPr>
        <w:numPr>
          <w:ilvl w:val="1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С’єдіну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Юрійовичу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Центральна, 92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Чугуївського району Харківської області</w:t>
      </w:r>
    </w:p>
    <w:p w14:paraId="64B9E49B" w14:textId="77777777" w:rsidR="007D2D0E" w:rsidRPr="00CE5B47" w:rsidRDefault="007D2D0E" w:rsidP="007D2D0E">
      <w:pPr>
        <w:numPr>
          <w:ilvl w:val="1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С’єдіну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Юрійовичу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     0,</w:t>
      </w:r>
      <w:r>
        <w:rPr>
          <w:rFonts w:ascii="Times New Roman" w:hAnsi="Times New Roman" w:cs="Times New Roman"/>
          <w:sz w:val="24"/>
          <w:szCs w:val="24"/>
          <w:lang w:val="uk-UA"/>
        </w:rPr>
        <w:t>1163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632545</w:t>
      </w:r>
      <w:r>
        <w:rPr>
          <w:rFonts w:ascii="Times New Roman" w:hAnsi="Times New Roman" w:cs="Times New Roman"/>
          <w:sz w:val="24"/>
          <w:szCs w:val="24"/>
          <w:lang w:val="uk-UA"/>
        </w:rPr>
        <w:t>5304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:00:00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1140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 92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області.</w:t>
      </w:r>
    </w:p>
    <w:p w14:paraId="4A840A2A" w14:textId="77777777" w:rsidR="007D2D0E" w:rsidRPr="00834A14" w:rsidRDefault="007D2D0E" w:rsidP="007D2D0E">
      <w:pPr>
        <w:numPr>
          <w:ilvl w:val="1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С’єдіну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Юрійовичу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на земельну ділянку відповідно до закону.</w:t>
      </w:r>
    </w:p>
    <w:p w14:paraId="4686D0C3" w14:textId="77777777" w:rsidR="007D2D0E" w:rsidRPr="00834A14" w:rsidRDefault="007D2D0E" w:rsidP="007D2D0E">
      <w:pPr>
        <w:numPr>
          <w:ilvl w:val="1"/>
          <w:numId w:val="1"/>
        </w:num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С’єдін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Юрійович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зобов’язан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3D03AB12" w14:textId="77777777" w:rsidR="007D2D0E" w:rsidRPr="00834A14" w:rsidRDefault="007D2D0E" w:rsidP="007D2D0E">
      <w:pPr>
        <w:numPr>
          <w:ilvl w:val="0"/>
          <w:numId w:val="2"/>
        </w:numPr>
        <w:shd w:val="clear" w:color="auto" w:fill="FFFFFF"/>
        <w:tabs>
          <w:tab w:val="left" w:pos="889"/>
        </w:tabs>
        <w:ind w:left="7" w:firstLine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50C6B066" w14:textId="77777777" w:rsidR="007D2D0E" w:rsidRPr="00834A14" w:rsidRDefault="007D2D0E" w:rsidP="007D2D0E">
      <w:pPr>
        <w:numPr>
          <w:ilvl w:val="0"/>
          <w:numId w:val="2"/>
        </w:numPr>
        <w:shd w:val="clear" w:color="auto" w:fill="FFFFFF"/>
        <w:tabs>
          <w:tab w:val="left" w:pos="889"/>
        </w:tabs>
        <w:ind w:left="7" w:firstLine="50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A7150" wp14:editId="7F99AD0D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700" r="5715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2146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" strokeweight=".55pt"/>
            </w:pict>
          </mc:Fallback>
        </mc:AlternateConten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716A113E" w14:textId="77777777" w:rsidR="007D2D0E" w:rsidRPr="00834A14" w:rsidRDefault="007D2D0E" w:rsidP="007D2D0E">
      <w:pPr>
        <w:numPr>
          <w:ilvl w:val="0"/>
          <w:numId w:val="2"/>
        </w:numPr>
        <w:shd w:val="clear" w:color="auto" w:fill="FFFFFF"/>
        <w:tabs>
          <w:tab w:val="left" w:pos="889"/>
        </w:tabs>
        <w:ind w:left="51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0D246FB6" w14:textId="77777777" w:rsidR="007D2D0E" w:rsidRDefault="007D2D0E" w:rsidP="007D2D0E">
      <w:pPr>
        <w:numPr>
          <w:ilvl w:val="1"/>
          <w:numId w:val="1"/>
        </w:num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9DE5A14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329D9C" w14:textId="77777777" w:rsidR="007D2D0E" w:rsidRPr="00F60372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Селищний голова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 Олена СЛАБІНСЬКА</w:t>
      </w:r>
    </w:p>
    <w:p w14:paraId="1AD55C8A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590C542" wp14:editId="5DEC406E">
            <wp:extent cx="428625" cy="609600"/>
            <wp:effectExtent l="0" t="0" r="9525" b="0"/>
            <wp:docPr id="55" name="Рисунок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BDF25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27BC4D15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7DE5F2C5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799F6F17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7475CB8D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660EC659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 </w:t>
      </w:r>
      <w:r>
        <w:rPr>
          <w:sz w:val="24"/>
        </w:rPr>
        <w:t>17</w:t>
      </w:r>
      <w:r w:rsidRPr="008B1E23">
        <w:rPr>
          <w:sz w:val="24"/>
        </w:rPr>
        <w:t xml:space="preserve">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5FDC3459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1DD12961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7C2D290E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Гур’євій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Ірині Іванівні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Зауддя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Чайковського, 13 </w:t>
      </w:r>
      <w:r w:rsidRPr="00814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Чугуївського району, Харківської області</w:t>
      </w:r>
    </w:p>
    <w:p w14:paraId="6B8CEE7A" w14:textId="77777777" w:rsidR="007D2D0E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14:paraId="18A5A9D8" w14:textId="77777777" w:rsidR="007D2D0E" w:rsidRPr="00834A14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Гур’євої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Ірини Іванівни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що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м. Харків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Грицевця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буд. 54,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116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Гур’євій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Ірині Іванівні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Зауддя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Чайковського, 13 </w:t>
      </w:r>
      <w:r w:rsidRPr="00814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2671901F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6DB2C821" w14:textId="77777777" w:rsidR="007D2D0E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1.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Гур’євій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Ірині Іванівні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Зауддя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Чайковського, 13 </w:t>
      </w:r>
      <w:r w:rsidRPr="00814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Чугуївського району Харківської області</w:t>
      </w:r>
    </w:p>
    <w:p w14:paraId="7EB49624" w14:textId="77777777" w:rsidR="007D2D0E" w:rsidRPr="00CE5B47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2.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Гур’євій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Ірині Іванівні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     0,</w:t>
      </w:r>
      <w:r>
        <w:rPr>
          <w:rFonts w:ascii="Times New Roman" w:hAnsi="Times New Roman" w:cs="Times New Roman"/>
          <w:sz w:val="24"/>
          <w:szCs w:val="24"/>
          <w:lang w:val="uk-UA"/>
        </w:rPr>
        <w:t>2300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632545</w:t>
      </w:r>
      <w:r>
        <w:rPr>
          <w:rFonts w:ascii="Times New Roman" w:hAnsi="Times New Roman" w:cs="Times New Roman"/>
          <w:sz w:val="24"/>
          <w:szCs w:val="24"/>
          <w:lang w:val="uk-UA"/>
        </w:rPr>
        <w:t>5301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:00:00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0054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Зауддя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Чайковського, 13 </w:t>
      </w:r>
      <w:r w:rsidRPr="00814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області.</w:t>
      </w:r>
    </w:p>
    <w:p w14:paraId="70F0E287" w14:textId="77777777" w:rsidR="007D2D0E" w:rsidRPr="00834A1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Гур’євій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Ірині Іванівні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зареєструвати право на земельну ділянку відповідно до закону.</w:t>
      </w:r>
    </w:p>
    <w:p w14:paraId="642F5432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4.Гур’євій Ірині Іванівні зобов’язана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06BDE573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4.1.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3E1813BE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4.2.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70926E" wp14:editId="38AE50F7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700" r="5715" b="76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829F6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" strokeweight=".55pt"/>
            </w:pict>
          </mc:Fallback>
        </mc:AlternateConten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3CBA24E2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4.3.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4C25C92B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 з питань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lastRenderedPageBreak/>
        <w:t>житлово-комунального господарства, навколишнього середовища та   земельних 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0A35302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B44C24" w14:textId="77777777" w:rsidR="007D2D0E" w:rsidRPr="00F60372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Селищний голова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 Олена СЛАБІНСЬКА</w:t>
      </w:r>
    </w:p>
    <w:p w14:paraId="43D9E7CE" w14:textId="77777777" w:rsidR="007D2D0E" w:rsidRDefault="007D2D0E" w:rsidP="007D2D0E"/>
    <w:p w14:paraId="199EA4E0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27F373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264E6C1" wp14:editId="43F5377B">
            <wp:extent cx="428625" cy="609600"/>
            <wp:effectExtent l="0" t="0" r="9525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366F4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7E81994B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4CE2DFC9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36B00081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19103094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1D245DD5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</w:t>
      </w:r>
      <w:r>
        <w:rPr>
          <w:sz w:val="24"/>
        </w:rPr>
        <w:t>17</w:t>
      </w:r>
      <w:r w:rsidRPr="008B1E23">
        <w:rPr>
          <w:sz w:val="24"/>
        </w:rPr>
        <w:t xml:space="preserve"> 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17307379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38CA9A30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4F89E3E0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Грішненку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Валерію Олексійовичу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мт.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Заводська, 11 </w:t>
      </w:r>
      <w:r w:rsidRPr="00814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Чугуївського району, Харківської області</w:t>
      </w:r>
    </w:p>
    <w:p w14:paraId="77F7EA4E" w14:textId="77777777" w:rsidR="007D2D0E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14:paraId="7CE49BAF" w14:textId="77777777" w:rsidR="007D2D0E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Грішненка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Валерія Олексійовича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що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смт. 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Островського, буд. 11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Грішненку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Валерію Олексійовичу 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мт.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Заводська, 11 </w:t>
      </w:r>
      <w:r w:rsidRPr="00814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69357166" w14:textId="77777777" w:rsidR="007D2D0E" w:rsidRPr="00834A14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24C3464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0082AE1C" w14:textId="77777777" w:rsidR="007D2D0E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1.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Грішненку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Валерію Олексійовичу 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мт.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Заводська, 11 </w:t>
      </w:r>
      <w:r w:rsidRPr="00814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Чугуївського району Харківської області</w:t>
      </w:r>
    </w:p>
    <w:p w14:paraId="305E0A1E" w14:textId="77777777" w:rsidR="007D2D0E" w:rsidRPr="00CE5B47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2.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Грішненку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Валерію Олексійовичу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     0</w:t>
      </w:r>
      <w:r>
        <w:rPr>
          <w:rFonts w:ascii="Times New Roman" w:hAnsi="Times New Roman" w:cs="Times New Roman"/>
          <w:sz w:val="24"/>
          <w:szCs w:val="24"/>
          <w:lang w:val="uk-UA"/>
        </w:rPr>
        <w:t>, 1425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632545</w:t>
      </w:r>
      <w:r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:00:00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0655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мт.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Заводська, 11 </w:t>
      </w:r>
      <w:r w:rsidRPr="00814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4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області.</w:t>
      </w:r>
    </w:p>
    <w:p w14:paraId="22B6DF3E" w14:textId="77777777" w:rsidR="007D2D0E" w:rsidRPr="00834A1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Грішненку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Валерію Олексійовичу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зареєструвати право на земельну ділянку відповідно до закону.</w:t>
      </w:r>
    </w:p>
    <w:p w14:paraId="5C9F114B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</w:t>
      </w:r>
      <w:r w:rsidRPr="000167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Грішненко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Валерій Олексійович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зобов’язан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5D67628B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4.1.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 користування земельною ділянкою приступити тільки після встановлення   меж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lastRenderedPageBreak/>
        <w:t>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623C4D0E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4.2.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5E3A75" wp14:editId="06F56D01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700" r="5715" b="762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2D82A"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" strokeweight=".55pt"/>
            </w:pict>
          </mc:Fallback>
        </mc:AlternateConten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3E64F4C4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4.3.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420EE582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087920E" w14:textId="77777777" w:rsidR="007D2D0E" w:rsidRPr="00F60372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Селищний голова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 Олена СЛАБІНСЬКА</w:t>
      </w:r>
    </w:p>
    <w:p w14:paraId="7BFAF727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E88BBA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454274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13147C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0637251" wp14:editId="522554AF">
            <wp:extent cx="428625" cy="609600"/>
            <wp:effectExtent l="0" t="0" r="9525" b="0"/>
            <wp:docPr id="56" name="Рисунок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5C9AB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491658E5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795D36BC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0809B992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7820BF79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1B5E6FF5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</w:t>
      </w:r>
      <w:r>
        <w:rPr>
          <w:sz w:val="24"/>
        </w:rPr>
        <w:t>17</w:t>
      </w:r>
      <w:r w:rsidRPr="008B1E23">
        <w:rPr>
          <w:sz w:val="24"/>
        </w:rPr>
        <w:t xml:space="preserve"> 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10F9CC2B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5A1A5002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3E7C3405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Заковоротній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Євдокії Миколаївні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Річна, 40 Чугуївського району, Харківської області</w:t>
      </w:r>
    </w:p>
    <w:p w14:paraId="3DE46EBF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F79616F" w14:textId="77777777" w:rsidR="007D2D0E" w:rsidRPr="00834A14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Заковоротній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Євдокії Миколаївні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що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м. Харків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В.Кільцева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116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19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Заковоротній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Євдокії Миколаївні 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Річна, 40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6E9BED8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EF497AE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386BD23E" w14:textId="77777777" w:rsidR="007D2D0E" w:rsidRPr="00706EB4" w:rsidRDefault="007D2D0E" w:rsidP="007D2D0E">
      <w:pPr>
        <w:pStyle w:val="a4"/>
        <w:shd w:val="clear" w:color="auto" w:fill="FFFFFF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1.</w:t>
      </w:r>
      <w:r w:rsidRPr="00706EB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706EB4">
        <w:rPr>
          <w:rFonts w:ascii="Times New Roman" w:hAnsi="Times New Roman" w:cs="Times New Roman"/>
          <w:sz w:val="24"/>
          <w:szCs w:val="24"/>
          <w:lang w:val="uk-UA"/>
        </w:rPr>
        <w:t>Заковоротній</w:t>
      </w:r>
      <w:proofErr w:type="spellEnd"/>
      <w:r w:rsidRPr="00706EB4">
        <w:rPr>
          <w:rFonts w:ascii="Times New Roman" w:hAnsi="Times New Roman" w:cs="Times New Roman"/>
          <w:sz w:val="24"/>
          <w:szCs w:val="24"/>
          <w:lang w:val="uk-UA"/>
        </w:rPr>
        <w:t xml:space="preserve"> Євдокії Миколаївні в с. Тернова,  вул. Річна, 40 Чугуївського району Харківської області</w:t>
      </w:r>
    </w:p>
    <w:p w14:paraId="1B6D5AE2" w14:textId="77777777" w:rsidR="007D2D0E" w:rsidRPr="00706EB4" w:rsidRDefault="007D2D0E" w:rsidP="007D2D0E">
      <w:pPr>
        <w:pStyle w:val="a4"/>
        <w:shd w:val="clear" w:color="auto" w:fill="FFFFFF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2.</w:t>
      </w:r>
      <w:r w:rsidRPr="00706EB4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proofErr w:type="spellStart"/>
      <w:r w:rsidRPr="00706EB4">
        <w:rPr>
          <w:rFonts w:ascii="Times New Roman" w:hAnsi="Times New Roman" w:cs="Times New Roman"/>
          <w:sz w:val="24"/>
          <w:szCs w:val="24"/>
          <w:lang w:val="uk-UA"/>
        </w:rPr>
        <w:t>Заковоротній</w:t>
      </w:r>
      <w:proofErr w:type="spellEnd"/>
      <w:r w:rsidRPr="00706EB4">
        <w:rPr>
          <w:rFonts w:ascii="Times New Roman" w:hAnsi="Times New Roman" w:cs="Times New Roman"/>
          <w:sz w:val="24"/>
          <w:szCs w:val="24"/>
          <w:lang w:val="uk-UA"/>
        </w:rPr>
        <w:t xml:space="preserve"> Євдокії Миколаївні земельну ділянку площею      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1100 </w:t>
      </w:r>
      <w:r w:rsidRPr="00706EB4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6325455304:00:001:11</w:t>
      </w:r>
      <w:r>
        <w:rPr>
          <w:rFonts w:ascii="Times New Roman" w:hAnsi="Times New Roman" w:cs="Times New Roman"/>
          <w:sz w:val="24"/>
          <w:szCs w:val="24"/>
          <w:lang w:val="uk-UA"/>
        </w:rPr>
        <w:t>34</w:t>
      </w:r>
      <w:r w:rsidRPr="00706EB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с. Тернова,  вул. Річна, </w:t>
      </w:r>
      <w:r w:rsidRPr="00706EB4">
        <w:rPr>
          <w:rFonts w:ascii="Times New Roman" w:hAnsi="Times New Roman" w:cs="Times New Roman"/>
          <w:sz w:val="24"/>
          <w:szCs w:val="24"/>
          <w:lang w:val="uk-UA"/>
        </w:rPr>
        <w:lastRenderedPageBreak/>
        <w:t>40 Чугуївського району Харківської області.</w:t>
      </w:r>
    </w:p>
    <w:p w14:paraId="4D445915" w14:textId="77777777" w:rsidR="007D2D0E" w:rsidRPr="00706EB4" w:rsidRDefault="007D2D0E" w:rsidP="007D2D0E">
      <w:pPr>
        <w:pStyle w:val="a4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6EB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proofErr w:type="spellStart"/>
      <w:r w:rsidRPr="00706EB4">
        <w:rPr>
          <w:rFonts w:ascii="Times New Roman" w:hAnsi="Times New Roman" w:cs="Times New Roman"/>
          <w:sz w:val="24"/>
          <w:szCs w:val="24"/>
          <w:lang w:val="uk-UA"/>
        </w:rPr>
        <w:t>Заковоротній</w:t>
      </w:r>
      <w:proofErr w:type="spellEnd"/>
      <w:r w:rsidRPr="00706EB4">
        <w:rPr>
          <w:rFonts w:ascii="Times New Roman" w:hAnsi="Times New Roman" w:cs="Times New Roman"/>
          <w:sz w:val="24"/>
          <w:szCs w:val="24"/>
          <w:lang w:val="uk-UA"/>
        </w:rPr>
        <w:t xml:space="preserve"> Євдокії Миколаївні зареєструвати право на земельну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6EB4">
        <w:rPr>
          <w:rFonts w:ascii="Times New Roman" w:hAnsi="Times New Roman" w:cs="Times New Roman"/>
          <w:sz w:val="24"/>
          <w:szCs w:val="24"/>
          <w:lang w:val="uk-UA"/>
        </w:rPr>
        <w:t>ділянку відповідно до закону.</w:t>
      </w:r>
    </w:p>
    <w:p w14:paraId="521A5152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4.Заковоротна Євдокія Миколаївна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56AE96B2" w14:textId="77777777" w:rsidR="007D2D0E" w:rsidRPr="00706EB4" w:rsidRDefault="007D2D0E" w:rsidP="007D2D0E">
      <w:pPr>
        <w:pStyle w:val="a4"/>
        <w:numPr>
          <w:ilvl w:val="1"/>
          <w:numId w:val="5"/>
        </w:num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06EB4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02D817B0" w14:textId="77777777" w:rsidR="007D2D0E" w:rsidRPr="00706EB4" w:rsidRDefault="007D2D0E" w:rsidP="007D2D0E">
      <w:pPr>
        <w:pStyle w:val="a4"/>
        <w:numPr>
          <w:ilvl w:val="1"/>
          <w:numId w:val="5"/>
        </w:num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6EB4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2E8D72" wp14:editId="7DF54060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700" r="5715" b="762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1252C" id="Прямая соединительная линия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" strokeweight=".55pt"/>
            </w:pict>
          </mc:Fallback>
        </mc:AlternateContent>
      </w:r>
      <w:r w:rsidRPr="00706EB4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3711796E" w14:textId="77777777" w:rsidR="007D2D0E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4.3.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346C372C" w14:textId="77777777" w:rsidR="007D2D0E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5.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68D6508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14:paraId="6969B9C6" w14:textId="77777777" w:rsidR="007D2D0E" w:rsidRPr="00F60372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Селищний голова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 Олена СЛАБІНСЬКА</w:t>
      </w:r>
    </w:p>
    <w:p w14:paraId="1808C0EA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DD9EA3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4B3ADB8" wp14:editId="3C1C35A6">
            <wp:extent cx="428625" cy="609600"/>
            <wp:effectExtent l="0" t="0" r="9525" b="0"/>
            <wp:docPr id="57" name="Рисунок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B8D96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5B137A13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153F08CA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2E40F7B7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0D6BE227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7ECFAE42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</w:t>
      </w:r>
      <w:r>
        <w:rPr>
          <w:sz w:val="24"/>
        </w:rPr>
        <w:t>17</w:t>
      </w:r>
      <w:r w:rsidRPr="008B1E23">
        <w:rPr>
          <w:sz w:val="24"/>
        </w:rPr>
        <w:t xml:space="preserve"> 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005D0DBF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0CE4FDEE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47EE4703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r>
        <w:rPr>
          <w:rFonts w:ascii="Times New Roman" w:hAnsi="Times New Roman" w:cs="Times New Roman"/>
          <w:sz w:val="24"/>
          <w:szCs w:val="24"/>
          <w:lang w:val="uk-UA"/>
        </w:rPr>
        <w:t>Сєрову Віктору Олександровичу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</w:t>
      </w:r>
      <w:r>
        <w:rPr>
          <w:rFonts w:ascii="Times New Roman" w:hAnsi="Times New Roman" w:cs="Times New Roman"/>
          <w:sz w:val="24"/>
          <w:szCs w:val="24"/>
          <w:lang w:val="uk-UA"/>
        </w:rPr>
        <w:t>мт. 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Заводська, 49</w:t>
      </w:r>
    </w:p>
    <w:p w14:paraId="1B27251C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C7645C" w14:textId="77777777" w:rsidR="007D2D0E" w:rsidRPr="00834A14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>Сєрова Віктора Олександровича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що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>: с</w:t>
      </w:r>
      <w:r>
        <w:rPr>
          <w:rFonts w:ascii="Times New Roman" w:hAnsi="Times New Roman" w:cs="Times New Roman"/>
          <w:sz w:val="24"/>
          <w:szCs w:val="24"/>
          <w:lang w:val="uk-UA"/>
        </w:rPr>
        <w:t>мт. 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Заводська, 49 Чугуївського району, Харківської області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7316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Сєрову Віктору Олександровичу 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мт. 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Заводська, 49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4761F84F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47FD534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0722F1F4" w14:textId="77777777" w:rsidR="007D2D0E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1.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Сєрову Віктору Олександровичу 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мт. 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Заводська, 49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Чугуївського району Харківської області</w:t>
      </w:r>
    </w:p>
    <w:p w14:paraId="62A8CABF" w14:textId="77777777" w:rsidR="007D2D0E" w:rsidRPr="00CE5B47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2.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r>
        <w:rPr>
          <w:rFonts w:ascii="Times New Roman" w:hAnsi="Times New Roman" w:cs="Times New Roman"/>
          <w:sz w:val="24"/>
          <w:szCs w:val="24"/>
          <w:lang w:val="uk-UA"/>
        </w:rPr>
        <w:t>Сєрову Віктору Олександровичу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     0,</w:t>
      </w:r>
      <w:r>
        <w:rPr>
          <w:rFonts w:ascii="Times New Roman" w:hAnsi="Times New Roman" w:cs="Times New Roman"/>
          <w:sz w:val="24"/>
          <w:szCs w:val="24"/>
          <w:lang w:val="uk-UA"/>
        </w:rPr>
        <w:t>1200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632545</w:t>
      </w:r>
      <w:r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:00:00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0636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мт. 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Заводська, 49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області.</w:t>
      </w:r>
    </w:p>
    <w:p w14:paraId="0076E891" w14:textId="77777777" w:rsidR="007D2D0E" w:rsidRPr="00834A1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r>
        <w:rPr>
          <w:rFonts w:ascii="Times New Roman" w:hAnsi="Times New Roman" w:cs="Times New Roman"/>
          <w:sz w:val="24"/>
          <w:szCs w:val="24"/>
          <w:lang w:val="uk-UA"/>
        </w:rPr>
        <w:t>Сєрову Віктору Олександровичу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на земельну ділянку відповідно до закону.</w:t>
      </w:r>
    </w:p>
    <w:p w14:paraId="6CC4BAB8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4.Сєров Віктор Олександрович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зобов’язан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523C1FF4" w14:textId="77777777" w:rsidR="007D2D0E" w:rsidRPr="008B39B7" w:rsidRDefault="007D2D0E" w:rsidP="007D2D0E">
      <w:pPr>
        <w:pStyle w:val="a4"/>
        <w:numPr>
          <w:ilvl w:val="1"/>
          <w:numId w:val="6"/>
        </w:num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39B7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67A2A370" w14:textId="77777777" w:rsidR="007D2D0E" w:rsidRPr="008B39B7" w:rsidRDefault="007D2D0E" w:rsidP="007D2D0E">
      <w:pPr>
        <w:pStyle w:val="a4"/>
        <w:numPr>
          <w:ilvl w:val="1"/>
          <w:numId w:val="6"/>
        </w:num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39B7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42F7ED" wp14:editId="212DF1AD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700" r="5715" b="762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420D4" id="Прямая соединительная линия 2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" strokeweight=".55pt"/>
            </w:pict>
          </mc:Fallback>
        </mc:AlternateContent>
      </w:r>
      <w:r w:rsidRPr="008B39B7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6564EAAF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6B8C2419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5.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A51BBD4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C9FB1D2" w14:textId="77777777" w:rsidR="007D2D0E" w:rsidRPr="00F60372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Селищний голова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 Олена СЛАБІНСЬКА</w:t>
      </w:r>
    </w:p>
    <w:p w14:paraId="05759E3C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440837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FBE41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A9D449F" wp14:editId="7E5E929A">
            <wp:extent cx="428625" cy="609600"/>
            <wp:effectExtent l="0" t="0" r="9525" b="0"/>
            <wp:docPr id="58" name="Рисунок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A5CCF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25776737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70BF5FAD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78C6609D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6D754F1C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4868CA8D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</w:t>
      </w:r>
      <w:r>
        <w:rPr>
          <w:sz w:val="24"/>
        </w:rPr>
        <w:t>17</w:t>
      </w:r>
      <w:r w:rsidRPr="008B1E23">
        <w:rPr>
          <w:sz w:val="24"/>
        </w:rPr>
        <w:t xml:space="preserve"> 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772F53EB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6DB35042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31AF7C7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r>
        <w:rPr>
          <w:rFonts w:ascii="Times New Roman" w:hAnsi="Times New Roman" w:cs="Times New Roman"/>
          <w:sz w:val="24"/>
          <w:szCs w:val="24"/>
          <w:lang w:val="uk-UA"/>
        </w:rPr>
        <w:t>Земляному Олександру Івановичу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Світла, 34</w:t>
      </w:r>
    </w:p>
    <w:p w14:paraId="0CA05441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CCF59C" w14:textId="77777777" w:rsidR="007D2D0E" w:rsidRPr="00834A14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>Земляного Олександра Івановича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що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адресом: 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Світла, 34 Чугуївського району, Харківської області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Pr="009829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Земляного Олександра Івановича 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Світла, 34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3AF7641F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FC8DC3E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17B60E58" w14:textId="77777777" w:rsidR="007D2D0E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1.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Земляному Олександру Івановичу 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Світла, 34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Чугуївського району Харківської області</w:t>
      </w:r>
    </w:p>
    <w:p w14:paraId="3E50F4F3" w14:textId="77777777" w:rsidR="007D2D0E" w:rsidRPr="00CE5B47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2.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r>
        <w:rPr>
          <w:rFonts w:ascii="Times New Roman" w:hAnsi="Times New Roman" w:cs="Times New Roman"/>
          <w:sz w:val="24"/>
          <w:szCs w:val="24"/>
          <w:lang w:val="uk-UA"/>
        </w:rPr>
        <w:t>Земляному Олександру Івановичу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     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2500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632545</w:t>
      </w:r>
      <w:r>
        <w:rPr>
          <w:rFonts w:ascii="Times New Roman" w:hAnsi="Times New Roman" w:cs="Times New Roman"/>
          <w:sz w:val="24"/>
          <w:szCs w:val="24"/>
          <w:lang w:val="uk-UA"/>
        </w:rPr>
        <w:t>5304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:00:00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1139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Світла, 34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Чугуївського району Харківської області.</w:t>
      </w:r>
    </w:p>
    <w:p w14:paraId="42D1E3D8" w14:textId="77777777" w:rsidR="007D2D0E" w:rsidRPr="00834A1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r>
        <w:rPr>
          <w:rFonts w:ascii="Times New Roman" w:hAnsi="Times New Roman" w:cs="Times New Roman"/>
          <w:sz w:val="24"/>
          <w:szCs w:val="24"/>
          <w:lang w:val="uk-UA"/>
        </w:rPr>
        <w:t>Земляному Олександру Івановичу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на земельну ділянку відповідно до закону.</w:t>
      </w:r>
    </w:p>
    <w:p w14:paraId="091EBFF2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4.Земляний Олександр Іванович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зобов’язан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7BB65EA8" w14:textId="77777777" w:rsidR="007D2D0E" w:rsidRPr="002A5B48" w:rsidRDefault="007D2D0E" w:rsidP="007D2D0E">
      <w:pPr>
        <w:pStyle w:val="a4"/>
        <w:numPr>
          <w:ilvl w:val="1"/>
          <w:numId w:val="7"/>
        </w:num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5B48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1E5A58A1" w14:textId="77777777" w:rsidR="007D2D0E" w:rsidRPr="002A5B48" w:rsidRDefault="007D2D0E" w:rsidP="007D2D0E">
      <w:pPr>
        <w:pStyle w:val="a4"/>
        <w:numPr>
          <w:ilvl w:val="1"/>
          <w:numId w:val="7"/>
        </w:num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5B48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B0E1E" wp14:editId="47C9453A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700" r="5715" b="762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1B099" id="Прямая соединительная линия 3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" strokeweight=".55pt"/>
            </w:pict>
          </mc:Fallback>
        </mc:AlternateContent>
      </w:r>
      <w:r w:rsidRPr="002A5B48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0B06ED3C" w14:textId="77777777" w:rsidR="007D2D0E" w:rsidRPr="002A5B48" w:rsidRDefault="007D2D0E" w:rsidP="007D2D0E">
      <w:pPr>
        <w:pStyle w:val="a4"/>
        <w:numPr>
          <w:ilvl w:val="1"/>
          <w:numId w:val="7"/>
        </w:num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5B48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23C7DAFC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528B443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5984974" w14:textId="77777777" w:rsidR="007D2D0E" w:rsidRPr="00F60372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Селищний голова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 Олена СЛАБІНСЬКА</w:t>
      </w:r>
    </w:p>
    <w:p w14:paraId="7E46BC2E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AE3721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85E81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25CB58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F6B4A8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B7D41A8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4CC5D1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4D991A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F71A1FB" wp14:editId="155FE0D8">
            <wp:extent cx="428625" cy="609600"/>
            <wp:effectExtent l="0" t="0" r="9525" b="0"/>
            <wp:docPr id="63" name="Рисунок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73A6F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5D8992CF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01D1EAEA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6D2DD312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12073EFF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3B0884F1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 </w:t>
      </w:r>
      <w:r>
        <w:rPr>
          <w:sz w:val="24"/>
        </w:rPr>
        <w:t>17</w:t>
      </w:r>
      <w:r w:rsidRPr="008B1E23">
        <w:rPr>
          <w:sz w:val="24"/>
        </w:rPr>
        <w:t xml:space="preserve">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50E0F641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6153FA3F" w14:textId="77777777" w:rsidR="007D2D0E" w:rsidRDefault="007D2D0E" w:rsidP="007D2D0E">
      <w:pPr>
        <w:ind w:right="467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DB42C88" w14:textId="77777777" w:rsidR="007D2D0E" w:rsidRPr="00904C1D" w:rsidRDefault="007D2D0E" w:rsidP="007D2D0E">
      <w:pPr>
        <w:ind w:right="46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4C1D">
        <w:rPr>
          <w:rFonts w:ascii="Times New Roman" w:hAnsi="Times New Roman" w:cs="Times New Roman"/>
          <w:sz w:val="24"/>
          <w:szCs w:val="24"/>
          <w:lang w:val="uk-UA"/>
        </w:rPr>
        <w:t>Про виділення в натурі (на місцевості) земельної ділянки власнику земельної частки (пая) із земель реформованого ВАТ «</w:t>
      </w:r>
      <w:r>
        <w:rPr>
          <w:rFonts w:ascii="Times New Roman" w:hAnsi="Times New Roman" w:cs="Times New Roman"/>
          <w:sz w:val="24"/>
          <w:szCs w:val="24"/>
          <w:lang w:val="uk-UA"/>
        </w:rPr>
        <w:t>Введенське</w:t>
      </w:r>
      <w:r w:rsidRPr="00904C1D">
        <w:rPr>
          <w:rFonts w:ascii="Times New Roman" w:hAnsi="Times New Roman" w:cs="Times New Roman"/>
          <w:sz w:val="24"/>
          <w:szCs w:val="24"/>
          <w:lang w:val="uk-UA"/>
        </w:rPr>
        <w:t xml:space="preserve">» для ведення товарного сільськогосподарського  виробництва на території </w:t>
      </w:r>
      <w:proofErr w:type="spellStart"/>
      <w:r w:rsidRPr="00904C1D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Pr="00904C1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Чугуївського району Харківської області (сільськогосподарські угіддя – </w:t>
      </w:r>
      <w:r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Pr="00904C1D">
        <w:rPr>
          <w:rFonts w:ascii="Times New Roman" w:hAnsi="Times New Roman" w:cs="Times New Roman"/>
          <w:sz w:val="24"/>
          <w:szCs w:val="24"/>
          <w:lang w:val="uk-UA"/>
        </w:rPr>
        <w:t xml:space="preserve">)  </w:t>
      </w:r>
    </w:p>
    <w:p w14:paraId="341D61F5" w14:textId="77777777" w:rsidR="007D2D0E" w:rsidRPr="00343A99" w:rsidRDefault="007D2D0E" w:rsidP="007D2D0E">
      <w:pPr>
        <w:ind w:right="4676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14:paraId="6643B3EA" w14:textId="77777777" w:rsidR="007D2D0E" w:rsidRPr="00343A99" w:rsidRDefault="007D2D0E" w:rsidP="007D2D0E">
      <w:pPr>
        <w:ind w:right="5160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14:paraId="4E5A15E3" w14:textId="77777777" w:rsidR="007D2D0E" w:rsidRPr="00343A99" w:rsidRDefault="007D2D0E" w:rsidP="007D2D0E">
      <w:pPr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3A9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статтями ст. 26 закону України «Про місцеве самоврядування в Україні», статтями 1, 3, 5 Закону України «Про порядок виділення в натурі (на місцевості) земельних ділянок власникам земельних часток (паїв)», статтями 12, 81 Земельного кодексу України, відповідно до Закону України </w:t>
      </w:r>
      <w:r w:rsidRPr="00343A9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№ 2498-</w:t>
      </w:r>
      <w:r w:rsidRPr="00343A99">
        <w:rPr>
          <w:rFonts w:ascii="Times New Roman" w:hAnsi="Times New Roman" w:cs="Times New Roman"/>
          <w:sz w:val="24"/>
          <w:szCs w:val="24"/>
          <w:shd w:val="clear" w:color="auto" w:fill="FFFFFF"/>
        </w:rPr>
        <w:t>VIII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заяви громадян  про виділення 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 натурі (на місцевості) земельних ділянок власникам земельних часток (паїв) із земель реформованого </w:t>
      </w:r>
      <w:r w:rsidRPr="00904C1D">
        <w:rPr>
          <w:rFonts w:ascii="Times New Roman" w:hAnsi="Times New Roman" w:cs="Times New Roman"/>
          <w:sz w:val="24"/>
          <w:szCs w:val="24"/>
          <w:lang w:val="uk-UA"/>
        </w:rPr>
        <w:t>ВАТ «</w:t>
      </w:r>
      <w:r>
        <w:rPr>
          <w:rFonts w:ascii="Times New Roman" w:hAnsi="Times New Roman" w:cs="Times New Roman"/>
          <w:sz w:val="24"/>
          <w:szCs w:val="24"/>
          <w:lang w:val="uk-UA"/>
        </w:rPr>
        <w:t>Введенське</w:t>
      </w:r>
      <w:r w:rsidRPr="00904C1D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товарного сільськогосподарського  виробництва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Pr="00D3165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 (сільськогосподарські угіддя – </w:t>
      </w:r>
      <w:r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) селищна рада </w:t>
      </w:r>
    </w:p>
    <w:p w14:paraId="7106854C" w14:textId="77777777" w:rsidR="007D2D0E" w:rsidRPr="00343A99" w:rsidRDefault="007D2D0E" w:rsidP="007D2D0E">
      <w:pPr>
        <w:ind w:right="-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Pr="00343A9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22349AAA" w14:textId="77777777" w:rsidR="007D2D0E" w:rsidRPr="00343A99" w:rsidRDefault="007D2D0E" w:rsidP="007D2D0E">
      <w:pPr>
        <w:ind w:right="-2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    1. Виділити в натурі (на місцевості) земельну ділянку власнику земельної частки (пая)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Гейн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Надії Михайлівні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, сільськогосподарські угіддя – </w:t>
      </w:r>
      <w:r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, із земель реформованого </w:t>
      </w:r>
      <w:r w:rsidRPr="00904C1D">
        <w:rPr>
          <w:rFonts w:ascii="Times New Roman" w:hAnsi="Times New Roman" w:cs="Times New Roman"/>
          <w:sz w:val="24"/>
          <w:szCs w:val="24"/>
          <w:lang w:val="uk-UA"/>
        </w:rPr>
        <w:t>ВАТ «</w:t>
      </w:r>
      <w:r>
        <w:rPr>
          <w:rFonts w:ascii="Times New Roman" w:hAnsi="Times New Roman" w:cs="Times New Roman"/>
          <w:sz w:val="24"/>
          <w:szCs w:val="24"/>
          <w:lang w:val="uk-UA"/>
        </w:rPr>
        <w:t>Введенське</w:t>
      </w:r>
      <w:r w:rsidRPr="00904C1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 товарного сільськогосподарського  виробництва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 ради Чугуївського району Харківської області. </w:t>
      </w:r>
    </w:p>
    <w:p w14:paraId="571E2E85" w14:textId="77777777" w:rsidR="007D2D0E" w:rsidRPr="00343A99" w:rsidRDefault="007D2D0E" w:rsidP="007D2D0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    2. Дозволити скласти відповідні документи, що посвідчують право власності на землю, з визначенням цільового призначення – земельна ділянка для ведення товарного сільськогосподарського  виробництва, </w:t>
      </w:r>
      <w:proofErr w:type="spellStart"/>
      <w:r w:rsidRPr="00343A99">
        <w:rPr>
          <w:rFonts w:ascii="Times New Roman" w:hAnsi="Times New Roman" w:cs="Times New Roman"/>
          <w:sz w:val="24"/>
          <w:szCs w:val="24"/>
          <w:lang w:val="uk-UA"/>
        </w:rPr>
        <w:t>кад</w:t>
      </w:r>
      <w:proofErr w:type="spellEnd"/>
      <w:r w:rsidRPr="00343A99">
        <w:rPr>
          <w:rFonts w:ascii="Times New Roman" w:hAnsi="Times New Roman" w:cs="Times New Roman"/>
          <w:sz w:val="24"/>
          <w:szCs w:val="24"/>
          <w:lang w:val="uk-UA"/>
        </w:rPr>
        <w:t>. № 632545</w:t>
      </w:r>
      <w:r>
        <w:rPr>
          <w:rFonts w:ascii="Times New Roman" w:hAnsi="Times New Roman" w:cs="Times New Roman"/>
          <w:sz w:val="24"/>
          <w:szCs w:val="24"/>
          <w:lang w:val="uk-UA"/>
        </w:rPr>
        <w:t>62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>00:0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430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, площа – </w:t>
      </w:r>
      <w:r>
        <w:rPr>
          <w:rFonts w:ascii="Times New Roman" w:hAnsi="Times New Roman" w:cs="Times New Roman"/>
          <w:sz w:val="24"/>
          <w:szCs w:val="24"/>
          <w:lang w:val="uk-UA"/>
        </w:rPr>
        <w:t>3,4664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га. </w:t>
      </w:r>
    </w:p>
    <w:p w14:paraId="3BEB7816" w14:textId="77777777" w:rsidR="007D2D0E" w:rsidRPr="00343A99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3A99">
        <w:rPr>
          <w:rFonts w:ascii="Times New Roman" w:hAnsi="Times New Roman" w:cs="Times New Roman"/>
          <w:sz w:val="24"/>
          <w:szCs w:val="24"/>
          <w:lang w:val="uk-UA"/>
        </w:rPr>
        <w:t xml:space="preserve">            3. Дозволити винести в натурі та закріпити межі земельних ділянок згідно з Проектом організації території земельних часток (паїв), сільськогосподарські угіддя – </w:t>
      </w:r>
      <w:r>
        <w:rPr>
          <w:rFonts w:ascii="Times New Roman" w:hAnsi="Times New Roman" w:cs="Times New Roman"/>
          <w:sz w:val="24"/>
          <w:szCs w:val="24"/>
          <w:lang w:val="uk-UA"/>
        </w:rPr>
        <w:t>рілля</w:t>
      </w:r>
      <w:r w:rsidRPr="00343A9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36AC0AD" w14:textId="77777777" w:rsidR="007D2D0E" w:rsidRPr="00343A99" w:rsidRDefault="007D2D0E" w:rsidP="007D2D0E">
      <w:pPr>
        <w:ind w:right="-185" w:firstLine="9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3A99">
        <w:rPr>
          <w:rFonts w:ascii="Times New Roman" w:hAnsi="Times New Roman" w:cs="Times New Roman"/>
          <w:sz w:val="24"/>
          <w:szCs w:val="24"/>
          <w:lang w:val="uk-UA"/>
        </w:rPr>
        <w:t>4. Громадяни  зобов’язані:</w:t>
      </w:r>
    </w:p>
    <w:p w14:paraId="416EA123" w14:textId="77777777" w:rsidR="007D2D0E" w:rsidRPr="00343A99" w:rsidRDefault="007D2D0E" w:rsidP="007D2D0E">
      <w:pPr>
        <w:ind w:right="-185" w:firstLine="9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3A99">
        <w:rPr>
          <w:rFonts w:ascii="Times New Roman" w:hAnsi="Times New Roman" w:cs="Times New Roman"/>
          <w:sz w:val="24"/>
          <w:szCs w:val="24"/>
          <w:lang w:val="uk-UA"/>
        </w:rPr>
        <w:t>4.1. Виконувати обов’язки власників земельних ділянок відповідно до вимог статті 91 Земельного кодексу України.</w:t>
      </w:r>
    </w:p>
    <w:p w14:paraId="4C2891F5" w14:textId="77777777" w:rsidR="007D2D0E" w:rsidRPr="00343A99" w:rsidRDefault="007D2D0E" w:rsidP="007D2D0E">
      <w:pPr>
        <w:ind w:firstLine="9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3A99">
        <w:rPr>
          <w:rFonts w:ascii="Times New Roman" w:hAnsi="Times New Roman" w:cs="Times New Roman"/>
          <w:sz w:val="24"/>
          <w:szCs w:val="24"/>
          <w:lang w:val="uk-UA"/>
        </w:rPr>
        <w:t>4.2. Використовувати  земельні ділянки за цільовим призначенням.</w:t>
      </w:r>
    </w:p>
    <w:p w14:paraId="4B744077" w14:textId="77777777" w:rsidR="007D2D0E" w:rsidRPr="00343A99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5D9F49D" w14:textId="77777777" w:rsidR="007D2D0E" w:rsidRPr="00343A99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58A0DA4" w14:textId="77777777" w:rsidR="007D2D0E" w:rsidRPr="00343A99" w:rsidRDefault="007D2D0E" w:rsidP="007D2D0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C3A27EB" w14:textId="77777777" w:rsidR="007D2D0E" w:rsidRPr="00343A99" w:rsidRDefault="007D2D0E" w:rsidP="007D2D0E">
      <w:pPr>
        <w:jc w:val="both"/>
        <w:rPr>
          <w:rFonts w:ascii="Times New Roman" w:hAnsi="Times New Roman" w:cs="Times New Roman"/>
          <w:lang w:val="uk-UA"/>
        </w:rPr>
      </w:pPr>
      <w:r w:rsidRPr="00343A99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  <w:r w:rsidRPr="00343A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43A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43A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43A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43A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43A9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43A99">
        <w:rPr>
          <w:rFonts w:ascii="Times New Roman" w:hAnsi="Times New Roman" w:cs="Times New Roman"/>
          <w:b/>
          <w:sz w:val="24"/>
          <w:szCs w:val="24"/>
          <w:lang w:val="uk-UA"/>
        </w:rPr>
        <w:tab/>
        <w:t>Олена СЛАБІНСЬКА</w:t>
      </w:r>
    </w:p>
    <w:p w14:paraId="4E1A25F5" w14:textId="77777777" w:rsidR="007D2D0E" w:rsidRPr="00343A99" w:rsidRDefault="007D2D0E" w:rsidP="007D2D0E">
      <w:pPr>
        <w:jc w:val="both"/>
        <w:rPr>
          <w:rFonts w:ascii="Times New Roman" w:hAnsi="Times New Roman" w:cs="Times New Roman"/>
          <w:lang w:val="uk-UA"/>
        </w:rPr>
      </w:pPr>
    </w:p>
    <w:p w14:paraId="5C2EFBB3" w14:textId="77777777" w:rsidR="007D2D0E" w:rsidRPr="00343A99" w:rsidRDefault="007D2D0E" w:rsidP="007D2D0E">
      <w:pPr>
        <w:widowControl/>
        <w:shd w:val="clear" w:color="auto" w:fill="FFFFFF"/>
        <w:autoSpaceDE/>
        <w:autoSpaceDN/>
        <w:adjustRightInd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117AD7C0" w14:textId="77777777" w:rsidR="007D2D0E" w:rsidRDefault="007D2D0E" w:rsidP="007D2D0E"/>
    <w:p w14:paraId="30B38C6F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1F5430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EDBBC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49DBB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7F098C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A417CF6" wp14:editId="5D63AF93">
            <wp:extent cx="428625" cy="609600"/>
            <wp:effectExtent l="0" t="0" r="9525" b="0"/>
            <wp:docPr id="64" name="Рисунок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E0252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12CBE20D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32ABD388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04DED4D6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7397D3B4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22A1A8E9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 </w:t>
      </w:r>
      <w:r>
        <w:rPr>
          <w:sz w:val="24"/>
        </w:rPr>
        <w:t>17</w:t>
      </w:r>
      <w:r w:rsidRPr="008B1E23">
        <w:rPr>
          <w:sz w:val="24"/>
        </w:rPr>
        <w:t xml:space="preserve">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2ED9CAB0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744185D2" w14:textId="77777777" w:rsidR="007D2D0E" w:rsidRPr="00DA5CEC" w:rsidRDefault="007D2D0E" w:rsidP="007D2D0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0B7B8DC" w14:textId="77777777" w:rsidR="007D2D0E" w:rsidRPr="00DA5CEC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33B953A" w14:textId="77777777" w:rsidR="007D2D0E" w:rsidRPr="00DA5CEC" w:rsidRDefault="007D2D0E" w:rsidP="007D2D0E">
      <w:pPr>
        <w:shd w:val="clear" w:color="auto" w:fill="FFFFFF"/>
        <w:ind w:right="2335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ділянки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Боярському Дмитру Олександровичу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21663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в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смт.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Есхар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 Чугуївського району Харківської  області по   вул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Б.Хмельницького</w:t>
      </w:r>
      <w:proofErr w:type="spellEnd"/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1А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з подальшою  передачею у власність</w:t>
      </w:r>
    </w:p>
    <w:p w14:paraId="4FD8D2F2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C2177F0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B030CDA" w14:textId="77777777" w:rsidR="007D2D0E" w:rsidRPr="00DA5CEC" w:rsidRDefault="007D2D0E" w:rsidP="007D2D0E">
      <w:pPr>
        <w:shd w:val="clear" w:color="auto" w:fill="FFFFFF"/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заяву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Боярського Дмитра Олександровича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, що мешкає за </w:t>
      </w:r>
      <w:proofErr w:type="spellStart"/>
      <w:r w:rsidRPr="00DA5CE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:                             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lastRenderedPageBreak/>
        <w:t>вул.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Б.Хмельницького</w:t>
      </w:r>
      <w:proofErr w:type="spellEnd"/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буд.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1А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, смт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, Чугуївського району Харківської  області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ділянки  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для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Pr="0021663D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індивідуального гаражу за рахунок земель житлової та громадської забудови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>в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смт.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 Чугуївського району Харківської  області по вул.. вул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Б.Хмельницького</w:t>
      </w:r>
      <w:proofErr w:type="spellEnd"/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1А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, з подальшою передачею у власність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>,  керуючись ст.26 Закону України «Про місцеве самоврядування в Україні» та ст.ст.12,40,118,184, селищна рада</w:t>
      </w:r>
    </w:p>
    <w:p w14:paraId="7F10D8CA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459B62B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0AE61F8" w14:textId="77777777" w:rsidR="007D2D0E" w:rsidRPr="00DA5CEC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7CF13278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C2A1B75" w14:textId="77777777" w:rsidR="007D2D0E" w:rsidRPr="00DA5CEC" w:rsidRDefault="007D2D0E" w:rsidP="007D2D0E">
      <w:pPr>
        <w:widowControl/>
        <w:numPr>
          <w:ilvl w:val="3"/>
          <w:numId w:val="3"/>
        </w:numPr>
        <w:shd w:val="clear" w:color="auto" w:fill="FFFFFF"/>
        <w:autoSpaceDE/>
        <w:autoSpaceDN/>
        <w:adjustRightInd/>
        <w:ind w:left="284" w:right="-1" w:hanging="283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Боярському Дмитру Олександровичу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ділянки орієнтовною площею 0,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0040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га  </w:t>
      </w:r>
      <w:r w:rsidRPr="0021663D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індивідуального гаражу за рахунок земель житлової та громадської забудови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>в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смт.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 Чугуївського району Харківської  області по вул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Б.Хмельницького</w:t>
      </w:r>
      <w:proofErr w:type="spellEnd"/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1А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,  з подальшою передачею у власність.</w:t>
      </w:r>
    </w:p>
    <w:p w14:paraId="066C26B5" w14:textId="77777777" w:rsidR="007D2D0E" w:rsidRPr="00DA5CEC" w:rsidRDefault="007D2D0E" w:rsidP="007D2D0E">
      <w:pPr>
        <w:widowControl/>
        <w:numPr>
          <w:ilvl w:val="0"/>
          <w:numId w:val="3"/>
        </w:numPr>
        <w:autoSpaceDE/>
        <w:autoSpaceDN/>
        <w:adjustRightInd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Боярському Дмитру Олександровичу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замовити  проект відведення   в  організації, що має відповідний дозвіл (ліцензію) на  виконання  даних робіт.        </w:t>
      </w:r>
    </w:p>
    <w:p w14:paraId="7E15A100" w14:textId="77777777" w:rsidR="007D2D0E" w:rsidRPr="00DA5CEC" w:rsidRDefault="007D2D0E" w:rsidP="007D2D0E">
      <w:pPr>
        <w:widowControl/>
        <w:numPr>
          <w:ilvl w:val="0"/>
          <w:numId w:val="3"/>
        </w:numPr>
        <w:autoSpaceDE/>
        <w:autoSpaceDN/>
        <w:adjustRightInd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проект відведення  подати на розгляд та затвердження до </w:t>
      </w:r>
      <w:proofErr w:type="spellStart"/>
      <w:r w:rsidRPr="00DA5CEC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1ECE867F" w14:textId="77777777" w:rsidR="007D2D0E" w:rsidRPr="00DA5CEC" w:rsidRDefault="007D2D0E" w:rsidP="007D2D0E">
      <w:pPr>
        <w:widowControl/>
        <w:numPr>
          <w:ilvl w:val="0"/>
          <w:numId w:val="3"/>
        </w:numPr>
        <w:autoSpaceDE/>
        <w:autoSpaceDN/>
        <w:adjustRightInd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 комісію з питань регулювання земельних відносин та охорони  навколишнього природного середовища.</w:t>
      </w:r>
    </w:p>
    <w:p w14:paraId="740A7599" w14:textId="77777777" w:rsidR="007D2D0E" w:rsidRPr="00DA5CEC" w:rsidRDefault="007D2D0E" w:rsidP="007D2D0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4E6904" w14:textId="77777777" w:rsidR="007D2D0E" w:rsidRPr="00DA5CEC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B1F90CC" w14:textId="77777777" w:rsidR="007D2D0E" w:rsidRPr="00DA5CEC" w:rsidRDefault="007D2D0E" w:rsidP="007D2D0E">
      <w:pPr>
        <w:tabs>
          <w:tab w:val="left" w:pos="1455"/>
        </w:tabs>
        <w:rPr>
          <w:rFonts w:ascii="Times New Roman" w:hAnsi="Times New Roman" w:cs="Times New Roman"/>
          <w:sz w:val="24"/>
          <w:szCs w:val="24"/>
        </w:rPr>
      </w:pPr>
      <w:r w:rsidRPr="00DA5CEC">
        <w:rPr>
          <w:rFonts w:ascii="Times New Roman" w:hAnsi="Times New Roman" w:cs="Times New Roman"/>
          <w:sz w:val="24"/>
          <w:szCs w:val="24"/>
        </w:rPr>
        <w:tab/>
      </w:r>
    </w:p>
    <w:p w14:paraId="3502D3DA" w14:textId="77777777" w:rsidR="007D2D0E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 Селищний голова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>Олена СЛАБІНСЬКА</w:t>
      </w:r>
    </w:p>
    <w:p w14:paraId="488621D8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CD3887" w14:textId="77777777" w:rsidR="007D2D0E" w:rsidRPr="00DA5CEC" w:rsidRDefault="007D2D0E" w:rsidP="007D2D0E">
      <w:pPr>
        <w:ind w:right="377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FE83CF" w14:textId="77777777" w:rsidR="007D2D0E" w:rsidRDefault="007D2D0E" w:rsidP="007D2D0E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0A138434" w14:textId="77777777" w:rsidR="007D2D0E" w:rsidRDefault="007D2D0E" w:rsidP="007D2D0E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29C376DD" w14:textId="77777777" w:rsidR="007D2D0E" w:rsidRDefault="007D2D0E" w:rsidP="007D2D0E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4AB3CA0F" w14:textId="77777777" w:rsidR="007D2D0E" w:rsidRDefault="007D2D0E" w:rsidP="007D2D0E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6E5B901E" w14:textId="77777777" w:rsidR="007D2D0E" w:rsidRDefault="007D2D0E" w:rsidP="007D2D0E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49B4B39A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4537BCF" wp14:editId="21C19323">
            <wp:extent cx="428625" cy="609600"/>
            <wp:effectExtent l="0" t="0" r="9525" b="0"/>
            <wp:docPr id="65" name="Рисунок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AF995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21258C6B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38889CB2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6BF01880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74E8DD69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2482E92D" w14:textId="77777777" w:rsidR="007D2D0E" w:rsidRPr="00EE4C46" w:rsidRDefault="007D2D0E" w:rsidP="007D2D0E">
      <w:pPr>
        <w:pStyle w:val="1"/>
        <w:jc w:val="left"/>
        <w:rPr>
          <w:sz w:val="24"/>
          <w:szCs w:val="24"/>
        </w:rPr>
      </w:pPr>
      <w:r w:rsidRPr="00EE4C46">
        <w:rPr>
          <w:sz w:val="24"/>
          <w:szCs w:val="24"/>
        </w:rPr>
        <w:t xml:space="preserve">від </w:t>
      </w:r>
      <w:r>
        <w:rPr>
          <w:sz w:val="24"/>
          <w:szCs w:val="24"/>
        </w:rPr>
        <w:t>17</w:t>
      </w:r>
      <w:r w:rsidRPr="00EE4C46">
        <w:rPr>
          <w:sz w:val="24"/>
          <w:szCs w:val="24"/>
        </w:rPr>
        <w:t xml:space="preserve">  березня 2021 року                                                            </w:t>
      </w:r>
    </w:p>
    <w:p w14:paraId="4D3829B4" w14:textId="77777777" w:rsidR="007D2D0E" w:rsidRPr="00EE4C46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E4C46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7EA4CDBB" w14:textId="77777777" w:rsidR="007D2D0E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</w:p>
    <w:p w14:paraId="13757BFE" w14:textId="77777777" w:rsidR="007D2D0E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3C65C7">
        <w:rPr>
          <w:color w:val="333333"/>
        </w:rPr>
        <w:t>Про передачу</w:t>
      </w:r>
      <w:r>
        <w:rPr>
          <w:color w:val="333333"/>
          <w:lang w:val="uk-UA"/>
        </w:rPr>
        <w:t xml:space="preserve"> </w:t>
      </w:r>
      <w:proofErr w:type="spellStart"/>
      <w:r w:rsidRPr="003C65C7">
        <w:rPr>
          <w:color w:val="333333"/>
        </w:rPr>
        <w:t>земельної</w:t>
      </w:r>
      <w:proofErr w:type="spellEnd"/>
      <w:r>
        <w:rPr>
          <w:color w:val="333333"/>
          <w:lang w:val="uk-UA"/>
        </w:rPr>
        <w:t xml:space="preserve"> </w:t>
      </w:r>
      <w:proofErr w:type="spellStart"/>
      <w:r w:rsidRPr="003C65C7">
        <w:rPr>
          <w:color w:val="333333"/>
        </w:rPr>
        <w:t>ділянки</w:t>
      </w:r>
      <w:proofErr w:type="spellEnd"/>
      <w:r w:rsidRPr="003C65C7">
        <w:rPr>
          <w:color w:val="333333"/>
        </w:rPr>
        <w:t xml:space="preserve"> в </w:t>
      </w:r>
      <w:proofErr w:type="spellStart"/>
      <w:r w:rsidRPr="003C65C7">
        <w:rPr>
          <w:color w:val="333333"/>
        </w:rPr>
        <w:t>оренду</w:t>
      </w:r>
      <w:proofErr w:type="spellEnd"/>
      <w:r w:rsidRPr="001B1BE9">
        <w:rPr>
          <w:color w:val="333333"/>
        </w:rPr>
        <w:t xml:space="preserve"> </w:t>
      </w:r>
    </w:p>
    <w:p w14:paraId="1D2278E5" w14:textId="77777777" w:rsidR="007D2D0E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3C65C7">
        <w:rPr>
          <w:color w:val="333333"/>
        </w:rPr>
        <w:t xml:space="preserve">гр. </w:t>
      </w:r>
      <w:proofErr w:type="spellStart"/>
      <w:r>
        <w:rPr>
          <w:color w:val="333333"/>
          <w:lang w:val="uk-UA"/>
        </w:rPr>
        <w:t>Левіній</w:t>
      </w:r>
      <w:proofErr w:type="spellEnd"/>
      <w:r>
        <w:rPr>
          <w:color w:val="333333"/>
          <w:lang w:val="uk-UA"/>
        </w:rPr>
        <w:t xml:space="preserve"> Марії Михайлівні, яка розташована </w:t>
      </w:r>
    </w:p>
    <w:p w14:paraId="4E84B6D1" w14:textId="77777777" w:rsidR="007D2D0E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за </w:t>
      </w:r>
      <w:proofErr w:type="spellStart"/>
      <w:r>
        <w:rPr>
          <w:color w:val="333333"/>
          <w:lang w:val="uk-UA"/>
        </w:rPr>
        <w:t>адресою</w:t>
      </w:r>
      <w:proofErr w:type="spellEnd"/>
      <w:r w:rsidRPr="003C65C7">
        <w:rPr>
          <w:color w:val="333333"/>
        </w:rPr>
        <w:t>с.</w:t>
      </w:r>
      <w:r>
        <w:rPr>
          <w:color w:val="333333"/>
          <w:lang w:val="uk-UA"/>
        </w:rPr>
        <w:t>Тернова</w:t>
      </w:r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вул</w:t>
      </w:r>
      <w:proofErr w:type="spellEnd"/>
      <w:r w:rsidRPr="003C65C7">
        <w:rPr>
          <w:color w:val="333333"/>
        </w:rPr>
        <w:t>.</w:t>
      </w:r>
      <w:r>
        <w:rPr>
          <w:color w:val="333333"/>
          <w:lang w:val="uk-UA"/>
        </w:rPr>
        <w:t xml:space="preserve"> Центральна, 249-А</w:t>
      </w:r>
    </w:p>
    <w:p w14:paraId="546650A8" w14:textId="77777777" w:rsidR="007D2D0E" w:rsidRPr="003C65C7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</w:p>
    <w:p w14:paraId="743129F9" w14:textId="77777777" w:rsidR="007D2D0E" w:rsidRPr="001B1BE9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3C65C7">
        <w:rPr>
          <w:color w:val="333333"/>
        </w:rPr>
        <w:lastRenderedPageBreak/>
        <w:t>     </w:t>
      </w:r>
      <w:proofErr w:type="spellStart"/>
      <w:r w:rsidRPr="003C65C7">
        <w:rPr>
          <w:color w:val="333333"/>
        </w:rPr>
        <w:t>Розглянувши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заяву</w:t>
      </w:r>
      <w:proofErr w:type="spellEnd"/>
      <w:r w:rsidRPr="003C65C7">
        <w:rPr>
          <w:color w:val="333333"/>
        </w:rPr>
        <w:t xml:space="preserve"> гр. </w:t>
      </w:r>
      <w:proofErr w:type="spellStart"/>
      <w:r>
        <w:rPr>
          <w:color w:val="333333"/>
          <w:lang w:val="uk-UA"/>
        </w:rPr>
        <w:t>Левіної</w:t>
      </w:r>
      <w:proofErr w:type="spellEnd"/>
      <w:r>
        <w:rPr>
          <w:color w:val="333333"/>
          <w:lang w:val="uk-UA"/>
        </w:rPr>
        <w:t xml:space="preserve"> Марії Михайлівни</w:t>
      </w:r>
      <w:r w:rsidRPr="003C65C7">
        <w:rPr>
          <w:color w:val="333333"/>
        </w:rPr>
        <w:t xml:space="preserve"> про передачу </w:t>
      </w:r>
      <w:proofErr w:type="spellStart"/>
      <w:r w:rsidRPr="003C65C7">
        <w:rPr>
          <w:color w:val="333333"/>
        </w:rPr>
        <w:t>земельної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ділянки</w:t>
      </w:r>
      <w:proofErr w:type="spellEnd"/>
      <w:r w:rsidRPr="003C65C7">
        <w:rPr>
          <w:color w:val="333333"/>
        </w:rPr>
        <w:t xml:space="preserve"> в </w:t>
      </w:r>
      <w:proofErr w:type="spellStart"/>
      <w:r w:rsidRPr="003C65C7">
        <w:rPr>
          <w:color w:val="333333"/>
        </w:rPr>
        <w:t>оренду</w:t>
      </w:r>
      <w:proofErr w:type="spellEnd"/>
      <w:r w:rsidRPr="003C65C7">
        <w:rPr>
          <w:color w:val="333333"/>
        </w:rPr>
        <w:t xml:space="preserve"> за </w:t>
      </w:r>
      <w:proofErr w:type="spellStart"/>
      <w:r w:rsidRPr="003C65C7">
        <w:rPr>
          <w:color w:val="333333"/>
        </w:rPr>
        <w:t>адресою</w:t>
      </w:r>
      <w:proofErr w:type="spellEnd"/>
      <w:r w:rsidRPr="003C65C7">
        <w:rPr>
          <w:color w:val="333333"/>
        </w:rPr>
        <w:t xml:space="preserve"> с.</w:t>
      </w:r>
      <w:r>
        <w:rPr>
          <w:color w:val="333333"/>
          <w:lang w:val="uk-UA"/>
        </w:rPr>
        <w:t>Тернова</w:t>
      </w:r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вул</w:t>
      </w:r>
      <w:proofErr w:type="spellEnd"/>
      <w:r w:rsidRPr="003C65C7">
        <w:rPr>
          <w:color w:val="333333"/>
        </w:rPr>
        <w:t>.</w:t>
      </w:r>
      <w:r>
        <w:rPr>
          <w:color w:val="333333"/>
          <w:lang w:val="uk-UA"/>
        </w:rPr>
        <w:t xml:space="preserve"> Центральна, 249-А</w:t>
      </w:r>
      <w:r w:rsidRPr="001B1BE9">
        <w:rPr>
          <w:color w:val="333333"/>
          <w:lang w:val="uk-UA"/>
        </w:rPr>
        <w:t>,</w:t>
      </w:r>
      <w:r w:rsidRPr="003C65C7">
        <w:rPr>
          <w:color w:val="333333"/>
        </w:rPr>
        <w:t> </w:t>
      </w:r>
      <w:r w:rsidRPr="001B1BE9">
        <w:rPr>
          <w:color w:val="333333"/>
          <w:lang w:val="uk-UA"/>
        </w:rPr>
        <w:t xml:space="preserve">  для будівництва та обслуговування будівель торгівлі, </w:t>
      </w:r>
      <w:r>
        <w:rPr>
          <w:color w:val="333333"/>
          <w:lang w:val="uk-UA"/>
        </w:rPr>
        <w:t xml:space="preserve">та згідно </w:t>
      </w:r>
      <w:proofErr w:type="spellStart"/>
      <w:r>
        <w:rPr>
          <w:color w:val="333333"/>
          <w:lang w:val="uk-UA"/>
        </w:rPr>
        <w:t>договіру</w:t>
      </w:r>
      <w:proofErr w:type="spellEnd"/>
      <w:r>
        <w:rPr>
          <w:color w:val="333333"/>
          <w:lang w:val="uk-UA"/>
        </w:rPr>
        <w:t xml:space="preserve"> купівлі-продажу від 29.12.2018р ,</w:t>
      </w:r>
      <w:r w:rsidRPr="001B1BE9">
        <w:rPr>
          <w:color w:val="333333"/>
          <w:lang w:val="uk-UA"/>
        </w:rPr>
        <w:t>керуючись ст.93 „1„3., ст. 124 „1„ Земельного Кодексу України, законом України «Про місцеве самоврядування в Україні» селищна</w:t>
      </w:r>
      <w:r w:rsidRPr="003C65C7">
        <w:rPr>
          <w:color w:val="333333"/>
        </w:rPr>
        <w:t> </w:t>
      </w:r>
      <w:r w:rsidRPr="001B1BE9">
        <w:rPr>
          <w:color w:val="333333"/>
          <w:lang w:val="uk-UA"/>
        </w:rPr>
        <w:t xml:space="preserve"> рада</w:t>
      </w:r>
    </w:p>
    <w:p w14:paraId="1D2439B5" w14:textId="77777777" w:rsidR="007D2D0E" w:rsidRPr="003C72F0" w:rsidRDefault="007D2D0E" w:rsidP="007D2D0E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  <w:r w:rsidRPr="003C72F0">
        <w:rPr>
          <w:b/>
          <w:bCs/>
          <w:color w:val="333333"/>
          <w:lang w:val="uk-UA"/>
        </w:rPr>
        <w:t>Вирішила:</w:t>
      </w:r>
    </w:p>
    <w:p w14:paraId="11C69F29" w14:textId="77777777" w:rsidR="007D2D0E" w:rsidRPr="001B1BE9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>
        <w:rPr>
          <w:b/>
          <w:bCs/>
          <w:color w:val="333333"/>
          <w:lang w:val="uk-UA"/>
        </w:rPr>
        <w:t xml:space="preserve">   </w:t>
      </w:r>
      <w:r w:rsidRPr="003C72F0">
        <w:rPr>
          <w:b/>
          <w:bCs/>
          <w:color w:val="333333"/>
          <w:lang w:val="uk-UA"/>
        </w:rPr>
        <w:t>1.</w:t>
      </w:r>
      <w:r w:rsidRPr="003C65C7">
        <w:rPr>
          <w:color w:val="333333"/>
        </w:rPr>
        <w:t> </w:t>
      </w:r>
      <w:r w:rsidRPr="003C72F0">
        <w:rPr>
          <w:color w:val="333333"/>
          <w:lang w:val="uk-UA"/>
        </w:rPr>
        <w:t xml:space="preserve">Передати в оренду терміном на </w:t>
      </w:r>
      <w:r>
        <w:rPr>
          <w:color w:val="333333"/>
          <w:lang w:val="uk-UA"/>
        </w:rPr>
        <w:t>10</w:t>
      </w:r>
      <w:r w:rsidRPr="003C72F0">
        <w:rPr>
          <w:color w:val="333333"/>
          <w:lang w:val="uk-UA"/>
        </w:rPr>
        <w:t xml:space="preserve"> (</w:t>
      </w:r>
      <w:r>
        <w:rPr>
          <w:color w:val="333333"/>
          <w:lang w:val="uk-UA"/>
        </w:rPr>
        <w:t>десять</w:t>
      </w:r>
      <w:r w:rsidRPr="003C72F0">
        <w:rPr>
          <w:color w:val="333333"/>
          <w:lang w:val="uk-UA"/>
        </w:rPr>
        <w:t>) рок</w:t>
      </w:r>
      <w:r>
        <w:rPr>
          <w:color w:val="333333"/>
          <w:lang w:val="uk-UA"/>
        </w:rPr>
        <w:t>ів</w:t>
      </w:r>
      <w:r w:rsidRPr="003C72F0">
        <w:rPr>
          <w:color w:val="333333"/>
          <w:lang w:val="uk-UA"/>
        </w:rPr>
        <w:t xml:space="preserve"> із земель комунальної власності </w:t>
      </w:r>
      <w:proofErr w:type="spellStart"/>
      <w:r>
        <w:rPr>
          <w:color w:val="333333"/>
          <w:lang w:val="uk-UA"/>
        </w:rPr>
        <w:t>Новопокровської</w:t>
      </w:r>
      <w:proofErr w:type="spellEnd"/>
      <w:r>
        <w:rPr>
          <w:color w:val="333333"/>
          <w:lang w:val="uk-UA"/>
        </w:rPr>
        <w:t xml:space="preserve"> </w:t>
      </w:r>
      <w:r w:rsidRPr="003C72F0">
        <w:rPr>
          <w:color w:val="333333"/>
          <w:lang w:val="uk-UA"/>
        </w:rPr>
        <w:t xml:space="preserve">селищної ради земельну ділянку для будівництва та обслуговування будівель торгівлі, яка розташована за </w:t>
      </w:r>
      <w:proofErr w:type="spellStart"/>
      <w:r w:rsidRPr="003C72F0">
        <w:rPr>
          <w:color w:val="333333"/>
          <w:lang w:val="uk-UA"/>
        </w:rPr>
        <w:t>адресою</w:t>
      </w:r>
      <w:proofErr w:type="spellEnd"/>
      <w:r w:rsidRPr="003C72F0">
        <w:rPr>
          <w:color w:val="333333"/>
          <w:lang w:val="uk-UA"/>
        </w:rPr>
        <w:t xml:space="preserve"> </w:t>
      </w:r>
      <w:proofErr w:type="spellStart"/>
      <w:r w:rsidRPr="003C72F0">
        <w:rPr>
          <w:color w:val="333333"/>
          <w:lang w:val="uk-UA"/>
        </w:rPr>
        <w:t>с.</w:t>
      </w:r>
      <w:r>
        <w:rPr>
          <w:color w:val="333333"/>
          <w:lang w:val="uk-UA"/>
        </w:rPr>
        <w:t>Тернова</w:t>
      </w:r>
      <w:proofErr w:type="spellEnd"/>
      <w:r w:rsidRPr="003C72F0">
        <w:rPr>
          <w:color w:val="333333"/>
          <w:lang w:val="uk-UA"/>
        </w:rPr>
        <w:t xml:space="preserve"> вул.</w:t>
      </w:r>
      <w:r>
        <w:rPr>
          <w:color w:val="333333"/>
          <w:lang w:val="uk-UA"/>
        </w:rPr>
        <w:t xml:space="preserve"> Центральна, 249-А</w:t>
      </w:r>
      <w:r w:rsidRPr="001B1BE9">
        <w:rPr>
          <w:color w:val="333333"/>
          <w:lang w:val="uk-UA"/>
        </w:rPr>
        <w:t xml:space="preserve"> площею 0,</w:t>
      </w:r>
      <w:r>
        <w:rPr>
          <w:color w:val="333333"/>
          <w:lang w:val="uk-UA"/>
        </w:rPr>
        <w:t>0140</w:t>
      </w:r>
      <w:r w:rsidRPr="001B1BE9">
        <w:rPr>
          <w:color w:val="333333"/>
          <w:lang w:val="uk-UA"/>
        </w:rPr>
        <w:t xml:space="preserve">га. кадастровий номер </w:t>
      </w:r>
      <w:r>
        <w:rPr>
          <w:color w:val="333333"/>
          <w:lang w:val="uk-UA"/>
        </w:rPr>
        <w:t>6325455304</w:t>
      </w:r>
      <w:r w:rsidRPr="001B1BE9">
        <w:rPr>
          <w:color w:val="333333"/>
          <w:lang w:val="uk-UA"/>
        </w:rPr>
        <w:t>:0</w:t>
      </w:r>
      <w:r>
        <w:rPr>
          <w:color w:val="333333"/>
          <w:lang w:val="uk-UA"/>
        </w:rPr>
        <w:t>0</w:t>
      </w:r>
      <w:r w:rsidRPr="001B1BE9">
        <w:rPr>
          <w:color w:val="333333"/>
          <w:lang w:val="uk-UA"/>
        </w:rPr>
        <w:t>:00</w:t>
      </w:r>
      <w:r>
        <w:rPr>
          <w:color w:val="333333"/>
          <w:lang w:val="uk-UA"/>
        </w:rPr>
        <w:t>1</w:t>
      </w:r>
      <w:r w:rsidRPr="001B1BE9">
        <w:rPr>
          <w:color w:val="333333"/>
          <w:lang w:val="uk-UA"/>
        </w:rPr>
        <w:t>:0</w:t>
      </w:r>
      <w:r>
        <w:rPr>
          <w:color w:val="333333"/>
          <w:lang w:val="uk-UA"/>
        </w:rPr>
        <w:t>902</w:t>
      </w:r>
      <w:r w:rsidRPr="001B1BE9">
        <w:rPr>
          <w:color w:val="333333"/>
          <w:lang w:val="uk-UA"/>
        </w:rPr>
        <w:t>.</w:t>
      </w:r>
    </w:p>
    <w:p w14:paraId="0BD4A989" w14:textId="77777777" w:rsidR="007D2D0E" w:rsidRPr="00D41C2B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>
        <w:rPr>
          <w:b/>
          <w:bCs/>
          <w:color w:val="333333"/>
          <w:lang w:val="uk-UA"/>
        </w:rPr>
        <w:t xml:space="preserve">    </w:t>
      </w:r>
      <w:r w:rsidRPr="001B1BE9">
        <w:rPr>
          <w:b/>
          <w:bCs/>
          <w:color w:val="333333"/>
          <w:lang w:val="uk-UA"/>
        </w:rPr>
        <w:t>2.</w:t>
      </w:r>
      <w:r w:rsidRPr="003C65C7">
        <w:rPr>
          <w:color w:val="333333"/>
        </w:rPr>
        <w:t> </w:t>
      </w:r>
      <w:r w:rsidRPr="001B1BE9">
        <w:rPr>
          <w:color w:val="333333"/>
          <w:lang w:val="uk-UA"/>
        </w:rPr>
        <w:t xml:space="preserve">Згідно витягу з технічної документації про нормативну грошову оцінку земельної ділянки розробленого відділом </w:t>
      </w:r>
      <w:proofErr w:type="spellStart"/>
      <w:r w:rsidRPr="001B1BE9">
        <w:rPr>
          <w:color w:val="333333"/>
          <w:lang w:val="uk-UA"/>
        </w:rPr>
        <w:t>Держгеокадастру</w:t>
      </w:r>
      <w:proofErr w:type="spellEnd"/>
      <w:r w:rsidRPr="001B1BE9">
        <w:rPr>
          <w:color w:val="333333"/>
          <w:lang w:val="uk-UA"/>
        </w:rPr>
        <w:t xml:space="preserve"> в </w:t>
      </w:r>
      <w:r>
        <w:rPr>
          <w:color w:val="333333"/>
          <w:lang w:val="uk-UA"/>
        </w:rPr>
        <w:t>Чугуївському</w:t>
      </w:r>
      <w:r w:rsidRPr="001B1BE9">
        <w:rPr>
          <w:color w:val="333333"/>
          <w:lang w:val="uk-UA"/>
        </w:rPr>
        <w:t xml:space="preserve"> районі вартість земельної ділянки площею </w:t>
      </w:r>
      <w:r w:rsidRPr="00D41C2B">
        <w:rPr>
          <w:color w:val="333333"/>
          <w:lang w:val="uk-UA"/>
        </w:rPr>
        <w:t>0,0</w:t>
      </w:r>
      <w:r>
        <w:rPr>
          <w:color w:val="333333"/>
          <w:lang w:val="uk-UA"/>
        </w:rPr>
        <w:t>140</w:t>
      </w:r>
      <w:r w:rsidRPr="00D41C2B">
        <w:rPr>
          <w:color w:val="333333"/>
          <w:lang w:val="uk-UA"/>
        </w:rPr>
        <w:t xml:space="preserve">га. становить </w:t>
      </w:r>
      <w:r>
        <w:rPr>
          <w:color w:val="333333"/>
          <w:lang w:val="uk-UA"/>
        </w:rPr>
        <w:t>71255,11</w:t>
      </w:r>
      <w:r w:rsidRPr="00D41C2B">
        <w:rPr>
          <w:color w:val="333333"/>
          <w:lang w:val="uk-UA"/>
        </w:rPr>
        <w:t>грн.</w:t>
      </w:r>
      <w:r>
        <w:rPr>
          <w:color w:val="333333"/>
          <w:lang w:val="uk-UA"/>
        </w:rPr>
        <w:t>проіндексовану станом на 01.01.2021р.</w:t>
      </w:r>
      <w:r w:rsidRPr="00D41C2B">
        <w:rPr>
          <w:color w:val="333333"/>
          <w:lang w:val="uk-UA"/>
        </w:rPr>
        <w:t xml:space="preserve">, встановити орендну плату за користування земельною ділянкою в розмірі </w:t>
      </w:r>
      <w:r>
        <w:rPr>
          <w:color w:val="333333"/>
          <w:lang w:val="uk-UA"/>
        </w:rPr>
        <w:t>5</w:t>
      </w:r>
      <w:r w:rsidRPr="00D41C2B">
        <w:rPr>
          <w:color w:val="333333"/>
          <w:lang w:val="uk-UA"/>
        </w:rPr>
        <w:t xml:space="preserve">% від вартості землі, яка буде становити </w:t>
      </w:r>
      <w:r>
        <w:rPr>
          <w:color w:val="333333"/>
          <w:lang w:val="uk-UA"/>
        </w:rPr>
        <w:t>3562,76</w:t>
      </w:r>
      <w:r w:rsidRPr="00D41C2B">
        <w:rPr>
          <w:color w:val="333333"/>
          <w:lang w:val="uk-UA"/>
        </w:rPr>
        <w:t xml:space="preserve"> грн. в рік  </w:t>
      </w:r>
      <w:r>
        <w:rPr>
          <w:color w:val="333333"/>
          <w:lang w:val="uk-UA"/>
        </w:rPr>
        <w:t xml:space="preserve">на період перебудови будівлі та в розмірі  10% </w:t>
      </w:r>
      <w:r w:rsidRPr="00D41C2B">
        <w:rPr>
          <w:color w:val="333333"/>
          <w:lang w:val="uk-UA"/>
        </w:rPr>
        <w:t xml:space="preserve">гр. від вартості землі, яка буде становити </w:t>
      </w:r>
      <w:r>
        <w:rPr>
          <w:color w:val="333333"/>
          <w:lang w:val="uk-UA"/>
        </w:rPr>
        <w:t>7125,51</w:t>
      </w:r>
      <w:r w:rsidRPr="00D41C2B">
        <w:rPr>
          <w:color w:val="333333"/>
          <w:lang w:val="uk-UA"/>
        </w:rPr>
        <w:t xml:space="preserve"> грн. в рік  </w:t>
      </w:r>
      <w:r>
        <w:rPr>
          <w:color w:val="333333"/>
          <w:lang w:val="uk-UA"/>
        </w:rPr>
        <w:t xml:space="preserve">на період ведення комерційної діяльності </w:t>
      </w:r>
      <w:proofErr w:type="spellStart"/>
      <w:r>
        <w:rPr>
          <w:color w:val="333333"/>
          <w:lang w:val="uk-UA"/>
        </w:rPr>
        <w:t>Левіній</w:t>
      </w:r>
      <w:proofErr w:type="spellEnd"/>
      <w:r>
        <w:rPr>
          <w:color w:val="333333"/>
          <w:lang w:val="uk-UA"/>
        </w:rPr>
        <w:t xml:space="preserve"> М.М. </w:t>
      </w:r>
      <w:r w:rsidRPr="00D41C2B">
        <w:rPr>
          <w:color w:val="333333"/>
          <w:lang w:val="uk-UA"/>
        </w:rPr>
        <w:t>вносити орендну плату що місяця до 30 числа.</w:t>
      </w:r>
    </w:p>
    <w:p w14:paraId="7878A4BD" w14:textId="77777777" w:rsidR="007D2D0E" w:rsidRPr="003C65C7" w:rsidRDefault="007D2D0E" w:rsidP="007D2D0E">
      <w:pPr>
        <w:pStyle w:val="a5"/>
        <w:shd w:val="clear" w:color="auto" w:fill="FFFFFF"/>
        <w:spacing w:before="0" w:beforeAutospacing="0" w:after="150" w:afterAutospacing="0"/>
        <w:ind w:right="-426"/>
        <w:jc w:val="both"/>
        <w:rPr>
          <w:color w:val="333333"/>
        </w:rPr>
      </w:pPr>
      <w:r>
        <w:rPr>
          <w:b/>
          <w:bCs/>
          <w:color w:val="333333"/>
          <w:lang w:val="uk-UA"/>
        </w:rPr>
        <w:t xml:space="preserve">    </w:t>
      </w:r>
      <w:r w:rsidRPr="003C65C7">
        <w:rPr>
          <w:b/>
          <w:bCs/>
          <w:color w:val="333333"/>
        </w:rPr>
        <w:t>3.</w:t>
      </w:r>
      <w:r w:rsidRPr="003C65C7">
        <w:rPr>
          <w:color w:val="333333"/>
        </w:rPr>
        <w:t> </w:t>
      </w:r>
      <w:proofErr w:type="spellStart"/>
      <w:r w:rsidRPr="003C65C7">
        <w:rPr>
          <w:color w:val="333333"/>
        </w:rPr>
        <w:t>Зобов’язати</w:t>
      </w:r>
      <w:proofErr w:type="spellEnd"/>
      <w:r w:rsidRPr="003C65C7">
        <w:rPr>
          <w:color w:val="333333"/>
        </w:rPr>
        <w:t xml:space="preserve"> гр. </w:t>
      </w:r>
      <w:r>
        <w:rPr>
          <w:color w:val="333333"/>
          <w:lang w:val="uk-UA"/>
        </w:rPr>
        <w:t>Левіну М.М.</w:t>
      </w:r>
      <w:r w:rsidRPr="003C65C7">
        <w:rPr>
          <w:color w:val="333333"/>
        </w:rPr>
        <w:t xml:space="preserve">. </w:t>
      </w:r>
      <w:proofErr w:type="spellStart"/>
      <w:r w:rsidRPr="003C65C7">
        <w:rPr>
          <w:color w:val="333333"/>
        </w:rPr>
        <w:t>зареєструвати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договір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оренди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земельної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ділянки</w:t>
      </w:r>
      <w:proofErr w:type="spellEnd"/>
      <w:r w:rsidRPr="003C65C7">
        <w:rPr>
          <w:color w:val="333333"/>
        </w:rPr>
        <w:t xml:space="preserve"> </w:t>
      </w:r>
      <w:proofErr w:type="gramStart"/>
      <w:r w:rsidRPr="003C65C7">
        <w:rPr>
          <w:color w:val="333333"/>
        </w:rPr>
        <w:t xml:space="preserve">в  </w:t>
      </w:r>
      <w:proofErr w:type="spellStart"/>
      <w:r w:rsidRPr="003C65C7">
        <w:rPr>
          <w:color w:val="333333"/>
        </w:rPr>
        <w:t>термін</w:t>
      </w:r>
      <w:proofErr w:type="spellEnd"/>
      <w:proofErr w:type="gram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передбачений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чинним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законодавством</w:t>
      </w:r>
      <w:proofErr w:type="spellEnd"/>
      <w:r w:rsidRPr="003C65C7">
        <w:rPr>
          <w:color w:val="333333"/>
        </w:rPr>
        <w:t xml:space="preserve">, та  </w:t>
      </w:r>
      <w:proofErr w:type="spellStart"/>
      <w:r w:rsidRPr="003C65C7">
        <w:rPr>
          <w:color w:val="333333"/>
        </w:rPr>
        <w:t>приступити</w:t>
      </w:r>
      <w:proofErr w:type="spellEnd"/>
      <w:r w:rsidRPr="003C65C7">
        <w:rPr>
          <w:color w:val="333333"/>
        </w:rPr>
        <w:t xml:space="preserve">  до </w:t>
      </w:r>
      <w:proofErr w:type="spellStart"/>
      <w:r w:rsidRPr="003C65C7">
        <w:rPr>
          <w:color w:val="333333"/>
        </w:rPr>
        <w:t>користування</w:t>
      </w:r>
      <w:proofErr w:type="spellEnd"/>
      <w:r w:rsidRPr="003C65C7">
        <w:rPr>
          <w:color w:val="333333"/>
        </w:rPr>
        <w:t xml:space="preserve"> земельною </w:t>
      </w:r>
      <w:proofErr w:type="spellStart"/>
      <w:r w:rsidRPr="003C65C7">
        <w:rPr>
          <w:color w:val="333333"/>
        </w:rPr>
        <w:t>ділянкою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після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державної</w:t>
      </w:r>
      <w:proofErr w:type="spellEnd"/>
      <w:r w:rsidRPr="003C65C7">
        <w:rPr>
          <w:color w:val="333333"/>
        </w:rPr>
        <w:t xml:space="preserve"> </w:t>
      </w:r>
      <w:proofErr w:type="spellStart"/>
      <w:r w:rsidRPr="003C65C7">
        <w:rPr>
          <w:color w:val="333333"/>
        </w:rPr>
        <w:t>реєстрації</w:t>
      </w:r>
      <w:proofErr w:type="spellEnd"/>
      <w:r w:rsidRPr="003C65C7">
        <w:rPr>
          <w:color w:val="333333"/>
        </w:rPr>
        <w:t xml:space="preserve"> договору </w:t>
      </w:r>
      <w:proofErr w:type="spellStart"/>
      <w:r w:rsidRPr="003C65C7">
        <w:rPr>
          <w:color w:val="333333"/>
        </w:rPr>
        <w:t>оренди</w:t>
      </w:r>
      <w:proofErr w:type="spellEnd"/>
      <w:r w:rsidRPr="003C65C7">
        <w:rPr>
          <w:color w:val="333333"/>
        </w:rPr>
        <w:t xml:space="preserve"> .</w:t>
      </w:r>
    </w:p>
    <w:p w14:paraId="4754DACD" w14:textId="77777777" w:rsidR="007D2D0E" w:rsidRPr="00DA5CEC" w:rsidRDefault="007D2D0E" w:rsidP="007D2D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b/>
          <w:bCs/>
          <w:color w:val="333333"/>
          <w:lang w:val="uk-UA"/>
        </w:rPr>
        <w:t xml:space="preserve">     </w:t>
      </w:r>
      <w:r w:rsidRPr="003C65C7">
        <w:rPr>
          <w:b/>
          <w:bCs/>
          <w:color w:val="333333"/>
          <w:lang w:val="uk-UA"/>
        </w:rPr>
        <w:t>4</w:t>
      </w:r>
      <w:r w:rsidRPr="00D41C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 комісію з питань регулювання земельних відносин та охорони  навколишнього природного середовища.</w:t>
      </w:r>
    </w:p>
    <w:p w14:paraId="1D5AB2EE" w14:textId="77777777" w:rsidR="007D2D0E" w:rsidRPr="00DA5CEC" w:rsidRDefault="007D2D0E" w:rsidP="007D2D0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B8F20BD" w14:textId="77777777" w:rsidR="007D2D0E" w:rsidRPr="00EE4C46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EE4C46">
        <w:rPr>
          <w:color w:val="333333"/>
        </w:rPr>
        <w:t> </w:t>
      </w:r>
    </w:p>
    <w:p w14:paraId="7CE7C90D" w14:textId="77777777" w:rsidR="007D2D0E" w:rsidRPr="00EE4C46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EE4C46">
        <w:rPr>
          <w:color w:val="333333"/>
        </w:rPr>
        <w:t> </w:t>
      </w:r>
    </w:p>
    <w:p w14:paraId="6318E21E" w14:textId="77777777" w:rsidR="007D2D0E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 Селищний голова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>Олена СЛАБІНСЬКА</w:t>
      </w:r>
    </w:p>
    <w:p w14:paraId="4CA79667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441D0C6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BF31038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C241CF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CAB202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DC524C7" wp14:editId="3F20E7EB">
            <wp:extent cx="428625" cy="609600"/>
            <wp:effectExtent l="0" t="0" r="9525" b="0"/>
            <wp:docPr id="66" name="Рисунок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BCD92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37AA2186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14D4D019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43400E52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0B724552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39DA12FC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</w:t>
      </w:r>
      <w:r>
        <w:rPr>
          <w:sz w:val="24"/>
        </w:rPr>
        <w:t>17</w:t>
      </w:r>
      <w:r w:rsidRPr="008B1E23">
        <w:rPr>
          <w:sz w:val="24"/>
        </w:rPr>
        <w:t xml:space="preserve"> 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7E173039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5AA20360" w14:textId="77777777" w:rsidR="007D2D0E" w:rsidRPr="00DA5CEC" w:rsidRDefault="007D2D0E" w:rsidP="007D2D0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4685FB5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032C5077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Агаркову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Віктору Васильовичу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смт. Новопокровка,  </w:t>
      </w:r>
      <w:r>
        <w:rPr>
          <w:rFonts w:ascii="Times New Roman" w:hAnsi="Times New Roman" w:cs="Times New Roman"/>
          <w:sz w:val="24"/>
          <w:szCs w:val="24"/>
          <w:lang w:val="uk-UA"/>
        </w:rPr>
        <w:t>вул. Широка, 31А</w:t>
      </w:r>
    </w:p>
    <w:p w14:paraId="56179110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124F69E" w14:textId="77777777" w:rsidR="007D2D0E" w:rsidRPr="00834A14" w:rsidRDefault="007D2D0E" w:rsidP="007D2D0E">
      <w:pPr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Агаркова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Віктора Васильовича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що зареєстрована за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Харків, вул. Соціалістична, 48,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22 ,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у власність для будівництва і обслуговування житлового будинку, господарських будівель і споруд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(присадибна ділянка)   смт. Новопокровка, </w:t>
      </w:r>
      <w:r>
        <w:rPr>
          <w:rFonts w:ascii="Times New Roman" w:hAnsi="Times New Roman" w:cs="Times New Roman"/>
          <w:sz w:val="24"/>
          <w:szCs w:val="24"/>
          <w:lang w:val="uk-UA"/>
        </w:rPr>
        <w:t>вул.. Широка, 31А,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6215FA24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02A22C1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6B83FA43" w14:textId="77777777" w:rsidR="007D2D0E" w:rsidRPr="002A385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1.</w:t>
      </w:r>
      <w:r w:rsidRPr="002A385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 гр. </w:t>
      </w:r>
      <w:proofErr w:type="spellStart"/>
      <w:r w:rsidRPr="002A3854">
        <w:rPr>
          <w:rFonts w:ascii="Times New Roman" w:hAnsi="Times New Roman" w:cs="Times New Roman"/>
          <w:sz w:val="24"/>
          <w:szCs w:val="24"/>
          <w:lang w:val="uk-UA"/>
        </w:rPr>
        <w:t>Агаркову</w:t>
      </w:r>
      <w:proofErr w:type="spellEnd"/>
      <w:r w:rsidRPr="002A3854">
        <w:rPr>
          <w:rFonts w:ascii="Times New Roman" w:hAnsi="Times New Roman" w:cs="Times New Roman"/>
          <w:sz w:val="24"/>
          <w:szCs w:val="24"/>
          <w:lang w:val="uk-UA"/>
        </w:rPr>
        <w:t xml:space="preserve"> Віктору Васильовичу смт. Новопокровка, вул.. Широка, 31А, </w:t>
      </w:r>
      <w:proofErr w:type="spellStart"/>
      <w:r w:rsidRPr="002A3854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Pr="002A38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Чугуївського району Харківської області;</w:t>
      </w:r>
    </w:p>
    <w:p w14:paraId="4124C65D" w14:textId="77777777" w:rsidR="007D2D0E" w:rsidRPr="0081680A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Агаркову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Віктору Васильовичу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     </w:t>
      </w:r>
      <w:r>
        <w:rPr>
          <w:rFonts w:ascii="Times New Roman" w:hAnsi="Times New Roman" w:cs="Times New Roman"/>
          <w:sz w:val="24"/>
          <w:szCs w:val="24"/>
          <w:lang w:val="uk-UA"/>
        </w:rPr>
        <w:t>0,1183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– 6325456200:00:00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242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смт. Новопокровка,  </w:t>
      </w:r>
      <w:r>
        <w:rPr>
          <w:rFonts w:ascii="Times New Roman" w:hAnsi="Times New Roman" w:cs="Times New Roman"/>
          <w:sz w:val="24"/>
          <w:szCs w:val="24"/>
          <w:lang w:val="uk-UA"/>
        </w:rPr>
        <w:t>вул.. Широка, 31А,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області.</w:t>
      </w:r>
    </w:p>
    <w:p w14:paraId="3ADAC6E9" w14:textId="77777777" w:rsidR="007D2D0E" w:rsidRPr="00834A1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3.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Агаркову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Віктору Васильовичу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на земельну ділянку відповідно до закону.</w:t>
      </w:r>
    </w:p>
    <w:p w14:paraId="760DAC69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4.Агарков Віктор Васильович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зобов’язан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059C3B33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4.1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5597BB2A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4.2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6E0580" wp14:editId="53D5E540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065" r="5715" b="825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2B206" id="Прямая соединительная линия 1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" strokeweight=".55pt"/>
            </w:pict>
          </mc:Fallback>
        </mc:AlternateConten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38F41778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4.3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07352EF0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CF5AC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 з питань земельних відносин, природокористування, планування території, будівництва, архітектури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1E566696" w14:textId="77777777" w:rsidR="007D2D0E" w:rsidRPr="00CF5AC9" w:rsidRDefault="007D2D0E" w:rsidP="007D2D0E">
      <w:pPr>
        <w:shd w:val="clear" w:color="auto" w:fill="FFFFFF"/>
        <w:spacing w:before="14" w:after="32"/>
        <w:ind w:left="360"/>
        <w:jc w:val="both"/>
        <w:rPr>
          <w:sz w:val="24"/>
          <w:szCs w:val="24"/>
          <w:lang w:val="uk-UA"/>
        </w:rPr>
      </w:pPr>
    </w:p>
    <w:p w14:paraId="73AA4136" w14:textId="77777777" w:rsidR="007D2D0E" w:rsidRPr="00834A14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         Селищний голова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Олена СЛАБІНСЬКА</w:t>
      </w:r>
    </w:p>
    <w:p w14:paraId="6594A1B6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FC8BBDD" wp14:editId="62DBF18A">
            <wp:extent cx="428625" cy="609600"/>
            <wp:effectExtent l="0" t="0" r="9525" b="0"/>
            <wp:docPr id="67" name="Рисунок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CAEF1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0BA015A4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176AF000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7C85E50C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37B0EE47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19B1E972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</w:t>
      </w:r>
      <w:r>
        <w:rPr>
          <w:sz w:val="24"/>
        </w:rPr>
        <w:t>17</w:t>
      </w:r>
      <w:r w:rsidRPr="008B1E23">
        <w:rPr>
          <w:sz w:val="24"/>
        </w:rPr>
        <w:t xml:space="preserve"> 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5955711C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3DE12FF0" w14:textId="77777777" w:rsidR="007D2D0E" w:rsidRPr="00DA5CEC" w:rsidRDefault="007D2D0E" w:rsidP="007D2D0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2F8F231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236FF9C6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Ользі Володимирівні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смт. Новопокровка,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1-го Травня, 1-Б</w:t>
      </w:r>
    </w:p>
    <w:p w14:paraId="19CDEEB6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C4B7511" w14:textId="77777777" w:rsidR="007D2D0E" w:rsidRPr="00834A14" w:rsidRDefault="007D2D0E" w:rsidP="007D2D0E">
      <w:pPr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Ольги Володимирівни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що зареєстрована за адресом: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смт. Новопокровка, вул. ім. 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Вєсіча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11,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13 ,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у власність для будівництва і обслуговування житлового будинку, господарських будівель і споруд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(присадибна ділянка)   смт. Новопокровка,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1-го Травня, 1-Б,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45D6C273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AEE953C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0DE00860" w14:textId="77777777" w:rsidR="007D2D0E" w:rsidRPr="002A385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1.</w:t>
      </w:r>
      <w:r w:rsidRPr="002A385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Ользі Володимирівні</w:t>
      </w:r>
      <w:r w:rsidRPr="002A3854">
        <w:rPr>
          <w:rFonts w:ascii="Times New Roman" w:hAnsi="Times New Roman" w:cs="Times New Roman"/>
          <w:sz w:val="24"/>
          <w:szCs w:val="24"/>
          <w:lang w:val="uk-UA"/>
        </w:rPr>
        <w:t xml:space="preserve"> смт. Новопокровка,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1-го Травня, 1-Б</w:t>
      </w:r>
      <w:r w:rsidRPr="002A385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A3854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Pr="002A3854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Чугуївського району Харківської області;</w:t>
      </w:r>
    </w:p>
    <w:p w14:paraId="66ADFBBA" w14:textId="77777777" w:rsidR="007D2D0E" w:rsidRPr="0081680A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Ользі Володимирівні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     </w:t>
      </w:r>
      <w:r>
        <w:rPr>
          <w:rFonts w:ascii="Times New Roman" w:hAnsi="Times New Roman" w:cs="Times New Roman"/>
          <w:sz w:val="24"/>
          <w:szCs w:val="24"/>
          <w:lang w:val="uk-UA"/>
        </w:rPr>
        <w:t>0,1500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– 6325456200:00:00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236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смт. Новопокровка,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1-го Травня, 1-Б,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області.</w:t>
      </w:r>
    </w:p>
    <w:p w14:paraId="3B9EF8E5" w14:textId="77777777" w:rsidR="007D2D0E" w:rsidRPr="00834A1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3.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Ользі Володимирівні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на земельну ділянку відповідно до закону.</w:t>
      </w:r>
    </w:p>
    <w:p w14:paraId="5CBF395D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</w:t>
      </w:r>
      <w:r w:rsidRPr="00C553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Ольга Володимирівна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2F088C43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4.1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75F9BA42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4.2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CE1652" wp14:editId="3F3B23CD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065" r="5715" b="825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2A141" id="Прямая соединительная линия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" strokeweight=".55pt"/>
            </w:pict>
          </mc:Fallback>
        </mc:AlternateConten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086B609A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4.3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1A65B9B5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CF5AC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 з питань земельних відносин, природокористування, планування території, будівництва, архітектури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4B920C5A" w14:textId="77777777" w:rsidR="007D2D0E" w:rsidRPr="00CF5AC9" w:rsidRDefault="007D2D0E" w:rsidP="007D2D0E">
      <w:pPr>
        <w:shd w:val="clear" w:color="auto" w:fill="FFFFFF"/>
        <w:spacing w:before="14" w:after="32"/>
        <w:ind w:left="360"/>
        <w:jc w:val="both"/>
        <w:rPr>
          <w:sz w:val="24"/>
          <w:szCs w:val="24"/>
          <w:lang w:val="uk-UA"/>
        </w:rPr>
      </w:pPr>
    </w:p>
    <w:p w14:paraId="3CF0A9FE" w14:textId="77777777" w:rsidR="007D2D0E" w:rsidRPr="00834A14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         Селищний голова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Олена СЛАБІНСЬКА</w:t>
      </w:r>
    </w:p>
    <w:p w14:paraId="77B6522E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7BB7E8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AD94B69" wp14:editId="5D2ED01D">
            <wp:extent cx="428625" cy="609600"/>
            <wp:effectExtent l="0" t="0" r="9525" b="0"/>
            <wp:docPr id="68" name="Рисунок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B093D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32AE275A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5E287864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519F8638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6FECEFC7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6FB79289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</w:t>
      </w:r>
      <w:r>
        <w:rPr>
          <w:sz w:val="24"/>
        </w:rPr>
        <w:t>17</w:t>
      </w:r>
      <w:r w:rsidRPr="008B1E23">
        <w:rPr>
          <w:sz w:val="24"/>
        </w:rPr>
        <w:t xml:space="preserve"> 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707D8BAD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1B645A12" w14:textId="77777777" w:rsidR="007D2D0E" w:rsidRPr="00DA5CEC" w:rsidRDefault="007D2D0E" w:rsidP="007D2D0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3E01F81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78259630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Виглазовій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Вірі Василівні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uk-UA"/>
        </w:rPr>
        <w:t>вул. Незалежності, 1А</w:t>
      </w:r>
    </w:p>
    <w:p w14:paraId="54FFB93B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171E7C5" w14:textId="77777777" w:rsidR="007D2D0E" w:rsidRPr="00834A14" w:rsidRDefault="007D2D0E" w:rsidP="007D2D0E">
      <w:pPr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Виглазової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Віри Василівни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що зареєстрована за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смт.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Введенка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вул. Олега Горбачова, 148-а ,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земельної ділянки у власність для будівництва і обслуговування житлового будинку, господарських будівель і споруд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(присадибна ділянка)   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uk-UA"/>
        </w:rPr>
        <w:t>вул. Незалежності, 1А,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39D55A84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FE4DCC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5EFB6EC3" w14:textId="77777777" w:rsidR="007D2D0E" w:rsidRPr="002A385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1.</w:t>
      </w:r>
      <w:r w:rsidRPr="002A385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Виглазовій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Вірі Василівні</w:t>
      </w:r>
      <w:r w:rsidRPr="002A3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uk-UA"/>
        </w:rPr>
        <w:t>вул. Незалежності, 1А</w:t>
      </w:r>
      <w:r w:rsidRPr="002A3854">
        <w:rPr>
          <w:rFonts w:ascii="Times New Roman" w:hAnsi="Times New Roman" w:cs="Times New Roman"/>
          <w:sz w:val="24"/>
          <w:szCs w:val="24"/>
          <w:lang w:val="uk-UA"/>
        </w:rPr>
        <w:t>,  Чугуївського району Харківської області;</w:t>
      </w:r>
    </w:p>
    <w:p w14:paraId="6ED51F01" w14:textId="77777777" w:rsidR="007D2D0E" w:rsidRPr="0081680A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Виглазовій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Вірі Василівні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     </w:t>
      </w:r>
      <w:r>
        <w:rPr>
          <w:rFonts w:ascii="Times New Roman" w:hAnsi="Times New Roman" w:cs="Times New Roman"/>
          <w:sz w:val="24"/>
          <w:szCs w:val="24"/>
          <w:lang w:val="uk-UA"/>
        </w:rPr>
        <w:t>0,1500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632545</w:t>
      </w:r>
      <w:r>
        <w:rPr>
          <w:rFonts w:ascii="Times New Roman" w:hAnsi="Times New Roman" w:cs="Times New Roman"/>
          <w:sz w:val="24"/>
          <w:szCs w:val="24"/>
          <w:lang w:val="uk-UA"/>
        </w:rPr>
        <w:t>5304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>:00:00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1135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uk-UA"/>
        </w:rPr>
        <w:t>вул. Незалежності, 1А,</w:t>
      </w:r>
      <w:r w:rsidRPr="0081680A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області.</w:t>
      </w:r>
    </w:p>
    <w:p w14:paraId="01136659" w14:textId="77777777" w:rsidR="007D2D0E" w:rsidRPr="00834A1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3.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Виглазовій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Вірі Василівні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на земельну ділянку відповідно до закону.</w:t>
      </w:r>
    </w:p>
    <w:p w14:paraId="604A16E8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</w:t>
      </w:r>
      <w:r w:rsidRPr="00AA16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Виглазова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Віра Василівна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155DB36D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4.1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46B9262D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4.2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F2C19F" wp14:editId="66FAEFD7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065" r="5715" b="8255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0B13B" id="Прямая соединительная линия 4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" strokeweight=".55pt"/>
            </w:pict>
          </mc:Fallback>
        </mc:AlternateConten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47FA746C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4.3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6E513889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CF5AC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 з питань земельних відносин, природокористування, планування території, будівництва, архітектури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3CF2CFCA" w14:textId="77777777" w:rsidR="007D2D0E" w:rsidRPr="00CF5AC9" w:rsidRDefault="007D2D0E" w:rsidP="007D2D0E">
      <w:pPr>
        <w:shd w:val="clear" w:color="auto" w:fill="FFFFFF"/>
        <w:spacing w:before="14" w:after="32"/>
        <w:ind w:left="360"/>
        <w:jc w:val="both"/>
        <w:rPr>
          <w:sz w:val="24"/>
          <w:szCs w:val="24"/>
          <w:lang w:val="uk-UA"/>
        </w:rPr>
      </w:pPr>
    </w:p>
    <w:p w14:paraId="4A1A4123" w14:textId="77777777" w:rsidR="007D2D0E" w:rsidRPr="00834A14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         Селищний голова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Олена СЛАБІНСЬКА</w:t>
      </w:r>
    </w:p>
    <w:p w14:paraId="6C41C3DD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03E18F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F0F08E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3CFE758" wp14:editId="19EAE573">
            <wp:extent cx="428625" cy="609600"/>
            <wp:effectExtent l="0" t="0" r="9525" b="0"/>
            <wp:docPr id="69" name="Рисунок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96DFA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1B0CC300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53A18CCC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77A357FB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50732B46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6D4FF644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</w:t>
      </w:r>
      <w:r>
        <w:rPr>
          <w:sz w:val="24"/>
        </w:rPr>
        <w:t>17</w:t>
      </w:r>
      <w:r w:rsidRPr="008B1E23">
        <w:rPr>
          <w:sz w:val="24"/>
        </w:rPr>
        <w:t xml:space="preserve"> 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2FA786BD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48E8DA33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2807B2B1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Отцович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с</w:t>
      </w:r>
      <w:r>
        <w:rPr>
          <w:rFonts w:ascii="Times New Roman" w:hAnsi="Times New Roman" w:cs="Times New Roman"/>
          <w:sz w:val="24"/>
          <w:szCs w:val="24"/>
          <w:lang w:val="uk-UA"/>
        </w:rPr>
        <w:t>мт.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Введенка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Олега Горбачова, 22</w:t>
      </w:r>
    </w:p>
    <w:p w14:paraId="4A5EF3D0" w14:textId="77777777" w:rsidR="007D2D0E" w:rsidRPr="00834A14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7BC3F4A" w14:textId="77777777" w:rsidR="007D2D0E" w:rsidRPr="00834A14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Отцович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Вікторівни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що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адресом: с</w:t>
      </w:r>
      <w:r>
        <w:rPr>
          <w:rFonts w:ascii="Times New Roman" w:hAnsi="Times New Roman" w:cs="Times New Roman"/>
          <w:sz w:val="24"/>
          <w:szCs w:val="24"/>
          <w:lang w:val="uk-UA"/>
        </w:rPr>
        <w:t>мт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Фестивальна, 16 Чугуївського району, Харківської області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B549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Отцович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 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мт.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Введенка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Олега Горбачова, 22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4BD4D3B9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3ECB31E1" w14:textId="77777777" w:rsidR="007D2D0E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1.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Отцович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мт.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Введенка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Олега Горбачова, 22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Чугуївського району Харківської області</w:t>
      </w:r>
    </w:p>
    <w:p w14:paraId="14455E21" w14:textId="77777777" w:rsidR="007D2D0E" w:rsidRPr="00CE5B47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2.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Передати   у   власність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Отцович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     0,</w:t>
      </w:r>
      <w:r>
        <w:rPr>
          <w:rFonts w:ascii="Times New Roman" w:hAnsi="Times New Roman" w:cs="Times New Roman"/>
          <w:sz w:val="24"/>
          <w:szCs w:val="24"/>
          <w:lang w:val="uk-UA"/>
        </w:rPr>
        <w:t>1163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632545</w:t>
      </w:r>
      <w:r>
        <w:rPr>
          <w:rFonts w:ascii="Times New Roman" w:hAnsi="Times New Roman" w:cs="Times New Roman"/>
          <w:sz w:val="24"/>
          <w:szCs w:val="24"/>
          <w:lang w:val="uk-UA"/>
        </w:rPr>
        <w:t>5304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:00:00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1140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Тернова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Центральна, 92 </w:t>
      </w:r>
      <w:r w:rsidRPr="00CE5B47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області.</w:t>
      </w:r>
    </w:p>
    <w:p w14:paraId="4438E637" w14:textId="77777777" w:rsidR="007D2D0E" w:rsidRPr="00834A1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Отцович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на земельну ділянку відповідно до закону.</w:t>
      </w:r>
    </w:p>
    <w:p w14:paraId="55E497BB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4.Отцович Наталії Вікторівні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зобов’язан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3D9DD346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4.1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6ABF054F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4.2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713562" wp14:editId="0919CAD2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700" r="5715" b="762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BD4A3" id="Прямая соединительная линия 1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" strokeweight=".55pt"/>
            </w:pict>
          </mc:Fallback>
        </mc:AlternateConten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3D3BA295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4.3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33D903C6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7728E02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BEBCB6" w14:textId="77777777" w:rsidR="007D2D0E" w:rsidRPr="00F60372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Селищний голова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 Олена СЛАБІНСЬКА</w:t>
      </w:r>
    </w:p>
    <w:p w14:paraId="605A9816" w14:textId="77777777" w:rsidR="007D2D0E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897B82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53D2D6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D868214" wp14:editId="6C38FE0C">
            <wp:extent cx="428625" cy="609600"/>
            <wp:effectExtent l="0" t="0" r="9525" b="0"/>
            <wp:docPr id="70" name="Рисунок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C46D0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5CC5890E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2127C2B8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0D65BE26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133C7F37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lastRenderedPageBreak/>
        <w:t xml:space="preserve"> РІШЕННЯ</w:t>
      </w:r>
    </w:p>
    <w:p w14:paraId="12E9186E" w14:textId="77777777" w:rsidR="007D2D0E" w:rsidRPr="00556567" w:rsidRDefault="007D2D0E" w:rsidP="007D2D0E">
      <w:pPr>
        <w:pStyle w:val="1"/>
        <w:jc w:val="left"/>
        <w:rPr>
          <w:szCs w:val="28"/>
        </w:rPr>
      </w:pPr>
      <w:r w:rsidRPr="00556567">
        <w:rPr>
          <w:szCs w:val="28"/>
        </w:rPr>
        <w:t xml:space="preserve">від </w:t>
      </w:r>
      <w:r>
        <w:rPr>
          <w:szCs w:val="28"/>
        </w:rPr>
        <w:t>17</w:t>
      </w:r>
      <w:r w:rsidRPr="00556567">
        <w:rPr>
          <w:szCs w:val="28"/>
        </w:rPr>
        <w:t xml:space="preserve">  березня 2021 року                                                            </w:t>
      </w:r>
    </w:p>
    <w:p w14:paraId="135AF753" w14:textId="77777777" w:rsidR="007D2D0E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56567"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</w:p>
    <w:p w14:paraId="23CEE9F2" w14:textId="77777777" w:rsidR="007D2D0E" w:rsidRPr="00556567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3F1A4A2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Про надання дозволу гр. Ковтуну В.І.</w:t>
      </w:r>
    </w:p>
    <w:p w14:paraId="7845ABC5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на  розробку   проекту землеустрою  щодо                                                           відведення      земельної      ділянки     для                                                                        будівництва   і   обслуговування   жилого                                                                                                                            будинку, господарських будівель і споруд</w:t>
      </w:r>
    </w:p>
    <w:p w14:paraId="23DBAB5D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в     смт.   Есхар,     Чугуївського    району                                                                                    Харківської області вул. Дружби, буд. 25.</w:t>
      </w:r>
    </w:p>
    <w:p w14:paraId="3D49DFEF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20A2CC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заяву гр. Ковтуна Віталія Івановича, який                                                                                                                                                                                              мешкає в смт. Есхар, Чугуївського району, Харківської області, вул. Молодіжна, буд. 30А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. 22, про надання дозволу на розробку проекту землеустрою щодо відведення  земельної ділянки для будівництва і обслуговування жилого будинку, господарських будівель і споруд в смт. Есхар, Чугуївського району, Харківської області, вул. Дружби, буд. 25, та керуючись ст. ст. 12, 40, 91, 103-109, 121 Земельного кодексу України, ст. 26 Закону України «Про місцеве самоврядування в Україні», </w:t>
      </w:r>
    </w:p>
    <w:p w14:paraId="3D12572F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A76F35" w14:textId="77777777" w:rsidR="007D2D0E" w:rsidRPr="00E95D60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селищна  рада, -</w:t>
      </w:r>
    </w:p>
    <w:p w14:paraId="49620285" w14:textId="77777777" w:rsidR="007D2D0E" w:rsidRPr="00E95D60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В И Р І Ш И Л А  :</w:t>
      </w:r>
    </w:p>
    <w:p w14:paraId="50077FFB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AC5ADF4" w14:textId="77777777" w:rsidR="007D2D0E" w:rsidRPr="00E95D60" w:rsidRDefault="007D2D0E" w:rsidP="007D2D0E">
      <w:pPr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Ковтуну В.І. на розробку проекту землеустрою щодо відведення земельної ділянки для будівництва і обслуговування жилого будинку, господарських будівель і споруд в смт. Есхар, Чугуївського району, Харківської області, вул. Дружби, буд. 25, площею близько 0, </w:t>
      </w:r>
      <w:smartTag w:uri="urn:schemas-microsoft-com:office:smarttags" w:element="metricconverter">
        <w:smartTagPr>
          <w:attr w:name="ProductID" w:val="15 га"/>
        </w:smartTagPr>
        <w:r w:rsidRPr="00E95D60">
          <w:rPr>
            <w:rFonts w:ascii="Times New Roman" w:hAnsi="Times New Roman" w:cs="Times New Roman"/>
            <w:sz w:val="28"/>
            <w:szCs w:val="28"/>
            <w:lang w:val="uk-UA"/>
          </w:rPr>
          <w:t>15 га</w:t>
        </w:r>
      </w:smartTag>
      <w:r w:rsidRPr="00E95D60">
        <w:rPr>
          <w:rFonts w:ascii="Times New Roman" w:hAnsi="Times New Roman" w:cs="Times New Roman"/>
          <w:sz w:val="28"/>
          <w:szCs w:val="28"/>
          <w:lang w:val="uk-UA"/>
        </w:rPr>
        <w:t>, з земель житлової та громадської забудови.</w:t>
      </w:r>
    </w:p>
    <w:p w14:paraId="1CAF4774" w14:textId="77777777" w:rsidR="007D2D0E" w:rsidRPr="00E95D60" w:rsidRDefault="007D2D0E" w:rsidP="007D2D0E">
      <w:pPr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Рекомендувати гр. Ковтуну В.І. в місячний термін замовити розробку проекту відведення в організації, яка має відповідний дозвіл (ліцензію) на виконання даних робіт.</w:t>
      </w:r>
    </w:p>
    <w:p w14:paraId="0B54F081" w14:textId="77777777" w:rsidR="007D2D0E" w:rsidRPr="00E95D60" w:rsidRDefault="007D2D0E" w:rsidP="007D2D0E">
      <w:pPr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Розроблений проект подати на розгляд та затвердження до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14:paraId="549B43A7" w14:textId="77777777" w:rsidR="007D2D0E" w:rsidRPr="00E95D60" w:rsidRDefault="007D2D0E" w:rsidP="007D2D0E">
      <w:pPr>
        <w:widowControl/>
        <w:numPr>
          <w:ilvl w:val="0"/>
          <w:numId w:val="8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УІІІ скликання(голова комісії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Череповська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Л.П.). </w:t>
      </w:r>
    </w:p>
    <w:p w14:paraId="637F3FBF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BD79AD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6F19BEB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Олена СЛАБІНСЬКА</w:t>
      </w:r>
    </w:p>
    <w:p w14:paraId="6DF75771" w14:textId="77777777" w:rsidR="007D2D0E" w:rsidRDefault="007D2D0E" w:rsidP="007D2D0E">
      <w:pPr>
        <w:rPr>
          <w:sz w:val="28"/>
          <w:szCs w:val="28"/>
          <w:lang w:val="uk-UA"/>
        </w:rPr>
      </w:pPr>
    </w:p>
    <w:p w14:paraId="44E2786C" w14:textId="77777777" w:rsidR="007D2D0E" w:rsidRDefault="007D2D0E" w:rsidP="007D2D0E">
      <w:pPr>
        <w:rPr>
          <w:sz w:val="28"/>
          <w:szCs w:val="28"/>
          <w:lang w:val="uk-UA"/>
        </w:rPr>
      </w:pPr>
    </w:p>
    <w:p w14:paraId="3F329024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17708D2" wp14:editId="2E9A40DF">
            <wp:extent cx="428625" cy="609600"/>
            <wp:effectExtent l="0" t="0" r="9525" b="0"/>
            <wp:docPr id="71" name="Рисунок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084CE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07839081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5D4B6B25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315A52D1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7127F6BC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25319032" w14:textId="77777777" w:rsidR="007D2D0E" w:rsidRPr="00556567" w:rsidRDefault="007D2D0E" w:rsidP="007D2D0E">
      <w:pPr>
        <w:pStyle w:val="1"/>
        <w:jc w:val="left"/>
        <w:rPr>
          <w:szCs w:val="28"/>
        </w:rPr>
      </w:pPr>
      <w:r w:rsidRPr="00556567">
        <w:rPr>
          <w:szCs w:val="28"/>
        </w:rPr>
        <w:t xml:space="preserve">від </w:t>
      </w:r>
      <w:r>
        <w:rPr>
          <w:szCs w:val="28"/>
        </w:rPr>
        <w:t>17</w:t>
      </w:r>
      <w:r w:rsidRPr="00556567">
        <w:rPr>
          <w:szCs w:val="28"/>
        </w:rPr>
        <w:t xml:space="preserve">  березня 2021 року                                                            </w:t>
      </w:r>
    </w:p>
    <w:p w14:paraId="7975986A" w14:textId="77777777" w:rsidR="007D2D0E" w:rsidRPr="00731640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56567"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  <w:r w:rsidRPr="00E95D60">
        <w:rPr>
          <w:color w:val="FF0000"/>
          <w:szCs w:val="28"/>
        </w:rPr>
        <w:t xml:space="preserve">                                                          </w:t>
      </w:r>
    </w:p>
    <w:p w14:paraId="2F651AF0" w14:textId="77777777" w:rsidR="007D2D0E" w:rsidRPr="00E95D60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4C7298D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гр. Ковтуну В.І. </w:t>
      </w:r>
    </w:p>
    <w:p w14:paraId="7791E12F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на  розробку   проекту землеустрою  щодо                                                           відведення      земельної      ділянки     для                                                                                                                                          ведення особистого селянського господарства</w:t>
      </w:r>
    </w:p>
    <w:p w14:paraId="3278B58C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в     смт.   Есхар,     Чугуївського    району                                                                                    Харківської області вул. Дружби, буд. 25.</w:t>
      </w:r>
    </w:p>
    <w:p w14:paraId="5BD97DDF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1BEAED3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заяву гр. Ковтуна Віталія Івановича, який                                                                                                                                                                                              мешкає в смт. Есхар, Чугуївського району, Харківської області, вул. Молодіжна, буд. 30А,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. 22, про надання дозволу на розробку проекту землеустрою щодо відведення  земельної ділянки для ведення особистого селянського господарства в смт. Есхар, Чугуївського району, Харківської області, вул. Дружби, буд. 25, та керуючись ст. ст. 12, 40, 91, 103-109, 121 Земельного кодексу України, ст. 26 Закону України «Про місцеве самоврядування в Україні», </w:t>
      </w:r>
    </w:p>
    <w:p w14:paraId="4B45B430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1E5F9E" w14:textId="77777777" w:rsidR="007D2D0E" w:rsidRPr="00E95D60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селищна  рада, -</w:t>
      </w:r>
    </w:p>
    <w:p w14:paraId="4447037E" w14:textId="77777777" w:rsidR="007D2D0E" w:rsidRPr="00E95D60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В И Р І Ш И Л А  :</w:t>
      </w:r>
    </w:p>
    <w:p w14:paraId="735DE378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3EC659B" w14:textId="77777777" w:rsidR="007D2D0E" w:rsidRPr="00E95D60" w:rsidRDefault="007D2D0E" w:rsidP="007D2D0E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1. Надати дозвіл гр. Ковтуну Віталію Івановичу на розробку проекту                                землеустрою щодо відведення земельної ділянки для ведення особистого селянського господарства в смт. Есхар, Чугуївського району, Харківської області, вул. Дружби, буд. 25, площею близько 0, 0500 га</w:t>
      </w:r>
    </w:p>
    <w:p w14:paraId="4F02E49E" w14:textId="77777777" w:rsidR="007D2D0E" w:rsidRPr="00E95D60" w:rsidRDefault="007D2D0E" w:rsidP="007D2D0E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2. Рекомендувати гр. Ковтуну В.І. в місячний термін замовити розробку проекту відведення в організації, яка має відповідний дозвіл (ліцензію) на виконання даних робіт.</w:t>
      </w:r>
    </w:p>
    <w:p w14:paraId="3D095E3C" w14:textId="77777777" w:rsidR="007D2D0E" w:rsidRPr="00E95D60" w:rsidRDefault="007D2D0E" w:rsidP="007D2D0E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3. Розроблений проект подати на розгляд та затвердження до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14:paraId="2B70FFA9" w14:textId="77777777" w:rsidR="007D2D0E" w:rsidRPr="00E95D60" w:rsidRDefault="007D2D0E" w:rsidP="007D2D0E">
      <w:pPr>
        <w:widowControl/>
        <w:numPr>
          <w:ilvl w:val="0"/>
          <w:numId w:val="9"/>
        </w:numPr>
        <w:autoSpaceDE/>
        <w:autoSpaceDN/>
        <w:adjustRightInd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УІІІ скликання(голова комісії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Череповська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Л.П.). </w:t>
      </w:r>
    </w:p>
    <w:p w14:paraId="290CC466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9D733E6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Олена СЛАБІНСЬКА</w:t>
      </w:r>
    </w:p>
    <w:p w14:paraId="7FEEFD41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76ACBD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EB78A05" wp14:editId="1236C7F2">
            <wp:extent cx="428625" cy="609600"/>
            <wp:effectExtent l="0" t="0" r="9525" b="0"/>
            <wp:docPr id="72" name="Рисунок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D8787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5CD54113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7C2E59A1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19316CA1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182108C6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465A54D1" w14:textId="77777777" w:rsidR="007D2D0E" w:rsidRPr="00556567" w:rsidRDefault="007D2D0E" w:rsidP="007D2D0E">
      <w:pPr>
        <w:pStyle w:val="1"/>
        <w:jc w:val="left"/>
        <w:rPr>
          <w:szCs w:val="28"/>
        </w:rPr>
      </w:pPr>
      <w:r w:rsidRPr="00556567">
        <w:rPr>
          <w:szCs w:val="28"/>
        </w:rPr>
        <w:t xml:space="preserve">від </w:t>
      </w:r>
      <w:r>
        <w:rPr>
          <w:szCs w:val="28"/>
        </w:rPr>
        <w:t>17</w:t>
      </w:r>
      <w:r w:rsidRPr="00556567">
        <w:rPr>
          <w:szCs w:val="28"/>
        </w:rPr>
        <w:t xml:space="preserve">  березня 2021 року                                                            </w:t>
      </w:r>
    </w:p>
    <w:p w14:paraId="1274BB4F" w14:textId="77777777" w:rsidR="007D2D0E" w:rsidRPr="00556567" w:rsidRDefault="007D2D0E" w:rsidP="007D2D0E">
      <w:pPr>
        <w:rPr>
          <w:sz w:val="28"/>
          <w:szCs w:val="28"/>
        </w:rPr>
      </w:pPr>
      <w:r w:rsidRPr="00556567"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  <w:r w:rsidRPr="00556567">
        <w:rPr>
          <w:sz w:val="28"/>
          <w:szCs w:val="28"/>
        </w:rPr>
        <w:t xml:space="preserve">      </w:t>
      </w:r>
    </w:p>
    <w:p w14:paraId="23426FF6" w14:textId="77777777" w:rsidR="007D2D0E" w:rsidRPr="00731640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95D60">
        <w:rPr>
          <w:szCs w:val="28"/>
        </w:rPr>
        <w:t xml:space="preserve">                                           </w:t>
      </w:r>
    </w:p>
    <w:p w14:paraId="46CDF4ED" w14:textId="77777777" w:rsidR="007D2D0E" w:rsidRPr="009E1592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159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                                                                                                  гр. </w:t>
      </w:r>
      <w:proofErr w:type="spellStart"/>
      <w:r w:rsidRPr="009E1592">
        <w:rPr>
          <w:rFonts w:ascii="Times New Roman" w:hAnsi="Times New Roman" w:cs="Times New Roman"/>
          <w:sz w:val="28"/>
          <w:szCs w:val="28"/>
          <w:lang w:val="uk-UA"/>
        </w:rPr>
        <w:t>Райлян</w:t>
      </w:r>
      <w:proofErr w:type="spellEnd"/>
      <w:r w:rsidRPr="009E1592">
        <w:rPr>
          <w:rFonts w:ascii="Times New Roman" w:hAnsi="Times New Roman" w:cs="Times New Roman"/>
          <w:sz w:val="28"/>
          <w:szCs w:val="28"/>
          <w:lang w:val="uk-UA"/>
        </w:rPr>
        <w:t xml:space="preserve"> М.В.  проекту                                                                                землеустрою щодо відведення </w:t>
      </w:r>
    </w:p>
    <w:p w14:paraId="663A09A7" w14:textId="77777777" w:rsidR="007D2D0E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159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 для будівництва                                                                              індивідуального гаража в смт. Есхар,                                                                                              вул. </w:t>
      </w:r>
      <w:r>
        <w:rPr>
          <w:rFonts w:ascii="Times New Roman" w:hAnsi="Times New Roman" w:cs="Times New Roman"/>
          <w:sz w:val="28"/>
          <w:szCs w:val="28"/>
          <w:lang w:val="uk-UA"/>
        </w:rPr>
        <w:t>Богдана Хмельницького</w:t>
      </w:r>
      <w:r w:rsidRPr="009E15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1109E">
        <w:rPr>
          <w:rFonts w:ascii="Times New Roman" w:hAnsi="Times New Roman" w:cs="Times New Roman"/>
          <w:sz w:val="28"/>
          <w:szCs w:val="28"/>
        </w:rPr>
        <w:t>1-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</w:p>
    <w:p w14:paraId="5B91388A" w14:textId="77777777" w:rsidR="007D2D0E" w:rsidRPr="009E1592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1592">
        <w:rPr>
          <w:rFonts w:ascii="Times New Roman" w:hAnsi="Times New Roman" w:cs="Times New Roman"/>
          <w:sz w:val="28"/>
          <w:szCs w:val="28"/>
          <w:lang w:val="uk-UA"/>
        </w:rPr>
        <w:t>Чугуївського   району, Харківської області</w:t>
      </w:r>
    </w:p>
    <w:p w14:paraId="6D32DD0C" w14:textId="77777777" w:rsidR="007D2D0E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570A2C" w14:textId="77777777" w:rsidR="007D2D0E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            Розглянувши заяву гр.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Райлян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Марини Володимирівни, яка зареєстрована в м. Харків, вул.. Плиткова, буд. 65,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. 14 та  мешкає в смт. Есхар, вул. Літвінова, буд. 5,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. 16 про надання дозволу на розробку проекту землеустрою щодо відведення земельної ділянки для будівництва індивідуального гаража в смт. Есхар Чугуївського району Харківської області, вул. </w:t>
      </w:r>
      <w:r>
        <w:rPr>
          <w:rFonts w:ascii="Times New Roman" w:hAnsi="Times New Roman" w:cs="Times New Roman"/>
          <w:sz w:val="28"/>
          <w:szCs w:val="28"/>
          <w:lang w:val="uk-UA"/>
        </w:rPr>
        <w:t>Богдана Хмельницького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>, 1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>а, орієнтовною площею 0,0040 га, з земель житлової та громадської забудови, та керуючись ст. ст. 12, 40, 91, 103-109, 121, 126 Земельного кодексу України, ст. 26 Закону України «Про місцеве самоврядування в Україні»,    селищна  рада,-</w:t>
      </w:r>
    </w:p>
    <w:p w14:paraId="4D2E1AB7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C3CB6C" w14:textId="77777777" w:rsidR="007D2D0E" w:rsidRPr="00E95D60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7E5FF27B" w14:textId="77777777" w:rsidR="007D2D0E" w:rsidRPr="00E95D60" w:rsidRDefault="007D2D0E" w:rsidP="007D2D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Райлян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Марині Володимирівні на розробку проекту землеустрою щодо відведення земельної ділянки для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індивідуального гаража в смт. Есхар Чугуївського району Харківської області, вул. </w:t>
      </w:r>
      <w:r>
        <w:rPr>
          <w:rFonts w:ascii="Times New Roman" w:hAnsi="Times New Roman" w:cs="Times New Roman"/>
          <w:sz w:val="28"/>
          <w:szCs w:val="28"/>
          <w:lang w:val="uk-UA"/>
        </w:rPr>
        <w:t>Богдана Хмельницького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>, 1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>а, орієнтовною площею 0,0040 га, з земель житлової та громадської забудови.</w:t>
      </w:r>
    </w:p>
    <w:p w14:paraId="41E64973" w14:textId="77777777" w:rsidR="007D2D0E" w:rsidRPr="00E95D60" w:rsidRDefault="007D2D0E" w:rsidP="007D2D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гр.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Райлян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М.В. в місячний термін замовити розробку проекту землеустрою в організації, яка має відповідний дозвіл (ліцензію) на виконання даних робіт.</w:t>
      </w:r>
    </w:p>
    <w:p w14:paraId="3A9CA8DA" w14:textId="77777777" w:rsidR="007D2D0E" w:rsidRPr="00E95D60" w:rsidRDefault="007D2D0E" w:rsidP="007D2D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Розроблений проект подати на розгляд та затвердження до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14:paraId="27069880" w14:textId="77777777" w:rsidR="007D2D0E" w:rsidRPr="00E95D60" w:rsidRDefault="007D2D0E" w:rsidP="007D2D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УІІІ скликання  (голова комісії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Череповська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Л.П.). </w:t>
      </w:r>
    </w:p>
    <w:p w14:paraId="43153028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E53737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A83F3CC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Олена СЛАБІНСЬКА</w:t>
      </w:r>
    </w:p>
    <w:p w14:paraId="132CC981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3B1F06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21F5C1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AA15891" wp14:editId="7ACFA1B7">
            <wp:extent cx="428625" cy="609600"/>
            <wp:effectExtent l="0" t="0" r="9525" b="0"/>
            <wp:docPr id="73" name="Рисунок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DDF61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2ECF6627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658EBECE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303AE078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5DC22A31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7CD98864" w14:textId="77777777" w:rsidR="007D2D0E" w:rsidRPr="00556567" w:rsidRDefault="007D2D0E" w:rsidP="007D2D0E">
      <w:pPr>
        <w:pStyle w:val="1"/>
        <w:jc w:val="left"/>
        <w:rPr>
          <w:szCs w:val="28"/>
        </w:rPr>
      </w:pPr>
      <w:r w:rsidRPr="00556567">
        <w:rPr>
          <w:szCs w:val="28"/>
        </w:rPr>
        <w:t xml:space="preserve">від </w:t>
      </w:r>
      <w:r>
        <w:rPr>
          <w:szCs w:val="28"/>
        </w:rPr>
        <w:t>17</w:t>
      </w:r>
      <w:r w:rsidRPr="00556567">
        <w:rPr>
          <w:szCs w:val="28"/>
        </w:rPr>
        <w:t xml:space="preserve">  березня 2021 року                                                            </w:t>
      </w:r>
    </w:p>
    <w:p w14:paraId="4052686D" w14:textId="77777777" w:rsidR="007D2D0E" w:rsidRPr="00556567" w:rsidRDefault="007D2D0E" w:rsidP="007D2D0E">
      <w:pPr>
        <w:rPr>
          <w:sz w:val="28"/>
          <w:szCs w:val="28"/>
        </w:rPr>
      </w:pPr>
      <w:r w:rsidRPr="00556567"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  <w:r w:rsidRPr="00556567">
        <w:rPr>
          <w:sz w:val="28"/>
          <w:szCs w:val="28"/>
        </w:rPr>
        <w:t xml:space="preserve">      </w:t>
      </w:r>
    </w:p>
    <w:p w14:paraId="347D006E" w14:textId="77777777" w:rsidR="007D2D0E" w:rsidRPr="00731640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95D60">
        <w:rPr>
          <w:szCs w:val="28"/>
        </w:rPr>
        <w:t xml:space="preserve">                                           </w:t>
      </w:r>
    </w:p>
    <w:p w14:paraId="3A8645D7" w14:textId="77777777" w:rsidR="007D2D0E" w:rsidRPr="009E1592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159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                                                                                                   гр. </w:t>
      </w:r>
      <w:r>
        <w:rPr>
          <w:rFonts w:ascii="Times New Roman" w:hAnsi="Times New Roman" w:cs="Times New Roman"/>
          <w:sz w:val="28"/>
          <w:szCs w:val="28"/>
          <w:lang w:val="uk-UA"/>
        </w:rPr>
        <w:t>Нестеренку М.В.</w:t>
      </w:r>
      <w:r w:rsidRPr="009E1592">
        <w:rPr>
          <w:rFonts w:ascii="Times New Roman" w:hAnsi="Times New Roman" w:cs="Times New Roman"/>
          <w:sz w:val="28"/>
          <w:szCs w:val="28"/>
          <w:lang w:val="uk-UA"/>
        </w:rPr>
        <w:t xml:space="preserve">  проекту                                                                                землеустрою щодо відведення </w:t>
      </w:r>
    </w:p>
    <w:p w14:paraId="4C3226B1" w14:textId="77777777" w:rsidR="007D2D0E" w:rsidRPr="009E1592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159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 для будівництва                                                                              індивідуального гаража в смт. Есхар,                                                                                              вул. Перемоги. 1- а, Чугуївського                                                                                                     району, Харківської області</w:t>
      </w:r>
    </w:p>
    <w:p w14:paraId="3B03291F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4D556B" w14:textId="77777777" w:rsidR="007D2D0E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            Розглянувши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Нестеренка Максима Володимировича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, яка зареєстрована в </w:t>
      </w:r>
      <w:r>
        <w:rPr>
          <w:rFonts w:ascii="Times New Roman" w:hAnsi="Times New Roman" w:cs="Times New Roman"/>
          <w:sz w:val="28"/>
          <w:szCs w:val="28"/>
          <w:lang w:val="uk-UA"/>
        </w:rPr>
        <w:t>смт. Есхар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>,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Молодіжна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>. 14  про надання дозволу на розробку проекту землеустрою щодо відведення земельної ділянки для будівництва індивідуального гаража в смт. Есхар Чугуївського району Харківської області, вул. Перемоги, 1а, орієнтовною площею 0,00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>0 га, з земель житлової та громадської забудови, та керуючись ст. ст. 12, 40, 91, 103-109, 121, 126 Земельного кодексу України, ст. 26 Закону України «Про місцеве самоврядування в Україні»,    селищна  рада,-</w:t>
      </w:r>
    </w:p>
    <w:p w14:paraId="48D2A477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FC44B8" w14:textId="77777777" w:rsidR="007D2D0E" w:rsidRPr="00E95D60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14:paraId="0FE52F5F" w14:textId="77777777" w:rsidR="007D2D0E" w:rsidRPr="00E95D60" w:rsidRDefault="007D2D0E" w:rsidP="007D2D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Нестеренку Максиму Володимировичу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земельної ділянки для будівництва індивідуального гаража в смт. Есхар Чугуївського району Харківської області, вул. Перемоги, 1а, орієнтовною площею 0,00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>0 га, з земель житлової та громадської забудови.</w:t>
      </w:r>
    </w:p>
    <w:p w14:paraId="665711E5" w14:textId="77777777" w:rsidR="007D2D0E" w:rsidRPr="00E95D60" w:rsidRDefault="007D2D0E" w:rsidP="007D2D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Нестеренку Максиму Володимировичу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в місячний термін замовити розробку проекту землеустрою в організації, яка має відповідний дозвіл (ліцензію) на виконання даних робіт.</w:t>
      </w:r>
    </w:p>
    <w:p w14:paraId="35567BD9" w14:textId="77777777" w:rsidR="007D2D0E" w:rsidRPr="00E95D60" w:rsidRDefault="007D2D0E" w:rsidP="007D2D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Розроблений проект подати на розгляд та затвердження до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14:paraId="51D9FEC2" w14:textId="77777777" w:rsidR="007D2D0E" w:rsidRPr="00E95D60" w:rsidRDefault="007D2D0E" w:rsidP="007D2D0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УІІІ скликання  (голова комісії </w:t>
      </w:r>
      <w:proofErr w:type="spellStart"/>
      <w:r w:rsidRPr="00E95D60">
        <w:rPr>
          <w:rFonts w:ascii="Times New Roman" w:hAnsi="Times New Roman" w:cs="Times New Roman"/>
          <w:sz w:val="28"/>
          <w:szCs w:val="28"/>
          <w:lang w:val="uk-UA"/>
        </w:rPr>
        <w:t>Череповська</w:t>
      </w:r>
      <w:proofErr w:type="spellEnd"/>
      <w:r w:rsidRPr="00E95D60">
        <w:rPr>
          <w:rFonts w:ascii="Times New Roman" w:hAnsi="Times New Roman" w:cs="Times New Roman"/>
          <w:sz w:val="28"/>
          <w:szCs w:val="28"/>
          <w:lang w:val="uk-UA"/>
        </w:rPr>
        <w:t xml:space="preserve"> Л.П.). </w:t>
      </w:r>
    </w:p>
    <w:p w14:paraId="330F4AE5" w14:textId="77777777" w:rsidR="007D2D0E" w:rsidRPr="00E95D60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B8F4AD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E8F879D" w14:textId="77777777" w:rsidR="007D2D0E" w:rsidRPr="00E95D60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5D60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Олена СЛАБІНСЬКА</w:t>
      </w:r>
    </w:p>
    <w:p w14:paraId="335241C4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B1CABA" w14:textId="77777777" w:rsidR="007D2D0E" w:rsidRPr="00CD5680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0BB2932" w14:textId="77777777" w:rsidR="007D2D0E" w:rsidRPr="00B57954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7284518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A7BF108" wp14:editId="4FDA63A5">
            <wp:extent cx="428625" cy="609600"/>
            <wp:effectExtent l="0" t="0" r="9525" b="0"/>
            <wp:docPr id="74" name="Рисунок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F9312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17E9DBDA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01A40A86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0D345F5F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2D3B64D4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5A97E986" w14:textId="77777777" w:rsidR="007D2D0E" w:rsidRPr="00BB224D" w:rsidRDefault="007D2D0E" w:rsidP="007D2D0E">
      <w:pPr>
        <w:pStyle w:val="1"/>
        <w:jc w:val="left"/>
        <w:rPr>
          <w:sz w:val="24"/>
          <w:szCs w:val="24"/>
        </w:rPr>
      </w:pPr>
      <w:r w:rsidRPr="00BB224D">
        <w:rPr>
          <w:sz w:val="24"/>
          <w:szCs w:val="24"/>
        </w:rPr>
        <w:t xml:space="preserve">від </w:t>
      </w:r>
      <w:r>
        <w:rPr>
          <w:sz w:val="24"/>
          <w:szCs w:val="24"/>
        </w:rPr>
        <w:t>17</w:t>
      </w:r>
      <w:r w:rsidRPr="00BB224D">
        <w:rPr>
          <w:sz w:val="24"/>
          <w:szCs w:val="24"/>
        </w:rPr>
        <w:t xml:space="preserve">  березня 2021 року                                                            </w:t>
      </w:r>
    </w:p>
    <w:p w14:paraId="10E6AD56" w14:textId="77777777" w:rsidR="007D2D0E" w:rsidRPr="007310EC" w:rsidRDefault="007D2D0E" w:rsidP="007D2D0E">
      <w:pPr>
        <w:rPr>
          <w:sz w:val="24"/>
          <w:szCs w:val="24"/>
          <w:lang w:val="uk-UA"/>
        </w:rPr>
      </w:pPr>
      <w:r w:rsidRPr="00BB224D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  <w:r w:rsidRPr="007310EC">
        <w:rPr>
          <w:sz w:val="24"/>
          <w:szCs w:val="24"/>
          <w:lang w:val="uk-UA"/>
        </w:rPr>
        <w:t xml:space="preserve">      </w:t>
      </w:r>
    </w:p>
    <w:p w14:paraId="7C946A65" w14:textId="77777777" w:rsidR="007D2D0E" w:rsidRPr="007310EC" w:rsidRDefault="007D2D0E" w:rsidP="007D2D0E">
      <w:pPr>
        <w:rPr>
          <w:szCs w:val="28"/>
          <w:lang w:val="uk-UA"/>
        </w:rPr>
      </w:pPr>
    </w:p>
    <w:p w14:paraId="64C2A0B2" w14:textId="77777777" w:rsidR="007D2D0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99BBE2F" w14:textId="77777777" w:rsidR="007D2D0E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Демкову Володимиру Миколайовичу, безкоштовно у приватну власність земельної ділянки  для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ведення особистого селянського господарства </w:t>
      </w:r>
      <w:r>
        <w:rPr>
          <w:rFonts w:ascii="Times New Roman" w:hAnsi="Times New Roman" w:cs="Times New Roman"/>
          <w:sz w:val="24"/>
          <w:szCs w:val="24"/>
          <w:lang w:val="uk-UA"/>
        </w:rPr>
        <w:t>в  смт. Новопокровка,  вул. Сонячна, 2</w:t>
      </w:r>
    </w:p>
    <w:p w14:paraId="06DBCBAC" w14:textId="77777777" w:rsidR="007D2D0E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9213A9C" w14:textId="77777777" w:rsidR="007D2D0E" w:rsidRDefault="007D2D0E" w:rsidP="007D2D0E">
      <w:pPr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Розглянувши заяву Демкова Володимира Миколайовича, що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смт Новопокровка, вул. Маєвського, буд 37,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2  Чугуївського району Харківської області, про передачу безкоштовно у власність земельної ділянки для ведення особистого селянського господарства,  проект землеустрою щодо відведення земельної ділянки Демкову Володимиру Миколайовичу відповідно до класифікації видів цільового призначення земель А.01.03 – для ведення особистого селянського господарства, яка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394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смт. Новопокровка,  вул. Сонячна, 2 Чугуївського району Харківської області, відповідно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4AD24432" w14:textId="77777777" w:rsidR="007D2D0E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F8EFD9D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2BA46CDE" w14:textId="77777777" w:rsidR="007D2D0E" w:rsidRDefault="007D2D0E" w:rsidP="007D2D0E">
      <w:pPr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1.Затвердити проект землеустрою щодо відведення земельної ділянки Демкову Володимиру Миколайовичу відповідно до Класифікації видів цільового призначення земель А.01.03 – для ведення особистого селянського господарства, яка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смт. Новопокровка,  вул. Сонячна, 2 Чугуївського району Харківської області;</w:t>
      </w:r>
    </w:p>
    <w:p w14:paraId="5DF14BCD" w14:textId="77777777" w:rsidR="007D2D0E" w:rsidRDefault="007D2D0E" w:rsidP="007D2D0E">
      <w:pPr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2.Передати   у   власність   Демкову Володимиру Миколайовичу земельну ділянку площею      0,1515 га, кадастровий номер – 6325456200:00:001:0692 для ведення особистого селянського господарства в смт. Новопокровка,  вул. Сонячна, 2 Чугуївського району Харківської області.</w:t>
      </w:r>
    </w:p>
    <w:p w14:paraId="0CF5D86F" w14:textId="77777777" w:rsidR="007D2D0E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3.Дозволити Демкову Володимиру Миколайовичу зареєструвати право на земельну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ділянку відповідно до закону.</w:t>
      </w:r>
    </w:p>
    <w:p w14:paraId="4E7CCF73" w14:textId="77777777" w:rsidR="007D2D0E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4</w:t>
      </w:r>
      <w:r w:rsidRPr="003945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Демков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Володимир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Миколайови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зобов’язаний:</w:t>
      </w:r>
    </w:p>
    <w:p w14:paraId="252F404D" w14:textId="77777777" w:rsidR="007D2D0E" w:rsidRDefault="007D2D0E" w:rsidP="007D2D0E">
      <w:pPr>
        <w:shd w:val="clear" w:color="auto" w:fill="FFFFFF"/>
        <w:tabs>
          <w:tab w:val="left" w:pos="284"/>
        </w:tabs>
        <w:ind w:left="928" w:hanging="78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4.1До користування земельною ділянкою приступити тільки після встановлення  </w:t>
      </w:r>
    </w:p>
    <w:p w14:paraId="20C2956D" w14:textId="77777777" w:rsidR="007D2D0E" w:rsidRDefault="007D2D0E" w:rsidP="007D2D0E">
      <w:pPr>
        <w:shd w:val="clear" w:color="auto" w:fill="FFFFFF"/>
        <w:tabs>
          <w:tab w:val="left" w:pos="284"/>
        </w:tabs>
        <w:ind w:left="142" w:hanging="78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меж земельних   ділянок в натурі (на місцевості) та отримання свідоцтва про  право  власності на земельну ділянку та його державної реєстрації.</w:t>
      </w:r>
    </w:p>
    <w:p w14:paraId="63EB4D10" w14:textId="77777777" w:rsidR="007D2D0E" w:rsidRDefault="007D2D0E" w:rsidP="007D2D0E">
      <w:pPr>
        <w:shd w:val="clear" w:color="auto" w:fill="FFFFFF"/>
        <w:tabs>
          <w:tab w:val="left" w:pos="889"/>
        </w:tabs>
        <w:ind w:left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4.2Виконувати обов'язки власника земельної ділянки відповідно до вимог ст.91</w:t>
      </w:r>
    </w:p>
    <w:p w14:paraId="54F8502E" w14:textId="77777777" w:rsidR="007D2D0E" w:rsidRDefault="007D2D0E" w:rsidP="007D2D0E">
      <w:pPr>
        <w:shd w:val="clear" w:color="auto" w:fill="FFFFFF"/>
        <w:tabs>
          <w:tab w:val="left" w:pos="889"/>
        </w:tabs>
        <w:ind w:left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2DA370" wp14:editId="59E3A1C7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6350" t="13970" r="9525" b="63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F8787" id="Прямая соединительная линия 3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" strokeweight=".5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Земельного кодексу України.</w:t>
      </w:r>
    </w:p>
    <w:p w14:paraId="5528C7BB" w14:textId="77777777" w:rsidR="007D2D0E" w:rsidRDefault="007D2D0E" w:rsidP="007D2D0E">
      <w:pPr>
        <w:shd w:val="clear" w:color="auto" w:fill="FFFFFF"/>
        <w:tabs>
          <w:tab w:val="left" w:pos="889"/>
        </w:tabs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4.3Використовувати земельну ділянку за цільовим призначенням.</w:t>
      </w:r>
    </w:p>
    <w:p w14:paraId="188334AA" w14:textId="77777777" w:rsidR="007D2D0E" w:rsidRDefault="007D2D0E" w:rsidP="007D2D0E">
      <w:pPr>
        <w:shd w:val="clear" w:color="auto" w:fill="FFFFFF"/>
        <w:spacing w:before="14" w:after="32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5.Контроль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7C882E87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6DE9E8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B31C50" w14:textId="77777777" w:rsidR="007D2D0E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Селищний голова                                           Олена СЛАБІНСЬКА</w:t>
      </w:r>
    </w:p>
    <w:p w14:paraId="2051D0ED" w14:textId="77777777" w:rsidR="007D2D0E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C8DFD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CC241F0" wp14:editId="13684438">
            <wp:extent cx="428625" cy="609600"/>
            <wp:effectExtent l="0" t="0" r="9525" b="0"/>
            <wp:docPr id="75" name="Рисунок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07A2D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2A9BCB05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35C83AE9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5D88CA0B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63BBFA2F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3D79D662" w14:textId="77777777" w:rsidR="007D2D0E" w:rsidRPr="00BB224D" w:rsidRDefault="007D2D0E" w:rsidP="007D2D0E">
      <w:pPr>
        <w:pStyle w:val="1"/>
        <w:jc w:val="left"/>
        <w:rPr>
          <w:sz w:val="24"/>
          <w:szCs w:val="24"/>
        </w:rPr>
      </w:pPr>
      <w:r w:rsidRPr="00BB224D">
        <w:rPr>
          <w:sz w:val="24"/>
          <w:szCs w:val="24"/>
        </w:rPr>
        <w:t xml:space="preserve">від </w:t>
      </w:r>
      <w:r>
        <w:rPr>
          <w:sz w:val="24"/>
          <w:szCs w:val="24"/>
        </w:rPr>
        <w:t>17</w:t>
      </w:r>
      <w:r w:rsidRPr="00BB224D">
        <w:rPr>
          <w:sz w:val="24"/>
          <w:szCs w:val="24"/>
        </w:rPr>
        <w:t xml:space="preserve">  березня 2021 року                                                            </w:t>
      </w:r>
    </w:p>
    <w:p w14:paraId="06224A5E" w14:textId="77777777" w:rsidR="007D2D0E" w:rsidRPr="007310EC" w:rsidRDefault="007D2D0E" w:rsidP="007D2D0E">
      <w:pPr>
        <w:rPr>
          <w:sz w:val="24"/>
          <w:szCs w:val="24"/>
          <w:lang w:val="uk-UA"/>
        </w:rPr>
      </w:pPr>
      <w:r w:rsidRPr="00BB224D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  <w:r w:rsidRPr="007310EC">
        <w:rPr>
          <w:sz w:val="24"/>
          <w:szCs w:val="24"/>
          <w:lang w:val="uk-UA"/>
        </w:rPr>
        <w:t xml:space="preserve">      </w:t>
      </w:r>
    </w:p>
    <w:p w14:paraId="6C8BA6AD" w14:textId="77777777" w:rsidR="007D2D0E" w:rsidRPr="007310EC" w:rsidRDefault="007D2D0E" w:rsidP="007D2D0E">
      <w:pPr>
        <w:rPr>
          <w:szCs w:val="28"/>
          <w:lang w:val="uk-UA"/>
        </w:rPr>
      </w:pPr>
    </w:p>
    <w:p w14:paraId="44863355" w14:textId="77777777" w:rsidR="007D2D0E" w:rsidRPr="0070286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B6C20B6" w14:textId="77777777" w:rsidR="007D2D0E" w:rsidRPr="0070286E" w:rsidRDefault="007D2D0E" w:rsidP="007D2D0E">
      <w:pPr>
        <w:shd w:val="clear" w:color="auto" w:fill="FFFFFF"/>
        <w:ind w:right="32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8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Про надання дозволу  н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а розробку про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е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кту землеустрою щодо    відведення    земельної    </w:t>
      </w:r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ділянки із зміною її цільового призначення </w:t>
      </w:r>
      <w:proofErr w:type="spellStart"/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Хроменко</w:t>
      </w:r>
      <w:proofErr w:type="spellEnd"/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Ірині Іванівні</w:t>
      </w:r>
      <w:r w:rsidRPr="007028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для </w:t>
      </w:r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 за рахунок</w:t>
      </w:r>
      <w:r w:rsidRPr="0070286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земель житлової та громадської забудови в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с. Тернова, </w:t>
      </w:r>
      <w:proofErr w:type="spellStart"/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вул</w:t>
      </w:r>
      <w:proofErr w:type="spellEnd"/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Центральна, 283,  Чугуївського району Харківської  області,</w:t>
      </w:r>
      <w:r w:rsidRPr="0070286E">
        <w:rPr>
          <w:rFonts w:ascii="Times New Roman" w:hAnsi="Times New Roman" w:cs="Times New Roman"/>
          <w:sz w:val="28"/>
          <w:szCs w:val="28"/>
          <w:lang w:val="uk-UA"/>
        </w:rPr>
        <w:t xml:space="preserve"> з подальшою передачею у власність</w:t>
      </w:r>
    </w:p>
    <w:p w14:paraId="2E2FE858" w14:textId="77777777" w:rsidR="007D2D0E" w:rsidRPr="0070286E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F1461E" w14:textId="77777777" w:rsidR="007D2D0E" w:rsidRPr="0070286E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91BD80D" w14:textId="77777777" w:rsidR="007D2D0E" w:rsidRPr="0070286E" w:rsidRDefault="007D2D0E" w:rsidP="007D2D0E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86E"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заяву  </w:t>
      </w:r>
      <w:proofErr w:type="spellStart"/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Хроменко</w:t>
      </w:r>
      <w:proofErr w:type="spellEnd"/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Ірини Іванівни</w:t>
      </w:r>
      <w:r w:rsidRPr="0070286E">
        <w:rPr>
          <w:rFonts w:ascii="Times New Roman" w:hAnsi="Times New Roman" w:cs="Times New Roman"/>
          <w:sz w:val="28"/>
          <w:szCs w:val="28"/>
          <w:lang w:val="uk-UA"/>
        </w:rPr>
        <w:t>, що зареєстрована: с. Тернова, вул. Центральна, буд. 283, Чугуївського району Харківської області, п</w:t>
      </w:r>
      <w:r w:rsidRPr="007028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ро надання дозволу  н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а розробку про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е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кту землеустрою щодо відведення земельної </w:t>
      </w:r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ділянки із зміною її  цільового  призначення </w:t>
      </w:r>
      <w:r w:rsidRPr="007028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   для </w:t>
      </w:r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</w:t>
      </w:r>
      <w:r w:rsidRPr="0070286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за рахунок земель житлової та громадської забудови  в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с. Тернова, вул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.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Центральна, 283 Чугуївського району Харківської  області </w:t>
      </w:r>
      <w:r w:rsidRPr="0070286E">
        <w:rPr>
          <w:rFonts w:ascii="Times New Roman" w:hAnsi="Times New Roman" w:cs="Times New Roman"/>
          <w:sz w:val="28"/>
          <w:szCs w:val="28"/>
          <w:lang w:val="uk-UA"/>
        </w:rPr>
        <w:t>з подальшою передачею у власність,  керуючись ст.26 Закону України "Про місцеве самоврядування в Україні" та ст.ст.12,33,118,184, селищна рада</w:t>
      </w:r>
    </w:p>
    <w:p w14:paraId="0C3C149C" w14:textId="77777777" w:rsidR="007D2D0E" w:rsidRPr="0070286E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EF6CC0" w14:textId="77777777" w:rsidR="007D2D0E" w:rsidRPr="0070286E" w:rsidRDefault="007D2D0E" w:rsidP="007D2D0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286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372BF7EA" w14:textId="77777777" w:rsidR="007D2D0E" w:rsidRPr="0070286E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D290B8" w14:textId="77777777" w:rsidR="007D2D0E" w:rsidRPr="0070286E" w:rsidRDefault="007D2D0E" w:rsidP="007D2D0E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86E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Хроменко</w:t>
      </w:r>
      <w:proofErr w:type="spellEnd"/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Ірині Іванівні</w:t>
      </w:r>
      <w:r w:rsidRPr="007028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Pr="0070286E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Pr="007028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а розробку про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е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кту землеустрою щодо    відведення    земельної    </w:t>
      </w:r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ділянки площею 0,1100 га із зміною її цільового призначення </w:t>
      </w:r>
      <w:r w:rsidRPr="007028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  для </w:t>
      </w:r>
      <w:r w:rsidRPr="0070286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ведення особистого селянського господарства</w:t>
      </w:r>
      <w:r w:rsidRPr="0070286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за рахунок земель житлової та громадської забудови   в</w:t>
      </w:r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с. Тернова, </w:t>
      </w:r>
      <w:proofErr w:type="spellStart"/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вул</w:t>
      </w:r>
      <w:proofErr w:type="spellEnd"/>
      <w:r w:rsidRPr="007028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Центральна, 283  Чугуївського району Харківської  області </w:t>
      </w:r>
      <w:r w:rsidRPr="0070286E">
        <w:rPr>
          <w:rFonts w:ascii="Times New Roman" w:hAnsi="Times New Roman" w:cs="Times New Roman"/>
          <w:sz w:val="28"/>
          <w:szCs w:val="28"/>
          <w:lang w:val="uk-UA"/>
        </w:rPr>
        <w:t>з подальшою передачею у власність;</w:t>
      </w:r>
    </w:p>
    <w:p w14:paraId="2506ABFA" w14:textId="77777777" w:rsidR="007D2D0E" w:rsidRPr="0070286E" w:rsidRDefault="007D2D0E" w:rsidP="007D2D0E">
      <w:pPr>
        <w:widowControl/>
        <w:numPr>
          <w:ilvl w:val="0"/>
          <w:numId w:val="1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86E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</w:t>
      </w:r>
      <w:proofErr w:type="spellStart"/>
      <w:r w:rsidRPr="007028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Хроменко</w:t>
      </w:r>
      <w:proofErr w:type="spellEnd"/>
      <w:r w:rsidRPr="007028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І. І. </w:t>
      </w:r>
      <w:r w:rsidRPr="0070286E">
        <w:rPr>
          <w:rFonts w:ascii="Times New Roman" w:hAnsi="Times New Roman" w:cs="Times New Roman"/>
          <w:sz w:val="28"/>
          <w:szCs w:val="28"/>
          <w:lang w:val="uk-UA"/>
        </w:rPr>
        <w:t>замовити  про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70286E">
        <w:rPr>
          <w:rFonts w:ascii="Times New Roman" w:hAnsi="Times New Roman" w:cs="Times New Roman"/>
          <w:sz w:val="28"/>
          <w:szCs w:val="28"/>
          <w:lang w:val="uk-UA"/>
        </w:rPr>
        <w:t xml:space="preserve">кт відведення в організації, що має відповідний дозвіл (ліцензію) на  виконання  даних робіт.        </w:t>
      </w:r>
    </w:p>
    <w:p w14:paraId="0C005417" w14:textId="77777777" w:rsidR="007D2D0E" w:rsidRPr="0070286E" w:rsidRDefault="007D2D0E" w:rsidP="007D2D0E">
      <w:pPr>
        <w:widowControl/>
        <w:numPr>
          <w:ilvl w:val="0"/>
          <w:numId w:val="1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86E">
        <w:rPr>
          <w:rFonts w:ascii="Times New Roman" w:hAnsi="Times New Roman" w:cs="Times New Roman"/>
          <w:sz w:val="28"/>
          <w:szCs w:val="28"/>
          <w:lang w:val="uk-UA"/>
        </w:rPr>
        <w:t>Розроблений про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70286E">
        <w:rPr>
          <w:rFonts w:ascii="Times New Roman" w:hAnsi="Times New Roman" w:cs="Times New Roman"/>
          <w:sz w:val="28"/>
          <w:szCs w:val="28"/>
          <w:lang w:val="uk-UA"/>
        </w:rPr>
        <w:t xml:space="preserve">кт відведення подати на розгляд та затвердження до </w:t>
      </w:r>
      <w:proofErr w:type="spellStart"/>
      <w:r w:rsidRPr="0070286E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70286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14:paraId="03A6A7AA" w14:textId="77777777" w:rsidR="007D2D0E" w:rsidRPr="0070286E" w:rsidRDefault="007D2D0E" w:rsidP="007D2D0E">
      <w:pPr>
        <w:widowControl/>
        <w:numPr>
          <w:ilvl w:val="0"/>
          <w:numId w:val="1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86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природного середовища.</w:t>
      </w:r>
    </w:p>
    <w:p w14:paraId="2B7AC5CE" w14:textId="77777777" w:rsidR="007D2D0E" w:rsidRPr="0070286E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0032749" w14:textId="77777777" w:rsidR="007D2D0E" w:rsidRPr="00715D2A" w:rsidRDefault="007D2D0E" w:rsidP="007D2D0E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86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715D2A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Олена СЛАБІНСЬКА</w:t>
      </w:r>
    </w:p>
    <w:p w14:paraId="3406DEE2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20DDC61" wp14:editId="08CC4C62">
            <wp:extent cx="428625" cy="609600"/>
            <wp:effectExtent l="0" t="0" r="9525" b="0"/>
            <wp:docPr id="76" name="Рисунок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142E5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739006E8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7765E990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1BBE401C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6CAE4351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74596FC3" w14:textId="77777777" w:rsidR="007D2D0E" w:rsidRPr="00BB224D" w:rsidRDefault="007D2D0E" w:rsidP="007D2D0E">
      <w:pPr>
        <w:pStyle w:val="1"/>
        <w:jc w:val="left"/>
        <w:rPr>
          <w:sz w:val="24"/>
          <w:szCs w:val="24"/>
        </w:rPr>
      </w:pPr>
      <w:r w:rsidRPr="00BB224D">
        <w:rPr>
          <w:sz w:val="24"/>
          <w:szCs w:val="24"/>
        </w:rPr>
        <w:t xml:space="preserve">від </w:t>
      </w:r>
      <w:r>
        <w:rPr>
          <w:sz w:val="24"/>
          <w:szCs w:val="24"/>
        </w:rPr>
        <w:t>17</w:t>
      </w:r>
      <w:r w:rsidRPr="00BB224D">
        <w:rPr>
          <w:sz w:val="24"/>
          <w:szCs w:val="24"/>
        </w:rPr>
        <w:t xml:space="preserve">  березня 2021 року                                                            </w:t>
      </w:r>
    </w:p>
    <w:p w14:paraId="26217710" w14:textId="77777777" w:rsidR="007D2D0E" w:rsidRDefault="007D2D0E" w:rsidP="007D2D0E">
      <w:pPr>
        <w:rPr>
          <w:sz w:val="24"/>
          <w:szCs w:val="24"/>
          <w:lang w:val="uk-UA"/>
        </w:rPr>
      </w:pPr>
      <w:r w:rsidRPr="00BB224D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  <w:r w:rsidRPr="007310EC">
        <w:rPr>
          <w:sz w:val="24"/>
          <w:szCs w:val="24"/>
          <w:lang w:val="uk-UA"/>
        </w:rPr>
        <w:t xml:space="preserve">   </w:t>
      </w:r>
    </w:p>
    <w:p w14:paraId="6CE177F4" w14:textId="77777777" w:rsidR="007D2D0E" w:rsidRPr="007310EC" w:rsidRDefault="007D2D0E" w:rsidP="007D2D0E">
      <w:pPr>
        <w:rPr>
          <w:sz w:val="24"/>
          <w:szCs w:val="24"/>
          <w:lang w:val="uk-UA"/>
        </w:rPr>
      </w:pPr>
      <w:r w:rsidRPr="007310EC">
        <w:rPr>
          <w:sz w:val="24"/>
          <w:szCs w:val="24"/>
          <w:lang w:val="uk-UA"/>
        </w:rPr>
        <w:t xml:space="preserve">   </w:t>
      </w:r>
    </w:p>
    <w:p w14:paraId="20C3AEFF" w14:textId="77777777" w:rsidR="007D2D0E" w:rsidRDefault="007D2D0E" w:rsidP="007D2D0E">
      <w:pP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</w:t>
      </w:r>
    </w:p>
    <w:p w14:paraId="0E1D4116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ділянки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</w:p>
    <w:p w14:paraId="1356914F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земель 03.01 для будівництва та обслуговування будівель органів </w:t>
      </w:r>
    </w:p>
    <w:p w14:paraId="7B112C88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державної влади та місцевого самоврядування в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для будівництва та</w:t>
      </w:r>
    </w:p>
    <w:p w14:paraId="5CE65D62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будівель торгівлі (03.07)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ФО-П Кропивку Дмитру </w:t>
      </w:r>
    </w:p>
    <w:p w14:paraId="0C995BBC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Володимировичу з подальшою передачею в оренду,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</w:p>
    <w:p w14:paraId="7260FAAF" w14:textId="77777777" w:rsidR="007D2D0E" w:rsidRPr="00B4105B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Горького,9-В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в смт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Есхар, Чугуївського району, Харківської області.</w:t>
      </w:r>
    </w:p>
    <w:p w14:paraId="0D7DFF0B" w14:textId="77777777" w:rsidR="007D2D0E" w:rsidRPr="00B4105B" w:rsidRDefault="007D2D0E" w:rsidP="007D2D0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5ADF907" w14:textId="77777777" w:rsidR="007D2D0E" w:rsidRPr="009258DF" w:rsidRDefault="007D2D0E" w:rsidP="007D2D0E">
      <w:pPr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Розглянувши клопотання фізичної особи-підприємця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>Кропивка Д.В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ділянки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із земель 03.01 для будівництва та обслуговування будівель органів державної влади та місцевого самоврядування в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для будівництва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обслуговування будівель торгівлі (03.07)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ФО-П Кропивку Дмитру Володимировичу з подальшою передачею в оренду,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Горького,9-В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в смт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Есхар, Чугуївського району, Харківської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області.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відповідно</w:t>
      </w:r>
      <w:proofErr w:type="spellEnd"/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Pr="00B4105B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. 12, 20, 93, 122, 123, 124 Земельного кодексу України, </w:t>
      </w:r>
      <w:proofErr w:type="spellStart"/>
      <w:r w:rsidRPr="00B4105B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B4105B">
        <w:rPr>
          <w:rFonts w:ascii="Times New Roman" w:hAnsi="Times New Roman" w:cs="Times New Roman"/>
          <w:sz w:val="24"/>
          <w:szCs w:val="24"/>
          <w:lang w:val="uk-UA"/>
        </w:rPr>
        <w:t>. 19, 55 Закону України «Про землеустрій», керуючись п. 34 ст. 26 Закону України «Про місцеве самоврядування в Україні», селищна рада</w:t>
      </w:r>
    </w:p>
    <w:p w14:paraId="6E374593" w14:textId="77777777" w:rsidR="007D2D0E" w:rsidRPr="00B4105B" w:rsidRDefault="007D2D0E" w:rsidP="007D2D0E">
      <w:p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05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597515E8" w14:textId="77777777" w:rsidR="007D2D0E" w:rsidRPr="002F1B94" w:rsidRDefault="007D2D0E" w:rsidP="007D2D0E">
      <w:pPr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          1. Надати дозвіл фізичній особі-підприємцю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Кропивку Дмитру Володимировичу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ділянки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із земель 03.01 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будівель органів державної влади та місцевого самоврядування в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торгівлі (03.07)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ФО-П Кропивку Дмитру Володимировичу з подальшою передачею в оренду,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Горького,9-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в смт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Есхар, Чугуївського району, Харківської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області.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End"/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оренду, площею 0</w:t>
      </w:r>
      <w:r>
        <w:rPr>
          <w:rFonts w:ascii="Times New Roman" w:hAnsi="Times New Roman" w:cs="Times New Roman"/>
          <w:sz w:val="24"/>
          <w:szCs w:val="24"/>
          <w:lang w:val="uk-UA"/>
        </w:rPr>
        <w:t>,0274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номер 6325456800:00:002:0069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для обслуговування об’єктів нерухомого майна – нежитлова будівля , яка розташована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Горького,9-В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в смт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Есхар, Чугуївського району, Харківської області.</w:t>
      </w:r>
    </w:p>
    <w:p w14:paraId="7BD648B5" w14:textId="77777777" w:rsidR="007D2D0E" w:rsidRPr="00B4105B" w:rsidRDefault="007D2D0E" w:rsidP="007D2D0E">
      <w:pPr>
        <w:tabs>
          <w:tab w:val="left" w:pos="720"/>
        </w:tabs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2. Рекомендувати фізичній особі-підприємцю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Кропивку Дмитру Володимировичу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замовити технічну документацію із землеустрою щодо встановлення (відновлення) меж земельної ділянки в натурі (на  місцевості) в оренду</w:t>
      </w:r>
      <w:r w:rsidRPr="00B410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 суб'єкта господарювання,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юридичної особи, яка має ліцензію на проведення робіт із землеустрою </w:t>
      </w:r>
      <w:r w:rsidRPr="00B410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згідно із законом, у строки, що обумовлюються угодою сторін.</w:t>
      </w:r>
    </w:p>
    <w:p w14:paraId="66B04961" w14:textId="46B31FB1" w:rsidR="007D2D0E" w:rsidRPr="00B4105B" w:rsidRDefault="007D2D0E" w:rsidP="007D2D0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ab/>
        <w:t xml:space="preserve">3.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Виготовлен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погоджен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законом порядку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проект землеустрою щодо    відведення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 w:rsidRPr="00B410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подати</w:t>
      </w:r>
      <w:r w:rsidRPr="00B410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B4105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ради,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>.</w:t>
      </w:r>
    </w:p>
    <w:p w14:paraId="13FBF15F" w14:textId="77777777" w:rsidR="007D2D0E" w:rsidRDefault="007D2D0E" w:rsidP="007D2D0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436788E7" w14:textId="77777777" w:rsidR="007D2D0E" w:rsidRPr="00B4105B" w:rsidRDefault="007D2D0E" w:rsidP="007D2D0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5FBD304" w14:textId="77777777" w:rsidR="007D2D0E" w:rsidRPr="00B4105B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Олена СЛАБІНСЬКА</w:t>
      </w:r>
    </w:p>
    <w:p w14:paraId="58DB3D22" w14:textId="77777777" w:rsidR="007D2D0E" w:rsidRPr="00CD5680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56379A4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602C6D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26642F0" wp14:editId="28229D52">
            <wp:extent cx="428625" cy="609600"/>
            <wp:effectExtent l="0" t="0" r="9525" b="0"/>
            <wp:docPr id="77" name="Рисунок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52E5C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4D205451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6C4F798B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3FF6CCB2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7A17A499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78127CE9" w14:textId="77777777" w:rsidR="007D2D0E" w:rsidRPr="00BB224D" w:rsidRDefault="007D2D0E" w:rsidP="007D2D0E">
      <w:pPr>
        <w:pStyle w:val="1"/>
        <w:jc w:val="left"/>
        <w:rPr>
          <w:sz w:val="24"/>
          <w:szCs w:val="24"/>
        </w:rPr>
      </w:pPr>
      <w:r w:rsidRPr="00BB224D">
        <w:rPr>
          <w:sz w:val="24"/>
          <w:szCs w:val="24"/>
        </w:rPr>
        <w:t xml:space="preserve">від </w:t>
      </w:r>
      <w:r>
        <w:rPr>
          <w:sz w:val="24"/>
          <w:szCs w:val="24"/>
        </w:rPr>
        <w:t>17</w:t>
      </w:r>
      <w:r w:rsidRPr="00BB224D">
        <w:rPr>
          <w:sz w:val="24"/>
          <w:szCs w:val="24"/>
        </w:rPr>
        <w:t xml:space="preserve">  березня 2021 року                                                            </w:t>
      </w:r>
    </w:p>
    <w:p w14:paraId="784EF63F" w14:textId="77777777" w:rsidR="007D2D0E" w:rsidRDefault="007D2D0E" w:rsidP="007D2D0E">
      <w:pPr>
        <w:rPr>
          <w:sz w:val="24"/>
          <w:szCs w:val="24"/>
          <w:lang w:val="uk-UA"/>
        </w:rPr>
      </w:pPr>
      <w:r w:rsidRPr="00BB224D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  <w:r w:rsidRPr="007310EC">
        <w:rPr>
          <w:sz w:val="24"/>
          <w:szCs w:val="24"/>
          <w:lang w:val="uk-UA"/>
        </w:rPr>
        <w:t xml:space="preserve">   </w:t>
      </w:r>
    </w:p>
    <w:p w14:paraId="0849B59E" w14:textId="77777777" w:rsidR="007D2D0E" w:rsidRPr="007310EC" w:rsidRDefault="007D2D0E" w:rsidP="007D2D0E">
      <w:pPr>
        <w:rPr>
          <w:sz w:val="24"/>
          <w:szCs w:val="24"/>
          <w:lang w:val="uk-UA"/>
        </w:rPr>
      </w:pPr>
      <w:r w:rsidRPr="007310EC">
        <w:rPr>
          <w:sz w:val="24"/>
          <w:szCs w:val="24"/>
          <w:lang w:val="uk-UA"/>
        </w:rPr>
        <w:t xml:space="preserve">   </w:t>
      </w:r>
    </w:p>
    <w:p w14:paraId="0EC92314" w14:textId="77777777" w:rsidR="007D2D0E" w:rsidRDefault="007D2D0E" w:rsidP="007D2D0E">
      <w:pP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</w:t>
      </w:r>
    </w:p>
    <w:p w14:paraId="55535DFA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ділянки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</w:t>
      </w:r>
    </w:p>
    <w:p w14:paraId="7A4923FF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земель 03.01 для будівництва та обслуговування будівель органів </w:t>
      </w:r>
    </w:p>
    <w:p w14:paraId="62F6E838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державної влади та місцевого самоврядування в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для будівництва та</w:t>
      </w:r>
    </w:p>
    <w:p w14:paraId="35378C7A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будівель торгівлі (03.07)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ФО-П Кропивку Дмитру </w:t>
      </w:r>
    </w:p>
    <w:p w14:paraId="2F14FFE2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Володимировичу з подальшою передачею в оренду,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</w:p>
    <w:p w14:paraId="53A95997" w14:textId="77777777" w:rsidR="007D2D0E" w:rsidRPr="00B4105B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Горького,9-Г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в смт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Есхар, Чугуївського району, Харківської області.</w:t>
      </w:r>
    </w:p>
    <w:p w14:paraId="22DEE38D" w14:textId="77777777" w:rsidR="007D2D0E" w:rsidRPr="00B4105B" w:rsidRDefault="007D2D0E" w:rsidP="007D2D0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BCC6F10" w14:textId="77777777" w:rsidR="007D2D0E" w:rsidRPr="009258DF" w:rsidRDefault="007D2D0E" w:rsidP="007D2D0E">
      <w:pPr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Розглянувши клопотання фізичної особи-підприємця </w:t>
      </w:r>
      <w:r>
        <w:rPr>
          <w:rFonts w:ascii="Times New Roman" w:hAnsi="Times New Roman" w:cs="Times New Roman"/>
          <w:sz w:val="24"/>
          <w:szCs w:val="24"/>
          <w:lang w:val="uk-UA"/>
        </w:rPr>
        <w:t>Кропивка Д.В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ділянки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із земель 03.01 для будівництва та обслуговування будівель органів державної влади та місцевого самоврядування в землі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торгівлі (03.07)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ФО-П Кропивку Дмитру Володимировичу з подальшою передачею в оренду,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яка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розташована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Горького, 9-Г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в смт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Есхар, Чугуївського району, Харківської області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, відповідно до </w:t>
      </w:r>
      <w:proofErr w:type="spellStart"/>
      <w:r w:rsidRPr="00B4105B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. 12, 20, 93, 122, 123, 124 Земельного кодексу України, </w:t>
      </w:r>
      <w:proofErr w:type="spellStart"/>
      <w:r w:rsidRPr="00B4105B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. 19, 55 Закону України «Про землеустрій», керуючись п. 34 ст. 26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Закону України «Про місцеве самоврядування в Україні», селищна рада</w:t>
      </w:r>
    </w:p>
    <w:p w14:paraId="4CCDA6A8" w14:textId="77777777" w:rsidR="007D2D0E" w:rsidRPr="00B4105B" w:rsidRDefault="007D2D0E" w:rsidP="007D2D0E">
      <w:p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05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087F5FD0" w14:textId="77777777" w:rsidR="007D2D0E" w:rsidRPr="009258DF" w:rsidRDefault="007D2D0E" w:rsidP="007D2D0E">
      <w:pPr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      1. Надати дозвіл фізичній особі-підприємцю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>Кропивку Дмитру Володимировичу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ділянки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зі зміною цільового призначення із земель 03.01 для будівництва та обслуговування будівель органів державної влади та місцевого самоврядування в землі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торгівлі (03.07)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подальшою передачею в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оренду, площею 0</w:t>
      </w:r>
      <w:r>
        <w:rPr>
          <w:rFonts w:ascii="Times New Roman" w:hAnsi="Times New Roman" w:cs="Times New Roman"/>
          <w:sz w:val="24"/>
          <w:szCs w:val="24"/>
          <w:lang w:val="uk-UA"/>
        </w:rPr>
        <w:t>,0174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номер 6325456800:00:002:0068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для обслуговування об’єктів нерухомого майна – нежитлова будівля , яка розташована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Горького, 9-Г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в смт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Есхар, Чугуївського району, Харківської області.</w:t>
      </w:r>
    </w:p>
    <w:p w14:paraId="198B6DCE" w14:textId="77777777" w:rsidR="007D2D0E" w:rsidRPr="00B4105B" w:rsidRDefault="007D2D0E" w:rsidP="007D2D0E">
      <w:pPr>
        <w:tabs>
          <w:tab w:val="left" w:pos="720"/>
        </w:tabs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2. Рекомендувати фізичній особі-підприємцю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Кропивку Дмитру Володимировичу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>замовити технічну документацію із землеустрою щодо встановлення (відновлення) меж земельної ділянки в натурі (на  місцевості) в оренду</w:t>
      </w:r>
      <w:r w:rsidRPr="00B410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у суб'єкта господарювання,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юридичної особи, яка має ліцензію на проведення робіт із землеустрою </w:t>
      </w:r>
      <w:r w:rsidRPr="00B410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згідно із законом, у строки, що обумовлюються угодою сторін.</w:t>
      </w:r>
    </w:p>
    <w:p w14:paraId="15003701" w14:textId="77777777" w:rsidR="007D2D0E" w:rsidRPr="00B4105B" w:rsidRDefault="007D2D0E" w:rsidP="007D2D0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ab/>
        <w:t xml:space="preserve">3.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Виготовлен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погоджен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законом порядку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проект землеустрою щодо    відведення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</w:t>
      </w:r>
      <w:r w:rsidRPr="00B410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подати </w:t>
      </w:r>
      <w:r w:rsidRPr="00B4105B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ради,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B4105B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B4105B">
        <w:rPr>
          <w:rFonts w:ascii="Times New Roman" w:hAnsi="Times New Roman" w:cs="Times New Roman"/>
          <w:sz w:val="24"/>
          <w:szCs w:val="24"/>
        </w:rPr>
        <w:t>.</w:t>
      </w:r>
    </w:p>
    <w:p w14:paraId="444AD98F" w14:textId="77777777" w:rsidR="007D2D0E" w:rsidRDefault="007D2D0E" w:rsidP="007D2D0E">
      <w:pPr>
        <w:shd w:val="clear" w:color="auto" w:fill="FFFFFF"/>
        <w:spacing w:before="14" w:after="32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068925A2" w14:textId="77777777" w:rsidR="007D2D0E" w:rsidRPr="00B4105B" w:rsidRDefault="007D2D0E" w:rsidP="007D2D0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67573CB" w14:textId="77777777" w:rsidR="007D2D0E" w:rsidRPr="00B4105B" w:rsidRDefault="007D2D0E" w:rsidP="007D2D0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E81892" w14:textId="77777777" w:rsidR="007D2D0E" w:rsidRPr="00B4105B" w:rsidRDefault="007D2D0E" w:rsidP="007D2D0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03937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Олена СЛАБІНСЬКА</w:t>
      </w:r>
    </w:p>
    <w:p w14:paraId="1D3D5B4E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5E48AB6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BAA5DFB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1E43550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2FA2C1B" wp14:editId="627AE611">
            <wp:extent cx="428625" cy="609600"/>
            <wp:effectExtent l="0" t="0" r="9525" b="0"/>
            <wp:docPr id="78" name="Рисунок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DEA58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2E741939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36F85EDF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715C6F92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023116B9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3041733A" w14:textId="77777777" w:rsidR="007D2D0E" w:rsidRPr="00BB224D" w:rsidRDefault="007D2D0E" w:rsidP="007D2D0E">
      <w:pPr>
        <w:pStyle w:val="1"/>
        <w:jc w:val="left"/>
        <w:rPr>
          <w:sz w:val="24"/>
          <w:szCs w:val="24"/>
        </w:rPr>
      </w:pPr>
      <w:r w:rsidRPr="00BB224D">
        <w:rPr>
          <w:sz w:val="24"/>
          <w:szCs w:val="24"/>
        </w:rPr>
        <w:t xml:space="preserve">від </w:t>
      </w:r>
      <w:r>
        <w:rPr>
          <w:sz w:val="24"/>
          <w:szCs w:val="24"/>
        </w:rPr>
        <w:t>17</w:t>
      </w:r>
      <w:r w:rsidRPr="00BB224D">
        <w:rPr>
          <w:sz w:val="24"/>
          <w:szCs w:val="24"/>
        </w:rPr>
        <w:t xml:space="preserve">  березня 2021 року                                                            </w:t>
      </w:r>
    </w:p>
    <w:p w14:paraId="59EE3E81" w14:textId="77777777" w:rsidR="007D2D0E" w:rsidRPr="00B90656" w:rsidRDefault="007D2D0E" w:rsidP="007D2D0E">
      <w:pPr>
        <w:rPr>
          <w:sz w:val="24"/>
          <w:szCs w:val="24"/>
          <w:lang w:val="uk-UA"/>
        </w:rPr>
      </w:pPr>
      <w:r w:rsidRPr="00BB224D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  <w:r w:rsidRPr="007310EC">
        <w:rPr>
          <w:sz w:val="24"/>
          <w:szCs w:val="24"/>
          <w:lang w:val="uk-UA"/>
        </w:rPr>
        <w:t xml:space="preserve">   </w:t>
      </w:r>
    </w:p>
    <w:p w14:paraId="23E0C1D1" w14:textId="77777777" w:rsidR="007D2D0E" w:rsidRDefault="007D2D0E" w:rsidP="007D2D0E">
      <w:pPr>
        <w:tabs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0078386F" w14:textId="77777777" w:rsidR="007D2D0E" w:rsidRDefault="007D2D0E" w:rsidP="007D2D0E">
      <w:pPr>
        <w:tabs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sz w:val="24"/>
          <w:szCs w:val="24"/>
          <w:lang w:val="uk-UA"/>
        </w:rPr>
        <w:t>Про внесення змін до договору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>оренди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землі земельної ділянки </w:t>
      </w:r>
      <w:r w:rsidRPr="00B90656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B90656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</w:rPr>
        <w:t xml:space="preserve">номером </w:t>
      </w:r>
      <w:r w:rsidRPr="00C80308">
        <w:rPr>
          <w:rFonts w:ascii="Times New Roman" w:hAnsi="Times New Roman" w:cs="Times New Roman"/>
          <w:sz w:val="24"/>
          <w:szCs w:val="24"/>
          <w:lang w:val="uk-UA"/>
        </w:rPr>
        <w:t>6325456200:00:002:0171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ПП</w:t>
      </w:r>
    </w:p>
    <w:p w14:paraId="1F19B512" w14:textId="77777777" w:rsidR="007D2D0E" w:rsidRDefault="007D2D0E" w:rsidP="007D2D0E">
      <w:pPr>
        <w:tabs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45886">
        <w:rPr>
          <w:rFonts w:ascii="Times New Roman" w:hAnsi="Times New Roman" w:cs="Times New Roman"/>
          <w:sz w:val="24"/>
          <w:szCs w:val="24"/>
          <w:lang w:val="uk-UA"/>
        </w:rPr>
        <w:t>Алєксєєвою</w:t>
      </w:r>
      <w:proofErr w:type="spellEnd"/>
      <w:r w:rsidRPr="00F45886">
        <w:rPr>
          <w:rFonts w:ascii="Times New Roman" w:hAnsi="Times New Roman" w:cs="Times New Roman"/>
          <w:sz w:val="24"/>
          <w:szCs w:val="24"/>
          <w:lang w:val="uk-UA"/>
        </w:rPr>
        <w:t xml:space="preserve"> Людмилою Анатоліївною</w:t>
      </w:r>
    </w:p>
    <w:p w14:paraId="3844369A" w14:textId="77777777" w:rsidR="007D2D0E" w:rsidRPr="002E10A8" w:rsidRDefault="007D2D0E" w:rsidP="007D2D0E">
      <w:pPr>
        <w:tabs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E10A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E10A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2E10A8">
        <w:rPr>
          <w:rFonts w:ascii="Times New Roman" w:hAnsi="Times New Roman" w:cs="Times New Roman"/>
          <w:sz w:val="24"/>
          <w:szCs w:val="24"/>
        </w:rPr>
        <w:t>. Новопокровка</w:t>
      </w:r>
      <w:r w:rsidRPr="002E10A8">
        <w:rPr>
          <w:rFonts w:ascii="Times New Roman" w:hAnsi="Times New Roman" w:cs="Times New Roman"/>
          <w:sz w:val="24"/>
          <w:szCs w:val="24"/>
          <w:lang w:val="uk-UA"/>
        </w:rPr>
        <w:t>, вул. Центральна,70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BEF86BA" w14:textId="77777777" w:rsidR="007D2D0E" w:rsidRPr="00B90656" w:rsidRDefault="007D2D0E" w:rsidP="007D2D0E">
      <w:pPr>
        <w:tabs>
          <w:tab w:val="left" w:pos="3828"/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1F106863" w14:textId="77777777" w:rsidR="007D2D0E" w:rsidRPr="00B90656" w:rsidRDefault="007D2D0E" w:rsidP="007D2D0E">
      <w:pPr>
        <w:tabs>
          <w:tab w:val="left" w:pos="1080"/>
        </w:tabs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згідно п.13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договіру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оренди землі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>, с</w:t>
      </w:r>
      <w:r>
        <w:rPr>
          <w:rFonts w:ascii="Times New Roman" w:hAnsi="Times New Roman" w:cs="Times New Roman"/>
          <w:sz w:val="24"/>
          <w:szCs w:val="24"/>
          <w:lang w:val="uk-UA"/>
        </w:rPr>
        <w:t>елищна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рада, </w:t>
      </w:r>
    </w:p>
    <w:p w14:paraId="53815722" w14:textId="77777777" w:rsidR="007D2D0E" w:rsidRPr="00B90656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3F8A3E5" w14:textId="77777777" w:rsidR="007D2D0E" w:rsidRPr="002964CC" w:rsidRDefault="007D2D0E" w:rsidP="007D2D0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14:paraId="14B45B4A" w14:textId="77777777" w:rsidR="007D2D0E" w:rsidRPr="00B90656" w:rsidRDefault="007D2D0E" w:rsidP="007D2D0E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</w:t>
      </w:r>
      <w:r w:rsidRPr="00B90656">
        <w:rPr>
          <w:lang w:val="uk-UA"/>
        </w:rPr>
        <w:t xml:space="preserve">1. </w:t>
      </w:r>
      <w:proofErr w:type="spellStart"/>
      <w:r w:rsidRPr="00B90656">
        <w:rPr>
          <w:lang w:val="uk-UA"/>
        </w:rPr>
        <w:t>Внести</w:t>
      </w:r>
      <w:proofErr w:type="spellEnd"/>
      <w:r w:rsidRPr="00B90656">
        <w:rPr>
          <w:lang w:val="uk-UA"/>
        </w:rPr>
        <w:t xml:space="preserve"> зміни до договору оренди землі укладеного </w:t>
      </w:r>
      <w:r>
        <w:rPr>
          <w:lang w:val="uk-UA"/>
        </w:rPr>
        <w:t>25</w:t>
      </w:r>
      <w:r w:rsidRPr="00B90656">
        <w:rPr>
          <w:lang w:val="uk-UA"/>
        </w:rPr>
        <w:t xml:space="preserve"> </w:t>
      </w:r>
      <w:r>
        <w:rPr>
          <w:lang w:val="uk-UA"/>
        </w:rPr>
        <w:t>грудня</w:t>
      </w:r>
      <w:r w:rsidRPr="00B90656">
        <w:rPr>
          <w:lang w:val="uk-UA"/>
        </w:rPr>
        <w:t xml:space="preserve"> 200</w:t>
      </w:r>
      <w:r>
        <w:rPr>
          <w:lang w:val="uk-UA"/>
        </w:rPr>
        <w:t>6</w:t>
      </w:r>
      <w:r w:rsidRPr="00B90656">
        <w:rPr>
          <w:lang w:val="uk-UA"/>
        </w:rPr>
        <w:t xml:space="preserve">  року між </w:t>
      </w:r>
      <w:proofErr w:type="spellStart"/>
      <w:r>
        <w:rPr>
          <w:lang w:val="uk-UA"/>
        </w:rPr>
        <w:t>Новопокровською</w:t>
      </w:r>
      <w:proofErr w:type="spellEnd"/>
      <w:r>
        <w:rPr>
          <w:lang w:val="uk-UA"/>
        </w:rPr>
        <w:t xml:space="preserve"> селищною радою та ПП </w:t>
      </w:r>
      <w:proofErr w:type="spellStart"/>
      <w:r>
        <w:rPr>
          <w:lang w:val="uk-UA"/>
        </w:rPr>
        <w:t>Алєксєєвою</w:t>
      </w:r>
      <w:proofErr w:type="spellEnd"/>
      <w:r>
        <w:rPr>
          <w:lang w:val="uk-UA"/>
        </w:rPr>
        <w:t xml:space="preserve"> Людмилою Анатоліївною</w:t>
      </w:r>
      <w:r w:rsidRPr="00B90656">
        <w:rPr>
          <w:lang w:val="uk-UA"/>
        </w:rPr>
        <w:t xml:space="preserve"> шляхом укладання додаткової угоди про внесення змін до договору оренди землі (державна реєстрація № </w:t>
      </w:r>
      <w:r>
        <w:rPr>
          <w:lang w:val="uk-UA"/>
        </w:rPr>
        <w:t>23849097</w:t>
      </w:r>
      <w:r w:rsidRPr="00B90656">
        <w:rPr>
          <w:lang w:val="uk-UA"/>
        </w:rPr>
        <w:t xml:space="preserve"> від </w:t>
      </w:r>
      <w:r>
        <w:rPr>
          <w:lang w:val="uk-UA"/>
        </w:rPr>
        <w:t>04.07.</w:t>
      </w:r>
      <w:r w:rsidRPr="00B90656">
        <w:rPr>
          <w:lang w:val="uk-UA"/>
        </w:rPr>
        <w:t>20</w:t>
      </w:r>
      <w:r>
        <w:rPr>
          <w:lang w:val="uk-UA"/>
        </w:rPr>
        <w:t>14</w:t>
      </w:r>
      <w:r w:rsidRPr="00B90656">
        <w:rPr>
          <w:lang w:val="uk-UA"/>
        </w:rPr>
        <w:t xml:space="preserve"> року), а саме:</w:t>
      </w:r>
    </w:p>
    <w:p w14:paraId="661EEA37" w14:textId="77777777" w:rsidR="007D2D0E" w:rsidRPr="00B90656" w:rsidRDefault="007D2D0E" w:rsidP="007D2D0E">
      <w:pPr>
        <w:pStyle w:val="a5"/>
        <w:spacing w:before="0" w:beforeAutospacing="0" w:after="0" w:afterAutospacing="0"/>
        <w:jc w:val="both"/>
        <w:rPr>
          <w:lang w:val="uk-UA"/>
        </w:rPr>
      </w:pPr>
      <w:r w:rsidRPr="00B90656">
        <w:rPr>
          <w:lang w:val="uk-UA"/>
        </w:rPr>
        <w:t xml:space="preserve">- </w:t>
      </w:r>
      <w:proofErr w:type="spellStart"/>
      <w:r w:rsidRPr="00B90656">
        <w:rPr>
          <w:lang w:val="uk-UA"/>
        </w:rPr>
        <w:t>внести</w:t>
      </w:r>
      <w:proofErr w:type="spellEnd"/>
      <w:r w:rsidRPr="00B90656">
        <w:rPr>
          <w:lang w:val="uk-UA"/>
        </w:rPr>
        <w:t xml:space="preserve"> зміни до пункту 1 Договору та викласти його в наступній редакції:</w:t>
      </w:r>
    </w:p>
    <w:p w14:paraId="4B0C32FF" w14:textId="77777777" w:rsidR="007D2D0E" w:rsidRDefault="007D2D0E" w:rsidP="007D2D0E">
      <w:pPr>
        <w:pStyle w:val="a6"/>
        <w:rPr>
          <w:rFonts w:ascii="Times New Roman" w:hAnsi="Times New Roman" w:cs="Times New Roman"/>
        </w:rPr>
      </w:pPr>
      <w:r w:rsidRPr="00B90656">
        <w:rPr>
          <w:rFonts w:ascii="Times New Roman" w:hAnsi="Times New Roman" w:cs="Times New Roman"/>
        </w:rPr>
        <w:t>«Орендодавець надає, а Орендар приймає в строкове платне користування земельну ділянку</w:t>
      </w:r>
      <w:r>
        <w:rPr>
          <w:rFonts w:ascii="Times New Roman" w:hAnsi="Times New Roman" w:cs="Times New Roman"/>
        </w:rPr>
        <w:t xml:space="preserve"> для обслуговування торгівельного павільйону, кадастровий номер 6325456200:00:002:0171, яка знаходиться по вул. Центральна , 70 в смт. Новопокровка Чугуївського району Харківської області </w:t>
      </w:r>
      <w:r w:rsidRPr="00B90656">
        <w:rPr>
          <w:rFonts w:ascii="Times New Roman" w:hAnsi="Times New Roman" w:cs="Times New Roman"/>
        </w:rPr>
        <w:t>.»;</w:t>
      </w:r>
    </w:p>
    <w:p w14:paraId="2E0D3382" w14:textId="77777777" w:rsidR="007D2D0E" w:rsidRPr="00B90656" w:rsidRDefault="007D2D0E" w:rsidP="007D2D0E">
      <w:pPr>
        <w:pStyle w:val="a6"/>
        <w:rPr>
          <w:rFonts w:ascii="Times New Roman" w:hAnsi="Times New Roman" w:cs="Times New Roman"/>
        </w:rPr>
      </w:pPr>
      <w:r w:rsidRPr="00B90656">
        <w:rPr>
          <w:rFonts w:ascii="Times New Roman" w:hAnsi="Times New Roman" w:cs="Times New Roman"/>
        </w:rPr>
        <w:t xml:space="preserve">- </w:t>
      </w:r>
      <w:proofErr w:type="spellStart"/>
      <w:r w:rsidRPr="00B90656">
        <w:rPr>
          <w:rFonts w:ascii="Times New Roman" w:hAnsi="Times New Roman" w:cs="Times New Roman"/>
        </w:rPr>
        <w:t>внести</w:t>
      </w:r>
      <w:proofErr w:type="spellEnd"/>
      <w:r w:rsidRPr="00B90656">
        <w:rPr>
          <w:rFonts w:ascii="Times New Roman" w:hAnsi="Times New Roman" w:cs="Times New Roman"/>
        </w:rPr>
        <w:t xml:space="preserve"> зміни </w:t>
      </w:r>
      <w:r>
        <w:rPr>
          <w:rFonts w:ascii="Times New Roman" w:hAnsi="Times New Roman" w:cs="Times New Roman"/>
        </w:rPr>
        <w:t xml:space="preserve">до п.4 </w:t>
      </w:r>
      <w:r w:rsidRPr="00B90656">
        <w:rPr>
          <w:rFonts w:ascii="Times New Roman" w:hAnsi="Times New Roman" w:cs="Times New Roman"/>
        </w:rPr>
        <w:t xml:space="preserve"> розділу «</w:t>
      </w:r>
      <w:r>
        <w:rPr>
          <w:rFonts w:ascii="Times New Roman" w:hAnsi="Times New Roman" w:cs="Times New Roman"/>
        </w:rPr>
        <w:t>Об’єкт оренди</w:t>
      </w:r>
      <w:r w:rsidRPr="00B90656">
        <w:rPr>
          <w:rFonts w:ascii="Times New Roman" w:hAnsi="Times New Roman" w:cs="Times New Roman"/>
        </w:rPr>
        <w:t xml:space="preserve">» Договору та викласти його в такій редакції:                                                                                                     </w:t>
      </w:r>
    </w:p>
    <w:p w14:paraId="4B7DD805" w14:textId="77777777" w:rsidR="007D2D0E" w:rsidRPr="0043132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Нормативна грошова оцінка земельної ділянки  становить 38744,33грн. з урахуванням індексації станом на 01.01.2021р.» </w:t>
      </w:r>
    </w:p>
    <w:p w14:paraId="35D510D5" w14:textId="77777777" w:rsidR="007D2D0E" w:rsidRPr="00B90656" w:rsidRDefault="007D2D0E" w:rsidP="007D2D0E">
      <w:pPr>
        <w:pStyle w:val="a6"/>
        <w:rPr>
          <w:rFonts w:ascii="Times New Roman" w:hAnsi="Times New Roman" w:cs="Times New Roman"/>
        </w:rPr>
      </w:pPr>
      <w:r w:rsidRPr="00B90656">
        <w:rPr>
          <w:rFonts w:ascii="Times New Roman" w:hAnsi="Times New Roman" w:cs="Times New Roman"/>
        </w:rPr>
        <w:t xml:space="preserve">- </w:t>
      </w:r>
      <w:proofErr w:type="spellStart"/>
      <w:r w:rsidRPr="00B90656">
        <w:rPr>
          <w:rFonts w:ascii="Times New Roman" w:hAnsi="Times New Roman" w:cs="Times New Roman"/>
        </w:rPr>
        <w:t>внести</w:t>
      </w:r>
      <w:proofErr w:type="spellEnd"/>
      <w:r w:rsidRPr="00B90656">
        <w:rPr>
          <w:rFonts w:ascii="Times New Roman" w:hAnsi="Times New Roman" w:cs="Times New Roman"/>
        </w:rPr>
        <w:t xml:space="preserve"> зміни </w:t>
      </w:r>
      <w:r>
        <w:rPr>
          <w:rFonts w:ascii="Times New Roman" w:hAnsi="Times New Roman" w:cs="Times New Roman"/>
        </w:rPr>
        <w:t xml:space="preserve">до п.8 </w:t>
      </w:r>
      <w:r w:rsidRPr="00B90656">
        <w:rPr>
          <w:rFonts w:ascii="Times New Roman" w:hAnsi="Times New Roman" w:cs="Times New Roman"/>
        </w:rPr>
        <w:t xml:space="preserve"> розділу «Орендна плата» Договору та викласти його в такій редакції:                                                                                                     </w:t>
      </w:r>
    </w:p>
    <w:p w14:paraId="49F38D20" w14:textId="77777777" w:rsidR="007D2D0E" w:rsidRPr="00B90656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sz w:val="24"/>
          <w:szCs w:val="24"/>
          <w:lang w:val="uk-UA"/>
        </w:rPr>
        <w:t>«о</w:t>
      </w:r>
      <w:r w:rsidRPr="00D82BDD">
        <w:rPr>
          <w:rFonts w:ascii="Times New Roman" w:hAnsi="Times New Roman" w:cs="Times New Roman"/>
          <w:sz w:val="24"/>
          <w:szCs w:val="24"/>
          <w:lang w:val="uk-UA"/>
        </w:rPr>
        <w:t xml:space="preserve">рендна плата вноситься орендарем у грошовій формі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розмірі 10% від нормативної грошової оцінки у сумі 3874,43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грн.на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рік»</w:t>
      </w:r>
    </w:p>
    <w:p w14:paraId="1F79E4FC" w14:textId="77777777" w:rsidR="007D2D0E" w:rsidRPr="007B66F5" w:rsidRDefault="007D2D0E" w:rsidP="007D2D0E">
      <w:pPr>
        <w:tabs>
          <w:tab w:val="left" w:pos="41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Pr="00B90656">
        <w:rPr>
          <w:rFonts w:ascii="Times New Roman" w:eastAsia="Calibri" w:hAnsi="Times New Roman" w:cs="Times New Roman"/>
          <w:sz w:val="24"/>
          <w:szCs w:val="24"/>
          <w:lang w:val="uk-UA"/>
        </w:rPr>
        <w:t>2.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Зобов’язати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Алєксєєву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Л.А.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>підписа</w:t>
      </w:r>
      <w:r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додатков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угоди про внесення змін до договору </w:t>
      </w:r>
      <w:r w:rsidRPr="00C80308">
        <w:rPr>
          <w:rFonts w:ascii="Times New Roman" w:hAnsi="Times New Roman" w:cs="Times New Roman"/>
          <w:sz w:val="24"/>
          <w:szCs w:val="24"/>
          <w:lang w:val="uk-UA"/>
        </w:rPr>
        <w:t xml:space="preserve">оренди земельної ділянки </w:t>
      </w:r>
      <w:r w:rsidRPr="007B66F5">
        <w:rPr>
          <w:rFonts w:ascii="Times New Roman" w:hAnsi="Times New Roman" w:cs="Times New Roman"/>
          <w:sz w:val="24"/>
          <w:szCs w:val="24"/>
          <w:lang w:val="uk-UA"/>
        </w:rPr>
        <w:t>для обслуговування торгівельного павільйону, кадастровий номер 6325456200:00:002:0171, яка знаходиться по вул. Центральна , 70 в смт. Новопокровка Чугуївського району Харківської області</w:t>
      </w:r>
    </w:p>
    <w:p w14:paraId="225261A7" w14:textId="77777777" w:rsidR="007D2D0E" w:rsidRPr="00B90656" w:rsidRDefault="007D2D0E" w:rsidP="007D2D0E">
      <w:pPr>
        <w:tabs>
          <w:tab w:val="left" w:pos="41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Pr="007B66F5">
        <w:rPr>
          <w:rFonts w:ascii="Times New Roman" w:hAnsi="Times New Roman" w:cs="Times New Roman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Алєксєєвій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Л.А.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використання зазначен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90656">
        <w:rPr>
          <w:rFonts w:ascii="Times New Roman" w:hAnsi="Times New Roman" w:cs="Times New Roman"/>
          <w:sz w:val="24"/>
          <w:szCs w:val="24"/>
          <w:lang w:val="uk-UA"/>
        </w:rPr>
        <w:t>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її цільового призначення та умов договору оренди.</w:t>
      </w:r>
    </w:p>
    <w:p w14:paraId="4D790FCB" w14:textId="77777777" w:rsidR="007D2D0E" w:rsidRPr="00B90656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Алєксєєвій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Л.А.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здійснити державну реєстрацію додаткової угоди про внесення змін до договору оренди землі на земельну ділянку відповідно до Закону України «Про державну реєстрацію речових прав на нерухоме майно та їх обтяжень».</w:t>
      </w:r>
    </w:p>
    <w:p w14:paraId="385FCD91" w14:textId="77777777" w:rsidR="007D2D0E" w:rsidRPr="00B90656" w:rsidRDefault="007D2D0E" w:rsidP="007D2D0E">
      <w:pPr>
        <w:shd w:val="clear" w:color="auto" w:fill="FFFFFF"/>
        <w:spacing w:before="14" w:after="32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4E5DFFF4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Олена СЛАБІНСЬК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14:paraId="07310A09" w14:textId="77777777" w:rsidR="007D2D0E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F5ABF4D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69EA7A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FD90759" wp14:editId="63FBADC2">
            <wp:extent cx="428625" cy="609600"/>
            <wp:effectExtent l="0" t="0" r="9525" b="0"/>
            <wp:docPr id="79" name="Рисунок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52DC1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7FC8FA02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5C2C2812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250A126F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0E71E247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420268E0" w14:textId="77777777" w:rsidR="007D2D0E" w:rsidRPr="00DB0B4C" w:rsidRDefault="007D2D0E" w:rsidP="007D2D0E">
      <w:pPr>
        <w:pStyle w:val="1"/>
        <w:jc w:val="left"/>
        <w:rPr>
          <w:szCs w:val="28"/>
        </w:rPr>
      </w:pPr>
      <w:r w:rsidRPr="00DB0B4C">
        <w:rPr>
          <w:szCs w:val="28"/>
        </w:rPr>
        <w:t xml:space="preserve">від  17 березня 2021 року                                                            </w:t>
      </w:r>
    </w:p>
    <w:p w14:paraId="717E4438" w14:textId="77777777" w:rsidR="007D2D0E" w:rsidRPr="00DB0B4C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</w:p>
    <w:p w14:paraId="140C194C" w14:textId="77777777" w:rsidR="007D2D0E" w:rsidRPr="00DB0B4C" w:rsidRDefault="007D2D0E" w:rsidP="007D2D0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334350" w14:textId="77777777" w:rsidR="007D2D0E" w:rsidRPr="00DB0B4C" w:rsidRDefault="007D2D0E" w:rsidP="007D2D0E">
      <w:pPr>
        <w:ind w:right="38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>Про розгляд листа Департаменту захисту довкілля та природокористування щодо взяття під охорону частини ботанічного заказнику місцевого значення «Ковиловий степ»</w:t>
      </w:r>
    </w:p>
    <w:p w14:paraId="5CAA3192" w14:textId="77777777" w:rsidR="007D2D0E" w:rsidRPr="00DB0B4C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3CA242" w14:textId="77777777" w:rsidR="007D2D0E" w:rsidRPr="00DB0B4C" w:rsidRDefault="007D2D0E" w:rsidP="007D2D0E">
      <w:pPr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 Розглянувши лист Департаменту захисту довкілля та природокористування щодо взяття під охорону частини ботанічного заказнику місцевого значення «Ковиловий степ» та ст.26 Закону України «Про місцеве самоврядування в Україні», селищна рада </w:t>
      </w:r>
    </w:p>
    <w:p w14:paraId="192966E4" w14:textId="77777777" w:rsidR="007D2D0E" w:rsidRPr="00DB0B4C" w:rsidRDefault="007D2D0E" w:rsidP="007D2D0E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5CF30C" w14:textId="77777777" w:rsidR="007D2D0E" w:rsidRPr="00DB0B4C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5CE4F25E" w14:textId="77777777" w:rsidR="007D2D0E" w:rsidRPr="00DB0B4C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632E646" w14:textId="77777777" w:rsidR="007D2D0E" w:rsidRPr="00DB0B4C" w:rsidRDefault="007D2D0E" w:rsidP="007D2D0E">
      <w:pPr>
        <w:pStyle w:val="a4"/>
        <w:numPr>
          <w:ilvl w:val="0"/>
          <w:numId w:val="1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 xml:space="preserve">Створити комісію та вивчити питання щодо взяття під охорону частини ботанічного заказнику місцевого значення «Ковиловий степ» площею 56,4000га. розташованого на території </w:t>
      </w:r>
      <w:proofErr w:type="spellStart"/>
      <w:r w:rsidRPr="00DB0B4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DB0B4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оформленням охоронного зобов’язання.</w:t>
      </w:r>
    </w:p>
    <w:p w14:paraId="79B8FB5F" w14:textId="77777777" w:rsidR="007D2D0E" w:rsidRPr="00DB0B4C" w:rsidRDefault="007D2D0E" w:rsidP="007D2D0E">
      <w:pPr>
        <w:pStyle w:val="a4"/>
        <w:numPr>
          <w:ilvl w:val="0"/>
          <w:numId w:val="1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 xml:space="preserve">Залучити до комісії профільних спеціалістів для розгляду цього питання. </w:t>
      </w:r>
    </w:p>
    <w:p w14:paraId="48905396" w14:textId="77777777" w:rsidR="007D2D0E" w:rsidRPr="00DB0B4C" w:rsidRDefault="007D2D0E" w:rsidP="007D2D0E">
      <w:pPr>
        <w:pStyle w:val="a4"/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відносин.</w:t>
      </w:r>
    </w:p>
    <w:p w14:paraId="63E386DE" w14:textId="77777777" w:rsidR="007D2D0E" w:rsidRPr="00DB0B4C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B9E9A3" w14:textId="77777777" w:rsidR="007D2D0E" w:rsidRPr="00DB0B4C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44D6C6" w14:textId="77777777" w:rsidR="007D2D0E" w:rsidRPr="00DB0B4C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F04B7D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                                                       Олена СЛАБІНСЬКА</w:t>
      </w:r>
    </w:p>
    <w:p w14:paraId="3D8CC0EB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1CE49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E3BB56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968C8A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9A49C0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0C0664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5E1AA5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311080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52A8D5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23E545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</w:rPr>
      </w:pPr>
    </w:p>
    <w:p w14:paraId="0D1F6581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85CCC0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0C8EC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945CFCE" wp14:editId="1641F3FF">
            <wp:extent cx="428625" cy="609600"/>
            <wp:effectExtent l="0" t="0" r="9525" b="0"/>
            <wp:docPr id="80" name="Рисунок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E6EDD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267FF6D1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162C844C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44DC1F51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4BAA39BF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5C762DA0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 </w:t>
      </w:r>
      <w:r>
        <w:rPr>
          <w:sz w:val="24"/>
        </w:rPr>
        <w:t>17</w:t>
      </w:r>
      <w:r w:rsidRPr="008B1E23">
        <w:rPr>
          <w:sz w:val="24"/>
        </w:rPr>
        <w:t xml:space="preserve">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3CC139C7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5BD25B49" w14:textId="77777777" w:rsidR="007D2D0E" w:rsidRPr="00BE3C9E" w:rsidRDefault="007D2D0E" w:rsidP="007D2D0E">
      <w:pPr>
        <w:rPr>
          <w:rFonts w:ascii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</w:p>
    <w:p w14:paraId="3004F11D" w14:textId="77777777" w:rsidR="007D2D0E" w:rsidRPr="00834A14" w:rsidRDefault="007D2D0E" w:rsidP="007D2D0E">
      <w:pPr>
        <w:ind w:right="38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Про передачу   </w:t>
      </w:r>
      <w:r>
        <w:rPr>
          <w:rFonts w:ascii="Times New Roman" w:hAnsi="Times New Roman" w:cs="Times New Roman"/>
          <w:sz w:val="24"/>
          <w:szCs w:val="24"/>
          <w:lang w:val="uk-UA"/>
        </w:rPr>
        <w:t>Тонкій Юлії Іванівні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безкоштовно у приватну власність земельної ділянки  для будівництва та обслуговування жилого будинку  та господарських будівель і споруд, що розташована в 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lastRenderedPageBreak/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мт. 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Гагаріна, 15</w:t>
      </w:r>
    </w:p>
    <w:p w14:paraId="48A2A719" w14:textId="77777777" w:rsidR="007D2D0E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2F14173" w14:textId="77777777" w:rsidR="007D2D0E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>Тонкої Юлії Іванівни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 що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0D6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мт. 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Гагаріна, 15 Чугуївського району, Харківської області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про передачу безкоштовно у власність земельної ділянки для будівництва та обслуговування житлового будинку  господарських   будівель та споруд, 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встановлення (відновлення) меж земельної ділянки в натурі (на місцевості)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Тонкій Юлії Іванівні в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мт. Новопокровка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,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Гагаріна, 15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Чугуївського району Харківської області, відповідно до </w:t>
      </w:r>
      <w:proofErr w:type="spellStart"/>
      <w:r w:rsidRPr="00834A1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1C68AAAD" w14:textId="77777777" w:rsidR="007D2D0E" w:rsidRPr="00834A14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6876C7" w14:textId="77777777" w:rsidR="007D2D0E" w:rsidRPr="00834A14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34A14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20A19885" w14:textId="77777777" w:rsidR="007D2D0E" w:rsidRPr="000D6C9C" w:rsidRDefault="007D2D0E" w:rsidP="007D2D0E">
      <w:pPr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1.</w:t>
      </w:r>
      <w:r w:rsidRPr="000D6C9C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D6C9C">
        <w:rPr>
          <w:rFonts w:ascii="Times New Roman" w:hAnsi="Times New Roman" w:cs="Times New Roman"/>
          <w:sz w:val="24"/>
          <w:szCs w:val="24"/>
          <w:lang w:val="uk-UA"/>
        </w:rPr>
        <w:t xml:space="preserve"> Тонкій Юлії Іванівні в смт. Новопокровка,  вул. Гагаріна, 15, Чугуївського району Харківської області</w:t>
      </w:r>
    </w:p>
    <w:p w14:paraId="7264F344" w14:textId="77777777" w:rsidR="007D2D0E" w:rsidRPr="000D6C9C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2.</w:t>
      </w:r>
      <w:r w:rsidRPr="000D6C9C">
        <w:rPr>
          <w:rFonts w:ascii="Times New Roman" w:hAnsi="Times New Roman" w:cs="Times New Roman"/>
          <w:sz w:val="24"/>
          <w:szCs w:val="24"/>
          <w:lang w:val="uk-UA"/>
        </w:rPr>
        <w:t>Передати   у   власність   Тонкій Юлії Іванівні земельну ділянку площею      0,1</w:t>
      </w:r>
      <w:r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Pr="000D6C9C">
        <w:rPr>
          <w:rFonts w:ascii="Times New Roman" w:hAnsi="Times New Roman" w:cs="Times New Roman"/>
          <w:sz w:val="24"/>
          <w:szCs w:val="24"/>
          <w:lang w:val="uk-UA"/>
        </w:rPr>
        <w:t>га, кадастровий номер – 632545</w:t>
      </w:r>
      <w:r>
        <w:rPr>
          <w:rFonts w:ascii="Times New Roman" w:hAnsi="Times New Roman" w:cs="Times New Roman"/>
          <w:sz w:val="24"/>
          <w:szCs w:val="24"/>
          <w:lang w:val="uk-UA"/>
        </w:rPr>
        <w:t>6200</w:t>
      </w:r>
      <w:r w:rsidRPr="000D6C9C">
        <w:rPr>
          <w:rFonts w:ascii="Times New Roman" w:hAnsi="Times New Roman" w:cs="Times New Roman"/>
          <w:sz w:val="24"/>
          <w:szCs w:val="24"/>
          <w:lang w:val="uk-UA"/>
        </w:rPr>
        <w:t>:00:001:</w:t>
      </w:r>
      <w:r>
        <w:rPr>
          <w:rFonts w:ascii="Times New Roman" w:hAnsi="Times New Roman" w:cs="Times New Roman"/>
          <w:sz w:val="24"/>
          <w:szCs w:val="24"/>
          <w:lang w:val="uk-UA"/>
        </w:rPr>
        <w:t>0695</w:t>
      </w:r>
      <w:r w:rsidRPr="000D6C9C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 господарських будівель і споруд на  території смт. Новопокровка,  вул. Гагаріна, 15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6C9C">
        <w:rPr>
          <w:rFonts w:ascii="Times New Roman" w:hAnsi="Times New Roman" w:cs="Times New Roman"/>
          <w:sz w:val="24"/>
          <w:szCs w:val="24"/>
          <w:lang w:val="uk-UA"/>
        </w:rPr>
        <w:t>Чугуївського району Харківської області.</w:t>
      </w:r>
    </w:p>
    <w:p w14:paraId="25D56673" w14:textId="77777777" w:rsidR="007D2D0E" w:rsidRPr="00834A14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3.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Дозволити </w:t>
      </w:r>
      <w:r>
        <w:rPr>
          <w:rFonts w:ascii="Times New Roman" w:hAnsi="Times New Roman" w:cs="Times New Roman"/>
          <w:sz w:val="24"/>
          <w:szCs w:val="24"/>
          <w:lang w:val="uk-UA"/>
        </w:rPr>
        <w:t>Тонкій Юлії Іванівні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право на земельну ділянку відповідно до закону.</w:t>
      </w:r>
    </w:p>
    <w:p w14:paraId="06C80F3D" w14:textId="77777777" w:rsidR="007D2D0E" w:rsidRPr="00834A14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4.Тонка Юлія Іванівна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43FD593F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4.1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6955A7AA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4.2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обов'язки власника земельної ділянки відповідно до вимог ст.91 </w:t>
      </w:r>
      <w:r w:rsidRPr="00834A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3A2F29" wp14:editId="02303A93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700" r="5715" b="762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A0E13" id="Прямая соединительная линия 2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" strokeweight=".55pt"/>
            </w:pict>
          </mc:Fallback>
        </mc:AlternateConten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Земельного   кодексу  України.</w:t>
      </w:r>
    </w:p>
    <w:p w14:paraId="160E2689" w14:textId="77777777" w:rsidR="007D2D0E" w:rsidRPr="00834A14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4.3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Використовувати земельну ділянку за цільовим призначенням.</w:t>
      </w:r>
    </w:p>
    <w:p w14:paraId="37E92053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5.</w:t>
      </w:r>
      <w:r w:rsidRPr="00834A1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89DFBB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58B8AA" w14:textId="77777777" w:rsidR="007D2D0E" w:rsidRPr="00F60372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Селищний голова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F60372">
        <w:rPr>
          <w:rFonts w:ascii="Times New Roman" w:hAnsi="Times New Roman" w:cs="Times New Roman"/>
          <w:sz w:val="24"/>
          <w:szCs w:val="24"/>
          <w:lang w:val="uk-UA"/>
        </w:rPr>
        <w:t xml:space="preserve">  Олена СЛАБІНСЬКА</w:t>
      </w:r>
    </w:p>
    <w:p w14:paraId="07B1204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3051C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BE4784" w14:textId="77777777" w:rsidR="007D2D0E" w:rsidRPr="00547FE9" w:rsidRDefault="007D2D0E" w:rsidP="007D2D0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FCA4EF9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F43C47D" wp14:editId="35D5B3E6">
            <wp:extent cx="428625" cy="609600"/>
            <wp:effectExtent l="0" t="0" r="9525" b="0"/>
            <wp:docPr id="81" name="Рисунок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46CE3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5F1236C6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58CC42DD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2F2DF892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11A5BC2E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1E30DA99" w14:textId="77777777" w:rsidR="007D2D0E" w:rsidRPr="00117EE1" w:rsidRDefault="007D2D0E" w:rsidP="007D2D0E">
      <w:pPr>
        <w:pStyle w:val="1"/>
        <w:jc w:val="left"/>
        <w:rPr>
          <w:sz w:val="22"/>
          <w:szCs w:val="22"/>
        </w:rPr>
      </w:pPr>
      <w:r w:rsidRPr="00117EE1">
        <w:rPr>
          <w:sz w:val="22"/>
          <w:szCs w:val="22"/>
        </w:rPr>
        <w:t xml:space="preserve">від  17 березня 2021 року                                                            </w:t>
      </w:r>
    </w:p>
    <w:p w14:paraId="533EE7AA" w14:textId="77777777" w:rsidR="007D2D0E" w:rsidRDefault="007D2D0E" w:rsidP="007D2D0E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>смт Новопокровка</w:t>
      </w:r>
    </w:p>
    <w:p w14:paraId="2F4A348F" w14:textId="77777777" w:rsidR="007D2D0E" w:rsidRPr="00117EE1" w:rsidRDefault="007D2D0E" w:rsidP="007D2D0E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4CCF1695" w14:textId="77777777" w:rsidR="007D2D0E" w:rsidRDefault="007D2D0E" w:rsidP="007D2D0E">
      <w:pPr>
        <w:ind w:right="3826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Про передачу 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Самойловій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Тетяні Михайлівні, Самойлову Олександру Сергійовичу,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Корховій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Ганні  Сергіївні безкоштовно у спільну сумісну власність земельної ділянки  для будівництва та обслуговування жилого будинку  та господарських будівель і споруд, що розташована в     смт. Новопокровка,  вул. Покровська, 81</w:t>
      </w:r>
    </w:p>
    <w:p w14:paraId="3FA23AA7" w14:textId="77777777" w:rsidR="007D2D0E" w:rsidRPr="00117EE1" w:rsidRDefault="007D2D0E" w:rsidP="007D2D0E">
      <w:pPr>
        <w:ind w:right="3826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DB1016B" w14:textId="77777777" w:rsidR="007D2D0E" w:rsidRPr="00117EE1" w:rsidRDefault="007D2D0E" w:rsidP="007D2D0E">
      <w:pPr>
        <w:ind w:right="141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   Розглянувши заяву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Самойлової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Тетяни Михайлівни що зареєстрована за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: смт. Новопокровка,  вул.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В.Вішталя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, 15, Самойлова Олександра Сергійовича що зареєстрований за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: смт. Новопокровка,  вул. Покровська, 81,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Корхової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Ганни  Сергіївни, що зареєстрований за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: смт. Новопокровка,  вул. Покровська, 81 Чугуївського району, Харківської області,  про передачу безкоштовно у спільну сумісну власність земельної ділянки для будівництва та обслуговування житлового будинку  господарських   будівель та споруд, 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Самойловій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Тетяні Михайлівні, Самойлову Олександру Сергійовичу,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Корховій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Ганні  Сергіївні в смт. Новопокровка,  вул. Покровська, 81, Чугуївського району Харківської області, відповідно до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ст.ст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. 12,40,118,121,184 Земельного кодексу України, закону України 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та ст.26 Закону України «Про місцеве самоврядування в Україні», селищна рада </w:t>
      </w:r>
    </w:p>
    <w:p w14:paraId="1A903D2A" w14:textId="77777777" w:rsidR="007D2D0E" w:rsidRDefault="007D2D0E" w:rsidP="007D2D0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2A873F30" w14:textId="77777777" w:rsidR="007D2D0E" w:rsidRPr="00117EE1" w:rsidRDefault="007D2D0E" w:rsidP="007D2D0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>ВИРІШИЛА:</w:t>
      </w:r>
    </w:p>
    <w:p w14:paraId="218FE07E" w14:textId="77777777" w:rsidR="007D2D0E" w:rsidRPr="00117EE1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  1.Затвердити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Самойловій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Тетяні Михайлівні, Самойлову Олександру Сергійовичу,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Корховій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Ганні  Сергіївні в смт. Новопокровка,  вул. Покровська, 81, Чугуївського району Харківської області</w:t>
      </w:r>
    </w:p>
    <w:p w14:paraId="27A40343" w14:textId="77777777" w:rsidR="007D2D0E" w:rsidRPr="00117EE1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   2.Передати   у   спільну сумісну власність 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Самойловій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Тетяні Михайлівні, Самойлову Олександру Сергійовичу,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Корховій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Ганні  Сергіївні земельну ділянку площею      0,</w:t>
      </w:r>
      <w:r w:rsidRPr="000733B8">
        <w:rPr>
          <w:rFonts w:ascii="Times New Roman" w:hAnsi="Times New Roman" w:cs="Times New Roman"/>
          <w:sz w:val="22"/>
          <w:szCs w:val="22"/>
        </w:rPr>
        <w:t>1500</w:t>
      </w:r>
      <w:r w:rsidRPr="00117EE1">
        <w:rPr>
          <w:rFonts w:ascii="Times New Roman" w:hAnsi="Times New Roman" w:cs="Times New Roman"/>
          <w:sz w:val="22"/>
          <w:szCs w:val="22"/>
          <w:lang w:val="uk-UA"/>
        </w:rPr>
        <w:t>га, кадастровий номер – 632545</w:t>
      </w:r>
      <w:r w:rsidRPr="000733B8">
        <w:rPr>
          <w:rFonts w:ascii="Times New Roman" w:hAnsi="Times New Roman" w:cs="Times New Roman"/>
          <w:sz w:val="22"/>
          <w:szCs w:val="22"/>
        </w:rPr>
        <w:t>6200</w:t>
      </w:r>
      <w:r w:rsidRPr="00117EE1">
        <w:rPr>
          <w:rFonts w:ascii="Times New Roman" w:hAnsi="Times New Roman" w:cs="Times New Roman"/>
          <w:sz w:val="22"/>
          <w:szCs w:val="22"/>
          <w:lang w:val="uk-UA"/>
        </w:rPr>
        <w:t>:00:001:</w:t>
      </w:r>
      <w:r w:rsidRPr="000733B8">
        <w:rPr>
          <w:rFonts w:ascii="Times New Roman" w:hAnsi="Times New Roman" w:cs="Times New Roman"/>
          <w:sz w:val="22"/>
          <w:szCs w:val="22"/>
        </w:rPr>
        <w:t>0694</w:t>
      </w: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для будівництва та обслуговування житлового будинку,  господарських будівель і споруд на  території смт. Новопокровка,  вул. Покровська, 81Чугуївського району Харківської області.</w:t>
      </w:r>
    </w:p>
    <w:p w14:paraId="5A1DF1BD" w14:textId="77777777" w:rsidR="007D2D0E" w:rsidRPr="00117EE1" w:rsidRDefault="007D2D0E" w:rsidP="007D2D0E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  3.Дозволити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Самойловій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Тетяні Михайлівні, Самойлову Олександру Сергійовичу,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Корховій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Ганні  Сергіївні зареєструвати право на земельну ділянку відповідно до закону.</w:t>
      </w:r>
    </w:p>
    <w:p w14:paraId="49CFB5AD" w14:textId="77777777" w:rsidR="007D2D0E" w:rsidRPr="00117EE1" w:rsidRDefault="007D2D0E" w:rsidP="007D2D0E">
      <w:pPr>
        <w:shd w:val="clear" w:color="auto" w:fill="FFFFFF"/>
        <w:tabs>
          <w:tab w:val="left" w:pos="886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   4.Самойлова Тетяна Михайлівна, Самойлов Олександр Сергійович, </w:t>
      </w:r>
      <w:proofErr w:type="spellStart"/>
      <w:r w:rsidRPr="00117EE1">
        <w:rPr>
          <w:rFonts w:ascii="Times New Roman" w:hAnsi="Times New Roman" w:cs="Times New Roman"/>
          <w:sz w:val="22"/>
          <w:szCs w:val="22"/>
          <w:lang w:val="uk-UA"/>
        </w:rPr>
        <w:t>Корхова</w:t>
      </w:r>
      <w:proofErr w:type="spellEnd"/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Ганна  Сергіївна зобов’язані:</w:t>
      </w:r>
    </w:p>
    <w:p w14:paraId="40799BC5" w14:textId="77777777" w:rsidR="007D2D0E" w:rsidRPr="00117EE1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   4.1До користування земельною ділянкою приступити тільки після встановлення   меж земельних   ділянок в натурі (на місцевості) та отримання свідоцтва про   право  власності на земельну ділянку та його державної реєстрації.</w:t>
      </w:r>
    </w:p>
    <w:p w14:paraId="145999F4" w14:textId="77777777" w:rsidR="007D2D0E" w:rsidRPr="00117EE1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   4.2Виконувати обов'язки власника земельної ділянки відповідно до вимог ст.91 </w:t>
      </w:r>
      <w:r w:rsidRPr="00117EE1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6349C8" wp14:editId="16126596">
                <wp:simplePos x="0" y="0"/>
                <wp:positionH relativeFrom="column">
                  <wp:posOffset>-1670050</wp:posOffset>
                </wp:positionH>
                <wp:positionV relativeFrom="paragraph">
                  <wp:posOffset>147320</wp:posOffset>
                </wp:positionV>
                <wp:extent cx="412750" cy="151130"/>
                <wp:effectExtent l="10160" t="12700" r="5715" b="762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15113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C94D4" id="Прямая соединительная линия 3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1.5pt,11.6pt" to="-99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" strokeweight=".55pt"/>
            </w:pict>
          </mc:Fallback>
        </mc:AlternateContent>
      </w:r>
      <w:r w:rsidRPr="00117EE1">
        <w:rPr>
          <w:rFonts w:ascii="Times New Roman" w:hAnsi="Times New Roman" w:cs="Times New Roman"/>
          <w:sz w:val="22"/>
          <w:szCs w:val="22"/>
          <w:lang w:val="uk-UA"/>
        </w:rPr>
        <w:t>Земельного   кодексу  України.</w:t>
      </w:r>
    </w:p>
    <w:p w14:paraId="4C73E0C2" w14:textId="77777777" w:rsidR="007D2D0E" w:rsidRPr="00117EE1" w:rsidRDefault="007D2D0E" w:rsidP="007D2D0E">
      <w:pPr>
        <w:shd w:val="clear" w:color="auto" w:fill="FFFFFF"/>
        <w:tabs>
          <w:tab w:val="left" w:pos="889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   4.3Використовувати земельну ділянку за цільовим призначенням.</w:t>
      </w:r>
    </w:p>
    <w:p w14:paraId="14825862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 xml:space="preserve">    5.Контроль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відносин. </w:t>
      </w:r>
    </w:p>
    <w:p w14:paraId="67855C46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0231DDDF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E1971D4" w14:textId="77777777" w:rsidR="007D2D0E" w:rsidRPr="00117EE1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EE1">
        <w:rPr>
          <w:rFonts w:ascii="Times New Roman" w:hAnsi="Times New Roman" w:cs="Times New Roman"/>
          <w:sz w:val="22"/>
          <w:szCs w:val="22"/>
          <w:lang w:val="uk-UA"/>
        </w:rPr>
        <w:t>Селищний голова                                                                             Олена СЛАБІНСЬКА</w:t>
      </w:r>
    </w:p>
    <w:p w14:paraId="4130A63D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23F6A64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4C9B879" wp14:editId="49B6BF57">
            <wp:extent cx="428625" cy="609600"/>
            <wp:effectExtent l="0" t="0" r="9525" b="0"/>
            <wp:docPr id="82" name="Рисунок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15E62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11EED090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11C3DA90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ХАРКІВСЬКА  ОБЛАСТЬ  ЧУГУЇВСЬКИЙ  РАЙОН</w:t>
      </w:r>
    </w:p>
    <w:p w14:paraId="21A48D46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40CC6A6E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7D1BDA0B" w14:textId="77777777" w:rsidR="007D2D0E" w:rsidRPr="00BB224D" w:rsidRDefault="007D2D0E" w:rsidP="007D2D0E">
      <w:pPr>
        <w:pStyle w:val="1"/>
        <w:jc w:val="left"/>
        <w:rPr>
          <w:sz w:val="24"/>
          <w:szCs w:val="24"/>
        </w:rPr>
      </w:pPr>
      <w:r w:rsidRPr="00BB224D">
        <w:rPr>
          <w:sz w:val="24"/>
          <w:szCs w:val="24"/>
        </w:rPr>
        <w:t xml:space="preserve">від </w:t>
      </w:r>
      <w:r>
        <w:rPr>
          <w:sz w:val="24"/>
          <w:szCs w:val="24"/>
        </w:rPr>
        <w:t>17</w:t>
      </w:r>
      <w:r w:rsidRPr="00BB224D">
        <w:rPr>
          <w:sz w:val="24"/>
          <w:szCs w:val="24"/>
        </w:rPr>
        <w:t xml:space="preserve">  березня 2021 року                                                            </w:t>
      </w:r>
    </w:p>
    <w:p w14:paraId="3088E144" w14:textId="77777777" w:rsidR="007D2D0E" w:rsidRPr="00B90656" w:rsidRDefault="007D2D0E" w:rsidP="007D2D0E">
      <w:pPr>
        <w:rPr>
          <w:sz w:val="24"/>
          <w:szCs w:val="24"/>
          <w:lang w:val="uk-UA"/>
        </w:rPr>
      </w:pPr>
      <w:r w:rsidRPr="00BB224D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  <w:r w:rsidRPr="007310EC">
        <w:rPr>
          <w:sz w:val="24"/>
          <w:szCs w:val="24"/>
          <w:lang w:val="uk-UA"/>
        </w:rPr>
        <w:t xml:space="preserve">   </w:t>
      </w:r>
    </w:p>
    <w:p w14:paraId="0E36BE8E" w14:textId="77777777" w:rsidR="007D2D0E" w:rsidRDefault="007D2D0E" w:rsidP="007D2D0E">
      <w:pPr>
        <w:tabs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653900AF" w14:textId="77777777" w:rsidR="007D2D0E" w:rsidRDefault="007D2D0E" w:rsidP="007D2D0E">
      <w:pPr>
        <w:tabs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sz w:val="24"/>
          <w:szCs w:val="24"/>
          <w:lang w:val="uk-UA"/>
        </w:rPr>
        <w:t>Про внесення змін до договору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>оренди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землі земельної ділянки </w:t>
      </w:r>
      <w:r w:rsidRPr="00B90656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B90656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</w:rPr>
        <w:t xml:space="preserve">номером </w:t>
      </w:r>
      <w:r w:rsidRPr="00C80308">
        <w:rPr>
          <w:rFonts w:ascii="Times New Roman" w:hAnsi="Times New Roman" w:cs="Times New Roman"/>
          <w:sz w:val="24"/>
          <w:szCs w:val="24"/>
          <w:lang w:val="uk-UA"/>
        </w:rPr>
        <w:t>6325456200:00:002:0171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ПП</w:t>
      </w:r>
    </w:p>
    <w:p w14:paraId="56DC3521" w14:textId="77777777" w:rsidR="007D2D0E" w:rsidRDefault="007D2D0E" w:rsidP="007D2D0E">
      <w:pPr>
        <w:tabs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45886">
        <w:rPr>
          <w:rFonts w:ascii="Times New Roman" w:hAnsi="Times New Roman" w:cs="Times New Roman"/>
          <w:sz w:val="24"/>
          <w:szCs w:val="24"/>
          <w:lang w:val="uk-UA"/>
        </w:rPr>
        <w:t>Алєксєєвою</w:t>
      </w:r>
      <w:proofErr w:type="spellEnd"/>
      <w:r w:rsidRPr="00F45886">
        <w:rPr>
          <w:rFonts w:ascii="Times New Roman" w:hAnsi="Times New Roman" w:cs="Times New Roman"/>
          <w:sz w:val="24"/>
          <w:szCs w:val="24"/>
          <w:lang w:val="uk-UA"/>
        </w:rPr>
        <w:t xml:space="preserve"> Людмилою Анатоліївною</w:t>
      </w:r>
    </w:p>
    <w:p w14:paraId="58EF20FB" w14:textId="77777777" w:rsidR="007D2D0E" w:rsidRPr="002E10A8" w:rsidRDefault="007D2D0E" w:rsidP="007D2D0E">
      <w:pPr>
        <w:tabs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E10A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E10A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2E10A8">
        <w:rPr>
          <w:rFonts w:ascii="Times New Roman" w:hAnsi="Times New Roman" w:cs="Times New Roman"/>
          <w:sz w:val="24"/>
          <w:szCs w:val="24"/>
        </w:rPr>
        <w:t>. Новопокровка</w:t>
      </w:r>
      <w:r w:rsidRPr="002E10A8">
        <w:rPr>
          <w:rFonts w:ascii="Times New Roman" w:hAnsi="Times New Roman" w:cs="Times New Roman"/>
          <w:sz w:val="24"/>
          <w:szCs w:val="24"/>
          <w:lang w:val="uk-UA"/>
        </w:rPr>
        <w:t>, вул. Центральна,70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8D12FE6" w14:textId="77777777" w:rsidR="007D2D0E" w:rsidRPr="00B90656" w:rsidRDefault="007D2D0E" w:rsidP="007D2D0E">
      <w:pPr>
        <w:tabs>
          <w:tab w:val="left" w:pos="3828"/>
          <w:tab w:val="left" w:pos="6840"/>
        </w:tabs>
        <w:overflowPunct w:val="0"/>
        <w:ind w:right="5386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3C2767EA" w14:textId="77777777" w:rsidR="007D2D0E" w:rsidRPr="00B90656" w:rsidRDefault="007D2D0E" w:rsidP="007D2D0E">
      <w:pPr>
        <w:tabs>
          <w:tab w:val="left" w:pos="1080"/>
        </w:tabs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згідно п.13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договіру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оренди землі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>, с</w:t>
      </w:r>
      <w:r>
        <w:rPr>
          <w:rFonts w:ascii="Times New Roman" w:hAnsi="Times New Roman" w:cs="Times New Roman"/>
          <w:sz w:val="24"/>
          <w:szCs w:val="24"/>
          <w:lang w:val="uk-UA"/>
        </w:rPr>
        <w:t>елищна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рада, </w:t>
      </w:r>
    </w:p>
    <w:p w14:paraId="4ECA6249" w14:textId="77777777" w:rsidR="007D2D0E" w:rsidRPr="00B90656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5296209" w14:textId="77777777" w:rsidR="007D2D0E" w:rsidRPr="002964CC" w:rsidRDefault="007D2D0E" w:rsidP="007D2D0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14:paraId="5FA2D31A" w14:textId="77777777" w:rsidR="007D2D0E" w:rsidRPr="00B90656" w:rsidRDefault="007D2D0E" w:rsidP="007D2D0E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</w:t>
      </w:r>
      <w:r w:rsidRPr="00B90656">
        <w:rPr>
          <w:lang w:val="uk-UA"/>
        </w:rPr>
        <w:t xml:space="preserve">1. </w:t>
      </w:r>
      <w:proofErr w:type="spellStart"/>
      <w:r w:rsidRPr="00B90656">
        <w:rPr>
          <w:lang w:val="uk-UA"/>
        </w:rPr>
        <w:t>Внести</w:t>
      </w:r>
      <w:proofErr w:type="spellEnd"/>
      <w:r w:rsidRPr="00B90656">
        <w:rPr>
          <w:lang w:val="uk-UA"/>
        </w:rPr>
        <w:t xml:space="preserve"> зміни до договору оренди землі укладеного </w:t>
      </w:r>
      <w:r>
        <w:rPr>
          <w:lang w:val="uk-UA"/>
        </w:rPr>
        <w:t>25</w:t>
      </w:r>
      <w:r w:rsidRPr="00B90656">
        <w:rPr>
          <w:lang w:val="uk-UA"/>
        </w:rPr>
        <w:t xml:space="preserve"> </w:t>
      </w:r>
      <w:r>
        <w:rPr>
          <w:lang w:val="uk-UA"/>
        </w:rPr>
        <w:t>грудня</w:t>
      </w:r>
      <w:r w:rsidRPr="00B90656">
        <w:rPr>
          <w:lang w:val="uk-UA"/>
        </w:rPr>
        <w:t xml:space="preserve"> 200</w:t>
      </w:r>
      <w:r>
        <w:rPr>
          <w:lang w:val="uk-UA"/>
        </w:rPr>
        <w:t>6</w:t>
      </w:r>
      <w:r w:rsidRPr="00B90656">
        <w:rPr>
          <w:lang w:val="uk-UA"/>
        </w:rPr>
        <w:t xml:space="preserve">  року між </w:t>
      </w:r>
      <w:proofErr w:type="spellStart"/>
      <w:r>
        <w:rPr>
          <w:lang w:val="uk-UA"/>
        </w:rPr>
        <w:t>Новопокровською</w:t>
      </w:r>
      <w:proofErr w:type="spellEnd"/>
      <w:r>
        <w:rPr>
          <w:lang w:val="uk-UA"/>
        </w:rPr>
        <w:t xml:space="preserve"> селищною радою та ПП </w:t>
      </w:r>
      <w:proofErr w:type="spellStart"/>
      <w:r>
        <w:rPr>
          <w:lang w:val="uk-UA"/>
        </w:rPr>
        <w:t>Алєксєєвою</w:t>
      </w:r>
      <w:proofErr w:type="spellEnd"/>
      <w:r>
        <w:rPr>
          <w:lang w:val="uk-UA"/>
        </w:rPr>
        <w:t xml:space="preserve"> Людмилою Анатоліївною</w:t>
      </w:r>
      <w:r w:rsidRPr="00B90656">
        <w:rPr>
          <w:lang w:val="uk-UA"/>
        </w:rPr>
        <w:t xml:space="preserve"> шляхом укладання додаткової угоди про внесення змін до договору оренди землі (державна реєстрація № </w:t>
      </w:r>
      <w:r>
        <w:rPr>
          <w:lang w:val="uk-UA"/>
        </w:rPr>
        <w:t>23849097</w:t>
      </w:r>
      <w:r w:rsidRPr="00B90656">
        <w:rPr>
          <w:lang w:val="uk-UA"/>
        </w:rPr>
        <w:t xml:space="preserve"> від </w:t>
      </w:r>
      <w:r>
        <w:rPr>
          <w:lang w:val="uk-UA"/>
        </w:rPr>
        <w:t>04.07.</w:t>
      </w:r>
      <w:r w:rsidRPr="00B90656">
        <w:rPr>
          <w:lang w:val="uk-UA"/>
        </w:rPr>
        <w:t>20</w:t>
      </w:r>
      <w:r>
        <w:rPr>
          <w:lang w:val="uk-UA"/>
        </w:rPr>
        <w:t>14</w:t>
      </w:r>
      <w:r w:rsidRPr="00B90656">
        <w:rPr>
          <w:lang w:val="uk-UA"/>
        </w:rPr>
        <w:t xml:space="preserve"> року), а саме:</w:t>
      </w:r>
    </w:p>
    <w:p w14:paraId="04897280" w14:textId="77777777" w:rsidR="007D2D0E" w:rsidRPr="00B90656" w:rsidRDefault="007D2D0E" w:rsidP="007D2D0E">
      <w:pPr>
        <w:pStyle w:val="a5"/>
        <w:spacing w:before="0" w:beforeAutospacing="0" w:after="0" w:afterAutospacing="0"/>
        <w:jc w:val="both"/>
        <w:rPr>
          <w:lang w:val="uk-UA"/>
        </w:rPr>
      </w:pPr>
      <w:r w:rsidRPr="00B90656">
        <w:rPr>
          <w:lang w:val="uk-UA"/>
        </w:rPr>
        <w:t xml:space="preserve">- </w:t>
      </w:r>
      <w:proofErr w:type="spellStart"/>
      <w:r w:rsidRPr="00B90656">
        <w:rPr>
          <w:lang w:val="uk-UA"/>
        </w:rPr>
        <w:t>внести</w:t>
      </w:r>
      <w:proofErr w:type="spellEnd"/>
      <w:r w:rsidRPr="00B90656">
        <w:rPr>
          <w:lang w:val="uk-UA"/>
        </w:rPr>
        <w:t xml:space="preserve"> зміни до пункту 1 Договору та викласти його в наступній редакції:</w:t>
      </w:r>
    </w:p>
    <w:p w14:paraId="27FA5B1D" w14:textId="77777777" w:rsidR="007D2D0E" w:rsidRDefault="007D2D0E" w:rsidP="007D2D0E">
      <w:pPr>
        <w:pStyle w:val="a6"/>
        <w:rPr>
          <w:rFonts w:ascii="Times New Roman" w:hAnsi="Times New Roman" w:cs="Times New Roman"/>
        </w:rPr>
      </w:pPr>
      <w:r w:rsidRPr="00B90656">
        <w:rPr>
          <w:rFonts w:ascii="Times New Roman" w:hAnsi="Times New Roman" w:cs="Times New Roman"/>
        </w:rPr>
        <w:t>«Орендодавець надає, а Орендар приймає в строкове платне користування земельну ділянку</w:t>
      </w:r>
      <w:r>
        <w:rPr>
          <w:rFonts w:ascii="Times New Roman" w:hAnsi="Times New Roman" w:cs="Times New Roman"/>
        </w:rPr>
        <w:t xml:space="preserve"> для обслуговування торгівельного павільйону, кадастровий номер 6325456200:00:002:0171, яка знаходиться по вул. Центральна , 70 в смт. Новопокровка Чугуївського району Харківської області </w:t>
      </w:r>
      <w:r w:rsidRPr="00B90656">
        <w:rPr>
          <w:rFonts w:ascii="Times New Roman" w:hAnsi="Times New Roman" w:cs="Times New Roman"/>
        </w:rPr>
        <w:t>.»;</w:t>
      </w:r>
    </w:p>
    <w:p w14:paraId="4A862D5E" w14:textId="77777777" w:rsidR="007D2D0E" w:rsidRPr="00B90656" w:rsidRDefault="007D2D0E" w:rsidP="007D2D0E">
      <w:pPr>
        <w:pStyle w:val="a6"/>
        <w:rPr>
          <w:rFonts w:ascii="Times New Roman" w:hAnsi="Times New Roman" w:cs="Times New Roman"/>
        </w:rPr>
      </w:pPr>
      <w:r w:rsidRPr="00B90656">
        <w:rPr>
          <w:rFonts w:ascii="Times New Roman" w:hAnsi="Times New Roman" w:cs="Times New Roman"/>
        </w:rPr>
        <w:t xml:space="preserve">- </w:t>
      </w:r>
      <w:proofErr w:type="spellStart"/>
      <w:r w:rsidRPr="00B90656">
        <w:rPr>
          <w:rFonts w:ascii="Times New Roman" w:hAnsi="Times New Roman" w:cs="Times New Roman"/>
        </w:rPr>
        <w:t>внести</w:t>
      </w:r>
      <w:proofErr w:type="spellEnd"/>
      <w:r w:rsidRPr="00B90656">
        <w:rPr>
          <w:rFonts w:ascii="Times New Roman" w:hAnsi="Times New Roman" w:cs="Times New Roman"/>
        </w:rPr>
        <w:t xml:space="preserve"> зміни </w:t>
      </w:r>
      <w:r>
        <w:rPr>
          <w:rFonts w:ascii="Times New Roman" w:hAnsi="Times New Roman" w:cs="Times New Roman"/>
        </w:rPr>
        <w:t xml:space="preserve">до п.4 </w:t>
      </w:r>
      <w:r w:rsidRPr="00B90656">
        <w:rPr>
          <w:rFonts w:ascii="Times New Roman" w:hAnsi="Times New Roman" w:cs="Times New Roman"/>
        </w:rPr>
        <w:t xml:space="preserve"> розділу «</w:t>
      </w:r>
      <w:r>
        <w:rPr>
          <w:rFonts w:ascii="Times New Roman" w:hAnsi="Times New Roman" w:cs="Times New Roman"/>
        </w:rPr>
        <w:t>Об’єкт оренди</w:t>
      </w:r>
      <w:r w:rsidRPr="00B90656">
        <w:rPr>
          <w:rFonts w:ascii="Times New Roman" w:hAnsi="Times New Roman" w:cs="Times New Roman"/>
        </w:rPr>
        <w:t xml:space="preserve">» Договору та викласти його в такій редакції:                                                                                                     </w:t>
      </w:r>
    </w:p>
    <w:p w14:paraId="18875414" w14:textId="77777777" w:rsidR="007D2D0E" w:rsidRPr="0043132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Нормативна грошова оцінка земельної ділянки  становить 38744,33грн. з урахуванням індексації станом на 01.01.2021р.» </w:t>
      </w:r>
    </w:p>
    <w:p w14:paraId="1AB15072" w14:textId="77777777" w:rsidR="007D2D0E" w:rsidRPr="00B90656" w:rsidRDefault="007D2D0E" w:rsidP="007D2D0E">
      <w:pPr>
        <w:pStyle w:val="a6"/>
        <w:rPr>
          <w:rFonts w:ascii="Times New Roman" w:hAnsi="Times New Roman" w:cs="Times New Roman"/>
        </w:rPr>
      </w:pPr>
      <w:r w:rsidRPr="00B90656">
        <w:rPr>
          <w:rFonts w:ascii="Times New Roman" w:hAnsi="Times New Roman" w:cs="Times New Roman"/>
        </w:rPr>
        <w:t xml:space="preserve">- </w:t>
      </w:r>
      <w:proofErr w:type="spellStart"/>
      <w:r w:rsidRPr="00B90656">
        <w:rPr>
          <w:rFonts w:ascii="Times New Roman" w:hAnsi="Times New Roman" w:cs="Times New Roman"/>
        </w:rPr>
        <w:t>внести</w:t>
      </w:r>
      <w:proofErr w:type="spellEnd"/>
      <w:r w:rsidRPr="00B90656">
        <w:rPr>
          <w:rFonts w:ascii="Times New Roman" w:hAnsi="Times New Roman" w:cs="Times New Roman"/>
        </w:rPr>
        <w:t xml:space="preserve"> зміни </w:t>
      </w:r>
      <w:r>
        <w:rPr>
          <w:rFonts w:ascii="Times New Roman" w:hAnsi="Times New Roman" w:cs="Times New Roman"/>
        </w:rPr>
        <w:t xml:space="preserve">до п.8 </w:t>
      </w:r>
      <w:r w:rsidRPr="00B90656">
        <w:rPr>
          <w:rFonts w:ascii="Times New Roman" w:hAnsi="Times New Roman" w:cs="Times New Roman"/>
        </w:rPr>
        <w:t xml:space="preserve"> розділу «Орендна плата» Договору та викласти його в такій редакції:                                                                                                     </w:t>
      </w:r>
    </w:p>
    <w:p w14:paraId="1F67DC57" w14:textId="77777777" w:rsidR="007D2D0E" w:rsidRPr="00B90656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0656">
        <w:rPr>
          <w:rFonts w:ascii="Times New Roman" w:hAnsi="Times New Roman" w:cs="Times New Roman"/>
          <w:sz w:val="24"/>
          <w:szCs w:val="24"/>
          <w:lang w:val="uk-UA"/>
        </w:rPr>
        <w:t>«о</w:t>
      </w:r>
      <w:r w:rsidRPr="00D82BDD">
        <w:rPr>
          <w:rFonts w:ascii="Times New Roman" w:hAnsi="Times New Roman" w:cs="Times New Roman"/>
          <w:sz w:val="24"/>
          <w:szCs w:val="24"/>
          <w:lang w:val="uk-UA"/>
        </w:rPr>
        <w:t xml:space="preserve">рендна плата вноситься орендарем у грошовій формі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розмірі 10% від нормативної грошової оцінки у сумі 3874,43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грн.на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рік»</w:t>
      </w:r>
    </w:p>
    <w:p w14:paraId="6E7CAE8C" w14:textId="77777777" w:rsidR="007D2D0E" w:rsidRPr="007B66F5" w:rsidRDefault="007D2D0E" w:rsidP="007D2D0E">
      <w:pPr>
        <w:tabs>
          <w:tab w:val="left" w:pos="41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Pr="00B90656">
        <w:rPr>
          <w:rFonts w:ascii="Times New Roman" w:eastAsia="Calibri" w:hAnsi="Times New Roman" w:cs="Times New Roman"/>
          <w:sz w:val="24"/>
          <w:szCs w:val="24"/>
          <w:lang w:val="uk-UA"/>
        </w:rPr>
        <w:t>2.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Зобов’язати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Алєксєєву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Л.А.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>підписа</w:t>
      </w:r>
      <w:r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додатков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угоди про внесення змін до договору </w:t>
      </w:r>
      <w:r w:rsidRPr="00C80308">
        <w:rPr>
          <w:rFonts w:ascii="Times New Roman" w:hAnsi="Times New Roman" w:cs="Times New Roman"/>
          <w:sz w:val="24"/>
          <w:szCs w:val="24"/>
          <w:lang w:val="uk-UA"/>
        </w:rPr>
        <w:t xml:space="preserve">оренди земельної ділянки </w:t>
      </w:r>
      <w:r w:rsidRPr="007B66F5">
        <w:rPr>
          <w:rFonts w:ascii="Times New Roman" w:hAnsi="Times New Roman" w:cs="Times New Roman"/>
          <w:sz w:val="24"/>
          <w:szCs w:val="24"/>
          <w:lang w:val="uk-UA"/>
        </w:rPr>
        <w:t>для обслуговування торгівельного павільйону, кадастровий номер 6325456200:00:002:0171, яка знаходиться по вул. Центральна , 70 в смт. Новопокровка Чугуївського району Харківської області</w:t>
      </w:r>
    </w:p>
    <w:p w14:paraId="404132DC" w14:textId="77777777" w:rsidR="007D2D0E" w:rsidRPr="00B90656" w:rsidRDefault="007D2D0E" w:rsidP="007D2D0E">
      <w:pPr>
        <w:tabs>
          <w:tab w:val="left" w:pos="41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Pr="007B66F5">
        <w:rPr>
          <w:rFonts w:ascii="Times New Roman" w:hAnsi="Times New Roman" w:cs="Times New Roman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Алєксєєвій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Л.А.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використання зазначен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90656">
        <w:rPr>
          <w:rFonts w:ascii="Times New Roman" w:hAnsi="Times New Roman" w:cs="Times New Roman"/>
          <w:sz w:val="24"/>
          <w:szCs w:val="24"/>
          <w:lang w:val="uk-UA"/>
        </w:rPr>
        <w:t>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її цільового призначення та умов договору оренди.</w:t>
      </w:r>
    </w:p>
    <w:p w14:paraId="20490175" w14:textId="77777777" w:rsidR="007D2D0E" w:rsidRPr="00B90656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Алєксєєвій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Л.А.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 здійснити державну реєстрацію додаткової угоди про внесення змін до договору оренди землі на земельну ділянку відповідно до Закону України «Про державну реєстрацію речових прав на нерухоме майно та їх обтяжень».</w:t>
      </w:r>
    </w:p>
    <w:p w14:paraId="2BC9AFAF" w14:textId="77777777" w:rsidR="007D2D0E" w:rsidRPr="00B90656" w:rsidRDefault="007D2D0E" w:rsidP="007D2D0E">
      <w:pPr>
        <w:shd w:val="clear" w:color="auto" w:fill="FFFFFF"/>
        <w:spacing w:before="14" w:after="32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0656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73659FAB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B4105B">
        <w:rPr>
          <w:rFonts w:ascii="Times New Roman" w:hAnsi="Times New Roman" w:cs="Times New Roman"/>
          <w:sz w:val="24"/>
          <w:szCs w:val="24"/>
          <w:lang w:val="uk-UA"/>
        </w:rPr>
        <w:t xml:space="preserve"> Олена СЛАБІНСЬК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14:paraId="1CAB4DD2" w14:textId="77777777" w:rsidR="007D2D0E" w:rsidRDefault="007D2D0E" w:rsidP="007D2D0E">
      <w:pPr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D53DF0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B6196B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2D74E17" wp14:editId="18DB87E6">
            <wp:extent cx="428625" cy="609600"/>
            <wp:effectExtent l="0" t="0" r="9525" b="0"/>
            <wp:docPr id="83" name="Рисунок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A1A2D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6ACB175F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0C4C8E5A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6FFDC977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7626D1F7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4A51D4C2" w14:textId="77777777" w:rsidR="007D2D0E" w:rsidRPr="00DB0B4C" w:rsidRDefault="007D2D0E" w:rsidP="007D2D0E">
      <w:pPr>
        <w:pStyle w:val="1"/>
        <w:jc w:val="left"/>
        <w:rPr>
          <w:szCs w:val="28"/>
        </w:rPr>
      </w:pPr>
      <w:r w:rsidRPr="00DB0B4C">
        <w:rPr>
          <w:szCs w:val="28"/>
        </w:rPr>
        <w:t xml:space="preserve">від  17 березня 2021 року                                                            </w:t>
      </w:r>
    </w:p>
    <w:p w14:paraId="405C0333" w14:textId="77777777" w:rsidR="007D2D0E" w:rsidRPr="00DB0B4C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</w:p>
    <w:p w14:paraId="24F38482" w14:textId="77777777" w:rsidR="007D2D0E" w:rsidRPr="00DB0B4C" w:rsidRDefault="007D2D0E" w:rsidP="007D2D0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2F45EC" w14:textId="77777777" w:rsidR="007D2D0E" w:rsidRPr="00DB0B4C" w:rsidRDefault="007D2D0E" w:rsidP="007D2D0E">
      <w:pPr>
        <w:ind w:right="38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>Про розгляд листа Департаменту захисту довкілля та природокористування щодо взяття під охорону частини ботанічного заказнику місцевого значення «Ковиловий степ»</w:t>
      </w:r>
    </w:p>
    <w:p w14:paraId="099A2848" w14:textId="77777777" w:rsidR="007D2D0E" w:rsidRPr="00DB0B4C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0818CF" w14:textId="77777777" w:rsidR="007D2D0E" w:rsidRPr="00DB0B4C" w:rsidRDefault="007D2D0E" w:rsidP="007D2D0E">
      <w:pPr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Розглянувши лист Департаменту захисту довкілля та природокористування щодо взяття під охорону частини ботанічного заказнику місцевого значення «Ковиловий степ» та ст.26 Закону України «Про місцеве самоврядування в Україні», селищна рада </w:t>
      </w:r>
    </w:p>
    <w:p w14:paraId="23ACC86B" w14:textId="77777777" w:rsidR="007D2D0E" w:rsidRPr="00DB0B4C" w:rsidRDefault="007D2D0E" w:rsidP="007D2D0E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91773B" w14:textId="77777777" w:rsidR="007D2D0E" w:rsidRPr="00DB0B4C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0597DB6B" w14:textId="77777777" w:rsidR="007D2D0E" w:rsidRPr="00DB0B4C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DC94834" w14:textId="77777777" w:rsidR="007D2D0E" w:rsidRPr="00DB0B4C" w:rsidRDefault="007D2D0E" w:rsidP="007D2D0E">
      <w:pPr>
        <w:pStyle w:val="a4"/>
        <w:numPr>
          <w:ilvl w:val="0"/>
          <w:numId w:val="12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 xml:space="preserve">Створити комісію та вивчити питання щодо взяття під охорону частини ботанічного заказнику місцевого значення «Ковиловий степ» площею 56,4000га. розташованого на території </w:t>
      </w:r>
      <w:proofErr w:type="spellStart"/>
      <w:r w:rsidRPr="00DB0B4C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DB0B4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оформленням охоронного зобов’язання.</w:t>
      </w:r>
    </w:p>
    <w:p w14:paraId="1DE3AC70" w14:textId="77777777" w:rsidR="007D2D0E" w:rsidRPr="00DB0B4C" w:rsidRDefault="007D2D0E" w:rsidP="007D2D0E">
      <w:pPr>
        <w:pStyle w:val="a4"/>
        <w:numPr>
          <w:ilvl w:val="0"/>
          <w:numId w:val="12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 xml:space="preserve">Залучити до комісії профільних спеціалістів для розгляду цього питання. </w:t>
      </w:r>
    </w:p>
    <w:p w14:paraId="425B0B58" w14:textId="77777777" w:rsidR="007D2D0E" w:rsidRPr="00DB0B4C" w:rsidRDefault="007D2D0E" w:rsidP="007D2D0E">
      <w:pPr>
        <w:pStyle w:val="a4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 з питань житлово-комунального господарства, навколишнього середовища та   земельних відносин.</w:t>
      </w:r>
    </w:p>
    <w:p w14:paraId="39CF13D3" w14:textId="77777777" w:rsidR="007D2D0E" w:rsidRPr="00DB0B4C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384BDC" w14:textId="77777777" w:rsidR="007D2D0E" w:rsidRPr="00DB0B4C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C31855" w14:textId="77777777" w:rsidR="007D2D0E" w:rsidRPr="00DB0B4C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892D74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0B4C"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                                                       Олена СЛАБІНСЬКА</w:t>
      </w:r>
    </w:p>
    <w:p w14:paraId="56A173F0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E9A2E5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130200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A62C5A9" wp14:editId="4A45B40B">
            <wp:extent cx="428625" cy="609600"/>
            <wp:effectExtent l="0" t="0" r="9525" b="0"/>
            <wp:docPr id="86" name="Рисунок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09CE7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29D04121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355F6874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2836FF56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60EE4DDF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lastRenderedPageBreak/>
        <w:t xml:space="preserve"> РІШЕННЯ</w:t>
      </w:r>
    </w:p>
    <w:p w14:paraId="312E56BA" w14:textId="77777777" w:rsidR="007D2D0E" w:rsidRPr="009C5D3B" w:rsidRDefault="007D2D0E" w:rsidP="007D2D0E">
      <w:pPr>
        <w:pStyle w:val="1"/>
        <w:jc w:val="left"/>
        <w:rPr>
          <w:szCs w:val="28"/>
        </w:rPr>
      </w:pPr>
      <w:r w:rsidRPr="009C5D3B">
        <w:rPr>
          <w:szCs w:val="28"/>
        </w:rPr>
        <w:t xml:space="preserve">від 17  березня 2021 року                                                            </w:t>
      </w:r>
    </w:p>
    <w:p w14:paraId="59C1FAEE" w14:textId="77777777" w:rsidR="007D2D0E" w:rsidRPr="009C5D3B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C5D3B"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</w:p>
    <w:p w14:paraId="01C462BE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60CC42D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9C5D3B">
        <w:rPr>
          <w:color w:val="333333"/>
          <w:sz w:val="28"/>
          <w:szCs w:val="28"/>
        </w:rPr>
        <w:t>Про передачу</w:t>
      </w:r>
      <w:r w:rsidRPr="009C5D3B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9C5D3B">
        <w:rPr>
          <w:color w:val="333333"/>
          <w:sz w:val="28"/>
          <w:szCs w:val="28"/>
        </w:rPr>
        <w:t>земельної</w:t>
      </w:r>
      <w:proofErr w:type="spellEnd"/>
      <w:r w:rsidRPr="009C5D3B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9C5D3B">
        <w:rPr>
          <w:color w:val="333333"/>
          <w:sz w:val="28"/>
          <w:szCs w:val="28"/>
        </w:rPr>
        <w:t>ділянки</w:t>
      </w:r>
      <w:proofErr w:type="spellEnd"/>
      <w:r w:rsidRPr="009C5D3B">
        <w:rPr>
          <w:color w:val="333333"/>
          <w:sz w:val="28"/>
          <w:szCs w:val="28"/>
        </w:rPr>
        <w:t xml:space="preserve"> в </w:t>
      </w:r>
      <w:proofErr w:type="spellStart"/>
      <w:r w:rsidRPr="009C5D3B">
        <w:rPr>
          <w:color w:val="333333"/>
          <w:sz w:val="28"/>
          <w:szCs w:val="28"/>
        </w:rPr>
        <w:t>оренду</w:t>
      </w:r>
      <w:proofErr w:type="spellEnd"/>
      <w:r w:rsidRPr="009C5D3B">
        <w:rPr>
          <w:color w:val="333333"/>
          <w:sz w:val="28"/>
          <w:szCs w:val="28"/>
        </w:rPr>
        <w:t xml:space="preserve"> </w:t>
      </w:r>
    </w:p>
    <w:p w14:paraId="12CED230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9C5D3B">
        <w:rPr>
          <w:color w:val="333333"/>
          <w:sz w:val="28"/>
          <w:szCs w:val="28"/>
          <w:lang w:val="uk-UA"/>
        </w:rPr>
        <w:t xml:space="preserve">ФО-П Супрун Тетяні Володимирівні, яка </w:t>
      </w:r>
    </w:p>
    <w:p w14:paraId="23622BC5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9C5D3B">
        <w:rPr>
          <w:color w:val="333333"/>
          <w:sz w:val="28"/>
          <w:szCs w:val="28"/>
          <w:lang w:val="uk-UA"/>
        </w:rPr>
        <w:t xml:space="preserve">розташована за адресом </w:t>
      </w:r>
      <w:r w:rsidRPr="009C5D3B">
        <w:rPr>
          <w:color w:val="333333"/>
          <w:sz w:val="28"/>
          <w:szCs w:val="28"/>
        </w:rPr>
        <w:t>с</w:t>
      </w:r>
      <w:proofErr w:type="spellStart"/>
      <w:r w:rsidRPr="009C5D3B">
        <w:rPr>
          <w:color w:val="333333"/>
          <w:sz w:val="28"/>
          <w:szCs w:val="28"/>
          <w:lang w:val="uk-UA"/>
        </w:rPr>
        <w:t>мт</w:t>
      </w:r>
      <w:proofErr w:type="spellEnd"/>
      <w:r w:rsidRPr="009C5D3B">
        <w:rPr>
          <w:color w:val="333333"/>
          <w:sz w:val="28"/>
          <w:szCs w:val="28"/>
          <w:lang w:val="uk-UA"/>
        </w:rPr>
        <w:t>. Есхар</w:t>
      </w:r>
      <w:r w:rsidRPr="009C5D3B">
        <w:rPr>
          <w:color w:val="333333"/>
          <w:sz w:val="28"/>
          <w:szCs w:val="28"/>
        </w:rPr>
        <w:t xml:space="preserve"> </w:t>
      </w:r>
      <w:proofErr w:type="spellStart"/>
      <w:r w:rsidRPr="009C5D3B">
        <w:rPr>
          <w:color w:val="333333"/>
          <w:sz w:val="28"/>
          <w:szCs w:val="28"/>
        </w:rPr>
        <w:t>вул</w:t>
      </w:r>
      <w:proofErr w:type="spellEnd"/>
      <w:r w:rsidRPr="009C5D3B">
        <w:rPr>
          <w:color w:val="333333"/>
          <w:sz w:val="28"/>
          <w:szCs w:val="28"/>
        </w:rPr>
        <w:t>.</w:t>
      </w:r>
      <w:r w:rsidRPr="009C5D3B">
        <w:rPr>
          <w:color w:val="333333"/>
          <w:sz w:val="28"/>
          <w:szCs w:val="28"/>
          <w:lang w:val="uk-UA"/>
        </w:rPr>
        <w:t xml:space="preserve"> </w:t>
      </w:r>
    </w:p>
    <w:p w14:paraId="0835DE1D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9C5D3B">
        <w:rPr>
          <w:color w:val="333333"/>
          <w:sz w:val="28"/>
          <w:szCs w:val="28"/>
          <w:lang w:val="uk-UA"/>
        </w:rPr>
        <w:t>Рождественська, 2-Б</w:t>
      </w:r>
    </w:p>
    <w:p w14:paraId="1596C532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9C5D3B">
        <w:rPr>
          <w:color w:val="333333"/>
          <w:sz w:val="28"/>
          <w:szCs w:val="28"/>
        </w:rPr>
        <w:t>     </w:t>
      </w:r>
      <w:proofErr w:type="spellStart"/>
      <w:r w:rsidRPr="009C5D3B">
        <w:rPr>
          <w:color w:val="333333"/>
          <w:sz w:val="28"/>
          <w:szCs w:val="28"/>
        </w:rPr>
        <w:t>Розглянувши</w:t>
      </w:r>
      <w:proofErr w:type="spellEnd"/>
      <w:r w:rsidRPr="009C5D3B">
        <w:rPr>
          <w:color w:val="333333"/>
          <w:sz w:val="28"/>
          <w:szCs w:val="28"/>
        </w:rPr>
        <w:t xml:space="preserve"> </w:t>
      </w:r>
      <w:proofErr w:type="spellStart"/>
      <w:r w:rsidRPr="009C5D3B">
        <w:rPr>
          <w:color w:val="333333"/>
          <w:sz w:val="28"/>
          <w:szCs w:val="28"/>
        </w:rPr>
        <w:t>заяву</w:t>
      </w:r>
      <w:proofErr w:type="spellEnd"/>
      <w:r w:rsidRPr="009C5D3B">
        <w:rPr>
          <w:color w:val="333333"/>
          <w:sz w:val="28"/>
          <w:szCs w:val="28"/>
        </w:rPr>
        <w:t xml:space="preserve"> </w:t>
      </w:r>
      <w:r w:rsidRPr="009C5D3B">
        <w:rPr>
          <w:color w:val="333333"/>
          <w:sz w:val="28"/>
          <w:szCs w:val="28"/>
          <w:lang w:val="uk-UA"/>
        </w:rPr>
        <w:t>ФО-П Супрун Тетяни Володимирівни</w:t>
      </w:r>
      <w:r w:rsidRPr="009C5D3B">
        <w:rPr>
          <w:color w:val="333333"/>
          <w:sz w:val="28"/>
          <w:szCs w:val="28"/>
        </w:rPr>
        <w:t xml:space="preserve"> про передачу </w:t>
      </w:r>
      <w:proofErr w:type="spellStart"/>
      <w:r w:rsidRPr="009C5D3B">
        <w:rPr>
          <w:color w:val="333333"/>
          <w:sz w:val="28"/>
          <w:szCs w:val="28"/>
        </w:rPr>
        <w:t>земельної</w:t>
      </w:r>
      <w:proofErr w:type="spellEnd"/>
      <w:r w:rsidRPr="009C5D3B">
        <w:rPr>
          <w:color w:val="333333"/>
          <w:sz w:val="28"/>
          <w:szCs w:val="28"/>
        </w:rPr>
        <w:t xml:space="preserve"> </w:t>
      </w:r>
      <w:proofErr w:type="spellStart"/>
      <w:r w:rsidRPr="009C5D3B">
        <w:rPr>
          <w:color w:val="333333"/>
          <w:sz w:val="28"/>
          <w:szCs w:val="28"/>
        </w:rPr>
        <w:t>ділянки</w:t>
      </w:r>
      <w:proofErr w:type="spellEnd"/>
      <w:r w:rsidRPr="009C5D3B">
        <w:rPr>
          <w:color w:val="333333"/>
          <w:sz w:val="28"/>
          <w:szCs w:val="28"/>
        </w:rPr>
        <w:t xml:space="preserve"> в </w:t>
      </w:r>
      <w:proofErr w:type="spellStart"/>
      <w:r w:rsidRPr="009C5D3B">
        <w:rPr>
          <w:color w:val="333333"/>
          <w:sz w:val="28"/>
          <w:szCs w:val="28"/>
        </w:rPr>
        <w:t>оренду</w:t>
      </w:r>
      <w:proofErr w:type="spellEnd"/>
      <w:r w:rsidRPr="009C5D3B">
        <w:rPr>
          <w:color w:val="333333"/>
          <w:sz w:val="28"/>
          <w:szCs w:val="28"/>
        </w:rPr>
        <w:t xml:space="preserve"> за </w:t>
      </w:r>
      <w:proofErr w:type="spellStart"/>
      <w:r w:rsidRPr="009C5D3B">
        <w:rPr>
          <w:color w:val="333333"/>
          <w:sz w:val="28"/>
          <w:szCs w:val="28"/>
        </w:rPr>
        <w:t>адресою</w:t>
      </w:r>
      <w:proofErr w:type="spellEnd"/>
      <w:r w:rsidRPr="009C5D3B">
        <w:rPr>
          <w:color w:val="333333"/>
          <w:sz w:val="28"/>
          <w:szCs w:val="28"/>
        </w:rPr>
        <w:t xml:space="preserve"> с</w:t>
      </w:r>
      <w:proofErr w:type="spellStart"/>
      <w:r w:rsidRPr="009C5D3B">
        <w:rPr>
          <w:color w:val="333333"/>
          <w:sz w:val="28"/>
          <w:szCs w:val="28"/>
          <w:lang w:val="uk-UA"/>
        </w:rPr>
        <w:t>мт</w:t>
      </w:r>
      <w:proofErr w:type="spellEnd"/>
      <w:r w:rsidRPr="009C5D3B">
        <w:rPr>
          <w:color w:val="333333"/>
          <w:sz w:val="28"/>
          <w:szCs w:val="28"/>
          <w:lang w:val="uk-UA"/>
        </w:rPr>
        <w:t xml:space="preserve">. Есхар вул. Рождественська, 2-Б для обслуговування будівлі існуючого </w:t>
      </w:r>
      <w:proofErr w:type="spellStart"/>
      <w:r w:rsidRPr="009C5D3B">
        <w:rPr>
          <w:color w:val="333333"/>
          <w:sz w:val="28"/>
          <w:szCs w:val="28"/>
          <w:lang w:val="uk-UA"/>
        </w:rPr>
        <w:t>магазину,керуючись</w:t>
      </w:r>
      <w:proofErr w:type="spellEnd"/>
      <w:r w:rsidRPr="009C5D3B">
        <w:rPr>
          <w:color w:val="333333"/>
          <w:sz w:val="28"/>
          <w:szCs w:val="28"/>
          <w:lang w:val="uk-UA"/>
        </w:rPr>
        <w:t xml:space="preserve"> ст.93 „1„3., ст. 124 „1„ Земельного Кодексу України, законом України «Про місцеве самоврядування в Україні» селищна</w:t>
      </w:r>
      <w:r w:rsidRPr="009C5D3B">
        <w:rPr>
          <w:color w:val="333333"/>
          <w:sz w:val="28"/>
          <w:szCs w:val="28"/>
        </w:rPr>
        <w:t> </w:t>
      </w:r>
      <w:r w:rsidRPr="009C5D3B">
        <w:rPr>
          <w:color w:val="333333"/>
          <w:sz w:val="28"/>
          <w:szCs w:val="28"/>
          <w:lang w:val="uk-UA"/>
        </w:rPr>
        <w:t xml:space="preserve"> рада</w:t>
      </w:r>
    </w:p>
    <w:p w14:paraId="5417CDA7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9C5D3B">
        <w:rPr>
          <w:b/>
          <w:bCs/>
          <w:color w:val="333333"/>
          <w:sz w:val="28"/>
          <w:szCs w:val="28"/>
          <w:lang w:val="uk-UA"/>
        </w:rPr>
        <w:t>Вирішила:</w:t>
      </w:r>
    </w:p>
    <w:p w14:paraId="30396C3E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9C5D3B">
        <w:rPr>
          <w:b/>
          <w:bCs/>
          <w:color w:val="333333"/>
          <w:sz w:val="28"/>
          <w:szCs w:val="28"/>
          <w:lang w:val="uk-UA"/>
        </w:rPr>
        <w:t xml:space="preserve">   1.</w:t>
      </w:r>
      <w:r w:rsidRPr="009C5D3B">
        <w:rPr>
          <w:color w:val="333333"/>
          <w:sz w:val="28"/>
          <w:szCs w:val="28"/>
        </w:rPr>
        <w:t> </w:t>
      </w:r>
      <w:r w:rsidRPr="009C5D3B">
        <w:rPr>
          <w:color w:val="333333"/>
          <w:sz w:val="28"/>
          <w:szCs w:val="28"/>
          <w:lang w:val="uk-UA"/>
        </w:rPr>
        <w:t xml:space="preserve">Передати в оренду терміном на 10 (десять) років із земель комунальної власності </w:t>
      </w:r>
      <w:proofErr w:type="spellStart"/>
      <w:r w:rsidRPr="009C5D3B">
        <w:rPr>
          <w:color w:val="333333"/>
          <w:sz w:val="28"/>
          <w:szCs w:val="28"/>
          <w:lang w:val="uk-UA"/>
        </w:rPr>
        <w:t>Новопокровської</w:t>
      </w:r>
      <w:proofErr w:type="spellEnd"/>
      <w:r w:rsidRPr="009C5D3B">
        <w:rPr>
          <w:color w:val="333333"/>
          <w:sz w:val="28"/>
          <w:szCs w:val="28"/>
          <w:lang w:val="uk-UA"/>
        </w:rPr>
        <w:t xml:space="preserve"> селищної ради земельну ділянку для  обслуговування будівель торгівлі, яка розташована за </w:t>
      </w:r>
      <w:proofErr w:type="spellStart"/>
      <w:r w:rsidRPr="009C5D3B">
        <w:rPr>
          <w:color w:val="333333"/>
          <w:sz w:val="28"/>
          <w:szCs w:val="28"/>
          <w:lang w:val="uk-UA"/>
        </w:rPr>
        <w:t>адресою</w:t>
      </w:r>
      <w:proofErr w:type="spellEnd"/>
      <w:r w:rsidRPr="009C5D3B">
        <w:rPr>
          <w:color w:val="333333"/>
          <w:sz w:val="28"/>
          <w:szCs w:val="28"/>
          <w:lang w:val="uk-UA"/>
        </w:rPr>
        <w:t xml:space="preserve"> </w:t>
      </w:r>
      <w:r w:rsidRPr="009C5D3B">
        <w:rPr>
          <w:color w:val="333333"/>
          <w:sz w:val="28"/>
          <w:szCs w:val="28"/>
        </w:rPr>
        <w:t>с</w:t>
      </w:r>
      <w:proofErr w:type="spellStart"/>
      <w:r w:rsidRPr="009C5D3B">
        <w:rPr>
          <w:color w:val="333333"/>
          <w:sz w:val="28"/>
          <w:szCs w:val="28"/>
          <w:lang w:val="uk-UA"/>
        </w:rPr>
        <w:t>мт</w:t>
      </w:r>
      <w:proofErr w:type="spellEnd"/>
      <w:r w:rsidRPr="009C5D3B">
        <w:rPr>
          <w:color w:val="333333"/>
          <w:sz w:val="28"/>
          <w:szCs w:val="28"/>
          <w:lang w:val="uk-UA"/>
        </w:rPr>
        <w:t>. Есхар вул. Рождественська, 2-Б площею 0,0600га. кадастровий номер 6325456800:00:002:0117.</w:t>
      </w:r>
    </w:p>
    <w:p w14:paraId="25FA4192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9C5D3B">
        <w:rPr>
          <w:b/>
          <w:bCs/>
          <w:color w:val="333333"/>
          <w:sz w:val="28"/>
          <w:szCs w:val="28"/>
          <w:lang w:val="uk-UA"/>
        </w:rPr>
        <w:t xml:space="preserve">    2.</w:t>
      </w:r>
      <w:r w:rsidRPr="009C5D3B">
        <w:rPr>
          <w:color w:val="333333"/>
          <w:sz w:val="28"/>
          <w:szCs w:val="28"/>
        </w:rPr>
        <w:t> </w:t>
      </w:r>
      <w:r w:rsidRPr="009C5D3B">
        <w:rPr>
          <w:color w:val="333333"/>
          <w:sz w:val="28"/>
          <w:szCs w:val="28"/>
          <w:lang w:val="uk-UA"/>
        </w:rPr>
        <w:t xml:space="preserve">Згідно витягу з технічної документації про нормативну грошову оцінку земельної ділянки розробленого відділом </w:t>
      </w:r>
      <w:proofErr w:type="spellStart"/>
      <w:r w:rsidRPr="009C5D3B">
        <w:rPr>
          <w:color w:val="333333"/>
          <w:sz w:val="28"/>
          <w:szCs w:val="28"/>
          <w:lang w:val="uk-UA"/>
        </w:rPr>
        <w:t>Держгеокадастру</w:t>
      </w:r>
      <w:proofErr w:type="spellEnd"/>
      <w:r w:rsidRPr="009C5D3B">
        <w:rPr>
          <w:color w:val="333333"/>
          <w:sz w:val="28"/>
          <w:szCs w:val="28"/>
          <w:lang w:val="uk-UA"/>
        </w:rPr>
        <w:t xml:space="preserve"> в Чугуївському районі вартість земельної ділянки площею 0,0600га. становить 300211,63грн. проіндексовану станом на 01.01.2021р., встановити орендну плату за користування земельною ділянкою в розмірі 10% від вартості землі, яка буде становити 30021,16 грн. в рік </w:t>
      </w:r>
      <w:r>
        <w:rPr>
          <w:color w:val="333333"/>
          <w:sz w:val="28"/>
          <w:szCs w:val="28"/>
          <w:lang w:val="uk-UA"/>
        </w:rPr>
        <w:t>.</w:t>
      </w:r>
    </w:p>
    <w:p w14:paraId="0CB2369D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9C5D3B">
        <w:rPr>
          <w:color w:val="333333"/>
          <w:sz w:val="28"/>
          <w:szCs w:val="28"/>
          <w:lang w:val="uk-UA"/>
        </w:rPr>
        <w:t xml:space="preserve">   3. ФО-П Супрун Тетяні Володимирівні</w:t>
      </w:r>
      <w:r w:rsidRPr="009C5D3B">
        <w:rPr>
          <w:color w:val="333333"/>
          <w:sz w:val="28"/>
          <w:szCs w:val="28"/>
        </w:rPr>
        <w:t xml:space="preserve"> </w:t>
      </w:r>
      <w:r w:rsidRPr="009C5D3B">
        <w:rPr>
          <w:color w:val="333333"/>
          <w:sz w:val="28"/>
          <w:szCs w:val="28"/>
          <w:lang w:val="uk-UA"/>
        </w:rPr>
        <w:t>вносити орендну плату що місяця до 30 числа.</w:t>
      </w:r>
    </w:p>
    <w:p w14:paraId="2BE5DDD5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ind w:right="-426"/>
        <w:jc w:val="both"/>
        <w:rPr>
          <w:color w:val="333333"/>
          <w:sz w:val="28"/>
          <w:szCs w:val="28"/>
          <w:lang w:val="uk-UA"/>
        </w:rPr>
      </w:pPr>
      <w:r w:rsidRPr="009C5D3B">
        <w:rPr>
          <w:b/>
          <w:bCs/>
          <w:color w:val="333333"/>
          <w:sz w:val="28"/>
          <w:szCs w:val="28"/>
          <w:lang w:val="uk-UA"/>
        </w:rPr>
        <w:t xml:space="preserve">    4.</w:t>
      </w:r>
      <w:r w:rsidRPr="009C5D3B">
        <w:rPr>
          <w:color w:val="333333"/>
          <w:sz w:val="28"/>
          <w:szCs w:val="28"/>
        </w:rPr>
        <w:t> </w:t>
      </w:r>
      <w:r w:rsidRPr="009C5D3B">
        <w:rPr>
          <w:color w:val="333333"/>
          <w:sz w:val="28"/>
          <w:szCs w:val="28"/>
          <w:lang w:val="uk-UA"/>
        </w:rPr>
        <w:t>Зобов’язати ФО-П Супрун Тетяну Володимирівну зареєструвати договір оренди земельної ділянки в</w:t>
      </w:r>
      <w:r w:rsidRPr="009C5D3B">
        <w:rPr>
          <w:color w:val="333333"/>
          <w:sz w:val="28"/>
          <w:szCs w:val="28"/>
        </w:rPr>
        <w:t> </w:t>
      </w:r>
      <w:r w:rsidRPr="009C5D3B">
        <w:rPr>
          <w:color w:val="333333"/>
          <w:sz w:val="28"/>
          <w:szCs w:val="28"/>
          <w:lang w:val="uk-UA"/>
        </w:rPr>
        <w:t xml:space="preserve"> термін передбачений чинним законодавством, та</w:t>
      </w:r>
      <w:r w:rsidRPr="009C5D3B">
        <w:rPr>
          <w:color w:val="333333"/>
          <w:sz w:val="28"/>
          <w:szCs w:val="28"/>
        </w:rPr>
        <w:t> </w:t>
      </w:r>
      <w:r w:rsidRPr="009C5D3B">
        <w:rPr>
          <w:color w:val="333333"/>
          <w:sz w:val="28"/>
          <w:szCs w:val="28"/>
          <w:lang w:val="uk-UA"/>
        </w:rPr>
        <w:t xml:space="preserve"> приступити</w:t>
      </w:r>
      <w:r w:rsidRPr="009C5D3B">
        <w:rPr>
          <w:color w:val="333333"/>
          <w:sz w:val="28"/>
          <w:szCs w:val="28"/>
        </w:rPr>
        <w:t> </w:t>
      </w:r>
      <w:r w:rsidRPr="009C5D3B">
        <w:rPr>
          <w:color w:val="333333"/>
          <w:sz w:val="28"/>
          <w:szCs w:val="28"/>
          <w:lang w:val="uk-UA"/>
        </w:rPr>
        <w:t xml:space="preserve"> до користування земельною ділянкою після державної реєстрації договору оренди .</w:t>
      </w:r>
    </w:p>
    <w:p w14:paraId="2C7C0215" w14:textId="77777777" w:rsidR="007D2D0E" w:rsidRPr="009C5D3B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D3B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 5.</w:t>
      </w:r>
      <w:r w:rsidRPr="009C5D3B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 комісію з питань регулювання земельних відносин та охорони  навколишнього природного середовища.</w:t>
      </w:r>
    </w:p>
    <w:p w14:paraId="2C68A0F8" w14:textId="77777777" w:rsidR="007D2D0E" w:rsidRPr="009C5D3B" w:rsidRDefault="007D2D0E" w:rsidP="007D2D0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C5D3B">
        <w:rPr>
          <w:color w:val="333333"/>
          <w:sz w:val="28"/>
          <w:szCs w:val="28"/>
        </w:rPr>
        <w:t> </w:t>
      </w:r>
    </w:p>
    <w:p w14:paraId="44F40C8E" w14:textId="77777777" w:rsidR="007D2D0E" w:rsidRPr="0076262C" w:rsidRDefault="007D2D0E" w:rsidP="007D2D0E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D3B">
        <w:rPr>
          <w:rFonts w:ascii="Times New Roman" w:hAnsi="Times New Roman" w:cs="Times New Roman"/>
          <w:sz w:val="28"/>
          <w:szCs w:val="28"/>
          <w:lang w:val="uk-UA"/>
        </w:rPr>
        <w:t xml:space="preserve">          Селищний голова                                                        Олена СЛАБІНСЬКА</w:t>
      </w:r>
    </w:p>
    <w:p w14:paraId="619281D8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F18E70E" wp14:editId="2964F4DB">
            <wp:extent cx="428625" cy="609600"/>
            <wp:effectExtent l="0" t="0" r="9525" b="0"/>
            <wp:docPr id="87" name="Рисунок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C28A4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УКРАЇНА</w:t>
      </w:r>
    </w:p>
    <w:p w14:paraId="37FFE801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6F7452B1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5C953275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62BD8A8B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1C78E0BF" w14:textId="77777777" w:rsidR="007D2D0E" w:rsidRPr="0096689E" w:rsidRDefault="007D2D0E" w:rsidP="007D2D0E">
      <w:pPr>
        <w:pStyle w:val="1"/>
        <w:jc w:val="left"/>
        <w:rPr>
          <w:szCs w:val="28"/>
        </w:rPr>
      </w:pPr>
      <w:r w:rsidRPr="0096689E">
        <w:rPr>
          <w:szCs w:val="28"/>
        </w:rPr>
        <w:t xml:space="preserve">від  </w:t>
      </w:r>
      <w:r w:rsidRPr="00EF6EFD">
        <w:rPr>
          <w:szCs w:val="28"/>
        </w:rPr>
        <w:t>17</w:t>
      </w:r>
      <w:r w:rsidRPr="0096689E">
        <w:rPr>
          <w:szCs w:val="28"/>
        </w:rPr>
        <w:t xml:space="preserve"> березня 2021 року                                                            </w:t>
      </w:r>
    </w:p>
    <w:p w14:paraId="6452C897" w14:textId="77777777" w:rsidR="007D2D0E" w:rsidRPr="0096689E" w:rsidRDefault="007D2D0E" w:rsidP="007D2D0E">
      <w:pPr>
        <w:rPr>
          <w:rFonts w:ascii="Times New Roman" w:hAnsi="Times New Roman" w:cs="Times New Roman"/>
          <w:sz w:val="28"/>
          <w:szCs w:val="28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  <w:r w:rsidRPr="0096689E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56E63474" w14:textId="77777777" w:rsidR="007D2D0E" w:rsidRPr="0096689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87719AF" w14:textId="77777777" w:rsidR="007D2D0E" w:rsidRPr="0096689E" w:rsidRDefault="007D2D0E" w:rsidP="007D2D0E">
      <w:pPr>
        <w:shd w:val="clear" w:color="auto" w:fill="FFFFFF"/>
        <w:ind w:right="32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Про надання дозволу</w:t>
      </w:r>
      <w:r w:rsidRPr="0027141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Гулі Євгену Анатолійовичу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на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у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цільового призначення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для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жилого будинку  та господарських будівель і споруд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за рахунок</w:t>
      </w:r>
      <w:r w:rsidRPr="0096689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земель для ведення особистого селянського господарства в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смт.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Введенка</w:t>
      </w:r>
      <w:proofErr w:type="spellEnd"/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Чугуївського району Харківської  області по вул. Щедра, 2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.</w:t>
      </w:r>
    </w:p>
    <w:p w14:paraId="6C213CB7" w14:textId="77777777" w:rsidR="007D2D0E" w:rsidRPr="0096689E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2233922" w14:textId="77777777" w:rsidR="007D2D0E" w:rsidRPr="0096689E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C53A28C" w14:textId="77777777" w:rsidR="007D2D0E" w:rsidRPr="0096689E" w:rsidRDefault="007D2D0E" w:rsidP="007D2D0E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заяву 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Гулі Євгена Анатолійовича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proofErr w:type="spellStart"/>
      <w:r w:rsidRPr="0096689E">
        <w:rPr>
          <w:rFonts w:ascii="Times New Roman" w:hAnsi="Times New Roman" w:cs="Times New Roman"/>
          <w:sz w:val="28"/>
          <w:szCs w:val="28"/>
          <w:lang w:val="uk-UA"/>
        </w:rPr>
        <w:t>зареєстрован</w:t>
      </w:r>
      <w:proofErr w:type="spellEnd"/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:   смт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Введенка</w:t>
      </w:r>
      <w:proofErr w:type="spellEnd"/>
      <w:r w:rsidRPr="0096689E">
        <w:rPr>
          <w:rFonts w:ascii="Times New Roman" w:hAnsi="Times New Roman" w:cs="Times New Roman"/>
          <w:sz w:val="28"/>
          <w:szCs w:val="28"/>
          <w:lang w:val="uk-UA"/>
        </w:rPr>
        <w:t>, Чугуївського району, Харківської області,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Щедра буд. 2,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ро надання дозволу</w:t>
      </w:r>
      <w:r w:rsidRPr="0027141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Гулі Євгену Анатолійовичу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на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у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цільового призначення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для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жилого будинку  та господарських будівель і споруд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за рахунок</w:t>
      </w:r>
      <w:r w:rsidRPr="0096689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земель для ведення особистого селянського господарства в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смт.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Введенка</w:t>
      </w:r>
      <w:proofErr w:type="spellEnd"/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Чугуївського району Харківської  області по вул. Щедра, 2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,  керуючись ст.26 Закону України "Про місцеве самоврядування в Україні" та ст.ст.12,</w:t>
      </w:r>
      <w:r>
        <w:rPr>
          <w:rFonts w:ascii="Times New Roman" w:hAnsi="Times New Roman" w:cs="Times New Roman"/>
          <w:sz w:val="28"/>
          <w:szCs w:val="28"/>
          <w:lang w:val="uk-UA"/>
        </w:rPr>
        <w:t>20,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33,118,184, селищна рада</w:t>
      </w:r>
    </w:p>
    <w:p w14:paraId="1F8F9C7E" w14:textId="77777777" w:rsidR="007D2D0E" w:rsidRPr="0096689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63735A20" w14:textId="77777777" w:rsidR="007D2D0E" w:rsidRPr="0096689E" w:rsidRDefault="007D2D0E" w:rsidP="007D2D0E">
      <w:pPr>
        <w:shd w:val="clear" w:color="auto" w:fill="FFFFFF"/>
        <w:ind w:right="-1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1.Надати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дозв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іл</w:t>
      </w:r>
      <w:r w:rsidRPr="0027141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Гулі Євгену Анатолійовичу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на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змін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у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цільового призначення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для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жилого будинку  та господарських будівель і споруд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за рахунок</w:t>
      </w:r>
      <w:r w:rsidRPr="0096689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земель для ведення особистого селянського господарства в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смт.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Введенка</w:t>
      </w:r>
      <w:proofErr w:type="spellEnd"/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Чугуївського району Харківської  області по вул. Щедра, 2</w:t>
      </w:r>
    </w:p>
    <w:p w14:paraId="5B555AFC" w14:textId="77777777" w:rsidR="007D2D0E" w:rsidRPr="0096689E" w:rsidRDefault="007D2D0E" w:rsidP="007D2D0E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2.Рекомендувати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Гулі Євгену Анатолійовичу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замовити  проект відведення   в  організації, що має відповідний дозвіл (ліцензію) на  виконання  даних робіт.        </w:t>
      </w:r>
    </w:p>
    <w:p w14:paraId="74905BD2" w14:textId="77777777" w:rsidR="007D2D0E" w:rsidRPr="0096689E" w:rsidRDefault="007D2D0E" w:rsidP="007D2D0E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3.Розроблений проект відведення  подати на розгляд та затвердження  до </w:t>
      </w:r>
      <w:proofErr w:type="spellStart"/>
      <w:r w:rsidRPr="0096689E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14:paraId="611F852B" w14:textId="77777777" w:rsidR="007D2D0E" w:rsidRPr="0096689E" w:rsidRDefault="007D2D0E" w:rsidP="007D2D0E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4.Контроль за виконанням даного рішення покласти на постійну        комісію з питань регулювання земельних відносин та охорони        навколишнього природного середовища</w:t>
      </w:r>
    </w:p>
    <w:p w14:paraId="1144A275" w14:textId="77777777" w:rsidR="007D2D0E" w:rsidRDefault="007D2D0E" w:rsidP="007D2D0E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11192232" w14:textId="77777777" w:rsidR="007D2D0E" w:rsidRDefault="007D2D0E" w:rsidP="007D2D0E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0C419AC7" w14:textId="77777777" w:rsidR="007D2D0E" w:rsidRPr="00E036E6" w:rsidRDefault="007D2D0E" w:rsidP="007D2D0E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Олена СЛАБІНСЬ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</w:p>
    <w:p w14:paraId="4BDB8A20" w14:textId="77777777" w:rsidR="007D2D0E" w:rsidRDefault="007D2D0E" w:rsidP="007D2D0E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404ED28E" w14:textId="77777777" w:rsidR="007D2D0E" w:rsidRDefault="007D2D0E" w:rsidP="007D2D0E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2AF05EC4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703C20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BF76F0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428A75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1123746" wp14:editId="52DF375E">
            <wp:extent cx="428625" cy="609600"/>
            <wp:effectExtent l="0" t="0" r="9525" b="0"/>
            <wp:docPr id="88" name="Рисунок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6B053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126749E1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1F89FB88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0B834C21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470C388C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3AE2334B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 </w:t>
      </w:r>
      <w:r>
        <w:rPr>
          <w:sz w:val="24"/>
        </w:rPr>
        <w:t>17</w:t>
      </w:r>
      <w:r w:rsidRPr="008B1E23">
        <w:rPr>
          <w:sz w:val="24"/>
        </w:rPr>
        <w:t xml:space="preserve">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12D69552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4D2B32CB" w14:textId="77777777" w:rsidR="007D2D0E" w:rsidRPr="00DA5CEC" w:rsidRDefault="007D2D0E" w:rsidP="007D2D0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D4884F1" w14:textId="77777777" w:rsidR="007D2D0E" w:rsidRPr="00DA5CEC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220DA4F" w14:textId="77777777" w:rsidR="007D2D0E" w:rsidRPr="00DA5CEC" w:rsidRDefault="007D2D0E" w:rsidP="007D2D0E">
      <w:pPr>
        <w:shd w:val="clear" w:color="auto" w:fill="FFFFFF"/>
        <w:ind w:right="2335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ділянки 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Передерій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Світлані Андріївні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21663D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індивідуального садівництва в садовому товаристві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Енергоспецремонт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«Есхар»»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селищної ради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 Чугуївського району Харківської  області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з подальшою  передачею у власність</w:t>
      </w:r>
    </w:p>
    <w:p w14:paraId="3163CA7D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C5BE351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C2C8652" w14:textId="77777777" w:rsidR="007D2D0E" w:rsidRPr="00F93BC3" w:rsidRDefault="007D2D0E" w:rsidP="007D2D0E">
      <w:pPr>
        <w:shd w:val="clear" w:color="auto" w:fill="FFFFFF"/>
        <w:ind w:right="-1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заяву 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Передерій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Світлани Андріївни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, що мешкає за </w:t>
      </w:r>
      <w:proofErr w:type="spellStart"/>
      <w:r w:rsidRPr="00DA5CE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DA5CEC">
        <w:rPr>
          <w:rFonts w:ascii="Times New Roman" w:hAnsi="Times New Roman" w:cs="Times New Roman"/>
          <w:sz w:val="24"/>
          <w:szCs w:val="24"/>
          <w:lang w:val="uk-UA"/>
        </w:rPr>
        <w:t>:                              вул.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Молодіжна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буд.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15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, смт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, Чугуївського району Харківської  області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ділянки  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для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Pr="002166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індивідуального садівництва в садовому товаристві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Енергоспецремонт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«Есхар»»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селищної ради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 Чугуївського району Харківської  області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з подальшою  передачею у власність,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ст.26 Закону України «Про місцеве самоврядування в Україні» та ст.ст.12,40,118,184, селищна рада</w:t>
      </w:r>
    </w:p>
    <w:p w14:paraId="6329E735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997B9EA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CC421CC" w14:textId="77777777" w:rsidR="007D2D0E" w:rsidRPr="00DA5CEC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7B515623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A628468" w14:textId="77777777" w:rsidR="007D2D0E" w:rsidRPr="00DA5CEC" w:rsidRDefault="007D2D0E" w:rsidP="007D2D0E">
      <w:pPr>
        <w:widowControl/>
        <w:numPr>
          <w:ilvl w:val="3"/>
          <w:numId w:val="3"/>
        </w:numPr>
        <w:shd w:val="clear" w:color="auto" w:fill="FFFFFF"/>
        <w:autoSpaceDE/>
        <w:autoSpaceDN/>
        <w:adjustRightInd/>
        <w:ind w:left="284" w:right="-1" w:hanging="283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Передерій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Світлані Андріївні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ділянки орієнтовною площею 0,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1200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земельна ділянка об’єднана за № 64/65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індивідуального садівництва в садовому товаристві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Енергоспецремонт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«Есхар»»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селищної ради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 Чугуївського району Харківської  області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з подальшою передачею у власність.</w:t>
      </w:r>
    </w:p>
    <w:p w14:paraId="307E8830" w14:textId="77777777" w:rsidR="007D2D0E" w:rsidRPr="00DA5CEC" w:rsidRDefault="007D2D0E" w:rsidP="007D2D0E">
      <w:pPr>
        <w:widowControl/>
        <w:numPr>
          <w:ilvl w:val="0"/>
          <w:numId w:val="3"/>
        </w:numPr>
        <w:autoSpaceDE/>
        <w:autoSpaceDN/>
        <w:adjustRightInd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Передерій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Світлані Андріївні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замовити  проект відведення   в  організації, що має відповідний дозвіл (ліцензію) на  виконання  даних робіт.        </w:t>
      </w:r>
    </w:p>
    <w:p w14:paraId="013B5D67" w14:textId="77777777" w:rsidR="007D2D0E" w:rsidRPr="00DA5CEC" w:rsidRDefault="007D2D0E" w:rsidP="007D2D0E">
      <w:pPr>
        <w:widowControl/>
        <w:numPr>
          <w:ilvl w:val="0"/>
          <w:numId w:val="3"/>
        </w:numPr>
        <w:autoSpaceDE/>
        <w:autoSpaceDN/>
        <w:adjustRightInd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проект відведення  подати на розгляд та затвердження до </w:t>
      </w:r>
      <w:proofErr w:type="spellStart"/>
      <w:r w:rsidRPr="00DA5CEC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5D7AE23A" w14:textId="77777777" w:rsidR="007D2D0E" w:rsidRPr="00DA5CEC" w:rsidRDefault="007D2D0E" w:rsidP="007D2D0E">
      <w:pPr>
        <w:widowControl/>
        <w:numPr>
          <w:ilvl w:val="0"/>
          <w:numId w:val="3"/>
        </w:numPr>
        <w:autoSpaceDE/>
        <w:autoSpaceDN/>
        <w:adjustRightInd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 комісію з питань регулювання земельних відносин та охорони  навколишнього природного середовища.</w:t>
      </w:r>
    </w:p>
    <w:p w14:paraId="4E45B28C" w14:textId="77777777" w:rsidR="007D2D0E" w:rsidRPr="00DA5CEC" w:rsidRDefault="007D2D0E" w:rsidP="007D2D0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2DF843E" w14:textId="77777777" w:rsidR="007D2D0E" w:rsidRPr="00DA5CEC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3E12121" w14:textId="77777777" w:rsidR="007D2D0E" w:rsidRPr="00DA5CEC" w:rsidRDefault="007D2D0E" w:rsidP="007D2D0E">
      <w:pPr>
        <w:tabs>
          <w:tab w:val="left" w:pos="1455"/>
        </w:tabs>
        <w:rPr>
          <w:rFonts w:ascii="Times New Roman" w:hAnsi="Times New Roman" w:cs="Times New Roman"/>
          <w:sz w:val="24"/>
          <w:szCs w:val="24"/>
        </w:rPr>
      </w:pPr>
      <w:r w:rsidRPr="00DA5CEC">
        <w:rPr>
          <w:rFonts w:ascii="Times New Roman" w:hAnsi="Times New Roman" w:cs="Times New Roman"/>
          <w:sz w:val="24"/>
          <w:szCs w:val="24"/>
        </w:rPr>
        <w:tab/>
      </w:r>
    </w:p>
    <w:p w14:paraId="5EC0CA53" w14:textId="77777777" w:rsidR="007D2D0E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 Селищний голова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>Олена СЛАБІНСЬКА</w:t>
      </w:r>
    </w:p>
    <w:p w14:paraId="251EBC1A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230524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5890BCD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966327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66CB67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95E82F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F95500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3EB9A3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85C012A" wp14:editId="5CA5974D">
            <wp:extent cx="428625" cy="609600"/>
            <wp:effectExtent l="0" t="0" r="9525" b="0"/>
            <wp:docPr id="89" name="Рисунок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49DD9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7C085C94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67D4964B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6196B740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6E0103B0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37F7774A" w14:textId="77777777" w:rsidR="007D2D0E" w:rsidRPr="008B1E23" w:rsidRDefault="007D2D0E" w:rsidP="007D2D0E">
      <w:pPr>
        <w:pStyle w:val="1"/>
        <w:jc w:val="left"/>
        <w:rPr>
          <w:sz w:val="24"/>
        </w:rPr>
      </w:pPr>
      <w:r w:rsidRPr="008B1E23">
        <w:rPr>
          <w:sz w:val="24"/>
        </w:rPr>
        <w:t xml:space="preserve">від  </w:t>
      </w:r>
      <w:r>
        <w:rPr>
          <w:sz w:val="24"/>
        </w:rPr>
        <w:t>17</w:t>
      </w:r>
      <w:r w:rsidRPr="008B1E23">
        <w:rPr>
          <w:sz w:val="24"/>
        </w:rPr>
        <w:t xml:space="preserve"> </w:t>
      </w:r>
      <w:r>
        <w:rPr>
          <w:sz w:val="24"/>
        </w:rPr>
        <w:t>березня</w:t>
      </w:r>
      <w:r w:rsidRPr="008B1E23">
        <w:rPr>
          <w:sz w:val="24"/>
        </w:rPr>
        <w:t xml:space="preserve"> 202</w:t>
      </w:r>
      <w:r w:rsidRPr="00F60372">
        <w:rPr>
          <w:sz w:val="24"/>
        </w:rPr>
        <w:t>1</w:t>
      </w:r>
      <w:r w:rsidRPr="008B1E23">
        <w:rPr>
          <w:sz w:val="24"/>
        </w:rPr>
        <w:t xml:space="preserve"> року                                                            </w:t>
      </w:r>
    </w:p>
    <w:p w14:paraId="2BA83191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смт Новопокровка</w:t>
      </w:r>
    </w:p>
    <w:p w14:paraId="6E825FCA" w14:textId="77777777" w:rsidR="007D2D0E" w:rsidRPr="00DA5CEC" w:rsidRDefault="007D2D0E" w:rsidP="007D2D0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AA1B99A" w14:textId="77777777" w:rsidR="007D2D0E" w:rsidRPr="00DA5CEC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95A0E1B" w14:textId="77777777" w:rsidR="007D2D0E" w:rsidRPr="00DA5CEC" w:rsidRDefault="007D2D0E" w:rsidP="007D2D0E">
      <w:pPr>
        <w:shd w:val="clear" w:color="auto" w:fill="FFFFFF"/>
        <w:ind w:right="2335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ділянки 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Передерій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Роману Борисовичу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21663D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індивідуального садівництва в садовому товаристві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Енергоспецремонт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«Есхар»»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селищної ради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 Чугуївського району Харківської  області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з подальшою  передачею у власність</w:t>
      </w:r>
    </w:p>
    <w:p w14:paraId="1EDBEE63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65517DD" w14:textId="77777777" w:rsidR="007D2D0E" w:rsidRPr="00DA5CEC" w:rsidRDefault="007D2D0E" w:rsidP="007D2D0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9817990" w14:textId="77777777" w:rsidR="007D2D0E" w:rsidRPr="00F93BC3" w:rsidRDefault="007D2D0E" w:rsidP="007D2D0E">
      <w:pPr>
        <w:shd w:val="clear" w:color="auto" w:fill="FFFFFF"/>
        <w:ind w:right="-1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заяву 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Передерій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Романа Борисовича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, що мешкає за </w:t>
      </w:r>
      <w:proofErr w:type="spellStart"/>
      <w:r w:rsidRPr="00DA5CE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DA5CEC">
        <w:rPr>
          <w:rFonts w:ascii="Times New Roman" w:hAnsi="Times New Roman" w:cs="Times New Roman"/>
          <w:sz w:val="24"/>
          <w:szCs w:val="24"/>
          <w:lang w:val="uk-UA"/>
        </w:rPr>
        <w:t>:                              вул.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Молодіжна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буд.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15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, смт </w:t>
      </w:r>
      <w:r>
        <w:rPr>
          <w:rFonts w:ascii="Times New Roman" w:hAnsi="Times New Roman" w:cs="Times New Roman"/>
          <w:sz w:val="24"/>
          <w:szCs w:val="24"/>
          <w:lang w:val="uk-UA"/>
        </w:rPr>
        <w:t>Есхар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, Чугуївського району Харківської  області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ро надання дозволу  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ділянки  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для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Pr="002166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індивідуального садівництва в садовому товаристві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Енергоспецремонт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«Есхар»»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селищної ради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 Чугуївського району Харківської  області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з подальшою  передачею у власність,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ст.26 Закону України «Про місцеве самоврядування в Україні» та ст.ст.12,40,118,184, селищна рада</w:t>
      </w:r>
    </w:p>
    <w:p w14:paraId="372161F4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7A2E9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DF1933F" w14:textId="77777777" w:rsidR="007D2D0E" w:rsidRPr="00DA5CEC" w:rsidRDefault="007D2D0E" w:rsidP="007D2D0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14:paraId="57AAA01E" w14:textId="77777777" w:rsidR="007D2D0E" w:rsidRPr="00DA5CEC" w:rsidRDefault="007D2D0E" w:rsidP="007D2D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CD7CA2" w14:textId="77777777" w:rsidR="007D2D0E" w:rsidRPr="00DA5CEC" w:rsidRDefault="007D2D0E" w:rsidP="007D2D0E">
      <w:pPr>
        <w:widowControl/>
        <w:numPr>
          <w:ilvl w:val="3"/>
          <w:numId w:val="3"/>
        </w:numPr>
        <w:shd w:val="clear" w:color="auto" w:fill="FFFFFF"/>
        <w:autoSpaceDE/>
        <w:autoSpaceDN/>
        <w:adjustRightInd/>
        <w:ind w:left="284" w:right="-1" w:hanging="283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Передерій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Роману Борисовичу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дозвіл 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н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а розробку проекту землеустрою щодо    відведення    земельної    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ділянки орієнтовною площею 0,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1200</w:t>
      </w:r>
      <w:r w:rsidRPr="00DA5CE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земельна ділянка об’єднана за № 61/62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індивідуального садівництва в садовому товаристві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Енергоспецремонт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«Есхар»»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селищної ради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 Чугуївського району Харківської  області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color w:val="000000"/>
          <w:spacing w:val="-6"/>
          <w:sz w:val="24"/>
          <w:szCs w:val="24"/>
          <w:lang w:val="uk-UA"/>
        </w:rPr>
        <w:t>з подальшою передачею у власність.</w:t>
      </w:r>
    </w:p>
    <w:p w14:paraId="3133359C" w14:textId="77777777" w:rsidR="007D2D0E" w:rsidRPr="00DA5CEC" w:rsidRDefault="007D2D0E" w:rsidP="007D2D0E">
      <w:pPr>
        <w:widowControl/>
        <w:numPr>
          <w:ilvl w:val="0"/>
          <w:numId w:val="3"/>
        </w:numPr>
        <w:autoSpaceDE/>
        <w:autoSpaceDN/>
        <w:adjustRightInd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>Передерій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Роману Борисовичу</w:t>
      </w:r>
      <w:r w:rsidRPr="00DA5CEC">
        <w:rPr>
          <w:rFonts w:ascii="Times New Roman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замовити  проект відведення   в  організації, що має відповідний дозвіл (ліцензію) на  виконання  даних робіт.        </w:t>
      </w:r>
    </w:p>
    <w:p w14:paraId="149C6496" w14:textId="77777777" w:rsidR="007D2D0E" w:rsidRPr="00DA5CEC" w:rsidRDefault="007D2D0E" w:rsidP="007D2D0E">
      <w:pPr>
        <w:widowControl/>
        <w:numPr>
          <w:ilvl w:val="0"/>
          <w:numId w:val="3"/>
        </w:numPr>
        <w:autoSpaceDE/>
        <w:autoSpaceDN/>
        <w:adjustRightInd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Розроблений проект відведення  подати на розгляд та затвердження до </w:t>
      </w:r>
      <w:proofErr w:type="spellStart"/>
      <w:r w:rsidRPr="00DA5CEC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14:paraId="4ECB89D6" w14:textId="77777777" w:rsidR="007D2D0E" w:rsidRPr="00DA5CEC" w:rsidRDefault="007D2D0E" w:rsidP="007D2D0E">
      <w:pPr>
        <w:widowControl/>
        <w:numPr>
          <w:ilvl w:val="0"/>
          <w:numId w:val="3"/>
        </w:numPr>
        <w:autoSpaceDE/>
        <w:autoSpaceDN/>
        <w:adjustRightInd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 комісію з питань регулювання земельних відносин та охорони  навколишнього природного середовища.</w:t>
      </w:r>
    </w:p>
    <w:p w14:paraId="7173AB2F" w14:textId="77777777" w:rsidR="007D2D0E" w:rsidRPr="00DA5CEC" w:rsidRDefault="007D2D0E" w:rsidP="007D2D0E">
      <w:pPr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7B1F1C" w14:textId="77777777" w:rsidR="007D2D0E" w:rsidRPr="00DA5CEC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7656AE2" w14:textId="77777777" w:rsidR="007D2D0E" w:rsidRPr="00DA5CEC" w:rsidRDefault="007D2D0E" w:rsidP="007D2D0E">
      <w:pPr>
        <w:tabs>
          <w:tab w:val="left" w:pos="1455"/>
        </w:tabs>
        <w:rPr>
          <w:rFonts w:ascii="Times New Roman" w:hAnsi="Times New Roman" w:cs="Times New Roman"/>
          <w:sz w:val="24"/>
          <w:szCs w:val="24"/>
        </w:rPr>
      </w:pPr>
      <w:r w:rsidRPr="00DA5CEC">
        <w:rPr>
          <w:rFonts w:ascii="Times New Roman" w:hAnsi="Times New Roman" w:cs="Times New Roman"/>
          <w:sz w:val="24"/>
          <w:szCs w:val="24"/>
        </w:rPr>
        <w:tab/>
      </w:r>
    </w:p>
    <w:p w14:paraId="08C247BB" w14:textId="77777777" w:rsidR="007D2D0E" w:rsidRDefault="007D2D0E" w:rsidP="007D2D0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 Селищний голова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DA5CE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>Олена СЛАБІНСЬКА</w:t>
      </w:r>
    </w:p>
    <w:p w14:paraId="20468C81" w14:textId="77777777" w:rsidR="007D2D0E" w:rsidRPr="007637DF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88F3D9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FFB482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BCAF8E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A78346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63E01C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996E30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24DD02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7AA4627" wp14:editId="3A523690">
            <wp:extent cx="428625" cy="609600"/>
            <wp:effectExtent l="0" t="0" r="9525" b="0"/>
            <wp:docPr id="90" name="Рисунок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F910E" w14:textId="77777777" w:rsidR="007D2D0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14:paraId="44ACD114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 СЕЛИЩНА  РАДА</w:t>
      </w:r>
    </w:p>
    <w:p w14:paraId="34DDC402" w14:textId="77777777" w:rsidR="007D2D0E" w:rsidRPr="00F60372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ХАРКІВСЬКА  ОБЛАСТЬ  ЧУГУЇВСЬКИЙ  РАЙОН</w:t>
      </w:r>
    </w:p>
    <w:p w14:paraId="3AB54F1A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D152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65F5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465F5B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58A87222" w14:textId="77777777" w:rsidR="007D2D0E" w:rsidRPr="00465F5B" w:rsidRDefault="007D2D0E" w:rsidP="007D2D0E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465F5B">
        <w:rPr>
          <w:rFonts w:ascii="Times New Roman" w:hAnsi="Times New Roman" w:cs="Times New Roman"/>
          <w:sz w:val="28"/>
          <w:lang w:val="uk-UA"/>
        </w:rPr>
        <w:t xml:space="preserve"> РІШЕННЯ</w:t>
      </w:r>
    </w:p>
    <w:p w14:paraId="512F6C73" w14:textId="77777777" w:rsidR="007D2D0E" w:rsidRPr="0096689E" w:rsidRDefault="007D2D0E" w:rsidP="007D2D0E">
      <w:pPr>
        <w:pStyle w:val="1"/>
        <w:jc w:val="left"/>
        <w:rPr>
          <w:szCs w:val="28"/>
        </w:rPr>
      </w:pPr>
      <w:r w:rsidRPr="0096689E">
        <w:rPr>
          <w:szCs w:val="28"/>
        </w:rPr>
        <w:t xml:space="preserve">від  </w:t>
      </w:r>
      <w:r w:rsidRPr="00E036E6">
        <w:rPr>
          <w:szCs w:val="28"/>
        </w:rPr>
        <w:t>17</w:t>
      </w:r>
      <w:r w:rsidRPr="0096689E">
        <w:rPr>
          <w:szCs w:val="28"/>
        </w:rPr>
        <w:t xml:space="preserve"> березня 2021 року                                                            </w:t>
      </w:r>
    </w:p>
    <w:p w14:paraId="23605969" w14:textId="77777777" w:rsidR="007D2D0E" w:rsidRPr="00EF6EFD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>смт Новопокровка</w:t>
      </w:r>
      <w:r w:rsidRPr="00EF6EF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14:paraId="4252DE9F" w14:textId="77777777" w:rsidR="007D2D0E" w:rsidRPr="0096689E" w:rsidRDefault="007D2D0E" w:rsidP="007D2D0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0334C90" w14:textId="77777777" w:rsidR="007D2D0E" w:rsidRPr="0096689E" w:rsidRDefault="007D2D0E" w:rsidP="007D2D0E">
      <w:pPr>
        <w:shd w:val="clear" w:color="auto" w:fill="FFFFFF"/>
        <w:ind w:right="32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Про надання дозволу  н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ділянки із зміною її цільового призначення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з 03.07. на 02.01, згідно КВЦПЗО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Турчінову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Костянтину Анатолійовичу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для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будівель торгівлі на обслуговування житлового будинку, господарчих будівель і споруд </w:t>
      </w:r>
      <w:r w:rsidRPr="0096689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смт.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Есхар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 Чугуївського району Харківської  області по вул.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Горького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, 2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- а.</w:t>
      </w:r>
    </w:p>
    <w:p w14:paraId="4B0CD8C6" w14:textId="77777777" w:rsidR="007D2D0E" w:rsidRPr="0096689E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6E50111" w14:textId="77777777" w:rsidR="007D2D0E" w:rsidRPr="0096689E" w:rsidRDefault="007D2D0E" w:rsidP="007D2D0E">
      <w:pPr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заяву 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Турчінова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Костянтина Анатолійовича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proofErr w:type="spellStart"/>
      <w:r w:rsidRPr="0096689E">
        <w:rPr>
          <w:rFonts w:ascii="Times New Roman" w:hAnsi="Times New Roman" w:cs="Times New Roman"/>
          <w:sz w:val="28"/>
          <w:szCs w:val="28"/>
          <w:lang w:val="uk-UA"/>
        </w:rPr>
        <w:t>зареєстрован</w:t>
      </w:r>
      <w:proofErr w:type="spellEnd"/>
      <w:r w:rsidRPr="0096689E">
        <w:rPr>
          <w:rFonts w:ascii="Times New Roman" w:hAnsi="Times New Roman" w:cs="Times New Roman"/>
          <w:sz w:val="28"/>
          <w:szCs w:val="28"/>
          <w:lang w:val="uk-UA"/>
        </w:rPr>
        <w:t>:   смт</w:t>
      </w:r>
      <w:r>
        <w:rPr>
          <w:rFonts w:ascii="Times New Roman" w:hAnsi="Times New Roman" w:cs="Times New Roman"/>
          <w:sz w:val="28"/>
          <w:szCs w:val="28"/>
          <w:lang w:val="uk-UA"/>
        </w:rPr>
        <w:t>. Есхар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, Чугуївського району, Харківської області,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Горького,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буд. </w:t>
      </w:r>
      <w:r>
        <w:rPr>
          <w:rFonts w:ascii="Times New Roman" w:hAnsi="Times New Roman" w:cs="Times New Roman"/>
          <w:sz w:val="28"/>
          <w:szCs w:val="28"/>
          <w:lang w:val="uk-UA"/>
        </w:rPr>
        <w:t>13-а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кв.12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Про надання дозволу  н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ділянки із зміною її цільового призначення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з 03.07. на 02.01, згідно КВЦПЗО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Турчінову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Костянтину Анатолійовичу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для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будівель торгівлі на обслуговування житлового будинку, господарчих будівель і споруд </w:t>
      </w:r>
      <w:r w:rsidRPr="0096689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смт.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Есхар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 Чугуївського району Харківської  області по вул.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Горького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, 2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- а.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,  керуючись ст.26 Закону України "Про місцеве самоврядування в Україні" та ст.ст.12,33,118,184, селищна рада</w:t>
      </w:r>
    </w:p>
    <w:p w14:paraId="5A66C8EF" w14:textId="77777777" w:rsidR="007D2D0E" w:rsidRPr="0096689E" w:rsidRDefault="007D2D0E" w:rsidP="007D2D0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343757E9" w14:textId="77777777" w:rsidR="007D2D0E" w:rsidRDefault="007D2D0E" w:rsidP="007D2D0E">
      <w:pPr>
        <w:shd w:val="clear" w:color="auto" w:fill="FFFFFF"/>
        <w:ind w:right="-1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1.Надати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Турчінову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Костянтину Анатолійовичу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 дозвіл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а розробку проекту землеустрою щодо    відведення    земельної   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ділянки площею 0,0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576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га </w:t>
      </w:r>
      <w:proofErr w:type="spellStart"/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кад</w:t>
      </w:r>
      <w:proofErr w:type="spellEnd"/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. номер </w:t>
      </w:r>
      <w:r w:rsidRPr="005B68A2">
        <w:rPr>
          <w:rFonts w:ascii="Times New Roman" w:hAnsi="Times New Roman" w:cs="Times New Roman"/>
          <w:color w:val="333333"/>
          <w:sz w:val="28"/>
          <w:szCs w:val="28"/>
          <w:lang w:val="uk-UA"/>
        </w:rPr>
        <w:t>6325456800:00:002:0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090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із зміною її цільового </w:t>
      </w:r>
      <w:r w:rsidRPr="0096689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для </w:t>
      </w:r>
      <w:r w:rsidRPr="0096689E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 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будівель торгівлі на обслуговування житлового будинку, господарчих будівель і споруд </w:t>
      </w:r>
      <w:r w:rsidRPr="0096689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смт.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Есхар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  Чугуївського району Харківської  області по вул.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Горького</w:t>
      </w:r>
      <w:r w:rsidRPr="0096689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, 2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- а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4A344C60" w14:textId="77777777" w:rsidR="007D2D0E" w:rsidRPr="0096689E" w:rsidRDefault="007D2D0E" w:rsidP="007D2D0E">
      <w:pPr>
        <w:shd w:val="clear" w:color="auto" w:fill="FFFFFF"/>
        <w:ind w:right="-1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2.Рекомендувати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Турчінову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Костянтину Анатолійовичу</w:t>
      </w: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 замовити  проект відведення   в  організації, що має відповідний дозвіл (ліцензію) на  виконання  даних робіт.        </w:t>
      </w:r>
    </w:p>
    <w:p w14:paraId="5362EAB2" w14:textId="77777777" w:rsidR="007D2D0E" w:rsidRPr="0096689E" w:rsidRDefault="007D2D0E" w:rsidP="007D2D0E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3.Розроблений проект відведення  подати на розгляд та затвердження  до </w:t>
      </w:r>
      <w:proofErr w:type="spellStart"/>
      <w:r w:rsidRPr="0096689E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96689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14:paraId="14D2971E" w14:textId="77777777" w:rsidR="007D2D0E" w:rsidRPr="0096689E" w:rsidRDefault="007D2D0E" w:rsidP="007D2D0E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>4.Контроль за виконанням даного рішення покласти на постійну        комісію з питань регулювання земельних відносин та охорони       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DFC1550" w14:textId="77777777" w:rsidR="007D2D0E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ACA9FD6" w14:textId="77777777" w:rsidR="007D2D0E" w:rsidRPr="00E036E6" w:rsidRDefault="007D2D0E" w:rsidP="007D2D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689E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Олена СЛАБІНСЬ</w:t>
      </w:r>
      <w:r>
        <w:rPr>
          <w:rFonts w:ascii="Times New Roman" w:hAnsi="Times New Roman" w:cs="Times New Roman"/>
          <w:sz w:val="28"/>
          <w:szCs w:val="28"/>
          <w:lang w:val="uk-UA"/>
        </w:rPr>
        <w:t>КА</w:t>
      </w:r>
    </w:p>
    <w:p w14:paraId="401AE376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14:paraId="62950F84" w14:textId="77777777" w:rsidR="007D2D0E" w:rsidRDefault="007D2D0E" w:rsidP="007D2D0E">
      <w:pPr>
        <w:shd w:val="clear" w:color="auto" w:fill="FFFFFF"/>
        <w:spacing w:before="14" w:after="32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11924" w14:textId="77777777" w:rsidR="007D2D0E" w:rsidRDefault="007D2D0E" w:rsidP="007D2D0E">
      <w:pPr>
        <w:shd w:val="clear" w:color="auto" w:fill="FFFFFF"/>
        <w:spacing w:before="14" w:after="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AE39EA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F0BCEC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8C6766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B67A0B3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8CDB67" w14:textId="77777777" w:rsidR="007D2D0E" w:rsidRDefault="007D2D0E" w:rsidP="007D2D0E">
      <w:pPr>
        <w:rPr>
          <w:rFonts w:ascii="Times New Roman" w:hAnsi="Times New Roman" w:cs="Times New Roman"/>
          <w:sz w:val="24"/>
          <w:szCs w:val="24"/>
        </w:rPr>
      </w:pPr>
    </w:p>
    <w:p w14:paraId="23C9D94F" w14:textId="77777777" w:rsidR="007D2D0E" w:rsidRDefault="007D2D0E" w:rsidP="007D2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003CA8" w14:textId="1123E4B5" w:rsidR="007D2D0E" w:rsidRDefault="007D2D0E"/>
    <w:p w14:paraId="2909A7E8" w14:textId="727B32F0" w:rsidR="007D2D0E" w:rsidRDefault="007D2D0E"/>
    <w:p w14:paraId="7B5E2236" w14:textId="655369BA" w:rsidR="007D2D0E" w:rsidRDefault="007D2D0E"/>
    <w:p w14:paraId="4C0BE501" w14:textId="7F5D286F" w:rsidR="007D2D0E" w:rsidRDefault="007D2D0E"/>
    <w:p w14:paraId="33E518B2" w14:textId="76F12D91" w:rsidR="007D2D0E" w:rsidRDefault="007D2D0E"/>
    <w:p w14:paraId="1D6E09C4" w14:textId="217961DF" w:rsidR="007D2D0E" w:rsidRDefault="007D2D0E"/>
    <w:p w14:paraId="48AC6E4B" w14:textId="1A101BA0" w:rsidR="007D2D0E" w:rsidRDefault="007D2D0E"/>
    <w:p w14:paraId="77007D92" w14:textId="68DE4FEF" w:rsidR="007D2D0E" w:rsidRDefault="007D2D0E"/>
    <w:p w14:paraId="33AD7471" w14:textId="2058ED1E" w:rsidR="007D2D0E" w:rsidRDefault="007D2D0E"/>
    <w:p w14:paraId="0E8D581E" w14:textId="5F7A1D8F" w:rsidR="007D2D0E" w:rsidRDefault="007D2D0E"/>
    <w:p w14:paraId="6ACCECA9" w14:textId="529FF6F2" w:rsidR="007D2D0E" w:rsidRDefault="007D2D0E"/>
    <w:p w14:paraId="5DD17CF3" w14:textId="48B36AB7" w:rsidR="007D2D0E" w:rsidRDefault="007D2D0E"/>
    <w:p w14:paraId="2611D2A9" w14:textId="14CB719E" w:rsidR="007D2D0E" w:rsidRDefault="007D2D0E"/>
    <w:p w14:paraId="5BD2742B" w14:textId="33BF712F" w:rsidR="007D2D0E" w:rsidRDefault="007D2D0E"/>
    <w:p w14:paraId="5265F090" w14:textId="77777777" w:rsidR="007D2D0E" w:rsidRDefault="007D2D0E"/>
    <w:sectPr w:rsidR="007D2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13B15"/>
    <w:multiLevelType w:val="hybridMultilevel"/>
    <w:tmpl w:val="DB4A2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E74EB"/>
    <w:multiLevelType w:val="hybridMultilevel"/>
    <w:tmpl w:val="160061A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E6BC4"/>
    <w:multiLevelType w:val="hybridMultilevel"/>
    <w:tmpl w:val="F2F414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820CF"/>
    <w:multiLevelType w:val="multilevel"/>
    <w:tmpl w:val="DA7EC1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ADE4224"/>
    <w:multiLevelType w:val="hybridMultilevel"/>
    <w:tmpl w:val="68309430"/>
    <w:lvl w:ilvl="0" w:tplc="3E60615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96947"/>
    <w:multiLevelType w:val="singleLevel"/>
    <w:tmpl w:val="41D6330A"/>
    <w:lvl w:ilvl="0">
      <w:start w:val="1"/>
      <w:numFmt w:val="decimal"/>
      <w:lvlText w:val="4.%1."/>
      <w:legacy w:legacy="1" w:legacySpace="0" w:legacyIndent="3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5400469"/>
    <w:multiLevelType w:val="hybridMultilevel"/>
    <w:tmpl w:val="1D604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6D2957"/>
    <w:multiLevelType w:val="hybridMultilevel"/>
    <w:tmpl w:val="5418958C"/>
    <w:lvl w:ilvl="0" w:tplc="92D685D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C40AB2"/>
    <w:multiLevelType w:val="multilevel"/>
    <w:tmpl w:val="1E201A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9FD34C8"/>
    <w:multiLevelType w:val="multilevel"/>
    <w:tmpl w:val="57D4B1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AE4494B"/>
    <w:multiLevelType w:val="hybridMultilevel"/>
    <w:tmpl w:val="DB4A2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D20B6"/>
    <w:multiLevelType w:val="hybridMultilevel"/>
    <w:tmpl w:val="152A37A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DDC"/>
    <w:rsid w:val="00066DDC"/>
    <w:rsid w:val="00450F5F"/>
    <w:rsid w:val="007D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D6257A"/>
  <w15:chartTrackingRefBased/>
  <w15:docId w15:val="{46660506-E9AA-4E47-91FA-FBF6FC5D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2D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2D0E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D0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7D2D0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7D2D0E"/>
    <w:pPr>
      <w:ind w:left="720"/>
      <w:contextualSpacing/>
    </w:pPr>
  </w:style>
  <w:style w:type="paragraph" w:styleId="a5">
    <w:name w:val="Normal (Web)"/>
    <w:basedOn w:val="a"/>
    <w:semiHidden/>
    <w:unhideWhenUsed/>
    <w:rsid w:val="007D2D0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semiHidden/>
    <w:unhideWhenUsed/>
    <w:rsid w:val="007D2D0E"/>
    <w:pPr>
      <w:jc w:val="both"/>
    </w:pPr>
    <w:rPr>
      <w:rFonts w:cs="Courier New"/>
      <w:color w:val="000000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7D2D0E"/>
    <w:rPr>
      <w:rFonts w:ascii="Arial" w:eastAsia="Times New Roman" w:hAnsi="Arial" w:cs="Courier New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12279</Words>
  <Characters>69991</Characters>
  <Application>Microsoft Office Word</Application>
  <DocSecurity>0</DocSecurity>
  <Lines>583</Lines>
  <Paragraphs>164</Paragraphs>
  <ScaleCrop>false</ScaleCrop>
  <Company/>
  <LinksUpToDate>false</LinksUpToDate>
  <CharactersWithSpaces>82106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2021-04-08T05:30:00Z</dcterms:created>
  <dcterms:modified xsi:type="dcterms:W3CDTF">2021-04-08T05:33:00Z</dcterms:modified>
</cp:coreProperties>
</file>