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17D4F" w14:textId="242E12F5" w:rsidR="00757896" w:rsidRDefault="00757896" w:rsidP="00757896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541EDEE" wp14:editId="5E41FA5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0FBDE" w14:textId="77777777" w:rsidR="00757896" w:rsidRDefault="00757896" w:rsidP="0075789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A0B4805" w14:textId="77777777" w:rsidR="00757896" w:rsidRDefault="00757896" w:rsidP="0075789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DD6AF85" w14:textId="77777777" w:rsidR="00757896" w:rsidRDefault="00757896" w:rsidP="0075789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0187B00" w14:textId="77777777" w:rsidR="00757896" w:rsidRDefault="00757896" w:rsidP="0075789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633883E" w14:textId="77777777" w:rsidR="00757896" w:rsidRDefault="00757896" w:rsidP="0075789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1FE72D0" w14:textId="77777777" w:rsidR="00757896" w:rsidRDefault="00757896" w:rsidP="00757896">
      <w:pPr>
        <w:pStyle w:val="Standard"/>
        <w:jc w:val="center"/>
        <w:rPr>
          <w:b/>
          <w:sz w:val="28"/>
          <w:szCs w:val="28"/>
        </w:rPr>
      </w:pPr>
    </w:p>
    <w:p w14:paraId="3987698F" w14:textId="2029F491" w:rsidR="00757896" w:rsidRDefault="00757896" w:rsidP="00757896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1AE95E2E" w14:textId="77777777" w:rsidR="00757896" w:rsidRDefault="00757896" w:rsidP="00757896">
      <w:pPr>
        <w:pStyle w:val="Standard"/>
        <w:rPr>
          <w:b/>
          <w:sz w:val="28"/>
          <w:szCs w:val="28"/>
        </w:rPr>
      </w:pPr>
    </w:p>
    <w:p w14:paraId="05CECC47" w14:textId="77777777" w:rsidR="00757896" w:rsidRDefault="00757896" w:rsidP="00757896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697F70CB" w14:textId="2435B1C0" w:rsidR="00757896" w:rsidRDefault="00757896" w:rsidP="0075789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 січня 2021 року                                                                                №____</w:t>
      </w:r>
    </w:p>
    <w:p w14:paraId="59171401" w14:textId="77777777" w:rsidR="00757896" w:rsidRDefault="00757896" w:rsidP="0075789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56758A8" w14:textId="77777777" w:rsidR="00757896" w:rsidRDefault="00757896" w:rsidP="00757896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8C10D42" w14:textId="77777777" w:rsidR="00757896" w:rsidRDefault="00757896" w:rsidP="007578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312669DB" w14:textId="01492426" w:rsidR="00757896" w:rsidRDefault="00757896" w:rsidP="007578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Остапчук Валентині Яківні</w:t>
      </w:r>
    </w:p>
    <w:p w14:paraId="29B7B7F9" w14:textId="77777777" w:rsidR="00757896" w:rsidRDefault="00757896" w:rsidP="007578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81994E4" w14:textId="4CB45EC6" w:rsidR="00757896" w:rsidRDefault="00757896" w:rsidP="0075789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Остапчук Валентини Яківни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5871A29A" w14:textId="77777777" w:rsidR="00757896" w:rsidRDefault="00757896" w:rsidP="0075789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A77DB7E" w14:textId="77777777" w:rsidR="00757896" w:rsidRDefault="00757896" w:rsidP="0075789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32C39AF" w14:textId="77777777" w:rsidR="00757896" w:rsidRDefault="00757896" w:rsidP="0075789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2AD97EF" w14:textId="3E390A12" w:rsidR="00757896" w:rsidRDefault="00757896" w:rsidP="0075789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 w:rsidR="004C333F">
        <w:rPr>
          <w:color w:val="333333"/>
          <w:sz w:val="28"/>
          <w:szCs w:val="28"/>
        </w:rPr>
        <w:t>Остапчук Валентині Яківні</w:t>
      </w:r>
      <w:r>
        <w:rPr>
          <w:color w:val="333333"/>
          <w:sz w:val="28"/>
          <w:szCs w:val="28"/>
        </w:rPr>
        <w:t>, жительці с. Малий Олексин  на лікування (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</w:rPr>
        <w:t xml:space="preserve"> </w:t>
      </w:r>
      <w:r w:rsidRPr="00757896">
        <w:rPr>
          <w:color w:val="333333"/>
          <w:sz w:val="28"/>
          <w:szCs w:val="28"/>
          <w:lang w:val="ru-RU"/>
        </w:rPr>
        <w:t>– 19)</w:t>
      </w:r>
      <w:r>
        <w:rPr>
          <w:color w:val="333333"/>
          <w:sz w:val="28"/>
          <w:szCs w:val="28"/>
        </w:rPr>
        <w:t xml:space="preserve">  в сумі </w:t>
      </w:r>
      <w:r w:rsidRPr="00757896">
        <w:rPr>
          <w:color w:val="333333"/>
          <w:sz w:val="28"/>
          <w:szCs w:val="28"/>
          <w:lang w:val="ru-RU"/>
        </w:rPr>
        <w:t xml:space="preserve">         </w:t>
      </w:r>
      <w:r>
        <w:rPr>
          <w:color w:val="333333"/>
          <w:sz w:val="28"/>
          <w:szCs w:val="28"/>
        </w:rPr>
        <w:t xml:space="preserve"> грн.</w:t>
      </w:r>
    </w:p>
    <w:p w14:paraId="68AA8FDB" w14:textId="77777777" w:rsidR="00757896" w:rsidRDefault="00757896" w:rsidP="0075789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25DA1D7" w14:textId="4BACB2D7" w:rsidR="00757896" w:rsidRDefault="00757896" w:rsidP="0075789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 w:rsidRPr="00757896"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D16BAC8" w14:textId="77777777" w:rsidR="00757896" w:rsidRDefault="00757896" w:rsidP="0075789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C083FEE" w14:textId="77777777" w:rsidR="00757896" w:rsidRDefault="00757896" w:rsidP="0075789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3896CEC" w14:textId="77777777" w:rsidR="00757896" w:rsidRDefault="00757896" w:rsidP="0075789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A245CF1" w14:textId="77777777" w:rsidR="00757896" w:rsidRDefault="00757896" w:rsidP="00757896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00E8722" w14:textId="77777777" w:rsidR="00757896" w:rsidRDefault="00757896" w:rsidP="00757896"/>
    <w:bookmarkEnd w:id="0"/>
    <w:p w14:paraId="4CE36976" w14:textId="77777777" w:rsidR="00E96E84" w:rsidRDefault="00E96E84"/>
    <w:sectPr w:rsidR="00E96E84" w:rsidSect="0075789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A4A"/>
    <w:rsid w:val="004C333F"/>
    <w:rsid w:val="00511A4A"/>
    <w:rsid w:val="00757896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4CECD"/>
  <w15:chartTrackingRefBased/>
  <w15:docId w15:val="{845BF220-CCFD-48DA-8A1C-7EE588211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896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5789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5789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57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75789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6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679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2021-01-15T11:57:00Z</dcterms:created>
  <dcterms:modified xsi:type="dcterms:W3CDTF">2021-01-15T12:06:00Z</dcterms:modified>
</cp:coreProperties>
</file>