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8223F" w14:textId="77777777" w:rsidR="00757C8D" w:rsidRPr="00757C8D" w:rsidRDefault="00757C8D" w:rsidP="00757C8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 w:rsidRPr="00757C8D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BE25E19" wp14:editId="06409B8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968B3F" w14:textId="77777777" w:rsidR="00757C8D" w:rsidRPr="00757C8D" w:rsidRDefault="00757C8D" w:rsidP="00757C8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468F137" w14:textId="77777777" w:rsidR="00757C8D" w:rsidRPr="00757C8D" w:rsidRDefault="00757C8D" w:rsidP="00757C8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757C8D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8FA923D" w14:textId="77777777" w:rsidR="00757C8D" w:rsidRPr="00757C8D" w:rsidRDefault="00757C8D" w:rsidP="00757C8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757C8D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FC8FE08" w14:textId="77777777" w:rsidR="00757C8D" w:rsidRPr="00757C8D" w:rsidRDefault="00757C8D" w:rsidP="00757C8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757C8D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CC66ADF" w14:textId="77777777" w:rsidR="00757C8D" w:rsidRPr="00757C8D" w:rsidRDefault="00757C8D" w:rsidP="00757C8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57C8D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2FED16B" w14:textId="77777777" w:rsidR="00757C8D" w:rsidRPr="00757C8D" w:rsidRDefault="00757C8D" w:rsidP="00757C8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4B4B8A2" w14:textId="77777777" w:rsidR="00757C8D" w:rsidRPr="00757C8D" w:rsidRDefault="00757C8D" w:rsidP="00757C8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757C8D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    проєкт   </w:t>
      </w:r>
    </w:p>
    <w:p w14:paraId="441BF29F" w14:textId="77777777" w:rsidR="00757C8D" w:rsidRPr="00757C8D" w:rsidRDefault="00757C8D" w:rsidP="00757C8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F379A72" w14:textId="77777777" w:rsidR="00757C8D" w:rsidRPr="00757C8D" w:rsidRDefault="00757C8D" w:rsidP="00757C8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757C8D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132CFBB5" w14:textId="77777777" w:rsidR="00757C8D" w:rsidRPr="00757C8D" w:rsidRDefault="00757C8D" w:rsidP="00757C8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3FC0FEA2" w14:textId="77777777" w:rsidR="00757C8D" w:rsidRPr="00757C8D" w:rsidRDefault="00757C8D" w:rsidP="00757C8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57C8D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№_____</w:t>
      </w:r>
    </w:p>
    <w:p w14:paraId="69F56950" w14:textId="77777777" w:rsidR="00757C8D" w:rsidRPr="00757C8D" w:rsidRDefault="00757C8D" w:rsidP="00757C8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6D60173" w14:textId="77777777" w:rsidR="00757C8D" w:rsidRPr="00757C8D" w:rsidRDefault="00757C8D" w:rsidP="00757C8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757C8D"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5B025505" w14:textId="77777777" w:rsidR="00757C8D" w:rsidRPr="00757C8D" w:rsidRDefault="00757C8D" w:rsidP="00757C8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757C8D">
        <w:rPr>
          <w:rFonts w:ascii="Times New Roman" w:hAnsi="Times New Roman" w:cs="Times New Roman"/>
          <w:sz w:val="28"/>
          <w:szCs w:val="28"/>
        </w:rPr>
        <w:t xml:space="preserve">адреси  земельній ділянці </w:t>
      </w:r>
    </w:p>
    <w:p w14:paraId="03847C28" w14:textId="7722A851" w:rsidR="00757C8D" w:rsidRPr="00757C8D" w:rsidRDefault="00757C8D" w:rsidP="00757C8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757C8D"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Даниш Анатолія Віталійовича</w:t>
      </w:r>
    </w:p>
    <w:p w14:paraId="0C9BCE1F" w14:textId="77777777" w:rsidR="00757C8D" w:rsidRPr="00757C8D" w:rsidRDefault="00757C8D" w:rsidP="00757C8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503F2898" w14:textId="4AAA5630" w:rsidR="00757C8D" w:rsidRPr="00757C8D" w:rsidRDefault="00757C8D" w:rsidP="00757C8D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C8D"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Даниша Анатолія Віталійовича</w:t>
      </w:r>
      <w:r w:rsidRPr="00757C8D">
        <w:rPr>
          <w:rFonts w:ascii="Times New Roman" w:hAnsi="Times New Roman" w:cs="Times New Roman"/>
          <w:sz w:val="28"/>
          <w:szCs w:val="28"/>
        </w:rPr>
        <w:t xml:space="preserve">   стосовно присвоєння тимчасової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220524F0" w14:textId="77777777" w:rsidR="00757C8D" w:rsidRPr="00757C8D" w:rsidRDefault="00757C8D" w:rsidP="00757C8D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66DD3C" w14:textId="77777777" w:rsidR="00757C8D" w:rsidRPr="00757C8D" w:rsidRDefault="00757C8D" w:rsidP="00757C8D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C8D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7421CAB" w14:textId="65CF39FB" w:rsidR="00757C8D" w:rsidRPr="00757C8D" w:rsidRDefault="00757C8D" w:rsidP="00757C8D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C8D">
        <w:rPr>
          <w:rFonts w:ascii="Times New Roman" w:hAnsi="Times New Roman" w:cs="Times New Roman"/>
          <w:sz w:val="28"/>
          <w:szCs w:val="28"/>
        </w:rPr>
        <w:t xml:space="preserve">1. Присвоїти тимчасову поштову адресу земельній ділянці, що належить заявнику </w:t>
      </w:r>
      <w:r>
        <w:rPr>
          <w:rFonts w:ascii="Times New Roman" w:hAnsi="Times New Roman" w:cs="Times New Roman"/>
          <w:sz w:val="28"/>
          <w:szCs w:val="28"/>
        </w:rPr>
        <w:t>Данишу Анатолію Віталійовичу</w:t>
      </w:r>
      <w:r w:rsidRPr="00757C8D">
        <w:rPr>
          <w:rFonts w:ascii="Times New Roman" w:hAnsi="Times New Roman" w:cs="Times New Roman"/>
          <w:sz w:val="28"/>
          <w:szCs w:val="28"/>
        </w:rPr>
        <w:t xml:space="preserve"> для будівництва та обслуговування житлового будинку, господарських будівель і споруд, кадастровий номер 5624681500:0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57C8D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757C8D"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344</w:t>
      </w:r>
      <w:r w:rsidRPr="00757C8D"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>
        <w:rPr>
          <w:rFonts w:ascii="Times New Roman" w:hAnsi="Times New Roman" w:cs="Times New Roman"/>
          <w:sz w:val="28"/>
          <w:szCs w:val="28"/>
        </w:rPr>
        <w:t>Великий Житин</w:t>
      </w:r>
      <w:r w:rsidRPr="00757C8D"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5E5285BD" w14:textId="77777777" w:rsidR="00757C8D" w:rsidRPr="00757C8D" w:rsidRDefault="00757C8D" w:rsidP="00757C8D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C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1EE197A7" w14:textId="795C3519" w:rsidR="00757C8D" w:rsidRPr="00757C8D" w:rsidRDefault="00757C8D" w:rsidP="00757C8D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757C8D"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Зелена</w:t>
      </w:r>
      <w:r w:rsidRPr="00757C8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46</w:t>
      </w:r>
    </w:p>
    <w:p w14:paraId="4F839C09" w14:textId="09A8702B" w:rsidR="00757C8D" w:rsidRPr="00757C8D" w:rsidRDefault="00757C8D" w:rsidP="00757C8D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757C8D">
        <w:rPr>
          <w:rFonts w:ascii="Times New Roman" w:hAnsi="Times New Roman" w:cs="Times New Roman"/>
          <w:sz w:val="28"/>
          <w:szCs w:val="28"/>
        </w:rPr>
        <w:t xml:space="preserve">село </w:t>
      </w:r>
      <w:r>
        <w:rPr>
          <w:rFonts w:ascii="Times New Roman" w:hAnsi="Times New Roman" w:cs="Times New Roman"/>
          <w:sz w:val="28"/>
          <w:szCs w:val="28"/>
        </w:rPr>
        <w:t xml:space="preserve">Великий </w:t>
      </w:r>
      <w:r w:rsidR="00C863DF">
        <w:rPr>
          <w:rFonts w:ascii="Times New Roman" w:hAnsi="Times New Roman" w:cs="Times New Roman"/>
          <w:sz w:val="28"/>
          <w:szCs w:val="28"/>
        </w:rPr>
        <w:t>Житин</w:t>
      </w:r>
      <w:bookmarkStart w:id="0" w:name="_GoBack"/>
      <w:bookmarkEnd w:id="0"/>
      <w:r w:rsidRPr="00757C8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05F238" w14:textId="77777777" w:rsidR="00757C8D" w:rsidRPr="00757C8D" w:rsidRDefault="00757C8D" w:rsidP="00757C8D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757C8D"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0A2A05DF" w14:textId="77777777" w:rsidR="00757C8D" w:rsidRPr="00757C8D" w:rsidRDefault="00757C8D" w:rsidP="00757C8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757C8D"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092FDFFB" w14:textId="77777777" w:rsidR="00757C8D" w:rsidRPr="00757C8D" w:rsidRDefault="00757C8D" w:rsidP="00757C8D">
      <w:pPr>
        <w:spacing w:line="252" w:lineRule="auto"/>
        <w:jc w:val="both"/>
      </w:pPr>
      <w:r w:rsidRPr="00757C8D"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0CB05ADB" w14:textId="77777777" w:rsidR="00757C8D" w:rsidRPr="00757C8D" w:rsidRDefault="00757C8D" w:rsidP="00757C8D">
      <w:pPr>
        <w:spacing w:line="252" w:lineRule="auto"/>
        <w:jc w:val="both"/>
        <w:rPr>
          <w:rFonts w:ascii="Times New Roman" w:hAnsi="Times New Roman" w:cs="Times New Roman"/>
        </w:rPr>
      </w:pPr>
      <w:r w:rsidRPr="00757C8D">
        <w:t xml:space="preserve"> </w:t>
      </w:r>
    </w:p>
    <w:p w14:paraId="649A3FA6" w14:textId="77777777" w:rsidR="00757C8D" w:rsidRPr="00757C8D" w:rsidRDefault="00757C8D" w:rsidP="00757C8D">
      <w:pPr>
        <w:spacing w:line="252" w:lineRule="auto"/>
        <w:jc w:val="both"/>
      </w:pPr>
      <w:r w:rsidRPr="00757C8D">
        <w:t xml:space="preserve"> </w:t>
      </w:r>
    </w:p>
    <w:p w14:paraId="73E3F95D" w14:textId="779C7272" w:rsidR="00757C8D" w:rsidRPr="00757C8D" w:rsidRDefault="00757C8D" w:rsidP="00757C8D">
      <w:pPr>
        <w:spacing w:line="252" w:lineRule="auto"/>
      </w:pPr>
      <w:r w:rsidRPr="00757C8D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717DD6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985"/>
    <w:rsid w:val="00757C8D"/>
    <w:rsid w:val="0083719F"/>
    <w:rsid w:val="008B50B5"/>
    <w:rsid w:val="009036B3"/>
    <w:rsid w:val="00956985"/>
    <w:rsid w:val="00B51C2F"/>
    <w:rsid w:val="00BB513F"/>
    <w:rsid w:val="00C11BDF"/>
    <w:rsid w:val="00C367F6"/>
    <w:rsid w:val="00C863DF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86182"/>
  <w15:chartTrackingRefBased/>
  <w15:docId w15:val="{2A95DFC4-3AAF-4E4E-A8E7-23286C61C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49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2021-05-14T08:48:00Z</dcterms:created>
  <dcterms:modified xsi:type="dcterms:W3CDTF">2021-05-14T09:07:00Z</dcterms:modified>
</cp:coreProperties>
</file>