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="00461A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461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873F84" w:rsidRPr="00D96317" w:rsidRDefault="00461A6E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 чер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>вня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B31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3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543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43678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98C" w:rsidRPr="0054367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DF298C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298C" w:rsidRPr="00543678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9176B7" w:rsidRDefault="00F302A5" w:rsidP="00873F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9176B7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</w:p>
    <w:p w:rsidR="009176B7" w:rsidRDefault="009176B7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для продажу прав</w:t>
      </w:r>
    </w:p>
    <w:p w:rsidR="008E6B31" w:rsidRDefault="008E6B31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 неї на земельних торгах </w:t>
      </w:r>
      <w:r w:rsidR="009176B7">
        <w:rPr>
          <w:rFonts w:ascii="Times New Roman" w:hAnsi="Times New Roman" w:cs="Times New Roman"/>
          <w:sz w:val="28"/>
          <w:szCs w:val="28"/>
          <w:lang w:val="uk-UA"/>
        </w:rPr>
        <w:t xml:space="preserve">та надання дозволу </w:t>
      </w:r>
    </w:p>
    <w:p w:rsidR="009176B7" w:rsidRDefault="009176B7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поділ </w:t>
      </w:r>
      <w:r w:rsidR="00F26708">
        <w:rPr>
          <w:rFonts w:ascii="Times New Roman" w:hAnsi="Times New Roman" w:cs="Times New Roman"/>
          <w:sz w:val="28"/>
          <w:szCs w:val="28"/>
          <w:lang w:val="uk-UA"/>
        </w:rPr>
        <w:t>зем</w:t>
      </w:r>
      <w:r w:rsidR="008E6B31">
        <w:rPr>
          <w:rFonts w:ascii="Times New Roman" w:hAnsi="Times New Roman" w:cs="Times New Roman"/>
          <w:sz w:val="28"/>
          <w:szCs w:val="28"/>
          <w:lang w:val="uk-UA"/>
        </w:rPr>
        <w:t>ельної ділянки</w:t>
      </w:r>
    </w:p>
    <w:p w:rsidR="009176B7" w:rsidRPr="009176B7" w:rsidRDefault="009176B7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</w:t>
      </w:r>
      <w:r w:rsidR="00F26708">
        <w:rPr>
          <w:rFonts w:ascii="Times New Roman" w:hAnsi="Times New Roman" w:cs="Times New Roman"/>
          <w:sz w:val="28"/>
          <w:szCs w:val="28"/>
          <w:lang w:val="uk-UA"/>
        </w:rPr>
        <w:t xml:space="preserve">ької області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76B7" w:rsidRPr="00D96317" w:rsidRDefault="009176B7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Дати дозвіл на поділ земельної ділянки загальною площею 24,4433</w:t>
      </w:r>
      <w:r w:rsidR="008E6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 ріллі кадастровий номер 4822083800:01:000:0328 для ведення  товарного сільськогосподарського виробництва із земель комунальної власності.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423C7C" w:rsidRDefault="00152151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26708" w:rsidRDefault="00F26708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6708" w:rsidRDefault="00F26708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6708" w:rsidRDefault="00F26708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6708" w:rsidRDefault="00F26708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C7C" w:rsidRDefault="00423C7C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D96317">
        <w:rPr>
          <w:rFonts w:ascii="Times New Roman" w:hAnsi="Times New Roman" w:cs="Times New Roman"/>
          <w:sz w:val="28"/>
          <w:szCs w:val="28"/>
          <w:lang w:val="uk-UA"/>
        </w:rPr>
        <w:t>О.А.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</w:t>
      </w:r>
    </w:p>
    <w:p w:rsidR="008E6B31" w:rsidRDefault="008E6B31" w:rsidP="00423C7C">
      <w:pPr>
        <w:spacing w:after="0"/>
        <w:rPr>
          <w:rFonts w:ascii="Times New Roman" w:hAnsi="Times New Roman" w:cs="Times New Roman"/>
          <w:lang w:val="uk-UA"/>
        </w:rPr>
      </w:pPr>
    </w:p>
    <w:p w:rsidR="008E6B31" w:rsidRDefault="008E6B31" w:rsidP="00423C7C">
      <w:pPr>
        <w:spacing w:after="0"/>
        <w:rPr>
          <w:rFonts w:ascii="Times New Roman" w:hAnsi="Times New Roman" w:cs="Times New Roman"/>
          <w:lang w:val="uk-UA"/>
        </w:rPr>
      </w:pPr>
    </w:p>
    <w:p w:rsidR="008E6B31" w:rsidRDefault="008E6B31" w:rsidP="00423C7C">
      <w:pPr>
        <w:spacing w:after="0"/>
        <w:rPr>
          <w:rFonts w:ascii="Times New Roman" w:hAnsi="Times New Roman" w:cs="Times New Roman"/>
          <w:lang w:val="uk-UA"/>
        </w:rPr>
      </w:pPr>
    </w:p>
    <w:p w:rsidR="00F47C42" w:rsidRPr="00423C7C" w:rsidRDefault="00423C7C" w:rsidP="00423C7C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 w:rsidRPr="00423C7C">
        <w:rPr>
          <w:rFonts w:ascii="Times New Roman" w:hAnsi="Times New Roman" w:cs="Times New Roman"/>
          <w:lang w:val="uk-UA"/>
        </w:rPr>
        <w:t>Проєкт</w:t>
      </w:r>
      <w:proofErr w:type="spellEnd"/>
      <w:r w:rsidRPr="00423C7C">
        <w:rPr>
          <w:rFonts w:ascii="Times New Roman" w:hAnsi="Times New Roman" w:cs="Times New Roman"/>
          <w:lang w:val="uk-UA"/>
        </w:rPr>
        <w:t xml:space="preserve"> рішення підготувала </w:t>
      </w:r>
      <w:proofErr w:type="spellStart"/>
      <w:r w:rsidRPr="00423C7C">
        <w:rPr>
          <w:rFonts w:ascii="Times New Roman" w:hAnsi="Times New Roman" w:cs="Times New Roman"/>
          <w:lang w:val="uk-UA"/>
        </w:rPr>
        <w:t>Квашенко</w:t>
      </w:r>
      <w:proofErr w:type="spellEnd"/>
      <w:r w:rsidRPr="00423C7C">
        <w:rPr>
          <w:rFonts w:ascii="Times New Roman" w:hAnsi="Times New Roman" w:cs="Times New Roman"/>
          <w:lang w:val="uk-UA"/>
        </w:rPr>
        <w:t xml:space="preserve"> Н.О. </w:t>
      </w:r>
      <w:r w:rsidR="0026525C" w:rsidRPr="00423C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F47C42" w:rsidRPr="00423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977EA"/>
    <w:rsid w:val="002D7BC3"/>
    <w:rsid w:val="003B13D8"/>
    <w:rsid w:val="003B7881"/>
    <w:rsid w:val="003D6B64"/>
    <w:rsid w:val="0040149D"/>
    <w:rsid w:val="004106D2"/>
    <w:rsid w:val="00423C7C"/>
    <w:rsid w:val="00461A6E"/>
    <w:rsid w:val="00520A24"/>
    <w:rsid w:val="00543678"/>
    <w:rsid w:val="00554689"/>
    <w:rsid w:val="00567BD7"/>
    <w:rsid w:val="005C1CA1"/>
    <w:rsid w:val="005C2DD1"/>
    <w:rsid w:val="0061688E"/>
    <w:rsid w:val="006526D9"/>
    <w:rsid w:val="00674038"/>
    <w:rsid w:val="00694F09"/>
    <w:rsid w:val="006F5C8E"/>
    <w:rsid w:val="00702ADE"/>
    <w:rsid w:val="00706684"/>
    <w:rsid w:val="0071159B"/>
    <w:rsid w:val="00727AAC"/>
    <w:rsid w:val="00741224"/>
    <w:rsid w:val="00753A5B"/>
    <w:rsid w:val="007D5A6E"/>
    <w:rsid w:val="007E2C08"/>
    <w:rsid w:val="008066F1"/>
    <w:rsid w:val="00843397"/>
    <w:rsid w:val="00873F84"/>
    <w:rsid w:val="008819F9"/>
    <w:rsid w:val="008C3667"/>
    <w:rsid w:val="008E6B31"/>
    <w:rsid w:val="009162C8"/>
    <w:rsid w:val="009176B7"/>
    <w:rsid w:val="00A34FC1"/>
    <w:rsid w:val="00A47331"/>
    <w:rsid w:val="00A81DA4"/>
    <w:rsid w:val="00A90165"/>
    <w:rsid w:val="00A94D76"/>
    <w:rsid w:val="00AA3836"/>
    <w:rsid w:val="00AF5CDF"/>
    <w:rsid w:val="00BB39B7"/>
    <w:rsid w:val="00CB71A5"/>
    <w:rsid w:val="00D03ADE"/>
    <w:rsid w:val="00D62A6D"/>
    <w:rsid w:val="00D96317"/>
    <w:rsid w:val="00DC06F9"/>
    <w:rsid w:val="00DF202C"/>
    <w:rsid w:val="00DF298C"/>
    <w:rsid w:val="00EC1009"/>
    <w:rsid w:val="00F26708"/>
    <w:rsid w:val="00F26D28"/>
    <w:rsid w:val="00F302A5"/>
    <w:rsid w:val="00F47C42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59</cp:revision>
  <cp:lastPrinted>2021-03-04T08:04:00Z</cp:lastPrinted>
  <dcterms:created xsi:type="dcterms:W3CDTF">2019-02-26T08:59:00Z</dcterms:created>
  <dcterms:modified xsi:type="dcterms:W3CDTF">2021-06-16T13:22:00Z</dcterms:modified>
</cp:coreProperties>
</file>