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892" w:rsidRDefault="00007892" w:rsidP="00A712F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02ADE" w:rsidRPr="00007892" w:rsidRDefault="00702ADE" w:rsidP="00A712F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40426C">
        <w:rPr>
          <w:rFonts w:ascii="Times New Roman" w:hAnsi="Times New Roman" w:cs="Times New Roman"/>
          <w:sz w:val="28"/>
          <w:szCs w:val="28"/>
          <w:lang w:val="uk-UA"/>
        </w:rPr>
        <w:t>до рішенн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C02B22" w:rsidRPr="00A712F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B22" w:rsidRPr="00007892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A712F7" w:rsidRPr="000078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12F7" w:rsidRPr="00C02B22">
        <w:rPr>
          <w:rFonts w:ascii="Times New Roman" w:hAnsi="Times New Roman" w:cs="Times New Roman"/>
          <w:sz w:val="28"/>
          <w:szCs w:val="28"/>
          <w:lang w:val="uk-UA"/>
        </w:rPr>
        <w:t>сесія</w:t>
      </w:r>
      <w:r w:rsidR="00A712F7" w:rsidRPr="000078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12F7" w:rsidRPr="00A712F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712F7" w:rsidRPr="00007892">
        <w:rPr>
          <w:rFonts w:ascii="Times New Roman" w:hAnsi="Times New Roman" w:cs="Times New Roman"/>
          <w:sz w:val="28"/>
          <w:szCs w:val="28"/>
          <w:lang w:val="uk-UA"/>
        </w:rPr>
        <w:t xml:space="preserve">ІІІ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                                                                                                                           </w:t>
      </w:r>
      <w:proofErr w:type="spellStart"/>
      <w:r w:rsidR="0019201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="00F065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від </w:t>
      </w:r>
      <w:r w:rsidR="00C02B22" w:rsidRPr="000078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2B22">
        <w:rPr>
          <w:rFonts w:ascii="Times New Roman" w:hAnsi="Times New Roman" w:cs="Times New Roman"/>
          <w:sz w:val="28"/>
          <w:szCs w:val="28"/>
          <w:lang w:val="uk-UA"/>
        </w:rPr>
        <w:t>18 чер</w:t>
      </w:r>
      <w:r w:rsidR="00F06527">
        <w:rPr>
          <w:rFonts w:ascii="Times New Roman" w:hAnsi="Times New Roman" w:cs="Times New Roman"/>
          <w:sz w:val="28"/>
          <w:szCs w:val="28"/>
          <w:lang w:val="uk-UA"/>
        </w:rPr>
        <w:t>вня</w:t>
      </w:r>
      <w:r w:rsidR="00C02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C02B22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007892">
        <w:rPr>
          <w:rFonts w:ascii="Times New Roman" w:hAnsi="Times New Roman" w:cs="Times New Roman"/>
          <w:sz w:val="28"/>
          <w:szCs w:val="28"/>
          <w:lang w:val="uk-UA"/>
        </w:rPr>
        <w:t>13</w:t>
      </w:r>
      <w:bookmarkStart w:id="0" w:name="_GoBack"/>
      <w:bookmarkEnd w:id="0"/>
    </w:p>
    <w:p w:rsidR="00A712F7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712F7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2ADE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A712F7" w:rsidRPr="00D90292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04"/>
        <w:gridCol w:w="2551"/>
        <w:gridCol w:w="1276"/>
        <w:gridCol w:w="1701"/>
        <w:gridCol w:w="3308"/>
        <w:gridCol w:w="1795"/>
        <w:gridCol w:w="2552"/>
        <w:gridCol w:w="1701"/>
      </w:tblGrid>
      <w:tr w:rsidR="00192015" w:rsidRPr="00D90292" w:rsidTr="00C600D3">
        <w:tc>
          <w:tcPr>
            <w:tcW w:w="804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55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308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79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Крок аукціону (0,5%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A712F7" w:rsidRPr="00D90292" w:rsidTr="00C600D3">
        <w:tc>
          <w:tcPr>
            <w:tcW w:w="804" w:type="dxa"/>
          </w:tcPr>
          <w:p w:rsidR="00A712F7" w:rsidRPr="00192015" w:rsidRDefault="00A712F7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A712F7" w:rsidRDefault="00A712F7" w:rsidP="00A712F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A712F7" w:rsidRPr="00192015" w:rsidRDefault="00A712F7" w:rsidP="00A712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A712F7" w:rsidRPr="00192015" w:rsidRDefault="00F06527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10,5740</w:t>
            </w:r>
          </w:p>
        </w:tc>
        <w:tc>
          <w:tcPr>
            <w:tcW w:w="1701" w:type="dxa"/>
          </w:tcPr>
          <w:p w:rsidR="00A712F7" w:rsidRPr="00D90292" w:rsidRDefault="00A712F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A712F7" w:rsidRPr="0040426C" w:rsidRDefault="00F0652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4822083400:01:000:0466</w:t>
            </w:r>
          </w:p>
        </w:tc>
        <w:tc>
          <w:tcPr>
            <w:tcW w:w="1795" w:type="dxa"/>
          </w:tcPr>
          <w:p w:rsidR="00A712F7" w:rsidRPr="0040426C" w:rsidRDefault="00F0652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94601,37</w:t>
            </w:r>
          </w:p>
        </w:tc>
        <w:tc>
          <w:tcPr>
            <w:tcW w:w="2552" w:type="dxa"/>
          </w:tcPr>
          <w:p w:rsidR="00A712F7" w:rsidRPr="0040426C" w:rsidRDefault="00F0652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11352,16</w:t>
            </w:r>
          </w:p>
        </w:tc>
        <w:tc>
          <w:tcPr>
            <w:tcW w:w="1701" w:type="dxa"/>
          </w:tcPr>
          <w:p w:rsidR="00A712F7" w:rsidRPr="0040426C" w:rsidRDefault="00F0652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56,76</w:t>
            </w:r>
          </w:p>
        </w:tc>
      </w:tr>
    </w:tbl>
    <w:p w:rsidR="00A712F7" w:rsidRDefault="00192015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712F7" w:rsidRDefault="00A712F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12F7" w:rsidRDefault="00A712F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12F7" w:rsidRDefault="00A712F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92015" w:rsidRPr="00D90292" w:rsidRDefault="00B80B59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>Секретар ради: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40426C" w:rsidRPr="00D90292" w:rsidRDefault="0040426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0426C" w:rsidRPr="00D90292" w:rsidSect="00C600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48B" w:rsidRDefault="00EB148B" w:rsidP="003B76FD">
      <w:pPr>
        <w:spacing w:after="0" w:line="240" w:lineRule="auto"/>
      </w:pPr>
      <w:r>
        <w:separator/>
      </w:r>
    </w:p>
  </w:endnote>
  <w:endnote w:type="continuationSeparator" w:id="0">
    <w:p w:rsidR="00EB148B" w:rsidRDefault="00EB148B" w:rsidP="003B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48B" w:rsidRDefault="00EB148B" w:rsidP="003B76FD">
      <w:pPr>
        <w:spacing w:after="0" w:line="240" w:lineRule="auto"/>
      </w:pPr>
      <w:r>
        <w:separator/>
      </w:r>
    </w:p>
  </w:footnote>
  <w:footnote w:type="continuationSeparator" w:id="0">
    <w:p w:rsidR="00EB148B" w:rsidRDefault="00EB148B" w:rsidP="003B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1503"/>
    <w:multiLevelType w:val="hybridMultilevel"/>
    <w:tmpl w:val="381044D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892"/>
    <w:rsid w:val="00007BD9"/>
    <w:rsid w:val="000D3717"/>
    <w:rsid w:val="000E2A98"/>
    <w:rsid w:val="001304E6"/>
    <w:rsid w:val="00133C3A"/>
    <w:rsid w:val="00192015"/>
    <w:rsid w:val="001B0486"/>
    <w:rsid w:val="001D6B8A"/>
    <w:rsid w:val="001E52BE"/>
    <w:rsid w:val="001F7FE4"/>
    <w:rsid w:val="0022581A"/>
    <w:rsid w:val="00230C31"/>
    <w:rsid w:val="00232644"/>
    <w:rsid w:val="00252481"/>
    <w:rsid w:val="0026525C"/>
    <w:rsid w:val="00292CCC"/>
    <w:rsid w:val="002B4C1C"/>
    <w:rsid w:val="002C0C33"/>
    <w:rsid w:val="002D7BC3"/>
    <w:rsid w:val="003A76BB"/>
    <w:rsid w:val="003B13D8"/>
    <w:rsid w:val="003B76FD"/>
    <w:rsid w:val="003B7881"/>
    <w:rsid w:val="003D6B64"/>
    <w:rsid w:val="0040149D"/>
    <w:rsid w:val="0040426C"/>
    <w:rsid w:val="004106D2"/>
    <w:rsid w:val="00520A24"/>
    <w:rsid w:val="0061688E"/>
    <w:rsid w:val="006526D9"/>
    <w:rsid w:val="00674038"/>
    <w:rsid w:val="00694F09"/>
    <w:rsid w:val="006F5C8E"/>
    <w:rsid w:val="00702ADE"/>
    <w:rsid w:val="00706684"/>
    <w:rsid w:val="00741224"/>
    <w:rsid w:val="007D5A6E"/>
    <w:rsid w:val="007F0082"/>
    <w:rsid w:val="007F7991"/>
    <w:rsid w:val="008066F1"/>
    <w:rsid w:val="00843397"/>
    <w:rsid w:val="00873F84"/>
    <w:rsid w:val="008777D6"/>
    <w:rsid w:val="00891480"/>
    <w:rsid w:val="00893B75"/>
    <w:rsid w:val="008D2B8D"/>
    <w:rsid w:val="009162C8"/>
    <w:rsid w:val="0097148D"/>
    <w:rsid w:val="00A47331"/>
    <w:rsid w:val="00A712F7"/>
    <w:rsid w:val="00A90165"/>
    <w:rsid w:val="00A92549"/>
    <w:rsid w:val="00A94D76"/>
    <w:rsid w:val="00AA3836"/>
    <w:rsid w:val="00AD3BA2"/>
    <w:rsid w:val="00AF4D2C"/>
    <w:rsid w:val="00AF5CDF"/>
    <w:rsid w:val="00B01734"/>
    <w:rsid w:val="00B80B59"/>
    <w:rsid w:val="00C02462"/>
    <w:rsid w:val="00C02B22"/>
    <w:rsid w:val="00C04C92"/>
    <w:rsid w:val="00C600D3"/>
    <w:rsid w:val="00CB71A5"/>
    <w:rsid w:val="00CE11C0"/>
    <w:rsid w:val="00CF1D70"/>
    <w:rsid w:val="00D4092C"/>
    <w:rsid w:val="00D80BF6"/>
    <w:rsid w:val="00D90292"/>
    <w:rsid w:val="00DC06F9"/>
    <w:rsid w:val="00EB148B"/>
    <w:rsid w:val="00F026D3"/>
    <w:rsid w:val="00F06527"/>
    <w:rsid w:val="00F26D28"/>
    <w:rsid w:val="00F657BB"/>
    <w:rsid w:val="00FA4F72"/>
    <w:rsid w:val="00FB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43</cp:revision>
  <cp:lastPrinted>2019-06-14T12:24:00Z</cp:lastPrinted>
  <dcterms:created xsi:type="dcterms:W3CDTF">2019-02-26T08:59:00Z</dcterms:created>
  <dcterms:modified xsi:type="dcterms:W3CDTF">2021-06-22T11:11:00Z</dcterms:modified>
</cp:coreProperties>
</file>