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1B" w:rsidRDefault="000B371B" w:rsidP="000B371B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71B" w:rsidRDefault="000B371B" w:rsidP="000B371B"/>
    <w:p w:rsidR="000B371B" w:rsidRDefault="000B371B" w:rsidP="000B371B">
      <w:pPr>
        <w:tabs>
          <w:tab w:val="left" w:pos="5340"/>
        </w:tabs>
      </w:pPr>
      <w:r>
        <w:tab/>
      </w:r>
    </w:p>
    <w:p w:rsidR="000B371B" w:rsidRDefault="000B371B" w:rsidP="000B371B">
      <w:pPr>
        <w:tabs>
          <w:tab w:val="left" w:pos="5340"/>
        </w:tabs>
      </w:pPr>
    </w:p>
    <w:p w:rsidR="000B371B" w:rsidRDefault="000B371B" w:rsidP="000B371B">
      <w:pPr>
        <w:jc w:val="center"/>
        <w:rPr>
          <w:sz w:val="28"/>
          <w:szCs w:val="28"/>
        </w:rPr>
      </w:pPr>
    </w:p>
    <w:p w:rsidR="000B371B" w:rsidRDefault="000B371B" w:rsidP="000B371B">
      <w:pPr>
        <w:jc w:val="center"/>
        <w:rPr>
          <w:sz w:val="28"/>
          <w:szCs w:val="28"/>
        </w:rPr>
      </w:pPr>
    </w:p>
    <w:p w:rsidR="000B371B" w:rsidRDefault="000B371B" w:rsidP="000B371B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0B371B" w:rsidRDefault="000B371B" w:rsidP="000B371B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0B371B" w:rsidRDefault="000B371B" w:rsidP="000B371B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0B371B" w:rsidRDefault="000B371B" w:rsidP="000B371B">
      <w:pPr>
        <w:rPr>
          <w:sz w:val="28"/>
          <w:szCs w:val="28"/>
        </w:rPr>
      </w:pPr>
      <w:r w:rsidRPr="0066374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</w:t>
      </w:r>
    </w:p>
    <w:p w:rsidR="000B371B" w:rsidRDefault="000B371B" w:rsidP="000B371B">
      <w:pPr>
        <w:rPr>
          <w:sz w:val="28"/>
          <w:szCs w:val="28"/>
        </w:rPr>
      </w:pPr>
    </w:p>
    <w:p w:rsidR="000B371B" w:rsidRDefault="000B371B" w:rsidP="000B37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                               П Р О Е К Т                        </w:t>
      </w:r>
    </w:p>
    <w:p w:rsidR="000B371B" w:rsidRPr="00EE4B4D" w:rsidRDefault="000B371B" w:rsidP="000B371B">
      <w:pPr>
        <w:rPr>
          <w:sz w:val="28"/>
          <w:szCs w:val="28"/>
          <w:lang w:val="ru-RU"/>
        </w:rPr>
      </w:pPr>
    </w:p>
    <w:p w:rsidR="000B371B" w:rsidRDefault="000B371B" w:rsidP="000B371B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AF01A6">
        <w:rPr>
          <w:sz w:val="28"/>
          <w:szCs w:val="28"/>
        </w:rPr>
        <w:t xml:space="preserve"> 17 серпня  2018 року       </w:t>
      </w:r>
      <w:r>
        <w:rPr>
          <w:sz w:val="28"/>
          <w:szCs w:val="28"/>
        </w:rPr>
        <w:t xml:space="preserve">№  </w:t>
      </w:r>
      <w:r w:rsidR="00AF01A6">
        <w:rPr>
          <w:sz w:val="28"/>
          <w:szCs w:val="28"/>
        </w:rPr>
        <w:t>17</w:t>
      </w:r>
      <w:r>
        <w:rPr>
          <w:sz w:val="28"/>
          <w:szCs w:val="28"/>
        </w:rPr>
        <w:t xml:space="preserve">      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(позачергова) сесія 8 скликання</w:t>
      </w:r>
    </w:p>
    <w:p w:rsidR="000B371B" w:rsidRDefault="000B371B" w:rsidP="000B371B">
      <w:pPr>
        <w:tabs>
          <w:tab w:val="center" w:pos="4677"/>
          <w:tab w:val="left" w:pos="6960"/>
        </w:tabs>
      </w:pPr>
    </w:p>
    <w:p w:rsidR="00C00165" w:rsidRPr="000B371B" w:rsidRDefault="00C00165" w:rsidP="00C00165">
      <w:pPr>
        <w:jc w:val="both"/>
        <w:rPr>
          <w:sz w:val="28"/>
          <w:szCs w:val="28"/>
        </w:rPr>
      </w:pPr>
      <w:r w:rsidRPr="000B371B">
        <w:rPr>
          <w:sz w:val="28"/>
          <w:szCs w:val="28"/>
        </w:rPr>
        <w:t xml:space="preserve">Про </w:t>
      </w:r>
      <w:r w:rsidR="0018060C" w:rsidRPr="000B371B">
        <w:rPr>
          <w:sz w:val="28"/>
          <w:szCs w:val="28"/>
        </w:rPr>
        <w:t>делегування представника</w:t>
      </w:r>
    </w:p>
    <w:p w:rsidR="00AF01A6" w:rsidRDefault="000B371B" w:rsidP="00C0016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</w:t>
      </w:r>
      <w:r w:rsidR="0018060C" w:rsidRPr="000B371B">
        <w:rPr>
          <w:sz w:val="28"/>
          <w:szCs w:val="28"/>
        </w:rPr>
        <w:t xml:space="preserve"> </w:t>
      </w:r>
    </w:p>
    <w:p w:rsidR="00AF01A6" w:rsidRDefault="00AF01A6" w:rsidP="000B371B">
      <w:pPr>
        <w:jc w:val="both"/>
        <w:rPr>
          <w:sz w:val="28"/>
          <w:szCs w:val="28"/>
        </w:rPr>
      </w:pPr>
      <w:r w:rsidRPr="000B371B">
        <w:rPr>
          <w:sz w:val="28"/>
          <w:szCs w:val="28"/>
        </w:rPr>
        <w:t>Д</w:t>
      </w:r>
      <w:r w:rsidR="00901C0F" w:rsidRPr="000B371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901C0F" w:rsidRPr="000B371B">
        <w:rPr>
          <w:sz w:val="28"/>
          <w:szCs w:val="28"/>
        </w:rPr>
        <w:t xml:space="preserve">Госпітальної Ради </w:t>
      </w:r>
    </w:p>
    <w:p w:rsidR="00901C0F" w:rsidRPr="000B371B" w:rsidRDefault="000B371B" w:rsidP="000B371B">
      <w:pPr>
        <w:jc w:val="both"/>
        <w:rPr>
          <w:sz w:val="28"/>
          <w:szCs w:val="28"/>
        </w:rPr>
      </w:pPr>
      <w:r>
        <w:rPr>
          <w:sz w:val="28"/>
          <w:szCs w:val="28"/>
        </w:rPr>
        <w:t>Вознесенського</w:t>
      </w:r>
      <w:r w:rsidR="00AF01A6">
        <w:rPr>
          <w:sz w:val="28"/>
          <w:szCs w:val="28"/>
        </w:rPr>
        <w:t xml:space="preserve"> </w:t>
      </w:r>
      <w:r>
        <w:rPr>
          <w:sz w:val="28"/>
          <w:szCs w:val="28"/>
        </w:rPr>
        <w:t>госпітального</w:t>
      </w:r>
      <w:r w:rsidR="00901C0F" w:rsidRPr="000B371B">
        <w:rPr>
          <w:sz w:val="28"/>
          <w:szCs w:val="28"/>
        </w:rPr>
        <w:t xml:space="preserve"> округу</w:t>
      </w:r>
    </w:p>
    <w:p w:rsidR="000B371B" w:rsidRPr="00F54249" w:rsidRDefault="000B371B" w:rsidP="00C00165">
      <w:pPr>
        <w:jc w:val="both"/>
        <w:rPr>
          <w:b/>
          <w:sz w:val="28"/>
          <w:szCs w:val="28"/>
        </w:rPr>
      </w:pPr>
    </w:p>
    <w:p w:rsidR="00FB6944" w:rsidRDefault="00901C0F" w:rsidP="004C2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сприяння належному функціонуванню мережі закладів охорони здоров</w:t>
      </w:r>
      <w:r w:rsidRPr="009D174E">
        <w:rPr>
          <w:sz w:val="28"/>
          <w:szCs w:val="28"/>
        </w:rPr>
        <w:t>’</w:t>
      </w:r>
      <w:r>
        <w:rPr>
          <w:sz w:val="28"/>
          <w:szCs w:val="28"/>
        </w:rPr>
        <w:t>я у спосіб,</w:t>
      </w:r>
      <w:r w:rsidR="0018060C">
        <w:rPr>
          <w:sz w:val="28"/>
          <w:szCs w:val="28"/>
        </w:rPr>
        <w:t xml:space="preserve">  </w:t>
      </w:r>
      <w:r>
        <w:rPr>
          <w:sz w:val="28"/>
          <w:szCs w:val="28"/>
        </w:rPr>
        <w:t>щ</w:t>
      </w:r>
      <w:r w:rsidR="00AF01A6">
        <w:rPr>
          <w:sz w:val="28"/>
          <w:szCs w:val="28"/>
        </w:rPr>
        <w:t>о дозволить забезпечити якісне та</w:t>
      </w:r>
      <w:r>
        <w:rPr>
          <w:sz w:val="28"/>
          <w:szCs w:val="28"/>
        </w:rPr>
        <w:t xml:space="preserve"> своєчасне надання медичної допомоги</w:t>
      </w:r>
      <w:r w:rsidR="00AF01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населенню,</w:t>
      </w:r>
      <w:r w:rsidR="0018060C">
        <w:rPr>
          <w:sz w:val="28"/>
          <w:szCs w:val="28"/>
        </w:rPr>
        <w:t xml:space="preserve"> </w:t>
      </w:r>
      <w:r>
        <w:rPr>
          <w:sz w:val="28"/>
          <w:szCs w:val="28"/>
        </w:rPr>
        <w:t>ефективне використання бюджетних</w:t>
      </w:r>
      <w:r w:rsidR="00CA109F">
        <w:rPr>
          <w:sz w:val="28"/>
          <w:szCs w:val="28"/>
        </w:rPr>
        <w:t xml:space="preserve"> коштів,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відповідно до статті 35-2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Закону України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«Основи законодавства України про охорону здоров</w:t>
      </w:r>
      <w:r w:rsidR="00CA109F" w:rsidRPr="009D174E">
        <w:rPr>
          <w:sz w:val="28"/>
          <w:szCs w:val="28"/>
        </w:rPr>
        <w:t>’</w:t>
      </w:r>
      <w:r w:rsidR="00CA109F">
        <w:rPr>
          <w:sz w:val="28"/>
          <w:szCs w:val="28"/>
        </w:rPr>
        <w:t>я»,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постанови Кабінету Міністрів України від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30.11.2016</w:t>
      </w:r>
      <w:r w:rsidR="00AF01A6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року №</w:t>
      </w:r>
      <w:r w:rsidR="00AF01A6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932</w:t>
      </w:r>
      <w:r w:rsidR="00AF01A6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ab/>
        <w:t>«Про затвердження Порядку створення госпітальних округів»,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розпорядження Кабінету Міністрів України від</w:t>
      </w:r>
      <w:r w:rsidR="0018060C">
        <w:rPr>
          <w:sz w:val="28"/>
          <w:szCs w:val="28"/>
        </w:rPr>
        <w:t xml:space="preserve"> </w:t>
      </w:r>
      <w:r w:rsidR="000B371B">
        <w:rPr>
          <w:sz w:val="28"/>
          <w:szCs w:val="28"/>
        </w:rPr>
        <w:t>04</w:t>
      </w:r>
      <w:r w:rsidR="00CA109F">
        <w:rPr>
          <w:sz w:val="28"/>
          <w:szCs w:val="28"/>
        </w:rPr>
        <w:t>.0</w:t>
      </w:r>
      <w:r w:rsidR="000B371B">
        <w:rPr>
          <w:sz w:val="28"/>
          <w:szCs w:val="28"/>
        </w:rPr>
        <w:t>7</w:t>
      </w:r>
      <w:r w:rsidR="00CA109F">
        <w:rPr>
          <w:sz w:val="28"/>
          <w:szCs w:val="28"/>
        </w:rPr>
        <w:t>.201</w:t>
      </w:r>
      <w:r w:rsidR="000B371B">
        <w:rPr>
          <w:sz w:val="28"/>
          <w:szCs w:val="28"/>
        </w:rPr>
        <w:t>8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року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№</w:t>
      </w:r>
      <w:r w:rsidR="00AF01A6">
        <w:rPr>
          <w:sz w:val="28"/>
          <w:szCs w:val="28"/>
        </w:rPr>
        <w:t xml:space="preserve"> </w:t>
      </w:r>
      <w:r w:rsidR="000B371B">
        <w:rPr>
          <w:sz w:val="28"/>
          <w:szCs w:val="28"/>
        </w:rPr>
        <w:t>465</w:t>
      </w:r>
      <w:r w:rsidR="00CA109F">
        <w:rPr>
          <w:sz w:val="28"/>
          <w:szCs w:val="28"/>
        </w:rPr>
        <w:t>-р</w:t>
      </w:r>
      <w:r w:rsidR="00CA109F">
        <w:rPr>
          <w:sz w:val="28"/>
          <w:szCs w:val="28"/>
        </w:rPr>
        <w:tab/>
        <w:t xml:space="preserve">«Про затвердження переліку та складу госпітальних округів </w:t>
      </w:r>
      <w:r w:rsidR="000B371B">
        <w:rPr>
          <w:sz w:val="28"/>
          <w:szCs w:val="28"/>
        </w:rPr>
        <w:t xml:space="preserve">Миколаївської </w:t>
      </w:r>
      <w:r w:rsidR="00CA109F">
        <w:rPr>
          <w:sz w:val="28"/>
          <w:szCs w:val="28"/>
        </w:rPr>
        <w:t xml:space="preserve"> області»</w:t>
      </w:r>
      <w:r w:rsidR="0018060C">
        <w:rPr>
          <w:sz w:val="28"/>
          <w:szCs w:val="28"/>
        </w:rPr>
        <w:t xml:space="preserve">, </w:t>
      </w:r>
      <w:r w:rsidR="00CA109F">
        <w:rPr>
          <w:sz w:val="28"/>
          <w:szCs w:val="28"/>
        </w:rPr>
        <w:t>наказу Міністерства охорони здоров</w:t>
      </w:r>
      <w:r w:rsidR="00CA109F" w:rsidRPr="009D174E">
        <w:rPr>
          <w:sz w:val="28"/>
          <w:szCs w:val="28"/>
        </w:rPr>
        <w:t>’</w:t>
      </w:r>
      <w:r w:rsidR="00CA109F">
        <w:rPr>
          <w:sz w:val="28"/>
          <w:szCs w:val="28"/>
        </w:rPr>
        <w:t>я України від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20.02.2017 року</w:t>
      </w:r>
      <w:r w:rsidR="0018060C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№</w:t>
      </w:r>
      <w:r w:rsidR="00AF01A6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>165</w:t>
      </w:r>
      <w:r w:rsidR="00AF01A6">
        <w:rPr>
          <w:sz w:val="28"/>
          <w:szCs w:val="28"/>
        </w:rPr>
        <w:t xml:space="preserve"> </w:t>
      </w:r>
      <w:r w:rsidR="00CA109F">
        <w:rPr>
          <w:sz w:val="28"/>
          <w:szCs w:val="28"/>
        </w:rPr>
        <w:tab/>
        <w:t xml:space="preserve">«Про затвердження примірного положення </w:t>
      </w:r>
      <w:r w:rsidR="00B67C59">
        <w:rPr>
          <w:sz w:val="28"/>
          <w:szCs w:val="28"/>
        </w:rPr>
        <w:t>про госпітальний округ»,</w:t>
      </w:r>
      <w:r w:rsidR="0018060C">
        <w:rPr>
          <w:sz w:val="28"/>
          <w:szCs w:val="28"/>
        </w:rPr>
        <w:t xml:space="preserve"> </w:t>
      </w:r>
      <w:r w:rsidR="00B67C59">
        <w:rPr>
          <w:sz w:val="28"/>
          <w:szCs w:val="28"/>
        </w:rPr>
        <w:t xml:space="preserve">розглянувши пропозиції </w:t>
      </w:r>
      <w:r w:rsidR="000B371B">
        <w:rPr>
          <w:sz w:val="28"/>
          <w:szCs w:val="28"/>
        </w:rPr>
        <w:t>Вознесенської</w:t>
      </w:r>
      <w:r w:rsidR="0018060C">
        <w:rPr>
          <w:sz w:val="28"/>
          <w:szCs w:val="28"/>
        </w:rPr>
        <w:t xml:space="preserve"> ц</w:t>
      </w:r>
      <w:r w:rsidR="00AF01A6">
        <w:rPr>
          <w:sz w:val="28"/>
          <w:szCs w:val="28"/>
        </w:rPr>
        <w:t>ентральної районної лікарні</w:t>
      </w:r>
      <w:r w:rsidR="00B67C59">
        <w:rPr>
          <w:sz w:val="28"/>
          <w:szCs w:val="28"/>
        </w:rPr>
        <w:t>,</w:t>
      </w:r>
      <w:r w:rsidR="0018060C">
        <w:rPr>
          <w:sz w:val="28"/>
          <w:szCs w:val="28"/>
        </w:rPr>
        <w:t xml:space="preserve"> </w:t>
      </w:r>
      <w:r w:rsidR="00364160">
        <w:rPr>
          <w:sz w:val="28"/>
          <w:szCs w:val="28"/>
        </w:rPr>
        <w:t>керуючись статтею 26</w:t>
      </w:r>
      <w:r w:rsidR="00AF01A6">
        <w:rPr>
          <w:sz w:val="28"/>
          <w:szCs w:val="28"/>
        </w:rPr>
        <w:t xml:space="preserve"> Закону України «Про </w:t>
      </w:r>
      <w:r w:rsidR="00B67C59">
        <w:rPr>
          <w:sz w:val="28"/>
          <w:szCs w:val="28"/>
        </w:rPr>
        <w:t>місцеве самоврядування в Україні»,</w:t>
      </w:r>
      <w:r w:rsidR="000B371B">
        <w:rPr>
          <w:sz w:val="28"/>
          <w:szCs w:val="28"/>
        </w:rPr>
        <w:t xml:space="preserve"> сесія сільської ради</w:t>
      </w:r>
    </w:p>
    <w:p w:rsidR="000B371B" w:rsidRDefault="00FB6944" w:rsidP="000B371B">
      <w:pPr>
        <w:jc w:val="center"/>
        <w:rPr>
          <w:rStyle w:val="20"/>
        </w:rPr>
      </w:pPr>
      <w:r w:rsidRPr="00FB6944">
        <w:rPr>
          <w:rStyle w:val="20"/>
        </w:rPr>
        <w:t xml:space="preserve">                             </w:t>
      </w:r>
      <w:r>
        <w:rPr>
          <w:rStyle w:val="20"/>
        </w:rPr>
        <w:t xml:space="preserve">                   </w:t>
      </w:r>
    </w:p>
    <w:p w:rsidR="000B371B" w:rsidRPr="00BD7EFF" w:rsidRDefault="0018060C" w:rsidP="000B371B">
      <w:pPr>
        <w:jc w:val="center"/>
        <w:rPr>
          <w:sz w:val="28"/>
          <w:szCs w:val="28"/>
        </w:rPr>
      </w:pPr>
      <w:r w:rsidRPr="00FB6944">
        <w:rPr>
          <w:rStyle w:val="20"/>
        </w:rPr>
        <w:t xml:space="preserve"> </w:t>
      </w:r>
      <w:r w:rsidR="00AF01A6">
        <w:rPr>
          <w:sz w:val="28"/>
          <w:szCs w:val="28"/>
        </w:rPr>
        <w:t>В И Р І Ш И Л А</w:t>
      </w:r>
      <w:r w:rsidR="000B371B" w:rsidRPr="00BD7EFF">
        <w:rPr>
          <w:sz w:val="28"/>
          <w:szCs w:val="28"/>
        </w:rPr>
        <w:t>:</w:t>
      </w:r>
    </w:p>
    <w:p w:rsidR="00341F74" w:rsidRDefault="00341F74" w:rsidP="00341F74">
      <w:pPr>
        <w:pStyle w:val="a6"/>
        <w:jc w:val="both"/>
        <w:rPr>
          <w:sz w:val="28"/>
          <w:szCs w:val="28"/>
        </w:rPr>
      </w:pPr>
    </w:p>
    <w:p w:rsidR="00B67C59" w:rsidRDefault="0018060C" w:rsidP="00AF01A6">
      <w:pPr>
        <w:pStyle w:val="a6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Делегувати представника</w:t>
      </w:r>
      <w:r w:rsidR="00B67C59">
        <w:rPr>
          <w:sz w:val="28"/>
          <w:szCs w:val="28"/>
        </w:rPr>
        <w:t xml:space="preserve"> </w:t>
      </w:r>
      <w:proofErr w:type="spellStart"/>
      <w:r w:rsidR="00341F74">
        <w:rPr>
          <w:sz w:val="28"/>
          <w:szCs w:val="28"/>
          <w:lang w:val="ru-RU"/>
        </w:rPr>
        <w:t>Прибужанівської</w:t>
      </w:r>
      <w:proofErr w:type="spellEnd"/>
      <w:r w:rsidR="00341F74">
        <w:rPr>
          <w:sz w:val="28"/>
          <w:szCs w:val="28"/>
          <w:lang w:val="ru-RU"/>
        </w:rPr>
        <w:t xml:space="preserve"> </w:t>
      </w:r>
      <w:proofErr w:type="spellStart"/>
      <w:r w:rsidR="00341F74">
        <w:rPr>
          <w:sz w:val="28"/>
          <w:szCs w:val="28"/>
          <w:lang w:val="ru-RU"/>
        </w:rPr>
        <w:t>сільської</w:t>
      </w:r>
      <w:proofErr w:type="spellEnd"/>
      <w:r w:rsidR="00341F74">
        <w:rPr>
          <w:sz w:val="28"/>
          <w:szCs w:val="28"/>
          <w:lang w:val="ru-RU"/>
        </w:rPr>
        <w:t xml:space="preserve"> ради</w:t>
      </w:r>
      <w:r w:rsidR="00B67C59">
        <w:rPr>
          <w:sz w:val="28"/>
          <w:szCs w:val="28"/>
        </w:rPr>
        <w:t xml:space="preserve"> для роботи у складі Госпітальної ради </w:t>
      </w:r>
      <w:r w:rsidR="00341F74">
        <w:rPr>
          <w:sz w:val="28"/>
          <w:szCs w:val="28"/>
        </w:rPr>
        <w:t xml:space="preserve">Вознесенського </w:t>
      </w:r>
      <w:r w:rsidR="00B67C59">
        <w:rPr>
          <w:sz w:val="28"/>
          <w:szCs w:val="28"/>
        </w:rPr>
        <w:t xml:space="preserve"> госпітального округу </w:t>
      </w:r>
      <w:r w:rsidR="00341F74">
        <w:rPr>
          <w:sz w:val="28"/>
          <w:szCs w:val="28"/>
        </w:rPr>
        <w:t xml:space="preserve">Миколаївської </w:t>
      </w:r>
      <w:r w:rsidR="00B67C59">
        <w:rPr>
          <w:sz w:val="28"/>
          <w:szCs w:val="28"/>
        </w:rPr>
        <w:t>області:</w:t>
      </w:r>
    </w:p>
    <w:p w:rsidR="003C4FC8" w:rsidRPr="00341F74" w:rsidRDefault="00341F74" w:rsidP="00341F7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341F74">
        <w:rPr>
          <w:sz w:val="28"/>
          <w:szCs w:val="28"/>
        </w:rPr>
        <w:t xml:space="preserve">Терещенко </w:t>
      </w:r>
      <w:proofErr w:type="spellStart"/>
      <w:r w:rsidRPr="00341F74">
        <w:rPr>
          <w:sz w:val="28"/>
          <w:szCs w:val="28"/>
        </w:rPr>
        <w:t>Тетяну</w:t>
      </w:r>
      <w:proofErr w:type="spellEnd"/>
      <w:r w:rsidRPr="00341F74">
        <w:rPr>
          <w:sz w:val="28"/>
          <w:szCs w:val="28"/>
        </w:rPr>
        <w:t xml:space="preserve"> </w:t>
      </w:r>
      <w:proofErr w:type="spellStart"/>
      <w:r w:rsidRPr="00341F74">
        <w:rPr>
          <w:sz w:val="28"/>
          <w:szCs w:val="28"/>
        </w:rPr>
        <w:t>Леонідівну</w:t>
      </w:r>
      <w:proofErr w:type="spellEnd"/>
      <w:r w:rsidR="00C01AE0" w:rsidRPr="00341F74">
        <w:rPr>
          <w:sz w:val="28"/>
          <w:szCs w:val="28"/>
        </w:rPr>
        <w:t>,</w:t>
      </w:r>
      <w:r w:rsidRPr="00341F74">
        <w:rPr>
          <w:sz w:val="28"/>
          <w:szCs w:val="28"/>
        </w:rPr>
        <w:t xml:space="preserve"> депутата </w:t>
      </w:r>
      <w:proofErr w:type="spellStart"/>
      <w:r w:rsidRPr="00341F74">
        <w:rPr>
          <w:sz w:val="28"/>
          <w:szCs w:val="28"/>
        </w:rPr>
        <w:t>Прибужанвіської</w:t>
      </w:r>
      <w:proofErr w:type="spellEnd"/>
      <w:r w:rsidRPr="00341F74">
        <w:rPr>
          <w:sz w:val="28"/>
          <w:szCs w:val="28"/>
        </w:rPr>
        <w:t xml:space="preserve"> </w:t>
      </w:r>
      <w:proofErr w:type="spellStart"/>
      <w:r w:rsidRPr="00341F74">
        <w:rPr>
          <w:sz w:val="28"/>
          <w:szCs w:val="28"/>
        </w:rPr>
        <w:t>сільської</w:t>
      </w:r>
      <w:proofErr w:type="spellEnd"/>
      <w:r w:rsidRPr="00341F74">
        <w:rPr>
          <w:sz w:val="28"/>
          <w:szCs w:val="28"/>
        </w:rPr>
        <w:t xml:space="preserve"> </w:t>
      </w:r>
      <w:proofErr w:type="gramStart"/>
      <w:r w:rsidRPr="00341F74">
        <w:rPr>
          <w:sz w:val="28"/>
          <w:szCs w:val="28"/>
        </w:rPr>
        <w:t>ради</w:t>
      </w:r>
      <w:proofErr w:type="gramEnd"/>
      <w:r w:rsidR="00C01AE0" w:rsidRPr="00341F74">
        <w:rPr>
          <w:sz w:val="28"/>
          <w:szCs w:val="28"/>
        </w:rPr>
        <w:t>.</w:t>
      </w:r>
    </w:p>
    <w:p w:rsidR="004C260B" w:rsidRPr="00AF01A6" w:rsidRDefault="003C4FC8" w:rsidP="00AF01A6">
      <w:pPr>
        <w:pStyle w:val="a5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AF01A6">
        <w:rPr>
          <w:sz w:val="28"/>
          <w:szCs w:val="28"/>
        </w:rPr>
        <w:t xml:space="preserve">Контроль за виконанням </w:t>
      </w:r>
      <w:proofErr w:type="gramStart"/>
      <w:r w:rsidRPr="00AF01A6">
        <w:rPr>
          <w:sz w:val="28"/>
          <w:szCs w:val="28"/>
        </w:rPr>
        <w:t>р</w:t>
      </w:r>
      <w:proofErr w:type="gramEnd"/>
      <w:r w:rsidRPr="00AF01A6">
        <w:rPr>
          <w:sz w:val="28"/>
          <w:szCs w:val="28"/>
        </w:rPr>
        <w:t xml:space="preserve">ішення покласти </w:t>
      </w:r>
      <w:r w:rsidR="009D2588" w:rsidRPr="00AF01A6">
        <w:rPr>
          <w:sz w:val="28"/>
          <w:szCs w:val="28"/>
        </w:rPr>
        <w:t>на постійну</w:t>
      </w:r>
      <w:r w:rsidR="00FC6A16" w:rsidRPr="00AF01A6">
        <w:rPr>
          <w:sz w:val="28"/>
          <w:szCs w:val="28"/>
        </w:rPr>
        <w:t xml:space="preserve"> комісію з  </w:t>
      </w:r>
      <w:r w:rsidR="00875340" w:rsidRPr="00AF01A6">
        <w:rPr>
          <w:sz w:val="28"/>
          <w:szCs w:val="28"/>
        </w:rPr>
        <w:t>питань освіти, фізичного виховання, культури, охорони здоров’я та соціальної політики</w:t>
      </w:r>
      <w:r w:rsidR="0018060C" w:rsidRPr="00AF01A6">
        <w:rPr>
          <w:sz w:val="28"/>
          <w:szCs w:val="28"/>
        </w:rPr>
        <w:t>.</w:t>
      </w:r>
    </w:p>
    <w:p w:rsidR="004C260B" w:rsidRDefault="004C260B" w:rsidP="00341F74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C260B" w:rsidRDefault="004C260B" w:rsidP="00341F74">
      <w:pPr>
        <w:jc w:val="both"/>
        <w:rPr>
          <w:sz w:val="28"/>
          <w:szCs w:val="28"/>
        </w:rPr>
      </w:pPr>
    </w:p>
    <w:p w:rsidR="00AF01A6" w:rsidRDefault="00AF01A6" w:rsidP="00F50EDE">
      <w:pPr>
        <w:jc w:val="both"/>
        <w:rPr>
          <w:sz w:val="28"/>
          <w:szCs w:val="28"/>
        </w:rPr>
      </w:pPr>
    </w:p>
    <w:p w:rsidR="009D2588" w:rsidRDefault="00341F74" w:rsidP="00F50EDE">
      <w:pPr>
        <w:jc w:val="both"/>
        <w:rPr>
          <w:sz w:val="28"/>
          <w:szCs w:val="28"/>
        </w:rPr>
      </w:pPr>
      <w:r w:rsidRPr="00341F74">
        <w:rPr>
          <w:sz w:val="28"/>
          <w:szCs w:val="28"/>
        </w:rPr>
        <w:t>Сіл</w:t>
      </w:r>
      <w:r>
        <w:rPr>
          <w:sz w:val="28"/>
          <w:szCs w:val="28"/>
        </w:rPr>
        <w:t>ь</w:t>
      </w:r>
      <w:r w:rsidRPr="00341F74">
        <w:rPr>
          <w:sz w:val="28"/>
          <w:szCs w:val="28"/>
        </w:rPr>
        <w:t>ський голова</w:t>
      </w:r>
      <w:r w:rsidR="00AF01A6">
        <w:rPr>
          <w:sz w:val="28"/>
          <w:szCs w:val="28"/>
        </w:rPr>
        <w:t>:</w:t>
      </w:r>
      <w:r w:rsidRPr="00341F74">
        <w:rPr>
          <w:sz w:val="28"/>
          <w:szCs w:val="28"/>
        </w:rPr>
        <w:t xml:space="preserve"> </w:t>
      </w:r>
      <w:r w:rsidRPr="00341F74">
        <w:rPr>
          <w:sz w:val="28"/>
          <w:szCs w:val="28"/>
        </w:rPr>
        <w:tab/>
      </w:r>
      <w:r w:rsidRPr="00341F74">
        <w:rPr>
          <w:sz w:val="28"/>
          <w:szCs w:val="28"/>
        </w:rPr>
        <w:tab/>
      </w:r>
      <w:r w:rsidRPr="00341F74">
        <w:rPr>
          <w:sz w:val="28"/>
          <w:szCs w:val="28"/>
        </w:rPr>
        <w:tab/>
      </w:r>
      <w:r w:rsidRPr="00341F74">
        <w:rPr>
          <w:sz w:val="28"/>
          <w:szCs w:val="28"/>
        </w:rPr>
        <w:tab/>
        <w:t xml:space="preserve">      О.А.Тараненко</w:t>
      </w:r>
    </w:p>
    <w:p w:rsidR="00341F74" w:rsidRDefault="00341F74" w:rsidP="00F50EDE">
      <w:pPr>
        <w:jc w:val="both"/>
        <w:rPr>
          <w:sz w:val="28"/>
          <w:szCs w:val="28"/>
        </w:rPr>
      </w:pPr>
    </w:p>
    <w:p w:rsidR="00AF01A6" w:rsidRDefault="00AF01A6" w:rsidP="00F50EDE">
      <w:pPr>
        <w:jc w:val="both"/>
      </w:pPr>
    </w:p>
    <w:p w:rsidR="00341F74" w:rsidRPr="00341F74" w:rsidRDefault="00341F74" w:rsidP="00F50EDE">
      <w:pPr>
        <w:jc w:val="both"/>
        <w:rPr>
          <w:lang w:val="ru-RU"/>
        </w:rPr>
      </w:pPr>
      <w:bookmarkStart w:id="0" w:name="_GoBack"/>
      <w:bookmarkEnd w:id="0"/>
      <w:r w:rsidRPr="00341F74">
        <w:t>Проект рішення підготувала:</w:t>
      </w:r>
      <w:proofErr w:type="spellStart"/>
      <w:r w:rsidRPr="00341F74">
        <w:t>Родюк</w:t>
      </w:r>
      <w:proofErr w:type="spellEnd"/>
      <w:r w:rsidRPr="00341F74">
        <w:t xml:space="preserve"> Р.Ю.</w:t>
      </w:r>
    </w:p>
    <w:p w:rsidR="002B59A7" w:rsidRPr="009D2588" w:rsidRDefault="002B59A7">
      <w:pPr>
        <w:rPr>
          <w:sz w:val="28"/>
          <w:szCs w:val="28"/>
        </w:rPr>
      </w:pPr>
    </w:p>
    <w:sectPr w:rsidR="002B59A7" w:rsidRPr="009D2588" w:rsidSect="00FD6ACB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B1E4A"/>
    <w:multiLevelType w:val="hybridMultilevel"/>
    <w:tmpl w:val="77927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E970D26"/>
    <w:multiLevelType w:val="hybridMultilevel"/>
    <w:tmpl w:val="5298273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6FF5BE1"/>
    <w:multiLevelType w:val="hybridMultilevel"/>
    <w:tmpl w:val="9F1A4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65"/>
    <w:rsid w:val="00000290"/>
    <w:rsid w:val="000011ED"/>
    <w:rsid w:val="0000192D"/>
    <w:rsid w:val="00013DB1"/>
    <w:rsid w:val="000173C2"/>
    <w:rsid w:val="000179FD"/>
    <w:rsid w:val="0002293B"/>
    <w:rsid w:val="00022C8C"/>
    <w:rsid w:val="00023FBA"/>
    <w:rsid w:val="00024AAD"/>
    <w:rsid w:val="00033C46"/>
    <w:rsid w:val="00037977"/>
    <w:rsid w:val="00037FFB"/>
    <w:rsid w:val="00041FFD"/>
    <w:rsid w:val="00045234"/>
    <w:rsid w:val="00050AD0"/>
    <w:rsid w:val="000546BF"/>
    <w:rsid w:val="000564BF"/>
    <w:rsid w:val="000620E5"/>
    <w:rsid w:val="00065E72"/>
    <w:rsid w:val="0006636B"/>
    <w:rsid w:val="00070A68"/>
    <w:rsid w:val="00072BAC"/>
    <w:rsid w:val="00072C0F"/>
    <w:rsid w:val="00072CE4"/>
    <w:rsid w:val="00073504"/>
    <w:rsid w:val="000855BB"/>
    <w:rsid w:val="00085E28"/>
    <w:rsid w:val="000902E1"/>
    <w:rsid w:val="000943CA"/>
    <w:rsid w:val="0009572E"/>
    <w:rsid w:val="000A445C"/>
    <w:rsid w:val="000B371B"/>
    <w:rsid w:val="000B3B8E"/>
    <w:rsid w:val="000C62D7"/>
    <w:rsid w:val="000C7913"/>
    <w:rsid w:val="000D0A97"/>
    <w:rsid w:val="000D203A"/>
    <w:rsid w:val="000D728A"/>
    <w:rsid w:val="000E0DBE"/>
    <w:rsid w:val="000E1700"/>
    <w:rsid w:val="000E7BB4"/>
    <w:rsid w:val="000F565F"/>
    <w:rsid w:val="000F7298"/>
    <w:rsid w:val="001006F7"/>
    <w:rsid w:val="00111428"/>
    <w:rsid w:val="00112A13"/>
    <w:rsid w:val="00115009"/>
    <w:rsid w:val="00122CB5"/>
    <w:rsid w:val="001248AA"/>
    <w:rsid w:val="00130D09"/>
    <w:rsid w:val="00137EB8"/>
    <w:rsid w:val="00154AA1"/>
    <w:rsid w:val="0015521C"/>
    <w:rsid w:val="00161784"/>
    <w:rsid w:val="00161861"/>
    <w:rsid w:val="00170EBD"/>
    <w:rsid w:val="00176303"/>
    <w:rsid w:val="0018060C"/>
    <w:rsid w:val="0018679F"/>
    <w:rsid w:val="00191A12"/>
    <w:rsid w:val="0019276F"/>
    <w:rsid w:val="00193FC8"/>
    <w:rsid w:val="001A4A70"/>
    <w:rsid w:val="001B1986"/>
    <w:rsid w:val="001B2D3C"/>
    <w:rsid w:val="001B7BC9"/>
    <w:rsid w:val="001C126F"/>
    <w:rsid w:val="001D3D28"/>
    <w:rsid w:val="001D5531"/>
    <w:rsid w:val="001D6335"/>
    <w:rsid w:val="001E1D08"/>
    <w:rsid w:val="001E2730"/>
    <w:rsid w:val="001E27E9"/>
    <w:rsid w:val="001E283D"/>
    <w:rsid w:val="001F0586"/>
    <w:rsid w:val="001F3168"/>
    <w:rsid w:val="00210906"/>
    <w:rsid w:val="002141C4"/>
    <w:rsid w:val="00217912"/>
    <w:rsid w:val="00222750"/>
    <w:rsid w:val="00224BEC"/>
    <w:rsid w:val="002262F6"/>
    <w:rsid w:val="002452BF"/>
    <w:rsid w:val="00246BB6"/>
    <w:rsid w:val="0025711B"/>
    <w:rsid w:val="00260D48"/>
    <w:rsid w:val="00265FA4"/>
    <w:rsid w:val="0026765B"/>
    <w:rsid w:val="002878C6"/>
    <w:rsid w:val="00287955"/>
    <w:rsid w:val="002945BF"/>
    <w:rsid w:val="00294D0F"/>
    <w:rsid w:val="0029737C"/>
    <w:rsid w:val="002A5ECE"/>
    <w:rsid w:val="002B18C4"/>
    <w:rsid w:val="002B569E"/>
    <w:rsid w:val="002B59A7"/>
    <w:rsid w:val="002B69FD"/>
    <w:rsid w:val="002B78C9"/>
    <w:rsid w:val="002D6CE9"/>
    <w:rsid w:val="002D6F5F"/>
    <w:rsid w:val="002E7FDE"/>
    <w:rsid w:val="002F1495"/>
    <w:rsid w:val="002F251B"/>
    <w:rsid w:val="002F3A34"/>
    <w:rsid w:val="002F55E1"/>
    <w:rsid w:val="00300A87"/>
    <w:rsid w:val="00300EF0"/>
    <w:rsid w:val="00304531"/>
    <w:rsid w:val="00307E2D"/>
    <w:rsid w:val="00313890"/>
    <w:rsid w:val="00315053"/>
    <w:rsid w:val="00316717"/>
    <w:rsid w:val="00317FAB"/>
    <w:rsid w:val="0032368C"/>
    <w:rsid w:val="0032436B"/>
    <w:rsid w:val="003264B8"/>
    <w:rsid w:val="00331090"/>
    <w:rsid w:val="00331CB6"/>
    <w:rsid w:val="00334087"/>
    <w:rsid w:val="003403E6"/>
    <w:rsid w:val="00341811"/>
    <w:rsid w:val="00341F74"/>
    <w:rsid w:val="003429CE"/>
    <w:rsid w:val="00344422"/>
    <w:rsid w:val="003529AB"/>
    <w:rsid w:val="003538E8"/>
    <w:rsid w:val="00360024"/>
    <w:rsid w:val="00361FB1"/>
    <w:rsid w:val="00364160"/>
    <w:rsid w:val="00384AF5"/>
    <w:rsid w:val="0038504C"/>
    <w:rsid w:val="00387170"/>
    <w:rsid w:val="00393AC3"/>
    <w:rsid w:val="00395567"/>
    <w:rsid w:val="003A6249"/>
    <w:rsid w:val="003B2AA0"/>
    <w:rsid w:val="003B3EF8"/>
    <w:rsid w:val="003B610E"/>
    <w:rsid w:val="003B629F"/>
    <w:rsid w:val="003C2233"/>
    <w:rsid w:val="003C4FC8"/>
    <w:rsid w:val="003D1F94"/>
    <w:rsid w:val="003D45DF"/>
    <w:rsid w:val="003D6916"/>
    <w:rsid w:val="003E35CE"/>
    <w:rsid w:val="003E39C5"/>
    <w:rsid w:val="003E5397"/>
    <w:rsid w:val="003F0452"/>
    <w:rsid w:val="00400786"/>
    <w:rsid w:val="00404BB6"/>
    <w:rsid w:val="00424E9C"/>
    <w:rsid w:val="00425131"/>
    <w:rsid w:val="004255D6"/>
    <w:rsid w:val="00430D19"/>
    <w:rsid w:val="004310AA"/>
    <w:rsid w:val="00453108"/>
    <w:rsid w:val="00455B11"/>
    <w:rsid w:val="0045735C"/>
    <w:rsid w:val="004600CD"/>
    <w:rsid w:val="00470904"/>
    <w:rsid w:val="00471C0B"/>
    <w:rsid w:val="004725BD"/>
    <w:rsid w:val="00481EF2"/>
    <w:rsid w:val="004830EB"/>
    <w:rsid w:val="0048579C"/>
    <w:rsid w:val="00490943"/>
    <w:rsid w:val="00493B94"/>
    <w:rsid w:val="004A1120"/>
    <w:rsid w:val="004B08A9"/>
    <w:rsid w:val="004B2B07"/>
    <w:rsid w:val="004B342C"/>
    <w:rsid w:val="004B36CE"/>
    <w:rsid w:val="004B50AD"/>
    <w:rsid w:val="004B6357"/>
    <w:rsid w:val="004B7570"/>
    <w:rsid w:val="004C260B"/>
    <w:rsid w:val="004C311B"/>
    <w:rsid w:val="004C5B88"/>
    <w:rsid w:val="004D78A3"/>
    <w:rsid w:val="004E5AC8"/>
    <w:rsid w:val="004E7470"/>
    <w:rsid w:val="004E7803"/>
    <w:rsid w:val="004F182F"/>
    <w:rsid w:val="004F49B1"/>
    <w:rsid w:val="004F4BED"/>
    <w:rsid w:val="00504A39"/>
    <w:rsid w:val="0051089E"/>
    <w:rsid w:val="00520AC9"/>
    <w:rsid w:val="005229A0"/>
    <w:rsid w:val="00523015"/>
    <w:rsid w:val="00524B7F"/>
    <w:rsid w:val="005328E3"/>
    <w:rsid w:val="00543126"/>
    <w:rsid w:val="00546512"/>
    <w:rsid w:val="00551E2A"/>
    <w:rsid w:val="00554D46"/>
    <w:rsid w:val="005607EC"/>
    <w:rsid w:val="0056116E"/>
    <w:rsid w:val="00565ABB"/>
    <w:rsid w:val="005714E7"/>
    <w:rsid w:val="00572AC5"/>
    <w:rsid w:val="00572FEA"/>
    <w:rsid w:val="0057355C"/>
    <w:rsid w:val="0057405C"/>
    <w:rsid w:val="00577226"/>
    <w:rsid w:val="005816C6"/>
    <w:rsid w:val="00581E27"/>
    <w:rsid w:val="005824ED"/>
    <w:rsid w:val="00585B8C"/>
    <w:rsid w:val="00585CE3"/>
    <w:rsid w:val="00586C6B"/>
    <w:rsid w:val="00590EFD"/>
    <w:rsid w:val="00591105"/>
    <w:rsid w:val="00592E8F"/>
    <w:rsid w:val="00592F30"/>
    <w:rsid w:val="005970A8"/>
    <w:rsid w:val="005A10D4"/>
    <w:rsid w:val="005A1668"/>
    <w:rsid w:val="005A1FAA"/>
    <w:rsid w:val="005B0A2D"/>
    <w:rsid w:val="005B0D6F"/>
    <w:rsid w:val="005B188F"/>
    <w:rsid w:val="005B24AE"/>
    <w:rsid w:val="005B6DDF"/>
    <w:rsid w:val="005C4E69"/>
    <w:rsid w:val="005C688E"/>
    <w:rsid w:val="005D715F"/>
    <w:rsid w:val="005E0608"/>
    <w:rsid w:val="005E0D83"/>
    <w:rsid w:val="005E37B9"/>
    <w:rsid w:val="005E60DE"/>
    <w:rsid w:val="005E7DE2"/>
    <w:rsid w:val="0060251F"/>
    <w:rsid w:val="006035E7"/>
    <w:rsid w:val="00614F83"/>
    <w:rsid w:val="0061541C"/>
    <w:rsid w:val="0061618D"/>
    <w:rsid w:val="00616337"/>
    <w:rsid w:val="00617331"/>
    <w:rsid w:val="00622762"/>
    <w:rsid w:val="0062399F"/>
    <w:rsid w:val="006403E1"/>
    <w:rsid w:val="0064055F"/>
    <w:rsid w:val="00646095"/>
    <w:rsid w:val="00651364"/>
    <w:rsid w:val="00656DF5"/>
    <w:rsid w:val="00656E50"/>
    <w:rsid w:val="00662C7B"/>
    <w:rsid w:val="00663AFB"/>
    <w:rsid w:val="00670E8F"/>
    <w:rsid w:val="006720F2"/>
    <w:rsid w:val="00675D69"/>
    <w:rsid w:val="0067610F"/>
    <w:rsid w:val="006848E4"/>
    <w:rsid w:val="00685555"/>
    <w:rsid w:val="006A0BD5"/>
    <w:rsid w:val="006A55EB"/>
    <w:rsid w:val="006A7454"/>
    <w:rsid w:val="006B5EE8"/>
    <w:rsid w:val="006B6DEC"/>
    <w:rsid w:val="006C4A78"/>
    <w:rsid w:val="006C52AB"/>
    <w:rsid w:val="006D0DDA"/>
    <w:rsid w:val="006D1A5F"/>
    <w:rsid w:val="006D2168"/>
    <w:rsid w:val="006E3A08"/>
    <w:rsid w:val="006E44A5"/>
    <w:rsid w:val="006F14A6"/>
    <w:rsid w:val="006F1C6D"/>
    <w:rsid w:val="00702479"/>
    <w:rsid w:val="00707F98"/>
    <w:rsid w:val="0071164B"/>
    <w:rsid w:val="00715E84"/>
    <w:rsid w:val="00716FB7"/>
    <w:rsid w:val="0073265A"/>
    <w:rsid w:val="00740627"/>
    <w:rsid w:val="00743B66"/>
    <w:rsid w:val="00745A42"/>
    <w:rsid w:val="00750D9C"/>
    <w:rsid w:val="00760059"/>
    <w:rsid w:val="007669A5"/>
    <w:rsid w:val="00767622"/>
    <w:rsid w:val="00775769"/>
    <w:rsid w:val="00777279"/>
    <w:rsid w:val="00785391"/>
    <w:rsid w:val="00786067"/>
    <w:rsid w:val="00791AF0"/>
    <w:rsid w:val="00791D6D"/>
    <w:rsid w:val="0079670F"/>
    <w:rsid w:val="007A60C7"/>
    <w:rsid w:val="007C27FC"/>
    <w:rsid w:val="007D0532"/>
    <w:rsid w:val="007D3331"/>
    <w:rsid w:val="007D4E42"/>
    <w:rsid w:val="007E1F5B"/>
    <w:rsid w:val="007E323C"/>
    <w:rsid w:val="007E40A4"/>
    <w:rsid w:val="007E7804"/>
    <w:rsid w:val="007E79CF"/>
    <w:rsid w:val="007F5CA2"/>
    <w:rsid w:val="00807551"/>
    <w:rsid w:val="00812DF1"/>
    <w:rsid w:val="008200B0"/>
    <w:rsid w:val="008225F5"/>
    <w:rsid w:val="00833A91"/>
    <w:rsid w:val="008410B5"/>
    <w:rsid w:val="00845BA0"/>
    <w:rsid w:val="00856BCD"/>
    <w:rsid w:val="0086134E"/>
    <w:rsid w:val="00866C9B"/>
    <w:rsid w:val="00866DCB"/>
    <w:rsid w:val="00875340"/>
    <w:rsid w:val="00875F7D"/>
    <w:rsid w:val="00877135"/>
    <w:rsid w:val="00877B98"/>
    <w:rsid w:val="00881FD4"/>
    <w:rsid w:val="00883A3E"/>
    <w:rsid w:val="00886FCA"/>
    <w:rsid w:val="00890B5E"/>
    <w:rsid w:val="0089404F"/>
    <w:rsid w:val="008B14CC"/>
    <w:rsid w:val="008B2B47"/>
    <w:rsid w:val="008B32DE"/>
    <w:rsid w:val="008B6130"/>
    <w:rsid w:val="008B7ED7"/>
    <w:rsid w:val="008C0BF3"/>
    <w:rsid w:val="008D1034"/>
    <w:rsid w:val="008D6A3A"/>
    <w:rsid w:val="008E3732"/>
    <w:rsid w:val="008F18F8"/>
    <w:rsid w:val="008F3EA6"/>
    <w:rsid w:val="008F6680"/>
    <w:rsid w:val="008F7524"/>
    <w:rsid w:val="008F787A"/>
    <w:rsid w:val="00901C0F"/>
    <w:rsid w:val="0090575D"/>
    <w:rsid w:val="00911625"/>
    <w:rsid w:val="0091204E"/>
    <w:rsid w:val="00916392"/>
    <w:rsid w:val="00917F07"/>
    <w:rsid w:val="00923A4C"/>
    <w:rsid w:val="00926C3D"/>
    <w:rsid w:val="0092750B"/>
    <w:rsid w:val="009304A9"/>
    <w:rsid w:val="00932C08"/>
    <w:rsid w:val="00933538"/>
    <w:rsid w:val="00934FEA"/>
    <w:rsid w:val="0093767D"/>
    <w:rsid w:val="00944A7A"/>
    <w:rsid w:val="00945AB8"/>
    <w:rsid w:val="00956596"/>
    <w:rsid w:val="00964722"/>
    <w:rsid w:val="00984243"/>
    <w:rsid w:val="00987371"/>
    <w:rsid w:val="00992F07"/>
    <w:rsid w:val="009A1BA6"/>
    <w:rsid w:val="009A1EC2"/>
    <w:rsid w:val="009A3457"/>
    <w:rsid w:val="009A3F83"/>
    <w:rsid w:val="009A62AE"/>
    <w:rsid w:val="009C00A0"/>
    <w:rsid w:val="009C0387"/>
    <w:rsid w:val="009C628D"/>
    <w:rsid w:val="009D05F5"/>
    <w:rsid w:val="009D174E"/>
    <w:rsid w:val="009D2588"/>
    <w:rsid w:val="009D7478"/>
    <w:rsid w:val="009E0BC5"/>
    <w:rsid w:val="009E0EA5"/>
    <w:rsid w:val="009E312E"/>
    <w:rsid w:val="009E70F8"/>
    <w:rsid w:val="009F2A00"/>
    <w:rsid w:val="009F63CB"/>
    <w:rsid w:val="00A1576E"/>
    <w:rsid w:val="00A205AA"/>
    <w:rsid w:val="00A262FC"/>
    <w:rsid w:val="00A30CDC"/>
    <w:rsid w:val="00A30F5F"/>
    <w:rsid w:val="00A36343"/>
    <w:rsid w:val="00A408EE"/>
    <w:rsid w:val="00A4156F"/>
    <w:rsid w:val="00A539F2"/>
    <w:rsid w:val="00A73223"/>
    <w:rsid w:val="00A8225C"/>
    <w:rsid w:val="00A86532"/>
    <w:rsid w:val="00A92ADE"/>
    <w:rsid w:val="00A97FFA"/>
    <w:rsid w:val="00AA0217"/>
    <w:rsid w:val="00AA398E"/>
    <w:rsid w:val="00AA5557"/>
    <w:rsid w:val="00AA6E84"/>
    <w:rsid w:val="00AB4BCF"/>
    <w:rsid w:val="00AB75BF"/>
    <w:rsid w:val="00AC3AE0"/>
    <w:rsid w:val="00AC7BF1"/>
    <w:rsid w:val="00AD2129"/>
    <w:rsid w:val="00AE24AA"/>
    <w:rsid w:val="00AE6BA9"/>
    <w:rsid w:val="00AF01A6"/>
    <w:rsid w:val="00AF059E"/>
    <w:rsid w:val="00AF1C08"/>
    <w:rsid w:val="00AF2362"/>
    <w:rsid w:val="00AF42E9"/>
    <w:rsid w:val="00AF476C"/>
    <w:rsid w:val="00B040EE"/>
    <w:rsid w:val="00B05AD1"/>
    <w:rsid w:val="00B13855"/>
    <w:rsid w:val="00B2059B"/>
    <w:rsid w:val="00B2577E"/>
    <w:rsid w:val="00B32A12"/>
    <w:rsid w:val="00B33ED1"/>
    <w:rsid w:val="00B34211"/>
    <w:rsid w:val="00B368BC"/>
    <w:rsid w:val="00B42FD3"/>
    <w:rsid w:val="00B4697F"/>
    <w:rsid w:val="00B5579A"/>
    <w:rsid w:val="00B63252"/>
    <w:rsid w:val="00B67C59"/>
    <w:rsid w:val="00B71ECF"/>
    <w:rsid w:val="00B73130"/>
    <w:rsid w:val="00B91E77"/>
    <w:rsid w:val="00B929B9"/>
    <w:rsid w:val="00B94A7E"/>
    <w:rsid w:val="00BA1E4D"/>
    <w:rsid w:val="00BA413D"/>
    <w:rsid w:val="00BA7983"/>
    <w:rsid w:val="00BB0846"/>
    <w:rsid w:val="00BC0F7E"/>
    <w:rsid w:val="00BD3BF3"/>
    <w:rsid w:val="00BD57B0"/>
    <w:rsid w:val="00BF014D"/>
    <w:rsid w:val="00BF0BF5"/>
    <w:rsid w:val="00BF23AB"/>
    <w:rsid w:val="00BF3DFD"/>
    <w:rsid w:val="00BF6D8E"/>
    <w:rsid w:val="00C00165"/>
    <w:rsid w:val="00C01AE0"/>
    <w:rsid w:val="00C03DFF"/>
    <w:rsid w:val="00C05345"/>
    <w:rsid w:val="00C06DCA"/>
    <w:rsid w:val="00C17481"/>
    <w:rsid w:val="00C24A8B"/>
    <w:rsid w:val="00C669E7"/>
    <w:rsid w:val="00C818E3"/>
    <w:rsid w:val="00C83057"/>
    <w:rsid w:val="00C85DB0"/>
    <w:rsid w:val="00C87834"/>
    <w:rsid w:val="00C90341"/>
    <w:rsid w:val="00C927AB"/>
    <w:rsid w:val="00C95AE5"/>
    <w:rsid w:val="00CA109F"/>
    <w:rsid w:val="00CA1859"/>
    <w:rsid w:val="00CA434E"/>
    <w:rsid w:val="00CB1EA7"/>
    <w:rsid w:val="00CB5ECC"/>
    <w:rsid w:val="00CB64F9"/>
    <w:rsid w:val="00CD3965"/>
    <w:rsid w:val="00CD59F2"/>
    <w:rsid w:val="00CE0D8D"/>
    <w:rsid w:val="00CE1888"/>
    <w:rsid w:val="00CE2079"/>
    <w:rsid w:val="00CE2D0E"/>
    <w:rsid w:val="00CF4A54"/>
    <w:rsid w:val="00D0063B"/>
    <w:rsid w:val="00D01162"/>
    <w:rsid w:val="00D02E6D"/>
    <w:rsid w:val="00D071CE"/>
    <w:rsid w:val="00D1175D"/>
    <w:rsid w:val="00D13D0D"/>
    <w:rsid w:val="00D13DE5"/>
    <w:rsid w:val="00D1736C"/>
    <w:rsid w:val="00D258DF"/>
    <w:rsid w:val="00D27FBD"/>
    <w:rsid w:val="00D317FB"/>
    <w:rsid w:val="00D325C4"/>
    <w:rsid w:val="00D356C2"/>
    <w:rsid w:val="00D35AF2"/>
    <w:rsid w:val="00D5161F"/>
    <w:rsid w:val="00D54320"/>
    <w:rsid w:val="00D62979"/>
    <w:rsid w:val="00D63F0B"/>
    <w:rsid w:val="00D6735A"/>
    <w:rsid w:val="00D717CB"/>
    <w:rsid w:val="00D72B5C"/>
    <w:rsid w:val="00D75E70"/>
    <w:rsid w:val="00D76C11"/>
    <w:rsid w:val="00D83776"/>
    <w:rsid w:val="00D862B2"/>
    <w:rsid w:val="00D90C06"/>
    <w:rsid w:val="00D91768"/>
    <w:rsid w:val="00D918D4"/>
    <w:rsid w:val="00DA3134"/>
    <w:rsid w:val="00DA7E1C"/>
    <w:rsid w:val="00DB3597"/>
    <w:rsid w:val="00DB7052"/>
    <w:rsid w:val="00DC1398"/>
    <w:rsid w:val="00DC373F"/>
    <w:rsid w:val="00DC72AC"/>
    <w:rsid w:val="00DD20EE"/>
    <w:rsid w:val="00DD6274"/>
    <w:rsid w:val="00DF72BD"/>
    <w:rsid w:val="00E00D8F"/>
    <w:rsid w:val="00E022F8"/>
    <w:rsid w:val="00E0406E"/>
    <w:rsid w:val="00E04699"/>
    <w:rsid w:val="00E11D0C"/>
    <w:rsid w:val="00E15EFD"/>
    <w:rsid w:val="00E30EC9"/>
    <w:rsid w:val="00E33623"/>
    <w:rsid w:val="00E35BD8"/>
    <w:rsid w:val="00E433F1"/>
    <w:rsid w:val="00E4594D"/>
    <w:rsid w:val="00E50023"/>
    <w:rsid w:val="00E6323C"/>
    <w:rsid w:val="00E669B3"/>
    <w:rsid w:val="00E72BAF"/>
    <w:rsid w:val="00E77154"/>
    <w:rsid w:val="00E83185"/>
    <w:rsid w:val="00E90EA4"/>
    <w:rsid w:val="00E91EB9"/>
    <w:rsid w:val="00E957E1"/>
    <w:rsid w:val="00EA492E"/>
    <w:rsid w:val="00EA625C"/>
    <w:rsid w:val="00EB0D78"/>
    <w:rsid w:val="00EB243A"/>
    <w:rsid w:val="00EB59FB"/>
    <w:rsid w:val="00EB62A9"/>
    <w:rsid w:val="00EB64E8"/>
    <w:rsid w:val="00EC170F"/>
    <w:rsid w:val="00ED24EE"/>
    <w:rsid w:val="00ED77D0"/>
    <w:rsid w:val="00EE0120"/>
    <w:rsid w:val="00EE64DA"/>
    <w:rsid w:val="00EF0BEA"/>
    <w:rsid w:val="00EF0DA9"/>
    <w:rsid w:val="00EF35F1"/>
    <w:rsid w:val="00F15EB9"/>
    <w:rsid w:val="00F170B6"/>
    <w:rsid w:val="00F17F8B"/>
    <w:rsid w:val="00F21436"/>
    <w:rsid w:val="00F22A03"/>
    <w:rsid w:val="00F2658F"/>
    <w:rsid w:val="00F26E13"/>
    <w:rsid w:val="00F3116B"/>
    <w:rsid w:val="00F31C6C"/>
    <w:rsid w:val="00F355D0"/>
    <w:rsid w:val="00F422CA"/>
    <w:rsid w:val="00F50EDE"/>
    <w:rsid w:val="00F50FAC"/>
    <w:rsid w:val="00F518B1"/>
    <w:rsid w:val="00F52EB6"/>
    <w:rsid w:val="00F53E20"/>
    <w:rsid w:val="00F55214"/>
    <w:rsid w:val="00F561DB"/>
    <w:rsid w:val="00F5624B"/>
    <w:rsid w:val="00F60E0B"/>
    <w:rsid w:val="00F67343"/>
    <w:rsid w:val="00F75940"/>
    <w:rsid w:val="00F76399"/>
    <w:rsid w:val="00F80BFA"/>
    <w:rsid w:val="00F81C8B"/>
    <w:rsid w:val="00F8759F"/>
    <w:rsid w:val="00F8776D"/>
    <w:rsid w:val="00F92C41"/>
    <w:rsid w:val="00F95555"/>
    <w:rsid w:val="00F96A15"/>
    <w:rsid w:val="00FA29FC"/>
    <w:rsid w:val="00FB5A4E"/>
    <w:rsid w:val="00FB6944"/>
    <w:rsid w:val="00FC00D6"/>
    <w:rsid w:val="00FC26A3"/>
    <w:rsid w:val="00FC6A16"/>
    <w:rsid w:val="00FC7091"/>
    <w:rsid w:val="00FC78BF"/>
    <w:rsid w:val="00FD07CC"/>
    <w:rsid w:val="00FD3112"/>
    <w:rsid w:val="00FD6ACB"/>
    <w:rsid w:val="00FE7EF1"/>
    <w:rsid w:val="00FF27E0"/>
    <w:rsid w:val="00FF2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54A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00165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016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001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16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5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4C260B"/>
    <w:pPr>
      <w:ind w:left="720"/>
      <w:contextualSpacing/>
    </w:pPr>
    <w:rPr>
      <w:rFonts w:eastAsia="Calibri"/>
      <w:lang w:val="ru-RU" w:eastAsia="uk-UA"/>
    </w:rPr>
  </w:style>
  <w:style w:type="paragraph" w:styleId="a6">
    <w:name w:val="No Spacing"/>
    <w:uiPriority w:val="1"/>
    <w:qFormat/>
    <w:rsid w:val="00FB6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54A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00165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016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001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16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5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4C260B"/>
    <w:pPr>
      <w:ind w:left="720"/>
      <w:contextualSpacing/>
    </w:pPr>
    <w:rPr>
      <w:rFonts w:eastAsia="Calibri"/>
      <w:lang w:val="ru-RU" w:eastAsia="uk-UA"/>
    </w:rPr>
  </w:style>
  <w:style w:type="paragraph" w:styleId="a6">
    <w:name w:val="No Spacing"/>
    <w:uiPriority w:val="1"/>
    <w:qFormat/>
    <w:rsid w:val="00FB6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9E2CD-D575-4093-A5AA-58B0D0DF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6</cp:revision>
  <cp:lastPrinted>2017-11-13T12:30:00Z</cp:lastPrinted>
  <dcterms:created xsi:type="dcterms:W3CDTF">2018-08-16T05:38:00Z</dcterms:created>
  <dcterms:modified xsi:type="dcterms:W3CDTF">2018-08-16T06:44:00Z</dcterms:modified>
</cp:coreProperties>
</file>