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BD39D6" w:rsidP="00BD39D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1D4D01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bookmarkStart w:id="0" w:name="_GoBack"/>
      <w:bookmarkEnd w:id="0"/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BD39D6">
        <w:rPr>
          <w:b/>
          <w:sz w:val="28"/>
          <w:szCs w:val="28"/>
        </w:rPr>
        <w:t>____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3174F0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Про </w:t>
      </w:r>
      <w:r w:rsidR="00CE3B5B">
        <w:rPr>
          <w:b/>
          <w:sz w:val="28"/>
          <w:szCs w:val="28"/>
        </w:rPr>
        <w:t>затвердження</w:t>
      </w:r>
      <w:r w:rsidRPr="00E81152">
        <w:rPr>
          <w:b/>
          <w:sz w:val="28"/>
          <w:szCs w:val="28"/>
        </w:rPr>
        <w:t xml:space="preserve">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 xml:space="preserve">території </w:t>
      </w:r>
      <w:r w:rsidR="00AC360B"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 w:rsidR="00AC360B"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 w:rsidR="00AC360B">
        <w:rPr>
          <w:b/>
          <w:sz w:val="28"/>
          <w:szCs w:val="28"/>
        </w:rPr>
        <w:t>, господарських будівель та споруд по вул.</w:t>
      </w:r>
      <w:r w:rsidR="00CE3B5B">
        <w:rPr>
          <w:b/>
          <w:sz w:val="28"/>
          <w:szCs w:val="28"/>
        </w:rPr>
        <w:t xml:space="preserve"> Комунальна </w:t>
      </w:r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CE3B5B">
        <w:rPr>
          <w:b/>
          <w:sz w:val="28"/>
          <w:szCs w:val="28"/>
        </w:rPr>
        <w:t>Задвір’я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CC0914" w:rsidRDefault="0096204C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 xml:space="preserve">       Розглянувши виготовлений детальний план території </w:t>
      </w:r>
      <w:r w:rsidR="00F758EF">
        <w:rPr>
          <w:sz w:val="28"/>
          <w:szCs w:val="28"/>
        </w:rPr>
        <w:t>для будівництва та обслуговування житлового будинку,господарс</w:t>
      </w:r>
      <w:r w:rsidR="00472ECE">
        <w:rPr>
          <w:sz w:val="28"/>
          <w:szCs w:val="28"/>
        </w:rPr>
        <w:t xml:space="preserve">ьких будівель та споруд по </w:t>
      </w:r>
    </w:p>
    <w:p w:rsidR="005C542A" w:rsidRPr="00D03A6F" w:rsidRDefault="00472ECE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вул.</w:t>
      </w:r>
      <w:r w:rsidR="00F758EF">
        <w:rPr>
          <w:sz w:val="28"/>
          <w:szCs w:val="28"/>
        </w:rPr>
        <w:t xml:space="preserve"> </w:t>
      </w:r>
      <w:r w:rsidR="00CE3B5B">
        <w:rPr>
          <w:sz w:val="28"/>
          <w:szCs w:val="28"/>
        </w:rPr>
        <w:t>Комунальна</w:t>
      </w:r>
      <w:r w:rsidR="00AA7657">
        <w:rPr>
          <w:sz w:val="28"/>
          <w:szCs w:val="28"/>
        </w:rPr>
        <w:t xml:space="preserve"> в с</w:t>
      </w:r>
      <w:r w:rsidR="00E81152">
        <w:rPr>
          <w:sz w:val="28"/>
          <w:szCs w:val="28"/>
        </w:rPr>
        <w:t xml:space="preserve">. </w:t>
      </w:r>
      <w:r w:rsidR="00CE3B5B">
        <w:rPr>
          <w:sz w:val="28"/>
          <w:szCs w:val="28"/>
        </w:rPr>
        <w:t>Задвір’я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</w:t>
      </w:r>
      <w:r w:rsidR="0096204C">
        <w:rPr>
          <w:sz w:val="28"/>
          <w:szCs w:val="28"/>
        </w:rPr>
        <w:t xml:space="preserve">і , що належить </w:t>
      </w:r>
      <w:proofErr w:type="spellStart"/>
      <w:r w:rsidR="0096204C">
        <w:rPr>
          <w:sz w:val="28"/>
          <w:szCs w:val="28"/>
        </w:rPr>
        <w:t>гр.Булці</w:t>
      </w:r>
      <w:proofErr w:type="spellEnd"/>
      <w:r w:rsidR="0096204C">
        <w:rPr>
          <w:sz w:val="28"/>
          <w:szCs w:val="28"/>
        </w:rPr>
        <w:t xml:space="preserve"> Андрію Романовичу </w:t>
      </w:r>
      <w:r w:rsidR="0096204C" w:rsidRPr="00D03A6F">
        <w:rPr>
          <w:sz w:val="28"/>
          <w:szCs w:val="28"/>
        </w:rPr>
        <w:t>Відповідно до Закону України «Про місцеве самоврядування в Україні» ст.8,9,10,19  Закону України «Про регулю</w:t>
      </w:r>
      <w:r w:rsidR="0096204C">
        <w:rPr>
          <w:sz w:val="28"/>
          <w:szCs w:val="28"/>
        </w:rPr>
        <w:t>вання містобудівної діяльності»</w:t>
      </w:r>
      <w:r w:rsidR="0096204C" w:rsidRPr="00D03A6F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>,</w:t>
      </w:r>
      <w:r w:rsidR="0096204C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>сесія селищної ради</w:t>
      </w:r>
      <w:r w:rsidR="0096204C">
        <w:rPr>
          <w:sz w:val="28"/>
          <w:szCs w:val="28"/>
        </w:rPr>
        <w:t>: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C65E13" w:rsidRPr="00D03A6F" w:rsidRDefault="0012153A" w:rsidP="0096204C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CE3B5B">
        <w:rPr>
          <w:sz w:val="28"/>
          <w:szCs w:val="28"/>
        </w:rPr>
        <w:t>Затвердити</w:t>
      </w:r>
      <w:r w:rsidR="0008575F" w:rsidRPr="00D03A6F">
        <w:rPr>
          <w:sz w:val="28"/>
          <w:szCs w:val="28"/>
        </w:rPr>
        <w:t xml:space="preserve">  </w:t>
      </w:r>
      <w:r w:rsidR="00CE3B5B">
        <w:rPr>
          <w:sz w:val="28"/>
          <w:szCs w:val="28"/>
        </w:rPr>
        <w:t xml:space="preserve">матеріали </w:t>
      </w:r>
      <w:r w:rsidR="0008575F" w:rsidRPr="00D03A6F">
        <w:rPr>
          <w:sz w:val="28"/>
          <w:szCs w:val="28"/>
        </w:rPr>
        <w:t>детальн</w:t>
      </w:r>
      <w:r w:rsidR="00CE3B5B">
        <w:rPr>
          <w:sz w:val="28"/>
          <w:szCs w:val="28"/>
        </w:rPr>
        <w:t>ого плану</w:t>
      </w:r>
      <w:r w:rsidR="0008575F" w:rsidRPr="00D03A6F">
        <w:rPr>
          <w:sz w:val="28"/>
          <w:szCs w:val="28"/>
        </w:rPr>
        <w:t xml:space="preserve"> території</w:t>
      </w:r>
      <w:r w:rsidR="0096204C" w:rsidRPr="0096204C">
        <w:rPr>
          <w:sz w:val="28"/>
          <w:szCs w:val="28"/>
        </w:rPr>
        <w:t xml:space="preserve"> </w:t>
      </w:r>
      <w:r w:rsidR="0096204C">
        <w:rPr>
          <w:sz w:val="28"/>
          <w:szCs w:val="28"/>
        </w:rPr>
        <w:t>виготовлений ФО-П Владика І.М</w:t>
      </w:r>
      <w:r w:rsidR="0008575F" w:rsidRPr="00D03A6F">
        <w:rPr>
          <w:sz w:val="28"/>
          <w:szCs w:val="28"/>
        </w:rPr>
        <w:t xml:space="preserve"> </w:t>
      </w:r>
      <w:r w:rsidR="0096204C">
        <w:rPr>
          <w:sz w:val="28"/>
          <w:szCs w:val="28"/>
        </w:rPr>
        <w:t xml:space="preserve">, </w:t>
      </w:r>
      <w:r w:rsidR="008F7A5D">
        <w:rPr>
          <w:sz w:val="28"/>
          <w:szCs w:val="28"/>
        </w:rPr>
        <w:t>для будівництва та обслуговування житлового будинку, господарських будівель та споруд по вул.</w:t>
      </w:r>
      <w:r w:rsidR="00CE3B5B" w:rsidRPr="00CE3B5B">
        <w:rPr>
          <w:sz w:val="28"/>
          <w:szCs w:val="28"/>
        </w:rPr>
        <w:t xml:space="preserve"> </w:t>
      </w:r>
      <w:r w:rsidR="00CE3B5B">
        <w:rPr>
          <w:sz w:val="28"/>
          <w:szCs w:val="28"/>
        </w:rPr>
        <w:t>Комунальна в с. Задвір’я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96204C">
        <w:rPr>
          <w:sz w:val="28"/>
          <w:szCs w:val="28"/>
        </w:rPr>
        <w:t xml:space="preserve"> площею 0,25 га</w:t>
      </w:r>
      <w:r w:rsidR="00E81152">
        <w:rPr>
          <w:sz w:val="28"/>
          <w:szCs w:val="28"/>
        </w:rPr>
        <w:t>.</w:t>
      </w:r>
    </w:p>
    <w:p w:rsidR="002845C1" w:rsidRPr="00D03A6F" w:rsidRDefault="0096204C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845C1"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D5F1B"/>
    <w:rsid w:val="000F0EEE"/>
    <w:rsid w:val="0012153A"/>
    <w:rsid w:val="001C1C63"/>
    <w:rsid w:val="001D4D01"/>
    <w:rsid w:val="002128C3"/>
    <w:rsid w:val="002845C1"/>
    <w:rsid w:val="002D6423"/>
    <w:rsid w:val="002F26E4"/>
    <w:rsid w:val="002F4327"/>
    <w:rsid w:val="002F56B5"/>
    <w:rsid w:val="003174F0"/>
    <w:rsid w:val="00327F5A"/>
    <w:rsid w:val="00344855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26992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F7A5D"/>
    <w:rsid w:val="00905D48"/>
    <w:rsid w:val="00913C31"/>
    <w:rsid w:val="0096204C"/>
    <w:rsid w:val="009831FA"/>
    <w:rsid w:val="00A06391"/>
    <w:rsid w:val="00A15D9F"/>
    <w:rsid w:val="00AA7657"/>
    <w:rsid w:val="00AC360B"/>
    <w:rsid w:val="00AE2A31"/>
    <w:rsid w:val="00B23349"/>
    <w:rsid w:val="00B30907"/>
    <w:rsid w:val="00B6610B"/>
    <w:rsid w:val="00B7743D"/>
    <w:rsid w:val="00BB7814"/>
    <w:rsid w:val="00BD39D6"/>
    <w:rsid w:val="00BE184E"/>
    <w:rsid w:val="00BF718B"/>
    <w:rsid w:val="00C65E13"/>
    <w:rsid w:val="00C93898"/>
    <w:rsid w:val="00CC0914"/>
    <w:rsid w:val="00CE3B5B"/>
    <w:rsid w:val="00D03A6F"/>
    <w:rsid w:val="00D2119F"/>
    <w:rsid w:val="00D25E2A"/>
    <w:rsid w:val="00D36582"/>
    <w:rsid w:val="00D60091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  <w:rsid w:val="00FF2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40</cp:revision>
  <cp:lastPrinted>2021-05-31T13:13:00Z</cp:lastPrinted>
  <dcterms:created xsi:type="dcterms:W3CDTF">2017-11-10T13:38:00Z</dcterms:created>
  <dcterms:modified xsi:type="dcterms:W3CDTF">2021-06-03T11:43:00Z</dcterms:modified>
</cp:coreProperties>
</file>