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0B858" w14:textId="77777777" w:rsidR="00D14A67" w:rsidRDefault="00D14A67" w:rsidP="00D14A6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EB7E9E" wp14:editId="0E654D1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14A67" w14:paraId="548F06F0" w14:textId="77777777" w:rsidTr="00D14A67">
        <w:tc>
          <w:tcPr>
            <w:tcW w:w="9854" w:type="dxa"/>
            <w:hideMark/>
          </w:tcPr>
          <w:p w14:paraId="6FFCE94C" w14:textId="77777777" w:rsidR="00D14A67" w:rsidRDefault="00D14A67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D14A67" w14:paraId="31F970AA" w14:textId="77777777" w:rsidTr="00D14A67">
        <w:tc>
          <w:tcPr>
            <w:tcW w:w="9854" w:type="dxa"/>
            <w:hideMark/>
          </w:tcPr>
          <w:p w14:paraId="0E0A089F" w14:textId="77777777" w:rsidR="00D14A67" w:rsidRDefault="00D14A6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4963E660" w14:textId="77777777" w:rsidR="00D14A67" w:rsidRDefault="00D14A67" w:rsidP="00D14A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889C8B2" w14:textId="1875FC91" w:rsidR="00D14A67" w:rsidRPr="007B5460" w:rsidRDefault="00D14A67" w:rsidP="00D14A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7B5460">
        <w:rPr>
          <w:rFonts w:ascii="Times New Roman" w:hAnsi="Times New Roman" w:cs="Times New Roman"/>
          <w:sz w:val="28"/>
          <w:szCs w:val="28"/>
          <w:lang w:val="uk-UA"/>
        </w:rPr>
        <w:t>502</w:t>
      </w:r>
    </w:p>
    <w:p w14:paraId="78E503A4" w14:textId="77777777" w:rsidR="008546AB" w:rsidRPr="008546AB" w:rsidRDefault="008546AB" w:rsidP="008546A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C9A683" w14:textId="77777777" w:rsidR="008546AB" w:rsidRPr="008546AB" w:rsidRDefault="008546AB" w:rsidP="008546AB">
      <w:pPr>
        <w:tabs>
          <w:tab w:val="left" w:pos="0"/>
        </w:tabs>
        <w:adjustRightInd w:val="0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8546A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546AB">
        <w:rPr>
          <w:rFonts w:ascii="Times New Roman" w:hAnsi="Times New Roman" w:cs="Times New Roman"/>
          <w:b/>
          <w:sz w:val="28"/>
          <w:szCs w:val="28"/>
        </w:rPr>
        <w:t>Непотенку</w:t>
      </w:r>
      <w:proofErr w:type="spellEnd"/>
      <w:r w:rsidRPr="008546AB">
        <w:rPr>
          <w:rFonts w:ascii="Times New Roman" w:hAnsi="Times New Roman" w:cs="Times New Roman"/>
          <w:b/>
          <w:sz w:val="28"/>
          <w:szCs w:val="28"/>
        </w:rPr>
        <w:t xml:space="preserve"> Борису </w:t>
      </w:r>
      <w:proofErr w:type="spellStart"/>
      <w:r w:rsidRPr="008546AB">
        <w:rPr>
          <w:rFonts w:ascii="Times New Roman" w:hAnsi="Times New Roman" w:cs="Times New Roman"/>
          <w:b/>
          <w:sz w:val="28"/>
          <w:szCs w:val="28"/>
        </w:rPr>
        <w:t>Пилиповичу</w:t>
      </w:r>
      <w:proofErr w:type="spellEnd"/>
    </w:p>
    <w:bookmarkEnd w:id="0"/>
    <w:p w14:paraId="4705B3D9" w14:textId="77777777" w:rsidR="008546AB" w:rsidRPr="008546AB" w:rsidRDefault="008546AB" w:rsidP="008546AB">
      <w:pPr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40D177E1" w14:textId="77777777" w:rsidR="008546AB" w:rsidRPr="008546AB" w:rsidRDefault="008546AB" w:rsidP="008546AB">
      <w:pPr>
        <w:tabs>
          <w:tab w:val="left" w:pos="567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46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3EF0C9BB" w14:textId="77777777" w:rsidR="008546AB" w:rsidRPr="008546AB" w:rsidRDefault="008546AB" w:rsidP="008546A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546AB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Непотенку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Борису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Пилиповичу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– 0,3500 га, у тому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рі</w:t>
      </w:r>
      <w:r w:rsidR="00B1493A">
        <w:rPr>
          <w:rFonts w:ascii="Times New Roman" w:hAnsi="Times New Roman" w:cs="Times New Roman"/>
          <w:sz w:val="28"/>
          <w:szCs w:val="28"/>
        </w:rPr>
        <w:t>лля</w:t>
      </w:r>
      <w:proofErr w:type="spellEnd"/>
      <w:r w:rsidR="00B1493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1493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B1493A">
        <w:rPr>
          <w:rFonts w:ascii="Times New Roman" w:hAnsi="Times New Roman" w:cs="Times New Roman"/>
          <w:sz w:val="28"/>
          <w:szCs w:val="28"/>
        </w:rPr>
        <w:t xml:space="preserve"> КВЗУ 001.01) – 0,35</w:t>
      </w:r>
      <w:r w:rsidRPr="008546AB">
        <w:rPr>
          <w:rFonts w:ascii="Times New Roman" w:hAnsi="Times New Roman" w:cs="Times New Roman"/>
          <w:sz w:val="28"/>
          <w:szCs w:val="28"/>
        </w:rPr>
        <w:t xml:space="preserve">00 га для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рада, в  межах с.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Маринопіль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вул.Східна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>, 2.</w:t>
      </w:r>
    </w:p>
    <w:p w14:paraId="3677E05A" w14:textId="77777777" w:rsidR="008546AB" w:rsidRPr="008546AB" w:rsidRDefault="008546AB" w:rsidP="008546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2.Гр.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Непотенку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Борису </w:t>
      </w:r>
      <w:proofErr w:type="spellStart"/>
      <w:r w:rsidRPr="008546AB">
        <w:rPr>
          <w:rFonts w:ascii="Times New Roman" w:hAnsi="Times New Roman" w:cs="Times New Roman"/>
          <w:sz w:val="28"/>
          <w:szCs w:val="28"/>
        </w:rPr>
        <w:t>Пилиповичу</w:t>
      </w:r>
      <w:proofErr w:type="spellEnd"/>
      <w:r w:rsidRPr="00854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proofErr w:type="gram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FE6B93C" w14:textId="77777777" w:rsidR="008546AB" w:rsidRPr="008546AB" w:rsidRDefault="008546AB" w:rsidP="008546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15CF2C9" w14:textId="77777777" w:rsidR="00C93C9A" w:rsidRPr="008546AB" w:rsidRDefault="008546AB" w:rsidP="008546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8546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5DAE782" w14:textId="77777777" w:rsidR="00C93C9A" w:rsidRDefault="00C93C9A" w:rsidP="00C93C9A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14:paraId="59F01B93" w14:textId="77777777" w:rsidR="008546AB" w:rsidRPr="008546AB" w:rsidRDefault="008546AB" w:rsidP="008546A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EBCD4" w14:textId="77777777" w:rsidR="008546AB" w:rsidRPr="008546AB" w:rsidRDefault="008546AB" w:rsidP="008546AB">
      <w:pPr>
        <w:jc w:val="both"/>
        <w:rPr>
          <w:rFonts w:ascii="Times New Roman" w:hAnsi="Times New Roman" w:cs="Times New Roman"/>
        </w:rPr>
      </w:pPr>
    </w:p>
    <w:p w14:paraId="2C7EF678" w14:textId="77777777" w:rsidR="008546AB" w:rsidRPr="008546AB" w:rsidRDefault="008546AB" w:rsidP="008546AB">
      <w:pPr>
        <w:rPr>
          <w:rFonts w:ascii="Times New Roman" w:hAnsi="Times New Roman" w:cs="Times New Roman"/>
        </w:rPr>
      </w:pPr>
    </w:p>
    <w:p w14:paraId="1DC23156" w14:textId="77777777" w:rsidR="00EE4CE0" w:rsidRDefault="00EE4CE0"/>
    <w:sectPr w:rsidR="00EE4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ECE"/>
    <w:rsid w:val="007B5460"/>
    <w:rsid w:val="008546AB"/>
    <w:rsid w:val="00B1493A"/>
    <w:rsid w:val="00C93C9A"/>
    <w:rsid w:val="00CF0ECE"/>
    <w:rsid w:val="00D14A67"/>
    <w:rsid w:val="00E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66FC"/>
  <w15:chartTrackingRefBased/>
  <w15:docId w15:val="{E7771BBE-8845-40EE-8B6F-19F9C4C6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4A6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7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2021-12-16T09:16:00Z</dcterms:created>
  <dcterms:modified xsi:type="dcterms:W3CDTF">2021-12-28T10:59:00Z</dcterms:modified>
</cp:coreProperties>
</file>