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7E3A18" w:rsidRDefault="007C7DBC" w:rsidP="007C7DBC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7E3A18" w:rsidRDefault="007C7DBC" w:rsidP="007C7DBC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7E3A18" w:rsidRDefault="007C7DBC" w:rsidP="007C7DBC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7C7DBC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7C7DBC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7C7DBC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7C7DB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7E3A18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7E3A18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 xml:space="preserve">  від </w:t>
      </w:r>
      <w:r w:rsidR="00B51E0D">
        <w:rPr>
          <w:rFonts w:ascii="Times New Roman" w:hAnsi="Times New Roman" w:cs="Times New Roman"/>
          <w:noProof/>
          <w:sz w:val="24"/>
          <w:szCs w:val="24"/>
        </w:rPr>
        <w:t>26.02.2020</w:t>
      </w:r>
      <w:r w:rsidR="00B51E0D">
        <w:rPr>
          <w:rFonts w:ascii="Times New Roman" w:hAnsi="Times New Roman" w:cs="Times New Roman"/>
          <w:sz w:val="24"/>
          <w:szCs w:val="24"/>
        </w:rPr>
        <w:t xml:space="preserve"> р. № 25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7E3A1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A18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AE6588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AE6588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7E3A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0E2" w:rsidRPr="007E3A18">
        <w:rPr>
          <w:rFonts w:ascii="Times New Roman" w:hAnsi="Times New Roman" w:cs="Times New Roman"/>
          <w:b/>
          <w:sz w:val="24"/>
          <w:szCs w:val="24"/>
        </w:rPr>
        <w:t>01-03/</w:t>
      </w:r>
      <w:r w:rsidR="000B14F5">
        <w:rPr>
          <w:rFonts w:ascii="Times New Roman" w:hAnsi="Times New Roman" w:cs="Times New Roman"/>
          <w:b/>
          <w:sz w:val="24"/>
          <w:szCs w:val="24"/>
        </w:rPr>
        <w:t>05</w:t>
      </w:r>
    </w:p>
    <w:p w:rsidR="00B32535" w:rsidRPr="007E3A1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01B" w:rsidRPr="00BD4A2E" w:rsidRDefault="00BD4A2E" w:rsidP="00FD401B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A2E"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  <w:t>Видача ордера на видалення зелених насаджень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7"/>
        <w:gridCol w:w="1534"/>
        <w:gridCol w:w="3528"/>
        <w:gridCol w:w="84"/>
      </w:tblGrid>
      <w:tr w:rsidR="008F5BE2" w:rsidRPr="007E3A18" w:rsidTr="007C7DBC">
        <w:tc>
          <w:tcPr>
            <w:tcW w:w="5000" w:type="pct"/>
            <w:gridSpan w:val="4"/>
          </w:tcPr>
          <w:p w:rsidR="008F5BE2" w:rsidRPr="007C7DBC" w:rsidRDefault="008F5BE2" w:rsidP="007C7D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C7DB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7C7DB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7C7DB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7C7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DB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7C7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7C7DBC" w:rsidTr="007C7DBC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7C7DBC" w:rsidRDefault="007C7DBC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7C7DBC" w:rsidTr="007C7DBC">
        <w:trPr>
          <w:gridAfter w:val="1"/>
          <w:wAfter w:w="43" w:type="pct"/>
        </w:trPr>
        <w:tc>
          <w:tcPr>
            <w:tcW w:w="2354" w:type="pct"/>
            <w:vMerge w:val="restart"/>
            <w:hideMark/>
          </w:tcPr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3" w:type="pct"/>
            <w:gridSpan w:val="2"/>
            <w:hideMark/>
          </w:tcPr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7C7DBC" w:rsidTr="007C7DBC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7C7DBC" w:rsidRDefault="007C7DB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3" w:type="pct"/>
            <w:hideMark/>
          </w:tcPr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7C7DBC" w:rsidTr="007C7DBC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7C7DBC" w:rsidRDefault="007C7DB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3" w:type="pct"/>
            <w:gridSpan w:val="2"/>
            <w:hideMark/>
          </w:tcPr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7C7DBC" w:rsidTr="007C7DBC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7C7DBC" w:rsidRDefault="007C7DBC">
            <w:pPr>
              <w:spacing w:line="25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7C7DBC" w:rsidTr="007C7DBC">
        <w:trPr>
          <w:gridAfter w:val="1"/>
          <w:wAfter w:w="43" w:type="pct"/>
        </w:trPr>
        <w:tc>
          <w:tcPr>
            <w:tcW w:w="2354" w:type="pct"/>
            <w:vMerge w:val="restart"/>
            <w:hideMark/>
          </w:tcPr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3" w:type="pct"/>
            <w:gridSpan w:val="2"/>
            <w:hideMark/>
          </w:tcPr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7C7DBC" w:rsidTr="007C7DBC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7C7DBC" w:rsidRDefault="007C7DB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3" w:type="pct"/>
            <w:hideMark/>
          </w:tcPr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7C7DBC" w:rsidTr="007C7DBC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7C7DBC" w:rsidRDefault="007C7DB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3" w:type="pct"/>
            <w:hideMark/>
          </w:tcPr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7C7DBC" w:rsidTr="007C7DBC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7C7DBC" w:rsidRDefault="007C7DB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3" w:type="pct"/>
            <w:gridSpan w:val="2"/>
            <w:hideMark/>
          </w:tcPr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7C7DBC" w:rsidRDefault="007C7DBC" w:rsidP="007C7DBC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7C7DBC" w:rsidTr="007C7DBC">
        <w:tc>
          <w:tcPr>
            <w:tcW w:w="2375" w:type="pct"/>
            <w:vMerge w:val="restart"/>
            <w:hideMark/>
          </w:tcPr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7C7DBC" w:rsidRDefault="007C7DBC">
            <w:pPr>
              <w:spacing w:after="60"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7C7DBC" w:rsidTr="007C7DBC">
        <w:tc>
          <w:tcPr>
            <w:tcW w:w="0" w:type="auto"/>
            <w:vMerge/>
            <w:vAlign w:val="center"/>
            <w:hideMark/>
          </w:tcPr>
          <w:p w:rsidR="007C7DBC" w:rsidRDefault="007C7DB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7C7DBC" w:rsidTr="007C7DBC">
        <w:tc>
          <w:tcPr>
            <w:tcW w:w="0" w:type="auto"/>
            <w:vMerge/>
            <w:vAlign w:val="center"/>
            <w:hideMark/>
          </w:tcPr>
          <w:p w:rsidR="007C7DBC" w:rsidRDefault="007C7DB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7C7DBC" w:rsidRDefault="007C7DBC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7C7DBC" w:rsidTr="007C7DBC">
        <w:tc>
          <w:tcPr>
            <w:tcW w:w="0" w:type="auto"/>
            <w:vMerge/>
            <w:vAlign w:val="center"/>
            <w:hideMark/>
          </w:tcPr>
          <w:p w:rsidR="007C7DBC" w:rsidRDefault="007C7DB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7C7DBC" w:rsidRDefault="007C7DBC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Pr="007E3A18" w:rsidRDefault="004931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7E3A18" w:rsidTr="00493104">
        <w:tc>
          <w:tcPr>
            <w:tcW w:w="5000" w:type="pct"/>
          </w:tcPr>
          <w:p w:rsidR="00B32535" w:rsidRPr="007E3A18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C0F43" w:rsidRPr="007E3A18" w:rsidTr="00493104">
        <w:tc>
          <w:tcPr>
            <w:tcW w:w="5000" w:type="pct"/>
          </w:tcPr>
          <w:p w:rsidR="003C0F43" w:rsidRPr="007E3A18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7E3A18" w:rsidTr="00493104">
        <w:tc>
          <w:tcPr>
            <w:tcW w:w="5000" w:type="pct"/>
            <w:hideMark/>
          </w:tcPr>
          <w:p w:rsidR="00E3218E" w:rsidRDefault="008E7C4E" w:rsidP="007C0895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Заява.</w:t>
            </w:r>
            <w:r w:rsidR="007E3A18"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54A97" w:rsidRPr="007C0895" w:rsidRDefault="00760F43" w:rsidP="007C0895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</w:t>
            </w:r>
            <w:r w:rsidR="00723F83" w:rsidRPr="00723F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 сплату відновної вартості зелених насаджень, що підлягають видаленню (подається після отримання заявником копії рішення про видалення зелених насаджень).</w:t>
            </w:r>
          </w:p>
        </w:tc>
      </w:tr>
      <w:tr w:rsidR="003C0F43" w:rsidRPr="007E3A18" w:rsidTr="00493104">
        <w:tc>
          <w:tcPr>
            <w:tcW w:w="5000" w:type="pct"/>
          </w:tcPr>
          <w:p w:rsidR="003C0F43" w:rsidRPr="007E3A18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7E3A18" w:rsidTr="00493104">
        <w:tc>
          <w:tcPr>
            <w:tcW w:w="5000" w:type="pct"/>
          </w:tcPr>
          <w:p w:rsidR="00EB4397" w:rsidRPr="007E3A18" w:rsidRDefault="00EB4397" w:rsidP="00EB439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 паперовій формі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0B5B87" w:rsidRPr="007E3A18" w:rsidRDefault="000B5B87" w:rsidP="000B5B87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B5B87" w:rsidRPr="007E3A18" w:rsidRDefault="000B5B87" w:rsidP="000B5B87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7E3A18" w:rsidRDefault="000B5B87" w:rsidP="000B5B87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7E3A18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B4397" w:rsidRPr="007E3A18" w:rsidRDefault="007E3A18" w:rsidP="00EB439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Поштою.</w:t>
            </w:r>
          </w:p>
        </w:tc>
      </w:tr>
    </w:tbl>
    <w:p w:rsidR="00EB4397" w:rsidRPr="007E3A18" w:rsidRDefault="00EB4397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F71CF4" w:rsidRPr="007E3A18" w:rsidTr="00A225AF">
        <w:tc>
          <w:tcPr>
            <w:tcW w:w="5000" w:type="pct"/>
          </w:tcPr>
          <w:p w:rsidR="00F71CF4" w:rsidRPr="007E3A18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F71CF4" w:rsidRPr="007E3A18" w:rsidTr="00A225AF">
        <w:tc>
          <w:tcPr>
            <w:tcW w:w="5000" w:type="pct"/>
          </w:tcPr>
          <w:p w:rsidR="0079650A" w:rsidRDefault="00F71CF4" w:rsidP="0079650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Послуга </w:t>
            </w:r>
            <w:r w:rsidR="006177A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платна – сплачується </w:t>
            </w:r>
            <w:r w:rsidR="006177AF" w:rsidRPr="006177A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відновн</w:t>
            </w:r>
            <w:r w:rsidR="007965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6177AF" w:rsidRPr="006177A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варт</w:t>
            </w:r>
            <w:r w:rsidR="007965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ість </w:t>
            </w:r>
            <w:r w:rsidR="006177AF" w:rsidRPr="006177A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зелених насаджень, які видаляються</w:t>
            </w:r>
            <w:r w:rsidR="007965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F71CF4" w:rsidRPr="007E3A18" w:rsidRDefault="0079650A" w:rsidP="0079650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="006177AF" w:rsidRPr="006177A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озмір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відновної вартості</w:t>
            </w:r>
            <w:r w:rsidR="006177AF" w:rsidRPr="006177A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визначається комісією з питань визначення стану зелених насаджень та їх відновної вартості.</w:t>
            </w:r>
          </w:p>
        </w:tc>
      </w:tr>
    </w:tbl>
    <w:p w:rsidR="00F71CF4" w:rsidRPr="007E3A18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54A97" w:rsidRDefault="00760F43" w:rsidP="00854A9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календарних днів – </w:t>
            </w:r>
            <w:r w:rsidR="00854A97">
              <w:rPr>
                <w:rFonts w:ascii="Times New Roman" w:hAnsi="Times New Roman" w:cs="Times New Roman"/>
                <w:sz w:val="24"/>
                <w:szCs w:val="24"/>
              </w:rPr>
              <w:t>для п</w:t>
            </w:r>
            <w:r w:rsidR="00854A97" w:rsidRPr="00C84F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рийняття рішення комісією </w:t>
            </w:r>
            <w:r w:rsidR="00854A97" w:rsidRPr="006177A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питань визначення стану зелених насаджень та їх відновної вартості</w:t>
            </w:r>
          </w:p>
          <w:p w:rsidR="00760F43" w:rsidRPr="00C84F49" w:rsidRDefault="00760F43" w:rsidP="00854A9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та</w:t>
            </w:r>
          </w:p>
          <w:p w:rsidR="00854A97" w:rsidRDefault="00854A97" w:rsidP="00075CF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календарних днів</w:t>
            </w:r>
            <w:r w:rsidR="00760F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60F43" w:rsidRPr="00C84F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–</w:t>
            </w:r>
            <w:r w:rsidR="00760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 для прийняття рішення виконавчим органом місцевої ради.</w:t>
            </w:r>
          </w:p>
          <w:p w:rsidR="00792D10" w:rsidRPr="00075CFA" w:rsidRDefault="00075CFA" w:rsidP="00075CF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5C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Ордер на видалення зелених насаджень видається не пізніше наступного робочого дня після подання суб’єктом звернення документа про сплату відновної вартості зелених насаджень, що підлягають видаленню.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83371" w:rsidRPr="00B83371" w:rsidRDefault="005A3E40" w:rsidP="000C3936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75C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Ордер на видалення зелених насаджень</w:t>
            </w:r>
            <w:r w:rsidR="00032A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8E35AD" w:rsidRPr="007E3A18" w:rsidRDefault="008E35AD" w:rsidP="00032A38">
            <w:pPr>
              <w:ind w:left="58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</w:p>
          <w:p w:rsidR="000C3936" w:rsidRPr="007E3A18" w:rsidRDefault="00032A38" w:rsidP="005A3E40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Відмова у </w:t>
            </w:r>
            <w:r w:rsidR="005A3E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видачі ордера на видалення зелених насаджень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7E3A18" w:rsidTr="00E816AB">
        <w:tc>
          <w:tcPr>
            <w:tcW w:w="5000" w:type="pct"/>
            <w:hideMark/>
          </w:tcPr>
          <w:p w:rsidR="000B5B87" w:rsidRPr="007E3A18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4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4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lastRenderedPageBreak/>
              <w:t>Через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B5B87" w:rsidRPr="005B4BCD" w:rsidRDefault="000B5B87" w:rsidP="005B4BCD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87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B4B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0B5B87" w:rsidRPr="007E3A18" w:rsidRDefault="000B5B87" w:rsidP="005B4BCD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87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7E3A18" w:rsidRDefault="000B5B87" w:rsidP="000B5B87">
            <w:pPr>
              <w:pStyle w:val="a4"/>
              <w:numPr>
                <w:ilvl w:val="1"/>
                <w:numId w:val="24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192A87" w:rsidRPr="00192A87" w:rsidTr="00E816AB">
        <w:tc>
          <w:tcPr>
            <w:tcW w:w="5000" w:type="pct"/>
          </w:tcPr>
          <w:p w:rsidR="00792D10" w:rsidRPr="00192A87" w:rsidRDefault="00792D10" w:rsidP="00192A87">
            <w:pPr>
              <w:keepNext/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92A8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192A87" w:rsidRPr="00192A87" w:rsidTr="00E816AB">
        <w:tc>
          <w:tcPr>
            <w:tcW w:w="5000" w:type="pct"/>
          </w:tcPr>
          <w:p w:rsidR="00205650" w:rsidRPr="003A002F" w:rsidRDefault="00205650" w:rsidP="00205650">
            <w:pPr>
              <w:pStyle w:val="a4"/>
              <w:keepNext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002F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(стаття 28).</w:t>
            </w:r>
          </w:p>
          <w:p w:rsidR="008513FD" w:rsidRPr="00192A87" w:rsidRDefault="00205650" w:rsidP="00205650">
            <w:pPr>
              <w:pStyle w:val="a4"/>
              <w:keepNext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3A002F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КМУ від 01.08.2006 р. «Про затвердження Порядку видалення дерев, кущів, газонів і квітників у населених пунктах».</w:t>
            </w:r>
          </w:p>
        </w:tc>
      </w:tr>
    </w:tbl>
    <w:p w:rsidR="00AF3F1B" w:rsidRPr="007E3A18" w:rsidRDefault="00B51E0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7E3A18" w:rsidSect="00192A8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D59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" w15:restartNumberingAfterBreak="0">
    <w:nsid w:val="09342E1A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24B43594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5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35E712EC"/>
    <w:multiLevelType w:val="hybridMultilevel"/>
    <w:tmpl w:val="59E054EA"/>
    <w:lvl w:ilvl="0" w:tplc="0422000F">
      <w:start w:val="1"/>
      <w:numFmt w:val="decimal"/>
      <w:lvlText w:val="%1."/>
      <w:lvlJc w:val="left"/>
      <w:pPr>
        <w:ind w:left="1165" w:hanging="360"/>
      </w:pPr>
    </w:lvl>
    <w:lvl w:ilvl="1" w:tplc="04220019" w:tentative="1">
      <w:start w:val="1"/>
      <w:numFmt w:val="lowerLetter"/>
      <w:lvlText w:val="%2."/>
      <w:lvlJc w:val="left"/>
      <w:pPr>
        <w:ind w:left="1885" w:hanging="360"/>
      </w:pPr>
    </w:lvl>
    <w:lvl w:ilvl="2" w:tplc="0422001B" w:tentative="1">
      <w:start w:val="1"/>
      <w:numFmt w:val="lowerRoman"/>
      <w:lvlText w:val="%3."/>
      <w:lvlJc w:val="right"/>
      <w:pPr>
        <w:ind w:left="2605" w:hanging="180"/>
      </w:pPr>
    </w:lvl>
    <w:lvl w:ilvl="3" w:tplc="0422000F" w:tentative="1">
      <w:start w:val="1"/>
      <w:numFmt w:val="decimal"/>
      <w:lvlText w:val="%4."/>
      <w:lvlJc w:val="left"/>
      <w:pPr>
        <w:ind w:left="3325" w:hanging="360"/>
      </w:pPr>
    </w:lvl>
    <w:lvl w:ilvl="4" w:tplc="04220019" w:tentative="1">
      <w:start w:val="1"/>
      <w:numFmt w:val="lowerLetter"/>
      <w:lvlText w:val="%5."/>
      <w:lvlJc w:val="left"/>
      <w:pPr>
        <w:ind w:left="4045" w:hanging="360"/>
      </w:pPr>
    </w:lvl>
    <w:lvl w:ilvl="5" w:tplc="0422001B" w:tentative="1">
      <w:start w:val="1"/>
      <w:numFmt w:val="lowerRoman"/>
      <w:lvlText w:val="%6."/>
      <w:lvlJc w:val="right"/>
      <w:pPr>
        <w:ind w:left="4765" w:hanging="180"/>
      </w:pPr>
    </w:lvl>
    <w:lvl w:ilvl="6" w:tplc="0422000F" w:tentative="1">
      <w:start w:val="1"/>
      <w:numFmt w:val="decimal"/>
      <w:lvlText w:val="%7."/>
      <w:lvlJc w:val="left"/>
      <w:pPr>
        <w:ind w:left="5485" w:hanging="360"/>
      </w:pPr>
    </w:lvl>
    <w:lvl w:ilvl="7" w:tplc="04220019" w:tentative="1">
      <w:start w:val="1"/>
      <w:numFmt w:val="lowerLetter"/>
      <w:lvlText w:val="%8."/>
      <w:lvlJc w:val="left"/>
      <w:pPr>
        <w:ind w:left="6205" w:hanging="360"/>
      </w:pPr>
    </w:lvl>
    <w:lvl w:ilvl="8" w:tplc="0422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38A84B15"/>
    <w:multiLevelType w:val="multilevel"/>
    <w:tmpl w:val="326CC5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1551826"/>
    <w:multiLevelType w:val="multilevel"/>
    <w:tmpl w:val="2DC2ED0A"/>
    <w:lvl w:ilvl="0">
      <w:start w:val="1"/>
      <w:numFmt w:val="decimal"/>
      <w:lvlText w:val="%1."/>
      <w:lvlJc w:val="left"/>
      <w:pPr>
        <w:ind w:left="1165" w:hanging="360"/>
      </w:pPr>
    </w:lvl>
    <w:lvl w:ilvl="1">
      <w:start w:val="1"/>
      <w:numFmt w:val="decimal"/>
      <w:isLgl/>
      <w:lvlText w:val="%1.%2"/>
      <w:lvlJc w:val="left"/>
      <w:pPr>
        <w:ind w:left="1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5" w:hanging="1800"/>
      </w:pPr>
      <w:rPr>
        <w:rFonts w:hint="default"/>
      </w:rPr>
    </w:lvl>
  </w:abstractNum>
  <w:abstractNum w:abstractNumId="11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55C93748"/>
    <w:multiLevelType w:val="multilevel"/>
    <w:tmpl w:val="1A9AE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5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6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7" w15:restartNumberingAfterBreak="0">
    <w:nsid w:val="5E8902F9"/>
    <w:multiLevelType w:val="multilevel"/>
    <w:tmpl w:val="4B86A6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20AD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2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E2ACE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4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19"/>
  </w:num>
  <w:num w:numId="5">
    <w:abstractNumId w:val="6"/>
  </w:num>
  <w:num w:numId="6">
    <w:abstractNumId w:val="22"/>
  </w:num>
  <w:num w:numId="7">
    <w:abstractNumId w:val="24"/>
  </w:num>
  <w:num w:numId="8">
    <w:abstractNumId w:val="2"/>
  </w:num>
  <w:num w:numId="9">
    <w:abstractNumId w:val="16"/>
  </w:num>
  <w:num w:numId="10">
    <w:abstractNumId w:val="11"/>
  </w:num>
  <w:num w:numId="11">
    <w:abstractNumId w:val="20"/>
  </w:num>
  <w:num w:numId="12">
    <w:abstractNumId w:val="25"/>
  </w:num>
  <w:num w:numId="13">
    <w:abstractNumId w:val="13"/>
  </w:num>
  <w:num w:numId="14">
    <w:abstractNumId w:val="1"/>
  </w:num>
  <w:num w:numId="15">
    <w:abstractNumId w:val="0"/>
  </w:num>
  <w:num w:numId="16">
    <w:abstractNumId w:val="23"/>
  </w:num>
  <w:num w:numId="17">
    <w:abstractNumId w:val="4"/>
  </w:num>
  <w:num w:numId="18">
    <w:abstractNumId w:val="17"/>
  </w:num>
  <w:num w:numId="19">
    <w:abstractNumId w:val="10"/>
  </w:num>
  <w:num w:numId="20">
    <w:abstractNumId w:val="8"/>
  </w:num>
  <w:num w:numId="21">
    <w:abstractNumId w:val="12"/>
  </w:num>
  <w:num w:numId="22">
    <w:abstractNumId w:val="15"/>
  </w:num>
  <w:num w:numId="23">
    <w:abstractNumId w:val="9"/>
  </w:num>
  <w:num w:numId="24">
    <w:abstractNumId w:val="21"/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2A38"/>
    <w:rsid w:val="00036AFB"/>
    <w:rsid w:val="00075CFA"/>
    <w:rsid w:val="00081DAB"/>
    <w:rsid w:val="000A65BA"/>
    <w:rsid w:val="000B14F5"/>
    <w:rsid w:val="000B2345"/>
    <w:rsid w:val="000B5B87"/>
    <w:rsid w:val="000C3936"/>
    <w:rsid w:val="00141B18"/>
    <w:rsid w:val="0017236D"/>
    <w:rsid w:val="00172B77"/>
    <w:rsid w:val="00192A87"/>
    <w:rsid w:val="001D15CF"/>
    <w:rsid w:val="001E77EB"/>
    <w:rsid w:val="00203D78"/>
    <w:rsid w:val="00205650"/>
    <w:rsid w:val="00235FB8"/>
    <w:rsid w:val="002C34BC"/>
    <w:rsid w:val="002C3A86"/>
    <w:rsid w:val="002E00E2"/>
    <w:rsid w:val="002F461C"/>
    <w:rsid w:val="00325872"/>
    <w:rsid w:val="0033137D"/>
    <w:rsid w:val="0039652E"/>
    <w:rsid w:val="003C0F43"/>
    <w:rsid w:val="003C482C"/>
    <w:rsid w:val="003E1E8B"/>
    <w:rsid w:val="00403DD7"/>
    <w:rsid w:val="004210D9"/>
    <w:rsid w:val="00493104"/>
    <w:rsid w:val="004A5DFD"/>
    <w:rsid w:val="00510C78"/>
    <w:rsid w:val="0058166A"/>
    <w:rsid w:val="005862FC"/>
    <w:rsid w:val="005864BB"/>
    <w:rsid w:val="005A3E40"/>
    <w:rsid w:val="005B4BCD"/>
    <w:rsid w:val="005D71BB"/>
    <w:rsid w:val="005F370A"/>
    <w:rsid w:val="005F471B"/>
    <w:rsid w:val="006078D5"/>
    <w:rsid w:val="006177AF"/>
    <w:rsid w:val="00660052"/>
    <w:rsid w:val="006A3225"/>
    <w:rsid w:val="006B4485"/>
    <w:rsid w:val="006C590A"/>
    <w:rsid w:val="00723F83"/>
    <w:rsid w:val="00725906"/>
    <w:rsid w:val="00727060"/>
    <w:rsid w:val="007454E6"/>
    <w:rsid w:val="00760F43"/>
    <w:rsid w:val="00792D10"/>
    <w:rsid w:val="0079650A"/>
    <w:rsid w:val="007C0895"/>
    <w:rsid w:val="007C7662"/>
    <w:rsid w:val="007C7DBC"/>
    <w:rsid w:val="007D3522"/>
    <w:rsid w:val="007D6E16"/>
    <w:rsid w:val="007E3A18"/>
    <w:rsid w:val="007E73D2"/>
    <w:rsid w:val="00813696"/>
    <w:rsid w:val="00824CB3"/>
    <w:rsid w:val="008513FD"/>
    <w:rsid w:val="00854A97"/>
    <w:rsid w:val="0088088F"/>
    <w:rsid w:val="00882289"/>
    <w:rsid w:val="008B36D7"/>
    <w:rsid w:val="008C7C63"/>
    <w:rsid w:val="008D654D"/>
    <w:rsid w:val="008E35AD"/>
    <w:rsid w:val="008E7C4E"/>
    <w:rsid w:val="008F5BE2"/>
    <w:rsid w:val="009546FD"/>
    <w:rsid w:val="00993141"/>
    <w:rsid w:val="009B1176"/>
    <w:rsid w:val="009B49A7"/>
    <w:rsid w:val="009F623C"/>
    <w:rsid w:val="00A32FF7"/>
    <w:rsid w:val="00A87917"/>
    <w:rsid w:val="00A90067"/>
    <w:rsid w:val="00AE6588"/>
    <w:rsid w:val="00AF2060"/>
    <w:rsid w:val="00B32535"/>
    <w:rsid w:val="00B519F6"/>
    <w:rsid w:val="00B51E0D"/>
    <w:rsid w:val="00B55BD4"/>
    <w:rsid w:val="00B6479E"/>
    <w:rsid w:val="00B7328F"/>
    <w:rsid w:val="00B83371"/>
    <w:rsid w:val="00BB5DE9"/>
    <w:rsid w:val="00BD2F30"/>
    <w:rsid w:val="00BD4A2E"/>
    <w:rsid w:val="00C020F4"/>
    <w:rsid w:val="00C5444D"/>
    <w:rsid w:val="00C74AC2"/>
    <w:rsid w:val="00CC6F62"/>
    <w:rsid w:val="00CD48F0"/>
    <w:rsid w:val="00CE138B"/>
    <w:rsid w:val="00D72F6D"/>
    <w:rsid w:val="00E3218E"/>
    <w:rsid w:val="00E457B2"/>
    <w:rsid w:val="00E5458E"/>
    <w:rsid w:val="00E717E8"/>
    <w:rsid w:val="00E816AB"/>
    <w:rsid w:val="00EB4397"/>
    <w:rsid w:val="00EC4632"/>
    <w:rsid w:val="00EC4D66"/>
    <w:rsid w:val="00EC6F7A"/>
    <w:rsid w:val="00EE49F3"/>
    <w:rsid w:val="00F14992"/>
    <w:rsid w:val="00F15F6B"/>
    <w:rsid w:val="00F25C89"/>
    <w:rsid w:val="00F51497"/>
    <w:rsid w:val="00F71CF4"/>
    <w:rsid w:val="00F73214"/>
    <w:rsid w:val="00FB1846"/>
    <w:rsid w:val="00FD401B"/>
    <w:rsid w:val="00FE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59B8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BD2F30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EC4632"/>
    <w:rPr>
      <w:b/>
      <w:bCs/>
    </w:rPr>
  </w:style>
  <w:style w:type="paragraph" w:styleId="HTML">
    <w:name w:val="HTML Preformatted"/>
    <w:basedOn w:val="a"/>
    <w:link w:val="HTML0"/>
    <w:rsid w:val="008E7C4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8E7C4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3073</Words>
  <Characters>1753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95</cp:revision>
  <dcterms:created xsi:type="dcterms:W3CDTF">2020-01-01T12:34:00Z</dcterms:created>
  <dcterms:modified xsi:type="dcterms:W3CDTF">2020-03-02T09:25:00Z</dcterms:modified>
</cp:coreProperties>
</file>