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05554A" w14:textId="7DFAF83A" w:rsidR="006D457B" w:rsidRPr="000F3EFB" w:rsidRDefault="006D457B" w:rsidP="0036285E">
      <w:pPr>
        <w:jc w:val="center"/>
        <w:rPr>
          <w:b/>
          <w:szCs w:val="24"/>
        </w:rPr>
      </w:pPr>
      <w:r>
        <w:rPr>
          <w:rFonts w:ascii="Calibri" w:hAnsi="Calibri"/>
          <w:noProof/>
          <w:sz w:val="22"/>
          <w:szCs w:val="22"/>
        </w:rPr>
        <w:object w:dxaOrig="1353" w:dyaOrig="1582" w14:anchorId="6D96E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5" o:title="" grayscale="t" bilevel="t"/>
          </v:shape>
          <o:OLEObject Type="Embed" ProgID="Word.Picture.8" ShapeID="_x0000_i1025" DrawAspect="Content" ObjectID="_1840699365" r:id="rId6"/>
        </w:object>
      </w:r>
    </w:p>
    <w:p w14:paraId="37A5A0A5" w14:textId="77777777" w:rsidR="006D457B" w:rsidRPr="00B30ABF" w:rsidRDefault="006D457B" w:rsidP="006D457B">
      <w:pPr>
        <w:jc w:val="center"/>
        <w:rPr>
          <w:noProof/>
        </w:rPr>
      </w:pPr>
    </w:p>
    <w:p w14:paraId="6810AC96" w14:textId="77777777" w:rsidR="006D457B" w:rsidRPr="004E681C" w:rsidRDefault="006D457B" w:rsidP="006D457B">
      <w:pPr>
        <w:pStyle w:val="3"/>
        <w:rPr>
          <w:b w:val="0"/>
          <w:noProof w:val="0"/>
          <w:lang w:val="uk-UA"/>
        </w:rPr>
      </w:pPr>
      <w:r w:rsidRPr="004E681C">
        <w:rPr>
          <w:b w:val="0"/>
        </w:rPr>
        <w:t>БРУСИЛІВСЬКА СЕЛИЩНА РАДА</w:t>
      </w:r>
    </w:p>
    <w:p w14:paraId="62B9DDBE" w14:textId="77777777" w:rsidR="006D457B" w:rsidRPr="004E681C" w:rsidRDefault="00152581" w:rsidP="006D457B">
      <w:pPr>
        <w:pStyle w:val="3"/>
        <w:rPr>
          <w:b w:val="0"/>
          <w:noProof w:val="0"/>
          <w:lang w:val="uk-UA"/>
        </w:rPr>
      </w:pPr>
      <w:r>
        <w:rPr>
          <w:b w:val="0"/>
          <w:noProof w:val="0"/>
          <w:lang w:val="uk-UA"/>
        </w:rPr>
        <w:t>ЖИТОМИР</w:t>
      </w:r>
      <w:r w:rsidR="006D457B" w:rsidRPr="004E681C">
        <w:rPr>
          <w:b w:val="0"/>
          <w:noProof w:val="0"/>
          <w:lang w:val="uk-UA"/>
        </w:rPr>
        <w:t xml:space="preserve">СЬКОГО РАЙОНУ </w:t>
      </w:r>
      <w:r w:rsidR="006D457B" w:rsidRPr="004E681C">
        <w:rPr>
          <w:b w:val="0"/>
          <w:noProof w:val="0"/>
        </w:rPr>
        <w:t>ЖИТОМИРСЬКОЇ ОБЛАСТІ</w:t>
      </w:r>
    </w:p>
    <w:p w14:paraId="0F7CA768" w14:textId="77777777" w:rsidR="006D457B" w:rsidRDefault="006D457B" w:rsidP="006D457B">
      <w:pPr>
        <w:jc w:val="center"/>
        <w:rPr>
          <w:b/>
          <w:sz w:val="28"/>
          <w:lang w:val="uk-UA"/>
        </w:rPr>
      </w:pPr>
    </w:p>
    <w:p w14:paraId="3C2EEB0B" w14:textId="77777777" w:rsidR="006D457B" w:rsidRDefault="006D457B" w:rsidP="006D457B">
      <w:pPr>
        <w:pStyle w:val="7"/>
        <w:jc w:val="center"/>
        <w:rPr>
          <w:b/>
          <w:szCs w:val="28"/>
          <w:lang w:val="uk-UA"/>
        </w:rPr>
      </w:pPr>
      <w:r>
        <w:rPr>
          <w:b/>
          <w:lang w:val="uk-UA"/>
        </w:rPr>
        <w:t>РОЗПОРЯДЖЕННЯ</w:t>
      </w:r>
    </w:p>
    <w:p w14:paraId="6EFBC98E" w14:textId="6D652D0A" w:rsidR="006D457B" w:rsidRDefault="006D457B" w:rsidP="006D45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СЕЛИЩНОГО ГОЛОВИ</w:t>
      </w:r>
    </w:p>
    <w:p w14:paraId="5D7DB9A7" w14:textId="77777777" w:rsidR="007F166A" w:rsidRDefault="007F166A" w:rsidP="006D457B">
      <w:pPr>
        <w:jc w:val="center"/>
        <w:rPr>
          <w:b/>
          <w:sz w:val="28"/>
          <w:szCs w:val="28"/>
          <w:lang w:val="uk-UA"/>
        </w:rPr>
      </w:pPr>
    </w:p>
    <w:p w14:paraId="4C702E24" w14:textId="77777777" w:rsidR="00836CB5" w:rsidRDefault="00836CB5" w:rsidP="00836CB5">
      <w:pPr>
        <w:rPr>
          <w:b/>
          <w:sz w:val="28"/>
          <w:szCs w:val="28"/>
          <w:lang w:val="uk-UA"/>
        </w:rPr>
      </w:pPr>
    </w:p>
    <w:p w14:paraId="06A7081A" w14:textId="77F433CE" w:rsidR="00B93C7F" w:rsidRDefault="009C3796" w:rsidP="001566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36CB5" w:rsidRPr="005F55F4">
        <w:rPr>
          <w:sz w:val="28"/>
          <w:szCs w:val="28"/>
          <w:lang w:val="uk-UA"/>
        </w:rPr>
        <w:t>ід</w:t>
      </w:r>
      <w:r w:rsidR="004F4E0F">
        <w:rPr>
          <w:sz w:val="28"/>
          <w:szCs w:val="28"/>
          <w:lang w:val="uk-UA"/>
        </w:rPr>
        <w:t xml:space="preserve"> </w:t>
      </w:r>
      <w:r w:rsidR="002B7A56">
        <w:rPr>
          <w:sz w:val="28"/>
          <w:szCs w:val="28"/>
          <w:lang w:val="uk-UA"/>
        </w:rPr>
        <w:t>18.05</w:t>
      </w:r>
      <w:r w:rsidR="00FF2917">
        <w:rPr>
          <w:sz w:val="28"/>
          <w:szCs w:val="28"/>
          <w:lang w:val="uk-UA"/>
        </w:rPr>
        <w:t>.202</w:t>
      </w:r>
      <w:r w:rsidR="00827AB1">
        <w:rPr>
          <w:sz w:val="28"/>
          <w:szCs w:val="28"/>
          <w:lang w:val="uk-UA"/>
        </w:rPr>
        <w:t>6</w:t>
      </w:r>
      <w:r w:rsidR="00E479FC">
        <w:rPr>
          <w:sz w:val="28"/>
          <w:szCs w:val="28"/>
          <w:lang w:val="uk-UA"/>
        </w:rPr>
        <w:t xml:space="preserve"> </w:t>
      </w:r>
      <w:r w:rsidR="00836CB5">
        <w:rPr>
          <w:sz w:val="28"/>
          <w:szCs w:val="28"/>
          <w:lang w:val="uk-UA"/>
        </w:rPr>
        <w:t xml:space="preserve">      </w:t>
      </w:r>
      <w:r w:rsidR="00836CB5" w:rsidRPr="005F55F4">
        <w:rPr>
          <w:sz w:val="28"/>
          <w:szCs w:val="28"/>
          <w:lang w:val="uk-UA"/>
        </w:rPr>
        <w:tab/>
      </w:r>
      <w:r w:rsidR="00836CB5" w:rsidRPr="005F55F4">
        <w:rPr>
          <w:sz w:val="28"/>
          <w:szCs w:val="28"/>
          <w:lang w:val="uk-UA"/>
        </w:rPr>
        <w:tab/>
      </w:r>
      <w:r w:rsidR="00836CB5" w:rsidRPr="005F55F4">
        <w:rPr>
          <w:sz w:val="28"/>
          <w:szCs w:val="28"/>
          <w:lang w:val="uk-UA"/>
        </w:rPr>
        <w:tab/>
      </w:r>
      <w:r w:rsidR="00836CB5" w:rsidRPr="005F55F4">
        <w:rPr>
          <w:sz w:val="28"/>
          <w:szCs w:val="28"/>
          <w:lang w:val="uk-UA"/>
        </w:rPr>
        <w:tab/>
      </w:r>
      <w:r w:rsidR="00836CB5" w:rsidRPr="005F55F4">
        <w:rPr>
          <w:sz w:val="28"/>
          <w:szCs w:val="28"/>
          <w:lang w:val="uk-UA"/>
        </w:rPr>
        <w:tab/>
      </w:r>
      <w:r w:rsidR="00836CB5" w:rsidRPr="005F55F4">
        <w:rPr>
          <w:sz w:val="28"/>
          <w:szCs w:val="28"/>
          <w:lang w:val="uk-UA"/>
        </w:rPr>
        <w:tab/>
      </w:r>
      <w:r w:rsidR="00836CB5" w:rsidRPr="005F55F4">
        <w:rPr>
          <w:sz w:val="28"/>
          <w:szCs w:val="28"/>
          <w:lang w:val="uk-UA"/>
        </w:rPr>
        <w:tab/>
      </w:r>
      <w:r w:rsidR="00442792">
        <w:rPr>
          <w:sz w:val="28"/>
          <w:szCs w:val="28"/>
          <w:lang w:val="uk-UA"/>
        </w:rPr>
        <w:t xml:space="preserve">                      </w:t>
      </w:r>
      <w:r w:rsidR="00836CB5">
        <w:rPr>
          <w:sz w:val="28"/>
          <w:szCs w:val="28"/>
          <w:lang w:val="uk-UA"/>
        </w:rPr>
        <w:t xml:space="preserve">   </w:t>
      </w:r>
      <w:r w:rsidR="00836CB5" w:rsidRPr="005F55F4">
        <w:rPr>
          <w:sz w:val="28"/>
          <w:szCs w:val="28"/>
          <w:lang w:val="uk-UA"/>
        </w:rPr>
        <w:t>№</w:t>
      </w:r>
      <w:r w:rsidR="00006BE5">
        <w:rPr>
          <w:sz w:val="28"/>
          <w:szCs w:val="28"/>
          <w:lang w:val="uk-UA"/>
        </w:rPr>
        <w:t xml:space="preserve"> </w:t>
      </w:r>
      <w:bookmarkStart w:id="1" w:name="o3"/>
      <w:bookmarkEnd w:id="1"/>
      <w:r w:rsidR="002B7A56">
        <w:rPr>
          <w:sz w:val="28"/>
          <w:szCs w:val="28"/>
          <w:lang w:val="uk-UA"/>
        </w:rPr>
        <w:t>4</w:t>
      </w:r>
      <w:r w:rsidR="00EE0A75">
        <w:rPr>
          <w:sz w:val="28"/>
          <w:szCs w:val="28"/>
          <w:lang w:val="uk-UA"/>
        </w:rPr>
        <w:t>8</w:t>
      </w:r>
    </w:p>
    <w:p w14:paraId="50EE8BEF" w14:textId="77777777" w:rsidR="00443973" w:rsidRDefault="00836CB5" w:rsidP="001566CE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6A7B3C65" w14:textId="50E0CCAA" w:rsidR="00B1762B" w:rsidRDefault="00352D8E" w:rsidP="00B1762B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 скликання </w:t>
      </w:r>
      <w:r w:rsidR="002C38D3">
        <w:rPr>
          <w:sz w:val="28"/>
          <w:szCs w:val="28"/>
          <w:lang w:val="uk-UA"/>
        </w:rPr>
        <w:t>поза</w:t>
      </w:r>
      <w:r w:rsidR="00055B69">
        <w:rPr>
          <w:sz w:val="28"/>
          <w:szCs w:val="28"/>
          <w:lang w:val="uk-UA"/>
        </w:rPr>
        <w:t>чергового</w:t>
      </w:r>
    </w:p>
    <w:p w14:paraId="14C8D01A" w14:textId="77777777" w:rsidR="00B1762B" w:rsidRDefault="00B1762B" w:rsidP="00B176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виконавчого комітету</w:t>
      </w:r>
    </w:p>
    <w:p w14:paraId="7639A723" w14:textId="696175FF" w:rsidR="004C219F" w:rsidRDefault="00352D8E" w:rsidP="00B176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селищної ради </w:t>
      </w:r>
      <w:r w:rsidR="00E479FC">
        <w:rPr>
          <w:sz w:val="28"/>
          <w:szCs w:val="28"/>
          <w:lang w:val="uk-UA"/>
        </w:rPr>
        <w:t>восьм</w:t>
      </w:r>
      <w:r w:rsidR="00055B69">
        <w:rPr>
          <w:sz w:val="28"/>
          <w:szCs w:val="28"/>
          <w:lang w:val="uk-UA"/>
        </w:rPr>
        <w:t>ого скликання</w:t>
      </w:r>
    </w:p>
    <w:p w14:paraId="5AF8AF72" w14:textId="77777777" w:rsidR="005E00C0" w:rsidRDefault="005E00C0" w:rsidP="00B1762B">
      <w:pPr>
        <w:jc w:val="both"/>
        <w:rPr>
          <w:sz w:val="16"/>
          <w:szCs w:val="16"/>
          <w:lang w:val="uk-UA"/>
        </w:rPr>
      </w:pPr>
    </w:p>
    <w:p w14:paraId="0FF70AE4" w14:textId="77777777" w:rsidR="00B1762B" w:rsidRDefault="00B1762B" w:rsidP="00B1762B">
      <w:pPr>
        <w:jc w:val="both"/>
        <w:rPr>
          <w:sz w:val="16"/>
          <w:szCs w:val="16"/>
          <w:lang w:val="uk-UA"/>
        </w:rPr>
      </w:pPr>
    </w:p>
    <w:p w14:paraId="2D763779" w14:textId="4289AC7E" w:rsidR="00063EC7" w:rsidRDefault="00836CB5" w:rsidP="00443973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E0C9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="008D3365">
        <w:rPr>
          <w:sz w:val="28"/>
          <w:szCs w:val="28"/>
          <w:lang w:val="uk-UA"/>
        </w:rPr>
        <w:t xml:space="preserve">п.7 </w:t>
      </w:r>
      <w:r w:rsidR="00B1762B">
        <w:rPr>
          <w:sz w:val="28"/>
          <w:szCs w:val="28"/>
          <w:lang w:val="uk-UA"/>
        </w:rPr>
        <w:t>ст.</w:t>
      </w:r>
      <w:r w:rsidR="000337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42,</w:t>
      </w:r>
      <w:r w:rsidR="00586340">
        <w:rPr>
          <w:sz w:val="28"/>
          <w:szCs w:val="28"/>
          <w:lang w:val="uk-UA"/>
        </w:rPr>
        <w:t xml:space="preserve"> </w:t>
      </w:r>
      <w:r w:rsidR="002461D0">
        <w:rPr>
          <w:sz w:val="28"/>
          <w:szCs w:val="28"/>
          <w:lang w:val="uk-UA"/>
        </w:rPr>
        <w:t>ст.</w:t>
      </w:r>
      <w:r w:rsidR="000337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53</w:t>
      </w:r>
      <w:r w:rsidR="00B1762B">
        <w:rPr>
          <w:sz w:val="28"/>
          <w:szCs w:val="28"/>
          <w:lang w:val="uk-UA"/>
        </w:rPr>
        <w:t xml:space="preserve"> Закону України «Про місцеве самовр</w:t>
      </w:r>
      <w:r>
        <w:rPr>
          <w:sz w:val="28"/>
          <w:szCs w:val="28"/>
          <w:lang w:val="uk-UA"/>
        </w:rPr>
        <w:t>ядуван</w:t>
      </w:r>
      <w:r w:rsidR="00BE0C9E">
        <w:rPr>
          <w:sz w:val="28"/>
          <w:szCs w:val="28"/>
          <w:lang w:val="uk-UA"/>
        </w:rPr>
        <w:t>ня в Україні»</w:t>
      </w:r>
      <w:r w:rsidR="00B1762B">
        <w:rPr>
          <w:sz w:val="28"/>
          <w:szCs w:val="28"/>
          <w:lang w:val="uk-UA"/>
        </w:rPr>
        <w:t xml:space="preserve">, </w:t>
      </w:r>
      <w:r w:rsidR="00BE0C9E">
        <w:rPr>
          <w:sz w:val="28"/>
          <w:lang w:val="uk-UA"/>
        </w:rPr>
        <w:t xml:space="preserve"> </w:t>
      </w:r>
      <w:r w:rsidR="00033751">
        <w:rPr>
          <w:sz w:val="28"/>
          <w:lang w:val="uk-UA"/>
        </w:rPr>
        <w:t xml:space="preserve">п.4, п.п.3 п.6 ст.25 Регламенту Брусилівської селищної ради </w:t>
      </w:r>
      <w:r w:rsidR="00033751">
        <w:rPr>
          <w:sz w:val="28"/>
          <w:lang w:val="en-US"/>
        </w:rPr>
        <w:t>VIII</w:t>
      </w:r>
      <w:r w:rsidR="00033751" w:rsidRPr="00033751">
        <w:rPr>
          <w:sz w:val="28"/>
          <w:lang w:val="uk-UA"/>
        </w:rPr>
        <w:t xml:space="preserve"> </w:t>
      </w:r>
      <w:r w:rsidR="00033751">
        <w:rPr>
          <w:sz w:val="28"/>
          <w:lang w:val="uk-UA"/>
        </w:rPr>
        <w:t xml:space="preserve">скликання, затвердженого рішенням </w:t>
      </w:r>
      <w:r w:rsidR="00786814" w:rsidRPr="00786814">
        <w:rPr>
          <w:sz w:val="28"/>
          <w:lang w:val="uk-UA"/>
        </w:rPr>
        <w:t>вісімдесят дев’ят</w:t>
      </w:r>
      <w:r w:rsidR="003545EC" w:rsidRPr="00786814">
        <w:rPr>
          <w:sz w:val="28"/>
          <w:lang w:val="uk-UA"/>
        </w:rPr>
        <w:t>ої</w:t>
      </w:r>
      <w:r w:rsidR="00033751" w:rsidRPr="00786814">
        <w:rPr>
          <w:sz w:val="28"/>
          <w:lang w:val="uk-UA"/>
        </w:rPr>
        <w:t xml:space="preserve"> сесії селищної ради восьмого скликання від </w:t>
      </w:r>
      <w:r w:rsidR="003545EC" w:rsidRPr="00786814">
        <w:rPr>
          <w:sz w:val="28"/>
          <w:lang w:val="uk-UA"/>
        </w:rPr>
        <w:t>2</w:t>
      </w:r>
      <w:r w:rsidR="00786814" w:rsidRPr="00786814">
        <w:rPr>
          <w:sz w:val="28"/>
          <w:lang w:val="uk-UA"/>
        </w:rPr>
        <w:t>2.04.</w:t>
      </w:r>
      <w:r w:rsidR="00786814" w:rsidRPr="00193F08">
        <w:rPr>
          <w:sz w:val="28"/>
          <w:lang w:val="uk-UA"/>
        </w:rPr>
        <w:t>2026</w:t>
      </w:r>
      <w:r w:rsidR="00033751" w:rsidRPr="00193F08">
        <w:rPr>
          <w:sz w:val="28"/>
          <w:lang w:val="uk-UA"/>
        </w:rPr>
        <w:t xml:space="preserve"> № </w:t>
      </w:r>
      <w:r w:rsidR="00193F08" w:rsidRPr="00193F08">
        <w:rPr>
          <w:sz w:val="28"/>
          <w:lang w:val="uk-UA"/>
        </w:rPr>
        <w:t>3237</w:t>
      </w:r>
      <w:r w:rsidR="00786814" w:rsidRPr="00193F08">
        <w:rPr>
          <w:sz w:val="28"/>
          <w:lang w:val="uk-UA"/>
        </w:rPr>
        <w:t xml:space="preserve"> (зі</w:t>
      </w:r>
      <w:r w:rsidR="00786814">
        <w:rPr>
          <w:sz w:val="28"/>
          <w:lang w:val="uk-UA"/>
        </w:rPr>
        <w:t xml:space="preserve"> змінами)</w:t>
      </w:r>
      <w:r w:rsidR="00033751">
        <w:rPr>
          <w:sz w:val="28"/>
          <w:lang w:val="uk-UA"/>
        </w:rPr>
        <w:t xml:space="preserve">, </w:t>
      </w:r>
      <w:r w:rsidR="00442792">
        <w:rPr>
          <w:sz w:val="28"/>
          <w:szCs w:val="28"/>
          <w:lang w:val="uk-UA"/>
        </w:rPr>
        <w:t>п.2 ст.6</w:t>
      </w:r>
      <w:r w:rsidR="00204015">
        <w:rPr>
          <w:sz w:val="28"/>
          <w:szCs w:val="28"/>
          <w:lang w:val="uk-UA"/>
        </w:rPr>
        <w:t xml:space="preserve"> р.1 Регламенту </w:t>
      </w:r>
      <w:r w:rsidR="00442792">
        <w:rPr>
          <w:sz w:val="28"/>
          <w:szCs w:val="28"/>
          <w:lang w:val="uk-UA"/>
        </w:rPr>
        <w:t xml:space="preserve">роботи </w:t>
      </w:r>
      <w:r w:rsidR="00204015">
        <w:rPr>
          <w:sz w:val="28"/>
          <w:szCs w:val="28"/>
          <w:lang w:val="uk-UA"/>
        </w:rPr>
        <w:t xml:space="preserve">виконавчого комітету Брусилівської селищної ради </w:t>
      </w:r>
      <w:r w:rsidR="00BC07CF">
        <w:rPr>
          <w:sz w:val="28"/>
          <w:szCs w:val="28"/>
          <w:lang w:val="uk-UA"/>
        </w:rPr>
        <w:t>Житомирського району</w:t>
      </w:r>
      <w:r w:rsidR="00442792">
        <w:rPr>
          <w:sz w:val="28"/>
          <w:szCs w:val="28"/>
          <w:lang w:val="uk-UA"/>
        </w:rPr>
        <w:t xml:space="preserve"> Житомирської області вось</w:t>
      </w:r>
      <w:r w:rsidR="00204015">
        <w:rPr>
          <w:sz w:val="28"/>
          <w:szCs w:val="28"/>
          <w:lang w:val="uk-UA"/>
        </w:rPr>
        <w:t>мого скликання, затвердженого рішенням виконк</w:t>
      </w:r>
      <w:r w:rsidR="00442792">
        <w:rPr>
          <w:sz w:val="28"/>
          <w:szCs w:val="28"/>
          <w:lang w:val="uk-UA"/>
        </w:rPr>
        <w:t>ому селищної ради від 02.12.2020</w:t>
      </w:r>
      <w:r w:rsidR="00204015">
        <w:rPr>
          <w:sz w:val="28"/>
          <w:szCs w:val="28"/>
          <w:lang w:val="uk-UA"/>
        </w:rPr>
        <w:t xml:space="preserve"> року № 1</w:t>
      </w:r>
      <w:r w:rsidR="008D3365">
        <w:rPr>
          <w:sz w:val="28"/>
          <w:szCs w:val="28"/>
          <w:lang w:val="uk-UA"/>
        </w:rPr>
        <w:t xml:space="preserve"> (зі змінами)</w:t>
      </w:r>
      <w:r w:rsidR="002461D0">
        <w:rPr>
          <w:sz w:val="28"/>
          <w:szCs w:val="28"/>
          <w:lang w:val="uk-UA"/>
        </w:rPr>
        <w:t>:</w:t>
      </w:r>
      <w:r w:rsidR="00B42CDF">
        <w:rPr>
          <w:sz w:val="28"/>
          <w:lang w:val="uk-UA"/>
        </w:rPr>
        <w:t xml:space="preserve">  </w:t>
      </w:r>
    </w:p>
    <w:p w14:paraId="48B99A5F" w14:textId="77777777" w:rsidR="00055979" w:rsidRDefault="00055979" w:rsidP="00443973">
      <w:pPr>
        <w:jc w:val="both"/>
        <w:rPr>
          <w:sz w:val="28"/>
          <w:lang w:val="uk-UA"/>
        </w:rPr>
      </w:pPr>
    </w:p>
    <w:p w14:paraId="10EE4C20" w14:textId="01C8E7AA" w:rsidR="00EE0A75" w:rsidRDefault="00854C28" w:rsidP="00C33268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Скликати</w:t>
      </w:r>
      <w:r w:rsidR="00074626">
        <w:rPr>
          <w:sz w:val="28"/>
          <w:szCs w:val="28"/>
          <w:lang w:val="uk-UA"/>
        </w:rPr>
        <w:t xml:space="preserve"> </w:t>
      </w:r>
      <w:r w:rsidR="002B7A56">
        <w:rPr>
          <w:sz w:val="28"/>
          <w:szCs w:val="28"/>
          <w:lang w:val="uk-UA"/>
        </w:rPr>
        <w:t>19 трав</w:t>
      </w:r>
      <w:r w:rsidR="00C55E08">
        <w:rPr>
          <w:sz w:val="28"/>
          <w:szCs w:val="28"/>
          <w:lang w:val="uk-UA"/>
        </w:rPr>
        <w:t>ня</w:t>
      </w:r>
      <w:r w:rsidR="00827AB1">
        <w:rPr>
          <w:sz w:val="28"/>
          <w:szCs w:val="28"/>
          <w:lang w:val="uk-UA"/>
        </w:rPr>
        <w:t xml:space="preserve"> </w:t>
      </w:r>
      <w:r w:rsidR="002461D0" w:rsidRPr="00C307A1">
        <w:rPr>
          <w:sz w:val="28"/>
          <w:szCs w:val="28"/>
          <w:lang w:val="uk-UA"/>
        </w:rPr>
        <w:t>202</w:t>
      </w:r>
      <w:r w:rsidR="00827AB1">
        <w:rPr>
          <w:sz w:val="28"/>
          <w:szCs w:val="28"/>
          <w:lang w:val="uk-UA"/>
        </w:rPr>
        <w:t>6</w:t>
      </w:r>
      <w:r w:rsidR="002461D0" w:rsidRPr="00C307A1">
        <w:rPr>
          <w:sz w:val="28"/>
          <w:szCs w:val="28"/>
          <w:lang w:val="uk-UA"/>
        </w:rPr>
        <w:t xml:space="preserve"> року о 1</w:t>
      </w:r>
      <w:r w:rsidR="00021E51">
        <w:rPr>
          <w:sz w:val="28"/>
          <w:szCs w:val="28"/>
          <w:lang w:val="uk-UA"/>
        </w:rPr>
        <w:t>0</w:t>
      </w:r>
      <w:r w:rsidR="002461D0" w:rsidRPr="00C307A1">
        <w:rPr>
          <w:sz w:val="28"/>
          <w:szCs w:val="28"/>
          <w:lang w:val="uk-UA"/>
        </w:rPr>
        <w:t>-00 годині</w:t>
      </w:r>
      <w:r w:rsidR="002461D0">
        <w:rPr>
          <w:sz w:val="28"/>
          <w:szCs w:val="28"/>
          <w:lang w:val="uk-UA"/>
        </w:rPr>
        <w:t xml:space="preserve"> </w:t>
      </w:r>
      <w:r w:rsidR="002C38D3">
        <w:rPr>
          <w:sz w:val="28"/>
          <w:szCs w:val="28"/>
          <w:lang w:val="uk-UA"/>
        </w:rPr>
        <w:t>поза</w:t>
      </w:r>
      <w:r w:rsidR="002461D0">
        <w:rPr>
          <w:sz w:val="28"/>
          <w:szCs w:val="28"/>
          <w:lang w:val="uk-UA"/>
        </w:rPr>
        <w:t xml:space="preserve">чергове </w:t>
      </w:r>
      <w:r w:rsidR="00BE0C9E">
        <w:rPr>
          <w:sz w:val="28"/>
          <w:szCs w:val="28"/>
          <w:lang w:val="uk-UA"/>
        </w:rPr>
        <w:t xml:space="preserve">засідання  виконавчого комітету Брусилівської селищної </w:t>
      </w:r>
      <w:r w:rsidR="00C93244">
        <w:rPr>
          <w:sz w:val="28"/>
          <w:szCs w:val="28"/>
          <w:lang w:val="uk-UA"/>
        </w:rPr>
        <w:t>р</w:t>
      </w:r>
      <w:r w:rsidR="00E671BC">
        <w:rPr>
          <w:sz w:val="28"/>
          <w:szCs w:val="28"/>
          <w:lang w:val="uk-UA"/>
        </w:rPr>
        <w:t>ад</w:t>
      </w:r>
      <w:r w:rsidR="004F4E0F">
        <w:rPr>
          <w:sz w:val="28"/>
          <w:szCs w:val="28"/>
          <w:lang w:val="uk-UA"/>
        </w:rPr>
        <w:t xml:space="preserve">и </w:t>
      </w:r>
      <w:r w:rsidR="002461D0">
        <w:rPr>
          <w:sz w:val="28"/>
          <w:szCs w:val="28"/>
          <w:lang w:val="uk-UA"/>
        </w:rPr>
        <w:t xml:space="preserve">Житомирського району Житомирської області </w:t>
      </w:r>
      <w:r w:rsidR="004F4E0F">
        <w:rPr>
          <w:sz w:val="28"/>
          <w:szCs w:val="28"/>
          <w:lang w:val="uk-UA"/>
        </w:rPr>
        <w:t>восьмого скликання</w:t>
      </w:r>
      <w:r w:rsidR="00EF7C4D">
        <w:rPr>
          <w:sz w:val="28"/>
          <w:szCs w:val="28"/>
          <w:lang w:val="uk-UA"/>
        </w:rPr>
        <w:t xml:space="preserve"> </w:t>
      </w:r>
      <w:r w:rsidR="00BE0C9E">
        <w:rPr>
          <w:sz w:val="28"/>
          <w:szCs w:val="28"/>
          <w:lang w:val="uk-UA"/>
        </w:rPr>
        <w:t>в залі засідань</w:t>
      </w:r>
      <w:r w:rsidR="002461D0">
        <w:rPr>
          <w:sz w:val="28"/>
          <w:szCs w:val="28"/>
          <w:lang w:val="uk-UA"/>
        </w:rPr>
        <w:t xml:space="preserve"> селищної ради</w:t>
      </w:r>
      <w:r w:rsidR="00BE0C9E">
        <w:rPr>
          <w:sz w:val="28"/>
          <w:szCs w:val="28"/>
          <w:lang w:val="uk-UA"/>
        </w:rPr>
        <w:t xml:space="preserve"> за </w:t>
      </w:r>
      <w:proofErr w:type="spellStart"/>
      <w:r w:rsidR="00BE0C9E">
        <w:rPr>
          <w:sz w:val="28"/>
          <w:szCs w:val="28"/>
          <w:lang w:val="uk-UA"/>
        </w:rPr>
        <w:t>адресо</w:t>
      </w:r>
      <w:r>
        <w:rPr>
          <w:sz w:val="28"/>
          <w:szCs w:val="28"/>
          <w:lang w:val="uk-UA"/>
        </w:rPr>
        <w:t>ю</w:t>
      </w:r>
      <w:proofErr w:type="spellEnd"/>
      <w:r>
        <w:rPr>
          <w:sz w:val="28"/>
          <w:szCs w:val="28"/>
          <w:lang w:val="uk-UA"/>
        </w:rPr>
        <w:t>: с</w:t>
      </w:r>
      <w:r w:rsidR="00B259A2">
        <w:rPr>
          <w:sz w:val="28"/>
          <w:szCs w:val="28"/>
          <w:lang w:val="uk-UA"/>
        </w:rPr>
        <w:t>ели</w:t>
      </w:r>
      <w:r w:rsidR="00574E59">
        <w:rPr>
          <w:sz w:val="28"/>
          <w:szCs w:val="28"/>
          <w:lang w:val="uk-UA"/>
        </w:rPr>
        <w:t>ще</w:t>
      </w:r>
      <w:r w:rsidR="00D047C9">
        <w:rPr>
          <w:sz w:val="28"/>
          <w:szCs w:val="28"/>
          <w:lang w:val="uk-UA"/>
        </w:rPr>
        <w:t xml:space="preserve"> </w:t>
      </w:r>
      <w:proofErr w:type="spellStart"/>
      <w:r w:rsidR="00D047C9">
        <w:rPr>
          <w:sz w:val="28"/>
          <w:szCs w:val="28"/>
          <w:lang w:val="uk-UA"/>
        </w:rPr>
        <w:t>Брусилів</w:t>
      </w:r>
      <w:proofErr w:type="spellEnd"/>
      <w:r w:rsidR="00D047C9">
        <w:rPr>
          <w:sz w:val="28"/>
          <w:szCs w:val="28"/>
          <w:lang w:val="uk-UA"/>
        </w:rPr>
        <w:t>, вул. Небесної Сотні</w:t>
      </w:r>
      <w:r w:rsidR="00BE0C9E">
        <w:rPr>
          <w:sz w:val="28"/>
          <w:szCs w:val="28"/>
          <w:lang w:val="uk-UA"/>
        </w:rPr>
        <w:t>, 2.</w:t>
      </w:r>
      <w:r w:rsidR="005A0AD0">
        <w:rPr>
          <w:sz w:val="28"/>
          <w:szCs w:val="28"/>
          <w:lang w:val="uk-UA"/>
        </w:rPr>
        <w:tab/>
      </w:r>
    </w:p>
    <w:p w14:paraId="595E56FC" w14:textId="3C512B13" w:rsidR="00967D6F" w:rsidRDefault="00063EC7" w:rsidP="00C33268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0714BEF" w14:textId="279B1FF3" w:rsidR="005E00C0" w:rsidRPr="002B7A56" w:rsidRDefault="00967D6F" w:rsidP="00C55E08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3268" w:rsidRPr="00021E51">
        <w:rPr>
          <w:sz w:val="28"/>
          <w:szCs w:val="28"/>
          <w:lang w:val="uk-UA"/>
        </w:rPr>
        <w:t xml:space="preserve">2. </w:t>
      </w:r>
      <w:proofErr w:type="spellStart"/>
      <w:r w:rsidR="00C33268" w:rsidRPr="002B7A56">
        <w:rPr>
          <w:sz w:val="28"/>
          <w:szCs w:val="28"/>
          <w:lang w:val="uk-UA"/>
        </w:rPr>
        <w:t>Внести</w:t>
      </w:r>
      <w:proofErr w:type="spellEnd"/>
      <w:r w:rsidR="00C33268" w:rsidRPr="002B7A56">
        <w:rPr>
          <w:sz w:val="28"/>
          <w:szCs w:val="28"/>
          <w:lang w:val="uk-UA"/>
        </w:rPr>
        <w:t xml:space="preserve"> на розгля</w:t>
      </w:r>
      <w:r w:rsidR="00293025" w:rsidRPr="002B7A56">
        <w:rPr>
          <w:sz w:val="28"/>
          <w:szCs w:val="28"/>
          <w:lang w:val="uk-UA"/>
        </w:rPr>
        <w:t xml:space="preserve">д </w:t>
      </w:r>
      <w:r w:rsidR="002C38D3" w:rsidRPr="002B7A56">
        <w:rPr>
          <w:sz w:val="28"/>
          <w:szCs w:val="28"/>
          <w:lang w:val="uk-UA"/>
        </w:rPr>
        <w:t>поза</w:t>
      </w:r>
      <w:r w:rsidR="00702E09" w:rsidRPr="002B7A56">
        <w:rPr>
          <w:sz w:val="28"/>
          <w:szCs w:val="28"/>
          <w:lang w:val="uk-UA"/>
        </w:rPr>
        <w:t xml:space="preserve">чергового </w:t>
      </w:r>
      <w:r w:rsidR="00C33268" w:rsidRPr="002B7A56">
        <w:rPr>
          <w:sz w:val="28"/>
          <w:szCs w:val="28"/>
          <w:lang w:val="uk-UA"/>
        </w:rPr>
        <w:t xml:space="preserve">засідання  виконавчого комітету  селищної ради </w:t>
      </w:r>
      <w:r w:rsidR="00E84FB1" w:rsidRPr="002B7A56">
        <w:rPr>
          <w:sz w:val="28"/>
          <w:szCs w:val="28"/>
          <w:lang w:val="uk-UA"/>
        </w:rPr>
        <w:t xml:space="preserve">восьмого скликання </w:t>
      </w:r>
      <w:r w:rsidR="00C33268" w:rsidRPr="002B7A56">
        <w:rPr>
          <w:sz w:val="28"/>
          <w:szCs w:val="28"/>
          <w:lang w:val="uk-UA"/>
        </w:rPr>
        <w:t>наступні питання порядку денного:</w:t>
      </w:r>
    </w:p>
    <w:p w14:paraId="1D56C591" w14:textId="21F6EE32" w:rsidR="002B7A56" w:rsidRPr="002B7A56" w:rsidRDefault="002B7A56" w:rsidP="002B7A56">
      <w:pPr>
        <w:pStyle w:val="3"/>
        <w:numPr>
          <w:ilvl w:val="0"/>
          <w:numId w:val="8"/>
        </w:numPr>
        <w:jc w:val="both"/>
        <w:rPr>
          <w:b w:val="0"/>
          <w:lang w:val="uk-UA"/>
        </w:rPr>
      </w:pPr>
      <w:bookmarkStart w:id="2" w:name="_Hlk221065543"/>
      <w:bookmarkStart w:id="3" w:name="_Hlk135647930"/>
      <w:r w:rsidRPr="002B7A56">
        <w:rPr>
          <w:b w:val="0"/>
          <w:bCs/>
          <w:szCs w:val="28"/>
          <w:lang w:val="uk-UA"/>
        </w:rPr>
        <w:t>Про створення сім’ї патронатного  вихователя Гребенюк Лілії Миколаївни.</w:t>
      </w:r>
    </w:p>
    <w:bookmarkEnd w:id="2"/>
    <w:bookmarkEnd w:id="3"/>
    <w:p w14:paraId="1DCFE460" w14:textId="77777777" w:rsidR="002B7A56" w:rsidRPr="002B7A56" w:rsidRDefault="002B7A56" w:rsidP="002B7A56">
      <w:pPr>
        <w:pStyle w:val="a7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2B7A56">
        <w:rPr>
          <w:rFonts w:ascii="Times New Roman" w:hAnsi="Times New Roman"/>
          <w:sz w:val="28"/>
          <w:szCs w:val="28"/>
          <w:lang w:val="uk-UA"/>
        </w:rPr>
        <w:t>Про влаштування неповнолітніх дітей Павлюк В.В., Павлюк В.В., Павлюк С.В. в сім</w:t>
      </w:r>
      <w:r w:rsidRPr="002B7A56">
        <w:rPr>
          <w:rFonts w:ascii="Times New Roman" w:hAnsi="Times New Roman"/>
          <w:sz w:val="28"/>
          <w:szCs w:val="28"/>
        </w:rPr>
        <w:t>’</w:t>
      </w:r>
      <w:r w:rsidRPr="002B7A56">
        <w:rPr>
          <w:rFonts w:ascii="Times New Roman" w:hAnsi="Times New Roman"/>
          <w:sz w:val="28"/>
          <w:szCs w:val="28"/>
          <w:lang w:val="uk-UA"/>
        </w:rPr>
        <w:t xml:space="preserve">ю патронатного вихователя Гребенюк Л.М. </w:t>
      </w:r>
    </w:p>
    <w:p w14:paraId="3A928CBC" w14:textId="4B78F883" w:rsidR="00EE0A75" w:rsidRPr="002B7A56" w:rsidRDefault="002B7A56" w:rsidP="002B7A56">
      <w:pPr>
        <w:pStyle w:val="a7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2B7A56">
        <w:rPr>
          <w:rFonts w:ascii="Times New Roman" w:hAnsi="Times New Roman"/>
          <w:bCs/>
          <w:sz w:val="28"/>
          <w:lang w:val="uk-UA"/>
        </w:rPr>
        <w:t xml:space="preserve">Про </w:t>
      </w:r>
      <w:proofErr w:type="spellStart"/>
      <w:r w:rsidRPr="002B7A56">
        <w:rPr>
          <w:rFonts w:ascii="Times New Roman" w:hAnsi="Times New Roman"/>
          <w:bCs/>
          <w:sz w:val="28"/>
        </w:rPr>
        <w:t>відзначення</w:t>
      </w:r>
      <w:proofErr w:type="spellEnd"/>
      <w:r w:rsidRPr="002B7A56">
        <w:rPr>
          <w:rFonts w:ascii="Times New Roman" w:hAnsi="Times New Roman"/>
          <w:bCs/>
          <w:sz w:val="28"/>
        </w:rPr>
        <w:t xml:space="preserve"> Дня </w:t>
      </w:r>
      <w:proofErr w:type="spellStart"/>
      <w:r w:rsidRPr="002B7A56">
        <w:rPr>
          <w:rFonts w:ascii="Times New Roman" w:hAnsi="Times New Roman"/>
          <w:bCs/>
          <w:sz w:val="28"/>
        </w:rPr>
        <w:t>Героїв</w:t>
      </w:r>
      <w:proofErr w:type="spellEnd"/>
      <w:r w:rsidRPr="002B7A56">
        <w:rPr>
          <w:rFonts w:ascii="Times New Roman" w:hAnsi="Times New Roman"/>
          <w:bCs/>
          <w:sz w:val="28"/>
          <w:lang w:val="uk-UA"/>
        </w:rPr>
        <w:t xml:space="preserve"> та затвердження плану заходів.</w:t>
      </w:r>
    </w:p>
    <w:p w14:paraId="0501322D" w14:textId="507A2930" w:rsidR="00D97A40" w:rsidRDefault="00C33268" w:rsidP="002B7A56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021E51">
        <w:rPr>
          <w:sz w:val="28"/>
          <w:szCs w:val="28"/>
          <w:lang w:val="uk-UA"/>
        </w:rPr>
        <w:t>3.</w:t>
      </w:r>
      <w:r w:rsidR="0009545D">
        <w:rPr>
          <w:sz w:val="28"/>
          <w:szCs w:val="28"/>
          <w:lang w:val="uk-UA"/>
        </w:rPr>
        <w:t xml:space="preserve"> </w:t>
      </w:r>
      <w:r w:rsidRPr="0009545D"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  <w:r w:rsidR="00055979" w:rsidRPr="0009545D">
        <w:rPr>
          <w:sz w:val="28"/>
          <w:szCs w:val="28"/>
          <w:lang w:val="uk-UA"/>
        </w:rPr>
        <w:t xml:space="preserve"> </w:t>
      </w:r>
    </w:p>
    <w:p w14:paraId="5EA9F478" w14:textId="39148EA3" w:rsidR="005E00C0" w:rsidRDefault="005E00C0" w:rsidP="0009545D">
      <w:pPr>
        <w:ind w:firstLine="708"/>
        <w:jc w:val="both"/>
        <w:rPr>
          <w:sz w:val="28"/>
          <w:szCs w:val="28"/>
          <w:lang w:val="uk-UA"/>
        </w:rPr>
      </w:pPr>
    </w:p>
    <w:p w14:paraId="64B0E465" w14:textId="798AF43F" w:rsidR="005E00C0" w:rsidRDefault="005E00C0" w:rsidP="0009545D">
      <w:pPr>
        <w:ind w:firstLine="708"/>
        <w:jc w:val="both"/>
        <w:rPr>
          <w:sz w:val="28"/>
          <w:szCs w:val="28"/>
          <w:lang w:val="uk-UA"/>
        </w:rPr>
      </w:pPr>
    </w:p>
    <w:p w14:paraId="62C8FE9C" w14:textId="77777777" w:rsidR="002B7A56" w:rsidRDefault="002B7A56" w:rsidP="0009545D">
      <w:pPr>
        <w:ind w:firstLine="708"/>
        <w:jc w:val="both"/>
        <w:rPr>
          <w:sz w:val="28"/>
          <w:szCs w:val="28"/>
          <w:lang w:val="uk-UA"/>
        </w:rPr>
      </w:pPr>
    </w:p>
    <w:p w14:paraId="42B7ADBA" w14:textId="61A629A7" w:rsidR="0009545D" w:rsidRDefault="00C55E08" w:rsidP="008067F1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>С</w:t>
      </w:r>
      <w:r w:rsidR="00104C6F" w:rsidRPr="00C503C9">
        <w:rPr>
          <w:sz w:val="28"/>
          <w:lang w:val="uk-UA"/>
        </w:rPr>
        <w:t>елищн</w:t>
      </w:r>
      <w:r>
        <w:rPr>
          <w:sz w:val="28"/>
          <w:lang w:val="uk-UA"/>
        </w:rPr>
        <w:t>ий</w:t>
      </w:r>
      <w:r w:rsidR="00D97A40">
        <w:rPr>
          <w:sz w:val="28"/>
          <w:lang w:val="uk-UA"/>
        </w:rPr>
        <w:t xml:space="preserve"> </w:t>
      </w:r>
      <w:r w:rsidR="00AE3286" w:rsidRPr="00C503C9">
        <w:rPr>
          <w:sz w:val="28"/>
          <w:lang w:val="uk-UA"/>
        </w:rPr>
        <w:t>голов</w:t>
      </w:r>
      <w:r>
        <w:rPr>
          <w:sz w:val="28"/>
          <w:lang w:val="uk-UA"/>
        </w:rPr>
        <w:t>а</w:t>
      </w:r>
      <w:r w:rsidR="00D97A40">
        <w:rPr>
          <w:sz w:val="28"/>
          <w:lang w:val="uk-UA"/>
        </w:rPr>
        <w:t xml:space="preserve">  </w:t>
      </w:r>
      <w:r w:rsidR="00C33268" w:rsidRPr="00C503C9">
        <w:rPr>
          <w:sz w:val="28"/>
          <w:lang w:val="uk-UA"/>
        </w:rPr>
        <w:t xml:space="preserve">              </w:t>
      </w:r>
      <w:r w:rsidR="009C244B" w:rsidRPr="00C503C9">
        <w:rPr>
          <w:sz w:val="28"/>
          <w:lang w:val="uk-UA"/>
        </w:rPr>
        <w:t xml:space="preserve">             </w:t>
      </w:r>
      <w:r w:rsidR="00913C69" w:rsidRPr="00C503C9">
        <w:rPr>
          <w:sz w:val="28"/>
          <w:lang w:val="uk-UA"/>
        </w:rPr>
        <w:t xml:space="preserve">                </w:t>
      </w:r>
      <w:r w:rsidR="009C244B" w:rsidRPr="00C503C9">
        <w:rPr>
          <w:sz w:val="28"/>
          <w:lang w:val="uk-UA"/>
        </w:rPr>
        <w:t xml:space="preserve">     </w:t>
      </w:r>
      <w:r w:rsidR="00C503C9" w:rsidRPr="00C503C9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        </w:t>
      </w:r>
      <w:r w:rsidR="0019024E" w:rsidRPr="00C503C9">
        <w:rPr>
          <w:sz w:val="28"/>
          <w:lang w:val="uk-UA"/>
        </w:rPr>
        <w:t xml:space="preserve"> </w:t>
      </w:r>
      <w:r w:rsidR="009C244B" w:rsidRPr="00C503C9">
        <w:rPr>
          <w:sz w:val="28"/>
          <w:lang w:val="uk-UA"/>
        </w:rPr>
        <w:t xml:space="preserve">  </w:t>
      </w:r>
      <w:r w:rsidR="00D97A40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олодимир ГАБЕНЕЦЬ</w:t>
      </w:r>
    </w:p>
    <w:p w14:paraId="4EEFDF9B" w14:textId="77777777" w:rsidR="002B7A56" w:rsidRDefault="002B7A56" w:rsidP="00F97791">
      <w:pPr>
        <w:jc w:val="center"/>
        <w:rPr>
          <w:b/>
          <w:sz w:val="28"/>
          <w:szCs w:val="28"/>
          <w:lang w:val="uk-UA"/>
        </w:rPr>
      </w:pPr>
    </w:p>
    <w:p w14:paraId="432AB4FB" w14:textId="77777777" w:rsidR="002B7A56" w:rsidRDefault="002B7A56" w:rsidP="00F97791">
      <w:pPr>
        <w:jc w:val="center"/>
        <w:rPr>
          <w:b/>
          <w:sz w:val="28"/>
          <w:szCs w:val="28"/>
          <w:lang w:val="uk-UA"/>
        </w:rPr>
      </w:pPr>
    </w:p>
    <w:p w14:paraId="78CF6C7E" w14:textId="63620A1C" w:rsidR="00F97791" w:rsidRPr="006F0736" w:rsidRDefault="00F97791" w:rsidP="00F97791">
      <w:pPr>
        <w:jc w:val="center"/>
        <w:rPr>
          <w:b/>
          <w:sz w:val="28"/>
          <w:szCs w:val="28"/>
          <w:lang w:val="uk-UA"/>
        </w:rPr>
      </w:pPr>
      <w:r w:rsidRPr="006F0736">
        <w:rPr>
          <w:b/>
          <w:sz w:val="28"/>
          <w:szCs w:val="28"/>
          <w:lang w:val="uk-UA"/>
        </w:rPr>
        <w:lastRenderedPageBreak/>
        <w:t>ВІЗУВАННЯ</w:t>
      </w:r>
    </w:p>
    <w:p w14:paraId="4882192E" w14:textId="77777777" w:rsidR="00F97791" w:rsidRPr="006F0736" w:rsidRDefault="00F97791" w:rsidP="00F97791">
      <w:pPr>
        <w:jc w:val="center"/>
        <w:rPr>
          <w:sz w:val="28"/>
          <w:szCs w:val="28"/>
          <w:lang w:val="uk-UA"/>
        </w:rPr>
      </w:pPr>
      <w:proofErr w:type="spellStart"/>
      <w:r w:rsidRPr="006F0736">
        <w:rPr>
          <w:sz w:val="28"/>
          <w:szCs w:val="28"/>
          <w:lang w:val="uk-UA"/>
        </w:rPr>
        <w:t>проєкту</w:t>
      </w:r>
      <w:proofErr w:type="spellEnd"/>
      <w:r w:rsidRPr="006F0736">
        <w:rPr>
          <w:sz w:val="28"/>
          <w:szCs w:val="28"/>
          <w:lang w:val="uk-UA"/>
        </w:rPr>
        <w:t xml:space="preserve"> розпорядження селищного голови</w:t>
      </w:r>
    </w:p>
    <w:p w14:paraId="420CD9D8" w14:textId="77777777" w:rsidR="00F97791" w:rsidRPr="006F0736" w:rsidRDefault="00F97791" w:rsidP="00F97791">
      <w:pPr>
        <w:jc w:val="center"/>
        <w:rPr>
          <w:sz w:val="28"/>
          <w:szCs w:val="28"/>
          <w:lang w:val="uk-UA"/>
        </w:rPr>
      </w:pPr>
    </w:p>
    <w:p w14:paraId="020E0F09" w14:textId="77777777" w:rsidR="00F97791" w:rsidRPr="006F0736" w:rsidRDefault="00F97791" w:rsidP="00F97791">
      <w:pPr>
        <w:jc w:val="center"/>
        <w:rPr>
          <w:sz w:val="28"/>
          <w:szCs w:val="28"/>
          <w:lang w:val="uk-UA"/>
        </w:rPr>
      </w:pPr>
    </w:p>
    <w:p w14:paraId="70637E65" w14:textId="77777777" w:rsidR="00F97791" w:rsidRPr="006F0736" w:rsidRDefault="00F97791" w:rsidP="00F97791">
      <w:pPr>
        <w:jc w:val="center"/>
        <w:rPr>
          <w:sz w:val="28"/>
          <w:szCs w:val="28"/>
          <w:lang w:val="uk-UA"/>
        </w:rPr>
      </w:pPr>
    </w:p>
    <w:tbl>
      <w:tblPr>
        <w:tblW w:w="8259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4700"/>
      </w:tblGrid>
      <w:tr w:rsidR="00F97791" w:rsidRPr="006F0736" w14:paraId="1522B032" w14:textId="77777777" w:rsidTr="00E171C0">
        <w:tc>
          <w:tcPr>
            <w:tcW w:w="3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962DD2" w14:textId="77777777" w:rsidR="00402630" w:rsidRPr="006F0736" w:rsidRDefault="00402630" w:rsidP="0040263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sz w:val="28"/>
                <w:lang w:val="uk-UA"/>
              </w:rPr>
              <w:t>заступник селищного голови з питань діяльності виконавчих органів селищної ради</w:t>
            </w:r>
          </w:p>
          <w:p w14:paraId="52D181E2" w14:textId="77777777" w:rsidR="00F97791" w:rsidRPr="006F0736" w:rsidRDefault="00F97791" w:rsidP="00E171C0">
            <w:pP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</w:p>
          <w:p w14:paraId="4A70A6D9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2EBB46F7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>посадові особи відділу юридичного забезпечення селищної ради</w:t>
            </w:r>
          </w:p>
          <w:p w14:paraId="619E4CC4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</w:p>
          <w:p w14:paraId="793D4AC1" w14:textId="77777777" w:rsidR="00F97791" w:rsidRPr="006F0736" w:rsidRDefault="00F97791" w:rsidP="00E171C0">
            <w:pPr>
              <w:shd w:val="clear" w:color="auto" w:fill="FFFFFF"/>
              <w:rPr>
                <w:sz w:val="28"/>
                <w:lang w:val="uk-UA"/>
              </w:rPr>
            </w:pPr>
          </w:p>
          <w:p w14:paraId="3F69C8B2" w14:textId="77777777" w:rsidR="00F97791" w:rsidRPr="006F0736" w:rsidRDefault="00F97791" w:rsidP="00E171C0">
            <w:pPr>
              <w:spacing w:before="15" w:after="15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0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2A265" w14:textId="77777777" w:rsidR="00402630" w:rsidRPr="006F0736" w:rsidRDefault="00F97791" w:rsidP="0040263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sz w:val="28"/>
                <w:lang w:val="uk-UA"/>
              </w:rPr>
              <w:t xml:space="preserve">                        </w:t>
            </w:r>
            <w:r w:rsidR="00402630">
              <w:rPr>
                <w:color w:val="000000"/>
                <w:sz w:val="28"/>
                <w:szCs w:val="28"/>
                <w:lang w:val="uk-UA"/>
              </w:rPr>
              <w:t>Василь ЗАХАРЧЕНКО</w:t>
            </w:r>
          </w:p>
          <w:p w14:paraId="584534CC" w14:textId="36CCE3B8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720751AB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1DD50BFA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</w:p>
          <w:p w14:paraId="11393D3B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                    </w:t>
            </w:r>
          </w:p>
          <w:p w14:paraId="5BEEB7E1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                      </w:t>
            </w:r>
          </w:p>
          <w:p w14:paraId="70111C76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                        вакантні посади</w:t>
            </w:r>
          </w:p>
          <w:p w14:paraId="5B7DC005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sz w:val="28"/>
                <w:lang w:val="uk-UA"/>
              </w:rPr>
              <w:t xml:space="preserve">                  </w:t>
            </w:r>
          </w:p>
          <w:p w14:paraId="023C620D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                        </w:t>
            </w:r>
          </w:p>
          <w:p w14:paraId="618A4538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108E4D8A" w14:textId="11C8AFBE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                        </w:t>
            </w:r>
          </w:p>
          <w:p w14:paraId="3E416998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6E7CCA7A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  <w:p w14:paraId="4470977E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E708947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</w:p>
          <w:p w14:paraId="2E4F2DBA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  <w:r w:rsidRPr="006F0736">
              <w:rPr>
                <w:sz w:val="28"/>
                <w:lang w:val="uk-UA"/>
              </w:rPr>
              <w:t xml:space="preserve">                         </w:t>
            </w:r>
          </w:p>
          <w:p w14:paraId="2E9A169B" w14:textId="77777777" w:rsidR="00F97791" w:rsidRPr="006F0736" w:rsidRDefault="00F97791" w:rsidP="00E171C0">
            <w:pPr>
              <w:spacing w:before="15" w:after="15"/>
              <w:rPr>
                <w:sz w:val="28"/>
                <w:lang w:val="uk-UA"/>
              </w:rPr>
            </w:pPr>
          </w:p>
          <w:p w14:paraId="68621092" w14:textId="77777777" w:rsidR="00F97791" w:rsidRPr="006F0736" w:rsidRDefault="00F97791" w:rsidP="00E171C0">
            <w:pPr>
              <w:spacing w:before="15" w:after="15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7B604BED" w14:textId="0BD80976" w:rsidR="00104C6F" w:rsidRPr="00633148" w:rsidRDefault="00104C6F" w:rsidP="00021E51">
      <w:pPr>
        <w:rPr>
          <w:sz w:val="28"/>
        </w:rPr>
      </w:pPr>
    </w:p>
    <w:sectPr w:rsidR="00104C6F" w:rsidRPr="00633148" w:rsidSect="00836C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D48"/>
    <w:multiLevelType w:val="hybridMultilevel"/>
    <w:tmpl w:val="D676F778"/>
    <w:lvl w:ilvl="0" w:tplc="5644E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872E9"/>
    <w:multiLevelType w:val="hybridMultilevel"/>
    <w:tmpl w:val="8B942812"/>
    <w:lvl w:ilvl="0" w:tplc="B39E366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3876F3"/>
    <w:multiLevelType w:val="hybridMultilevel"/>
    <w:tmpl w:val="87D45E0A"/>
    <w:lvl w:ilvl="0" w:tplc="F9F6DB70">
      <w:start w:val="4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D907B3B"/>
    <w:multiLevelType w:val="hybridMultilevel"/>
    <w:tmpl w:val="41E8D69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5182E"/>
    <w:multiLevelType w:val="hybridMultilevel"/>
    <w:tmpl w:val="A956D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D424E"/>
    <w:multiLevelType w:val="hybridMultilevel"/>
    <w:tmpl w:val="0EAA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A1090"/>
    <w:multiLevelType w:val="hybridMultilevel"/>
    <w:tmpl w:val="AC722A8C"/>
    <w:lvl w:ilvl="0" w:tplc="92A2C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F4676"/>
    <w:multiLevelType w:val="hybridMultilevel"/>
    <w:tmpl w:val="D9AE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73"/>
    <w:rsid w:val="00000A04"/>
    <w:rsid w:val="00006BE5"/>
    <w:rsid w:val="00021E51"/>
    <w:rsid w:val="00022693"/>
    <w:rsid w:val="00031467"/>
    <w:rsid w:val="00033751"/>
    <w:rsid w:val="000371D5"/>
    <w:rsid w:val="00043292"/>
    <w:rsid w:val="00047DE2"/>
    <w:rsid w:val="000517D6"/>
    <w:rsid w:val="00055979"/>
    <w:rsid w:val="00055B69"/>
    <w:rsid w:val="00062838"/>
    <w:rsid w:val="00063EC7"/>
    <w:rsid w:val="000712F7"/>
    <w:rsid w:val="00074626"/>
    <w:rsid w:val="0009545D"/>
    <w:rsid w:val="000A7DF9"/>
    <w:rsid w:val="000B236F"/>
    <w:rsid w:val="000E3F60"/>
    <w:rsid w:val="000E5FAD"/>
    <w:rsid w:val="000F2EB5"/>
    <w:rsid w:val="00103939"/>
    <w:rsid w:val="00104C6F"/>
    <w:rsid w:val="00117C1A"/>
    <w:rsid w:val="00127312"/>
    <w:rsid w:val="00127486"/>
    <w:rsid w:val="001403E2"/>
    <w:rsid w:val="00152581"/>
    <w:rsid w:val="00154E3B"/>
    <w:rsid w:val="00156342"/>
    <w:rsid w:val="001566CE"/>
    <w:rsid w:val="00157928"/>
    <w:rsid w:val="001679DB"/>
    <w:rsid w:val="00180DCF"/>
    <w:rsid w:val="0018377C"/>
    <w:rsid w:val="0019024E"/>
    <w:rsid w:val="00193F08"/>
    <w:rsid w:val="001B0C1E"/>
    <w:rsid w:val="001C3A6A"/>
    <w:rsid w:val="001D1633"/>
    <w:rsid w:val="001F5BA9"/>
    <w:rsid w:val="00202937"/>
    <w:rsid w:val="00204015"/>
    <w:rsid w:val="00205249"/>
    <w:rsid w:val="00225BC6"/>
    <w:rsid w:val="002461D0"/>
    <w:rsid w:val="002515FF"/>
    <w:rsid w:val="0026147D"/>
    <w:rsid w:val="0026231D"/>
    <w:rsid w:val="00275C65"/>
    <w:rsid w:val="0028792C"/>
    <w:rsid w:val="00293025"/>
    <w:rsid w:val="002B7A56"/>
    <w:rsid w:val="002C22C3"/>
    <w:rsid w:val="002C38D3"/>
    <w:rsid w:val="002F4A15"/>
    <w:rsid w:val="003173E8"/>
    <w:rsid w:val="003242FF"/>
    <w:rsid w:val="00333B3F"/>
    <w:rsid w:val="00352D8E"/>
    <w:rsid w:val="003545EC"/>
    <w:rsid w:val="003573AF"/>
    <w:rsid w:val="00360C84"/>
    <w:rsid w:val="0036285E"/>
    <w:rsid w:val="00363718"/>
    <w:rsid w:val="00363782"/>
    <w:rsid w:val="00380F02"/>
    <w:rsid w:val="003814AA"/>
    <w:rsid w:val="003934E2"/>
    <w:rsid w:val="00396ACE"/>
    <w:rsid w:val="003A0DBE"/>
    <w:rsid w:val="003A3467"/>
    <w:rsid w:val="003D650A"/>
    <w:rsid w:val="003E3C58"/>
    <w:rsid w:val="003E7247"/>
    <w:rsid w:val="003F6CFC"/>
    <w:rsid w:val="00402630"/>
    <w:rsid w:val="00405CD8"/>
    <w:rsid w:val="00410064"/>
    <w:rsid w:val="00415952"/>
    <w:rsid w:val="00417993"/>
    <w:rsid w:val="004232DA"/>
    <w:rsid w:val="0043104C"/>
    <w:rsid w:val="00437F9A"/>
    <w:rsid w:val="00442792"/>
    <w:rsid w:val="00443973"/>
    <w:rsid w:val="00460CCC"/>
    <w:rsid w:val="00467FE9"/>
    <w:rsid w:val="00482B3D"/>
    <w:rsid w:val="00482D9C"/>
    <w:rsid w:val="00495870"/>
    <w:rsid w:val="004B1998"/>
    <w:rsid w:val="004C219F"/>
    <w:rsid w:val="004D0AAE"/>
    <w:rsid w:val="004E1C23"/>
    <w:rsid w:val="004F3413"/>
    <w:rsid w:val="004F4E0F"/>
    <w:rsid w:val="00500248"/>
    <w:rsid w:val="005361F4"/>
    <w:rsid w:val="00536226"/>
    <w:rsid w:val="00536478"/>
    <w:rsid w:val="0054634D"/>
    <w:rsid w:val="00567D91"/>
    <w:rsid w:val="00571C1B"/>
    <w:rsid w:val="00574E59"/>
    <w:rsid w:val="005812D3"/>
    <w:rsid w:val="0058451E"/>
    <w:rsid w:val="00586340"/>
    <w:rsid w:val="00587BE7"/>
    <w:rsid w:val="0059075C"/>
    <w:rsid w:val="00592AF5"/>
    <w:rsid w:val="005A0AD0"/>
    <w:rsid w:val="005A0BD7"/>
    <w:rsid w:val="005B0466"/>
    <w:rsid w:val="005E00C0"/>
    <w:rsid w:val="005F5D5F"/>
    <w:rsid w:val="006005EB"/>
    <w:rsid w:val="006015FF"/>
    <w:rsid w:val="00606CF3"/>
    <w:rsid w:val="00621453"/>
    <w:rsid w:val="0062318F"/>
    <w:rsid w:val="00633148"/>
    <w:rsid w:val="006420B1"/>
    <w:rsid w:val="0065046A"/>
    <w:rsid w:val="006546F2"/>
    <w:rsid w:val="00655A8D"/>
    <w:rsid w:val="00663C64"/>
    <w:rsid w:val="00670838"/>
    <w:rsid w:val="0067310B"/>
    <w:rsid w:val="00681736"/>
    <w:rsid w:val="0068426D"/>
    <w:rsid w:val="006A10DC"/>
    <w:rsid w:val="006A7713"/>
    <w:rsid w:val="006D457B"/>
    <w:rsid w:val="006D73CE"/>
    <w:rsid w:val="006E68D2"/>
    <w:rsid w:val="006E7D98"/>
    <w:rsid w:val="006F3DC5"/>
    <w:rsid w:val="00700E3F"/>
    <w:rsid w:val="00702E09"/>
    <w:rsid w:val="007053C5"/>
    <w:rsid w:val="00707ED1"/>
    <w:rsid w:val="00747013"/>
    <w:rsid w:val="00757F57"/>
    <w:rsid w:val="00772C94"/>
    <w:rsid w:val="00772FBF"/>
    <w:rsid w:val="0078130E"/>
    <w:rsid w:val="00786814"/>
    <w:rsid w:val="00791C5B"/>
    <w:rsid w:val="007A3AC3"/>
    <w:rsid w:val="007B1681"/>
    <w:rsid w:val="007C3FF6"/>
    <w:rsid w:val="007E7837"/>
    <w:rsid w:val="007F166A"/>
    <w:rsid w:val="008067F1"/>
    <w:rsid w:val="00806B98"/>
    <w:rsid w:val="00817568"/>
    <w:rsid w:val="008273C4"/>
    <w:rsid w:val="00827AB1"/>
    <w:rsid w:val="00836CB5"/>
    <w:rsid w:val="008415E1"/>
    <w:rsid w:val="00844C15"/>
    <w:rsid w:val="00854C28"/>
    <w:rsid w:val="00857BF4"/>
    <w:rsid w:val="00861A5A"/>
    <w:rsid w:val="008C65F3"/>
    <w:rsid w:val="008D0293"/>
    <w:rsid w:val="008D3365"/>
    <w:rsid w:val="008D453E"/>
    <w:rsid w:val="008E5E4B"/>
    <w:rsid w:val="0090280F"/>
    <w:rsid w:val="00913C69"/>
    <w:rsid w:val="00921792"/>
    <w:rsid w:val="00922DD9"/>
    <w:rsid w:val="00923867"/>
    <w:rsid w:val="00933B3B"/>
    <w:rsid w:val="00943568"/>
    <w:rsid w:val="00944EBC"/>
    <w:rsid w:val="0095083A"/>
    <w:rsid w:val="00967D6F"/>
    <w:rsid w:val="00985A63"/>
    <w:rsid w:val="00993BE4"/>
    <w:rsid w:val="00995A9F"/>
    <w:rsid w:val="009A3309"/>
    <w:rsid w:val="009C244B"/>
    <w:rsid w:val="009C3796"/>
    <w:rsid w:val="009C6B8E"/>
    <w:rsid w:val="009C7DB3"/>
    <w:rsid w:val="009D667B"/>
    <w:rsid w:val="009D74F9"/>
    <w:rsid w:val="009E5B27"/>
    <w:rsid w:val="009E6C0A"/>
    <w:rsid w:val="009F3884"/>
    <w:rsid w:val="009F4448"/>
    <w:rsid w:val="00A05BA7"/>
    <w:rsid w:val="00A1618E"/>
    <w:rsid w:val="00A21FD9"/>
    <w:rsid w:val="00A35F9F"/>
    <w:rsid w:val="00A52CB4"/>
    <w:rsid w:val="00A556A0"/>
    <w:rsid w:val="00A64358"/>
    <w:rsid w:val="00A666EF"/>
    <w:rsid w:val="00A71347"/>
    <w:rsid w:val="00A80CC7"/>
    <w:rsid w:val="00A8116C"/>
    <w:rsid w:val="00A9789F"/>
    <w:rsid w:val="00AA1685"/>
    <w:rsid w:val="00AB1C1D"/>
    <w:rsid w:val="00AD3250"/>
    <w:rsid w:val="00AE1444"/>
    <w:rsid w:val="00AE3286"/>
    <w:rsid w:val="00AF5347"/>
    <w:rsid w:val="00AF735E"/>
    <w:rsid w:val="00B05C19"/>
    <w:rsid w:val="00B1762B"/>
    <w:rsid w:val="00B259A2"/>
    <w:rsid w:val="00B350C9"/>
    <w:rsid w:val="00B42CDF"/>
    <w:rsid w:val="00B42EBD"/>
    <w:rsid w:val="00B43481"/>
    <w:rsid w:val="00B52F25"/>
    <w:rsid w:val="00B57100"/>
    <w:rsid w:val="00B779C4"/>
    <w:rsid w:val="00B93C7F"/>
    <w:rsid w:val="00B9633A"/>
    <w:rsid w:val="00BA42ED"/>
    <w:rsid w:val="00BA7BA7"/>
    <w:rsid w:val="00BB3B4C"/>
    <w:rsid w:val="00BB68B8"/>
    <w:rsid w:val="00BB7F4D"/>
    <w:rsid w:val="00BC07CF"/>
    <w:rsid w:val="00BC39A6"/>
    <w:rsid w:val="00BD14A8"/>
    <w:rsid w:val="00BE0C9E"/>
    <w:rsid w:val="00BF4642"/>
    <w:rsid w:val="00BF4BF2"/>
    <w:rsid w:val="00C0044A"/>
    <w:rsid w:val="00C278E6"/>
    <w:rsid w:val="00C30436"/>
    <w:rsid w:val="00C307A1"/>
    <w:rsid w:val="00C33268"/>
    <w:rsid w:val="00C503C9"/>
    <w:rsid w:val="00C50A66"/>
    <w:rsid w:val="00C54BC8"/>
    <w:rsid w:val="00C55E08"/>
    <w:rsid w:val="00C57FB1"/>
    <w:rsid w:val="00C64747"/>
    <w:rsid w:val="00C847DF"/>
    <w:rsid w:val="00C84EB3"/>
    <w:rsid w:val="00C93244"/>
    <w:rsid w:val="00C93288"/>
    <w:rsid w:val="00C93BBA"/>
    <w:rsid w:val="00CA0FA0"/>
    <w:rsid w:val="00CB477A"/>
    <w:rsid w:val="00CD5AD6"/>
    <w:rsid w:val="00D047C9"/>
    <w:rsid w:val="00D432B8"/>
    <w:rsid w:val="00D4795D"/>
    <w:rsid w:val="00D76E9F"/>
    <w:rsid w:val="00D87356"/>
    <w:rsid w:val="00D9091C"/>
    <w:rsid w:val="00D928C1"/>
    <w:rsid w:val="00D92EC3"/>
    <w:rsid w:val="00D97A40"/>
    <w:rsid w:val="00DE00B6"/>
    <w:rsid w:val="00DE4FA6"/>
    <w:rsid w:val="00DF406C"/>
    <w:rsid w:val="00E05F6F"/>
    <w:rsid w:val="00E075B7"/>
    <w:rsid w:val="00E14D57"/>
    <w:rsid w:val="00E15356"/>
    <w:rsid w:val="00E2424B"/>
    <w:rsid w:val="00E4257D"/>
    <w:rsid w:val="00E4705D"/>
    <w:rsid w:val="00E479FC"/>
    <w:rsid w:val="00E52768"/>
    <w:rsid w:val="00E64185"/>
    <w:rsid w:val="00E671BC"/>
    <w:rsid w:val="00E70C7A"/>
    <w:rsid w:val="00E77FFA"/>
    <w:rsid w:val="00E84FB1"/>
    <w:rsid w:val="00E855AC"/>
    <w:rsid w:val="00EA0168"/>
    <w:rsid w:val="00EA4DE4"/>
    <w:rsid w:val="00EB3511"/>
    <w:rsid w:val="00EC7845"/>
    <w:rsid w:val="00EE0A75"/>
    <w:rsid w:val="00EE6C80"/>
    <w:rsid w:val="00EF2CE8"/>
    <w:rsid w:val="00EF58DC"/>
    <w:rsid w:val="00EF7C4D"/>
    <w:rsid w:val="00F026FF"/>
    <w:rsid w:val="00F06D0A"/>
    <w:rsid w:val="00F24624"/>
    <w:rsid w:val="00F636F1"/>
    <w:rsid w:val="00F7784F"/>
    <w:rsid w:val="00F84914"/>
    <w:rsid w:val="00F8661F"/>
    <w:rsid w:val="00F86C14"/>
    <w:rsid w:val="00F97791"/>
    <w:rsid w:val="00F9785D"/>
    <w:rsid w:val="00FB1940"/>
    <w:rsid w:val="00FC027F"/>
    <w:rsid w:val="00FC2FA4"/>
    <w:rsid w:val="00FE0377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54E3B"/>
  <w15:chartTrackingRefBased/>
  <w15:docId w15:val="{FBF83638-BEC8-45C4-AEAF-A391971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73"/>
    <w:rPr>
      <w:lang w:eastAsia="uk-UA"/>
    </w:rPr>
  </w:style>
  <w:style w:type="paragraph" w:styleId="3">
    <w:name w:val="heading 3"/>
    <w:basedOn w:val="a"/>
    <w:next w:val="a"/>
    <w:link w:val="30"/>
    <w:qFormat/>
    <w:rsid w:val="00443973"/>
    <w:pPr>
      <w:keepNext/>
      <w:jc w:val="center"/>
      <w:outlineLvl w:val="2"/>
    </w:pPr>
    <w:rPr>
      <w:b/>
      <w:noProof/>
      <w:sz w:val="28"/>
      <w:lang w:val="x-none"/>
    </w:rPr>
  </w:style>
  <w:style w:type="paragraph" w:styleId="7">
    <w:name w:val="heading 7"/>
    <w:basedOn w:val="a"/>
    <w:next w:val="a"/>
    <w:link w:val="70"/>
    <w:qFormat/>
    <w:rsid w:val="00443973"/>
    <w:pPr>
      <w:keepNext/>
      <w:outlineLvl w:val="6"/>
    </w:pPr>
    <w:rPr>
      <w:sz w:val="28"/>
      <w:lang w:val="x-none"/>
    </w:rPr>
  </w:style>
  <w:style w:type="paragraph" w:styleId="8">
    <w:name w:val="heading 8"/>
    <w:basedOn w:val="a"/>
    <w:next w:val="a"/>
    <w:qFormat/>
    <w:rsid w:val="00443973"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3973"/>
    <w:pPr>
      <w:jc w:val="center"/>
    </w:pPr>
    <w:rPr>
      <w:noProof/>
      <w:sz w:val="24"/>
    </w:rPr>
  </w:style>
  <w:style w:type="paragraph" w:styleId="a4">
    <w:name w:val="Balloon Text"/>
    <w:basedOn w:val="a"/>
    <w:semiHidden/>
    <w:rsid w:val="00F026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1762B"/>
    <w:rPr>
      <w:sz w:val="28"/>
      <w:lang w:val="uk-UA" w:eastAsia="x-none"/>
    </w:rPr>
  </w:style>
  <w:style w:type="character" w:customStyle="1" w:styleId="a6">
    <w:name w:val="Основной текст Знак"/>
    <w:link w:val="a5"/>
    <w:rsid w:val="00B1762B"/>
    <w:rPr>
      <w:sz w:val="28"/>
      <w:lang w:val="uk-UA"/>
    </w:rPr>
  </w:style>
  <w:style w:type="paragraph" w:styleId="a7">
    <w:name w:val="List Paragraph"/>
    <w:basedOn w:val="a"/>
    <w:uiPriority w:val="34"/>
    <w:qFormat/>
    <w:rsid w:val="00F866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D457B"/>
    <w:rPr>
      <w:b/>
      <w:noProof/>
      <w:sz w:val="28"/>
      <w:lang w:eastAsia="uk-UA"/>
    </w:rPr>
  </w:style>
  <w:style w:type="character" w:customStyle="1" w:styleId="70">
    <w:name w:val="Заголовок 7 Знак"/>
    <w:link w:val="7"/>
    <w:rsid w:val="006D457B"/>
    <w:rPr>
      <w:sz w:val="28"/>
      <w:lang w:eastAsia="uk-UA"/>
    </w:rPr>
  </w:style>
  <w:style w:type="paragraph" w:customStyle="1" w:styleId="1">
    <w:name w:val="Обычный (веб)1"/>
    <w:basedOn w:val="a"/>
    <w:uiPriority w:val="99"/>
    <w:unhideWhenUsed/>
    <w:rsid w:val="00587BE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qFormat/>
    <w:rsid w:val="005812D3"/>
    <w:rPr>
      <w:i/>
      <w:iCs/>
    </w:rPr>
  </w:style>
  <w:style w:type="paragraph" w:styleId="a9">
    <w:name w:val="Normal (Web)"/>
    <w:basedOn w:val="a"/>
    <w:uiPriority w:val="99"/>
    <w:unhideWhenUsed/>
    <w:rsid w:val="00000A0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0">
    <w:name w:val="Обычный1"/>
    <w:uiPriority w:val="99"/>
    <w:rsid w:val="00000A04"/>
    <w:pPr>
      <w:ind w:firstLine="709"/>
    </w:pPr>
    <w:rPr>
      <w:rFonts w:eastAsia="Arial Unicode MS" w:cs="Arial Unicode MS"/>
      <w:color w:val="000000"/>
      <w:sz w:val="24"/>
      <w:szCs w:val="24"/>
      <w:u w:color="000000"/>
    </w:rPr>
  </w:style>
  <w:style w:type="character" w:styleId="aa">
    <w:name w:val="Strong"/>
    <w:basedOn w:val="a0"/>
    <w:uiPriority w:val="22"/>
    <w:qFormat/>
    <w:rsid w:val="00BA42ED"/>
    <w:rPr>
      <w:b/>
      <w:bCs/>
    </w:rPr>
  </w:style>
  <w:style w:type="paragraph" w:styleId="ab">
    <w:name w:val="Body Text Indent"/>
    <w:basedOn w:val="a"/>
    <w:link w:val="ac"/>
    <w:rsid w:val="00104C6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04C6F"/>
    <w:rPr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72FB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Alla</dc:creator>
  <cp:keywords/>
  <dc:description/>
  <cp:lastModifiedBy>User</cp:lastModifiedBy>
  <cp:revision>2</cp:revision>
  <cp:lastPrinted>2025-11-17T09:13:00Z</cp:lastPrinted>
  <dcterms:created xsi:type="dcterms:W3CDTF">2026-05-19T09:36:00Z</dcterms:created>
  <dcterms:modified xsi:type="dcterms:W3CDTF">2026-05-19T09:36:00Z</dcterms:modified>
</cp:coreProperties>
</file>