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2E809" w14:textId="77777777" w:rsidR="000F6AAC" w:rsidRDefault="000F6AAC" w:rsidP="000F6AAC">
      <w:pPr>
        <w:jc w:val="center"/>
        <w:rPr>
          <w:noProof/>
        </w:rPr>
      </w:pPr>
      <w:r>
        <w:rPr>
          <w:noProof/>
        </w:rPr>
        <w:object w:dxaOrig="885" w:dyaOrig="1155" w14:anchorId="20149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5233697" r:id="rId6"/>
        </w:object>
      </w:r>
    </w:p>
    <w:p w14:paraId="547C9C9A" w14:textId="77777777" w:rsidR="000F6AAC" w:rsidRDefault="000F6AAC" w:rsidP="000F6AAC">
      <w:pPr>
        <w:pStyle w:val="a6"/>
        <w:rPr>
          <w:sz w:val="20"/>
          <w:lang w:val="uk-UA"/>
        </w:rPr>
      </w:pPr>
    </w:p>
    <w:p w14:paraId="4B90992F" w14:textId="77777777" w:rsidR="000F6AAC" w:rsidRDefault="000F6AAC" w:rsidP="000F6AA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055186BB" w14:textId="77777777" w:rsidR="000F6AAC" w:rsidRDefault="00F1215C" w:rsidP="000F6AAC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0F6AAC">
        <w:rPr>
          <w:b w:val="0"/>
          <w:noProof w:val="0"/>
          <w:lang w:val="uk-UA"/>
        </w:rPr>
        <w:t>СЬКОГО РАЙОНУ ЖИТОМИРСЬКОЇ ОБЛАСТІ</w:t>
      </w:r>
    </w:p>
    <w:p w14:paraId="23AA6191" w14:textId="77777777" w:rsidR="000F6AAC" w:rsidRDefault="000F6AAC" w:rsidP="000F6AAC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5A6DC2E7" w14:textId="77777777" w:rsidR="000F6AAC" w:rsidRDefault="000F6AAC" w:rsidP="000F6AAC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3FDAFFD8" w14:textId="77777777" w:rsidR="000F6AAC" w:rsidRDefault="000F6AAC" w:rsidP="000F6AA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4F95D8D6" w14:textId="77777777" w:rsidR="000F6AAC" w:rsidRDefault="000F6AAC" w:rsidP="000F6AAC">
      <w:pPr>
        <w:rPr>
          <w:lang w:val="uk-UA"/>
        </w:rPr>
      </w:pPr>
    </w:p>
    <w:p w14:paraId="42AC5BA4" w14:textId="77777777" w:rsidR="000F6AAC" w:rsidRDefault="000F6AAC" w:rsidP="000F6AAC">
      <w:pPr>
        <w:rPr>
          <w:lang w:val="uk-UA"/>
        </w:rPr>
      </w:pPr>
    </w:p>
    <w:p w14:paraId="69446A82" w14:textId="69F1F65B" w:rsidR="000F6AAC" w:rsidRDefault="00F1215C" w:rsidP="000F6A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657D5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.02.202</w:t>
      </w:r>
      <w:r w:rsidR="00657D5C">
        <w:rPr>
          <w:sz w:val="28"/>
          <w:szCs w:val="28"/>
          <w:lang w:val="uk-UA"/>
        </w:rPr>
        <w:t>2</w:t>
      </w:r>
      <w:r w:rsidR="000F6AAC">
        <w:rPr>
          <w:sz w:val="28"/>
          <w:szCs w:val="28"/>
          <w:lang w:val="uk-UA"/>
        </w:rPr>
        <w:t xml:space="preserve"> р.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F415A5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F415A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="000F6AAC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</w:t>
      </w:r>
      <w:r w:rsidR="0047063B">
        <w:rPr>
          <w:sz w:val="28"/>
          <w:szCs w:val="28"/>
          <w:lang w:val="uk-UA"/>
        </w:rPr>
        <w:t>786</w:t>
      </w:r>
    </w:p>
    <w:p w14:paraId="00B6E575" w14:textId="77777777" w:rsidR="000F6AAC" w:rsidRDefault="000F6AAC" w:rsidP="000F6AAC">
      <w:pPr>
        <w:rPr>
          <w:sz w:val="28"/>
          <w:lang w:val="uk-UA"/>
        </w:rPr>
      </w:pPr>
    </w:p>
    <w:p w14:paraId="038D6005" w14:textId="77777777" w:rsidR="00975A5F" w:rsidRDefault="00693FAA" w:rsidP="002B153F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затвердження плану </w:t>
      </w:r>
      <w:r w:rsidR="00571DA7">
        <w:rPr>
          <w:rFonts w:ascii="Times New Roman" w:hAnsi="Times New Roman"/>
          <w:b w:val="0"/>
          <w:sz w:val="28"/>
          <w:szCs w:val="28"/>
        </w:rPr>
        <w:t>проведення</w:t>
      </w:r>
    </w:p>
    <w:p w14:paraId="61A9613A" w14:textId="77777777" w:rsidR="00481891" w:rsidRDefault="00975A5F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</w:t>
      </w:r>
      <w:r w:rsidR="00693FAA">
        <w:rPr>
          <w:rFonts w:ascii="Times New Roman" w:hAnsi="Times New Roman"/>
          <w:b w:val="0"/>
          <w:sz w:val="28"/>
          <w:szCs w:val="28"/>
        </w:rPr>
        <w:t>аходів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571DA7">
        <w:rPr>
          <w:rFonts w:ascii="Times New Roman" w:hAnsi="Times New Roman"/>
          <w:b w:val="0"/>
          <w:sz w:val="28"/>
          <w:szCs w:val="28"/>
        </w:rPr>
        <w:t>на території</w:t>
      </w:r>
      <w:r w:rsidR="00481891" w:rsidRPr="00481891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571DA7">
        <w:rPr>
          <w:rFonts w:ascii="Times New Roman" w:hAnsi="Times New Roman"/>
          <w:b w:val="0"/>
          <w:sz w:val="28"/>
          <w:szCs w:val="28"/>
        </w:rPr>
        <w:t xml:space="preserve">населених пунктів </w:t>
      </w:r>
    </w:p>
    <w:p w14:paraId="3681A810" w14:textId="77777777" w:rsidR="009947F5" w:rsidRPr="009947F5" w:rsidRDefault="00571DA7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селищної </w:t>
      </w:r>
      <w:r w:rsidR="009947F5" w:rsidRPr="009947F5">
        <w:rPr>
          <w:rFonts w:ascii="Times New Roman" w:hAnsi="Times New Roman"/>
          <w:b w:val="0"/>
          <w:sz w:val="28"/>
          <w:szCs w:val="28"/>
        </w:rPr>
        <w:t xml:space="preserve">територіальної </w:t>
      </w:r>
    </w:p>
    <w:p w14:paraId="43DA6381" w14:textId="4539C736" w:rsidR="009947F5" w:rsidRPr="009947F5" w:rsidRDefault="009947F5" w:rsidP="009947F5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 w:rsidRPr="009947F5">
        <w:rPr>
          <w:rFonts w:ascii="Times New Roman" w:hAnsi="Times New Roman"/>
          <w:b w:val="0"/>
          <w:sz w:val="28"/>
          <w:szCs w:val="28"/>
        </w:rPr>
        <w:t>грома</w:t>
      </w:r>
      <w:r w:rsidR="00481891" w:rsidRPr="009947F5">
        <w:rPr>
          <w:rFonts w:ascii="Times New Roman" w:hAnsi="Times New Roman"/>
          <w:b w:val="0"/>
          <w:sz w:val="28"/>
          <w:szCs w:val="28"/>
        </w:rPr>
        <w:t xml:space="preserve">ди </w:t>
      </w:r>
      <w:r w:rsidR="002824A1" w:rsidRPr="009947F5">
        <w:rPr>
          <w:rFonts w:ascii="Times New Roman" w:hAnsi="Times New Roman"/>
          <w:b w:val="0"/>
          <w:sz w:val="28"/>
          <w:szCs w:val="28"/>
        </w:rPr>
        <w:t xml:space="preserve">до </w:t>
      </w:r>
      <w:r w:rsidR="00481891" w:rsidRPr="009947F5">
        <w:rPr>
          <w:rFonts w:ascii="Times New Roman" w:hAnsi="Times New Roman"/>
          <w:b w:val="0"/>
          <w:sz w:val="28"/>
          <w:szCs w:val="28"/>
        </w:rPr>
        <w:t xml:space="preserve">Дня </w:t>
      </w:r>
      <w:r w:rsidR="003F51A5">
        <w:rPr>
          <w:rFonts w:ascii="Times New Roman" w:hAnsi="Times New Roman"/>
          <w:b w:val="0"/>
          <w:sz w:val="28"/>
          <w:szCs w:val="28"/>
        </w:rPr>
        <w:t>Героїв Небесної Сотні</w:t>
      </w:r>
      <w:r w:rsidR="00481891" w:rsidRPr="009947F5">
        <w:rPr>
          <w:rFonts w:ascii="Times New Roman" w:hAnsi="Times New Roman"/>
          <w:b w:val="0"/>
          <w:sz w:val="28"/>
          <w:szCs w:val="28"/>
        </w:rPr>
        <w:t xml:space="preserve"> </w:t>
      </w:r>
    </w:p>
    <w:p w14:paraId="3026B757" w14:textId="77777777" w:rsidR="00C13227" w:rsidRDefault="00C13227" w:rsidP="00503F97">
      <w:pPr>
        <w:rPr>
          <w:sz w:val="28"/>
          <w:lang w:val="uk-UA"/>
        </w:rPr>
      </w:pPr>
    </w:p>
    <w:p w14:paraId="585449C3" w14:textId="1874863D" w:rsidR="00A323E8" w:rsidRDefault="007D67CD" w:rsidP="000C2B3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657D5C" w:rsidRPr="002D7055">
        <w:rPr>
          <w:bCs/>
          <w:sz w:val="28"/>
          <w:lang w:val="uk-UA"/>
        </w:rPr>
        <w:t xml:space="preserve">Керуючись </w:t>
      </w:r>
      <w:proofErr w:type="spellStart"/>
      <w:r w:rsidR="00657D5C" w:rsidRPr="002D7055">
        <w:rPr>
          <w:bCs/>
          <w:sz w:val="28"/>
          <w:lang w:val="uk-UA"/>
        </w:rPr>
        <w:t>ст.ст</w:t>
      </w:r>
      <w:proofErr w:type="spellEnd"/>
      <w:r w:rsidR="00657D5C" w:rsidRPr="002D7055">
        <w:rPr>
          <w:bCs/>
          <w:sz w:val="28"/>
          <w:lang w:val="uk-UA"/>
        </w:rPr>
        <w:t xml:space="preserve">. 32, 38, 52-54, 59, ч.1. ст. 73 Закону  України «Про місцеве самоврядування в Україні», відповідно </w:t>
      </w:r>
      <w:r w:rsidR="00657D5C" w:rsidRPr="002D7055">
        <w:rPr>
          <w:bCs/>
          <w:sz w:val="28"/>
          <w:szCs w:val="28"/>
          <w:lang w:val="uk-UA"/>
        </w:rPr>
        <w:t xml:space="preserve">до Плану роботи виконавчого комітету </w:t>
      </w:r>
      <w:proofErr w:type="spellStart"/>
      <w:r w:rsidR="00657D5C" w:rsidRPr="002D7055">
        <w:rPr>
          <w:bCs/>
          <w:sz w:val="28"/>
          <w:szCs w:val="28"/>
          <w:lang w:val="uk-UA"/>
        </w:rPr>
        <w:t>Брусилівської</w:t>
      </w:r>
      <w:proofErr w:type="spellEnd"/>
      <w:r w:rsidR="00657D5C" w:rsidRPr="002D7055">
        <w:rPr>
          <w:bCs/>
          <w:sz w:val="28"/>
          <w:szCs w:val="28"/>
          <w:lang w:val="uk-UA"/>
        </w:rPr>
        <w:t xml:space="preserve"> селищної ради на І півріччя 202</w:t>
      </w:r>
      <w:r w:rsidR="00657D5C">
        <w:rPr>
          <w:bCs/>
          <w:sz w:val="28"/>
          <w:szCs w:val="28"/>
          <w:lang w:val="uk-UA"/>
        </w:rPr>
        <w:t>2</w:t>
      </w:r>
      <w:r w:rsidR="00657D5C" w:rsidRPr="002D7055">
        <w:rPr>
          <w:bCs/>
          <w:sz w:val="28"/>
          <w:szCs w:val="28"/>
          <w:lang w:val="uk-UA"/>
        </w:rPr>
        <w:t xml:space="preserve"> року, затвердженого рішенням виконавчого комітету селищної ради від 0</w:t>
      </w:r>
      <w:r w:rsidR="00657D5C">
        <w:rPr>
          <w:bCs/>
          <w:sz w:val="28"/>
          <w:szCs w:val="28"/>
          <w:lang w:val="uk-UA"/>
        </w:rPr>
        <w:t>1.12</w:t>
      </w:r>
      <w:r w:rsidR="00657D5C" w:rsidRPr="002D7055">
        <w:rPr>
          <w:bCs/>
          <w:sz w:val="28"/>
          <w:szCs w:val="28"/>
          <w:lang w:val="uk-UA"/>
        </w:rPr>
        <w:t xml:space="preserve">.2021 № </w:t>
      </w:r>
      <w:r w:rsidR="00657D5C">
        <w:rPr>
          <w:bCs/>
          <w:sz w:val="28"/>
          <w:szCs w:val="28"/>
          <w:lang w:val="uk-UA"/>
        </w:rPr>
        <w:t>668</w:t>
      </w:r>
      <w:r w:rsidR="00657D5C" w:rsidRPr="002D7055">
        <w:rPr>
          <w:bCs/>
          <w:sz w:val="28"/>
          <w:szCs w:val="28"/>
          <w:lang w:val="uk-UA"/>
        </w:rPr>
        <w:t xml:space="preserve">, </w:t>
      </w:r>
      <w:r w:rsidR="00657D5C">
        <w:rPr>
          <w:bCs/>
          <w:sz w:val="28"/>
          <w:szCs w:val="28"/>
          <w:lang w:val="uk-UA"/>
        </w:rPr>
        <w:t xml:space="preserve"> </w:t>
      </w:r>
      <w:r w:rsidR="00657D5C" w:rsidRPr="002D7055">
        <w:rPr>
          <w:bCs/>
          <w:sz w:val="28"/>
          <w:szCs w:val="28"/>
          <w:lang w:val="uk-UA"/>
        </w:rPr>
        <w:t xml:space="preserve"> </w:t>
      </w:r>
      <w:r w:rsidR="00657D5C">
        <w:rPr>
          <w:bCs/>
          <w:sz w:val="28"/>
          <w:szCs w:val="28"/>
          <w:lang w:val="uk-UA"/>
        </w:rPr>
        <w:t xml:space="preserve"> </w:t>
      </w:r>
      <w:r w:rsidR="00657D5C" w:rsidRPr="002D7055">
        <w:rPr>
          <w:bCs/>
          <w:sz w:val="28"/>
          <w:lang w:val="uk-UA"/>
        </w:rPr>
        <w:t xml:space="preserve">Програми проведення культурно-масових заходів на території </w:t>
      </w:r>
      <w:proofErr w:type="spellStart"/>
      <w:r w:rsidR="00657D5C" w:rsidRPr="002D7055">
        <w:rPr>
          <w:bCs/>
          <w:sz w:val="28"/>
          <w:lang w:val="uk-UA"/>
        </w:rPr>
        <w:t>Брусилівської</w:t>
      </w:r>
      <w:proofErr w:type="spellEnd"/>
      <w:r w:rsidR="00657D5C" w:rsidRPr="002D7055">
        <w:rPr>
          <w:bCs/>
          <w:sz w:val="28"/>
          <w:lang w:val="uk-UA"/>
        </w:rPr>
        <w:t xml:space="preserve"> селищної територіальної громади у 2022 році, затвердженої рішенням п’ятнадцятої сесії селищної ради восьмого скликання від 24.11.202 № 705</w:t>
      </w:r>
      <w:r w:rsidR="00657D5C" w:rsidRPr="002D7055">
        <w:rPr>
          <w:bCs/>
          <w:sz w:val="28"/>
          <w:szCs w:val="28"/>
          <w:lang w:val="uk-UA"/>
        </w:rPr>
        <w:t>,</w:t>
      </w:r>
      <w:r w:rsidR="00657D5C" w:rsidRPr="002D7055">
        <w:rPr>
          <w:bCs/>
          <w:sz w:val="28"/>
          <w:lang w:val="uk-UA"/>
        </w:rPr>
        <w:t xml:space="preserve"> з урахуванням </w:t>
      </w:r>
      <w:r w:rsidR="00657D5C" w:rsidRPr="002D7055">
        <w:rPr>
          <w:bCs/>
          <w:sz w:val="28"/>
          <w:szCs w:val="28"/>
          <w:lang w:val="uk-UA"/>
        </w:rPr>
        <w:t>постанови Кабінету Міністрів України від 09.12.2020 № 1236 «</w:t>
      </w:r>
      <w:r w:rsidR="00657D5C" w:rsidRPr="002D7055">
        <w:rPr>
          <w:bCs/>
          <w:sz w:val="28"/>
          <w:szCs w:val="28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657D5C" w:rsidRPr="00DC7FAA">
        <w:rPr>
          <w:bCs/>
          <w:sz w:val="28"/>
          <w:szCs w:val="28"/>
          <w:shd w:val="clear" w:color="auto" w:fill="FFFFFF"/>
        </w:rPr>
        <w:t>COVID</w:t>
      </w:r>
      <w:r w:rsidR="00657D5C" w:rsidRPr="002D7055">
        <w:rPr>
          <w:bCs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="00657D5C" w:rsidRPr="002D7055">
        <w:rPr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="00657D5C" w:rsidRPr="002D7055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657D5C" w:rsidRPr="00DC7FAA">
        <w:rPr>
          <w:bCs/>
          <w:sz w:val="28"/>
          <w:szCs w:val="28"/>
          <w:shd w:val="clear" w:color="auto" w:fill="FFFFFF"/>
        </w:rPr>
        <w:t>SARS</w:t>
      </w:r>
      <w:r w:rsidR="00657D5C" w:rsidRPr="002D7055">
        <w:rPr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="00657D5C" w:rsidRPr="00DC7FAA">
        <w:rPr>
          <w:bCs/>
          <w:sz w:val="28"/>
          <w:szCs w:val="28"/>
          <w:shd w:val="clear" w:color="auto" w:fill="FFFFFF"/>
        </w:rPr>
        <w:t>CoV</w:t>
      </w:r>
      <w:proofErr w:type="spellEnd"/>
      <w:r w:rsidR="00657D5C" w:rsidRPr="002D7055">
        <w:rPr>
          <w:bCs/>
          <w:sz w:val="28"/>
          <w:szCs w:val="28"/>
          <w:shd w:val="clear" w:color="auto" w:fill="FFFFFF"/>
          <w:lang w:val="uk-UA"/>
        </w:rPr>
        <w:t>-2»</w:t>
      </w:r>
      <w:r w:rsidR="00657D5C" w:rsidRPr="002D7055">
        <w:rPr>
          <w:bCs/>
          <w:sz w:val="28"/>
          <w:szCs w:val="28"/>
          <w:lang w:val="uk-UA"/>
        </w:rPr>
        <w:t xml:space="preserve">  </w:t>
      </w:r>
      <w:r w:rsidR="00657D5C" w:rsidRPr="002C4C22">
        <w:rPr>
          <w:sz w:val="28"/>
          <w:szCs w:val="28"/>
          <w:lang w:val="uk-UA"/>
        </w:rPr>
        <w:t>(зі змінами від 15 грудня 2021 р. № 1336)</w:t>
      </w:r>
      <w:r w:rsidR="00657D5C" w:rsidRPr="002D7055">
        <w:rPr>
          <w:bCs/>
          <w:sz w:val="28"/>
          <w:szCs w:val="28"/>
          <w:lang w:val="uk-UA"/>
        </w:rPr>
        <w:t>,</w:t>
      </w:r>
      <w:r w:rsidR="00657D5C">
        <w:rPr>
          <w:sz w:val="28"/>
          <w:szCs w:val="28"/>
          <w:lang w:val="uk-UA"/>
        </w:rPr>
        <w:t xml:space="preserve"> </w:t>
      </w:r>
      <w:r w:rsidR="00950341">
        <w:rPr>
          <w:sz w:val="28"/>
          <w:lang w:val="uk-UA"/>
        </w:rPr>
        <w:t>виконком селищної ради</w:t>
      </w:r>
    </w:p>
    <w:p w14:paraId="4BA54B3B" w14:textId="77777777" w:rsidR="009947F5" w:rsidRDefault="009947F5" w:rsidP="009947F5">
      <w:pPr>
        <w:jc w:val="both"/>
        <w:rPr>
          <w:sz w:val="28"/>
          <w:lang w:val="uk-UA"/>
        </w:rPr>
      </w:pPr>
    </w:p>
    <w:p w14:paraId="0F597D18" w14:textId="19BB6E5A" w:rsidR="009947F5" w:rsidRDefault="00F751F2" w:rsidP="009947F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="009947F5" w:rsidRPr="009947F5">
        <w:rPr>
          <w:sz w:val="28"/>
          <w:lang w:val="uk-UA"/>
        </w:rPr>
        <w:t xml:space="preserve"> </w:t>
      </w:r>
    </w:p>
    <w:p w14:paraId="468540B2" w14:textId="77777777" w:rsidR="00353864" w:rsidRDefault="00353864" w:rsidP="009947F5">
      <w:pPr>
        <w:jc w:val="both"/>
        <w:rPr>
          <w:sz w:val="28"/>
          <w:lang w:val="uk-UA"/>
        </w:rPr>
      </w:pPr>
    </w:p>
    <w:p w14:paraId="07469C48" w14:textId="2B80B6C8" w:rsidR="009947F5" w:rsidRDefault="009947F5" w:rsidP="009947F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Інформацію начальника відділу </w:t>
      </w:r>
      <w:r>
        <w:rPr>
          <w:sz w:val="28"/>
          <w:szCs w:val="28"/>
          <w:lang w:val="uk-UA"/>
        </w:rPr>
        <w:t>культури, туризму та діяльності засобів масової інформації селищної ради Філоненко Л.М. взяти до відома.</w:t>
      </w:r>
    </w:p>
    <w:p w14:paraId="3AE62729" w14:textId="77777777" w:rsidR="009947F5" w:rsidRDefault="009947F5" w:rsidP="009947F5">
      <w:pPr>
        <w:rPr>
          <w:sz w:val="28"/>
          <w:lang w:val="uk-UA"/>
        </w:rPr>
      </w:pPr>
    </w:p>
    <w:p w14:paraId="2A7921CB" w14:textId="28D71A21" w:rsidR="009947F5" w:rsidRPr="001938F8" w:rsidRDefault="009947F5" w:rsidP="009947F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Pr="001938F8">
        <w:rPr>
          <w:sz w:val="28"/>
          <w:lang w:val="uk-UA"/>
        </w:rPr>
        <w:t xml:space="preserve">Затвердити </w:t>
      </w:r>
      <w:r w:rsidRPr="009C0CC4">
        <w:rPr>
          <w:sz w:val="28"/>
          <w:lang w:val="uk-UA"/>
        </w:rPr>
        <w:t>план проведення</w:t>
      </w:r>
      <w:r>
        <w:rPr>
          <w:sz w:val="28"/>
          <w:lang w:val="uk-UA"/>
        </w:rPr>
        <w:t xml:space="preserve"> </w:t>
      </w:r>
      <w:r w:rsidRPr="009C0CC4">
        <w:rPr>
          <w:sz w:val="28"/>
          <w:lang w:val="uk-UA"/>
        </w:rPr>
        <w:t xml:space="preserve"> заходів</w:t>
      </w:r>
      <w:r>
        <w:rPr>
          <w:sz w:val="28"/>
          <w:lang w:val="uk-UA"/>
        </w:rPr>
        <w:t xml:space="preserve"> </w:t>
      </w:r>
      <w:r w:rsidRPr="009C0CC4">
        <w:rPr>
          <w:sz w:val="28"/>
          <w:lang w:val="uk-UA"/>
        </w:rPr>
        <w:t xml:space="preserve"> на </w:t>
      </w:r>
      <w:r>
        <w:rPr>
          <w:sz w:val="28"/>
          <w:lang w:val="uk-UA"/>
        </w:rPr>
        <w:t xml:space="preserve"> </w:t>
      </w:r>
      <w:r w:rsidRPr="009C0CC4">
        <w:rPr>
          <w:sz w:val="28"/>
          <w:lang w:val="uk-UA"/>
        </w:rPr>
        <w:t xml:space="preserve">території </w:t>
      </w:r>
      <w:r>
        <w:rPr>
          <w:sz w:val="28"/>
          <w:lang w:val="uk-UA"/>
        </w:rPr>
        <w:t xml:space="preserve"> </w:t>
      </w:r>
      <w:r w:rsidRPr="009C0CC4">
        <w:rPr>
          <w:sz w:val="28"/>
          <w:lang w:val="uk-UA"/>
        </w:rPr>
        <w:t xml:space="preserve">населених </w:t>
      </w:r>
      <w:r>
        <w:rPr>
          <w:sz w:val="28"/>
          <w:lang w:val="uk-UA"/>
        </w:rPr>
        <w:t xml:space="preserve">пунктів </w:t>
      </w:r>
      <w:proofErr w:type="spellStart"/>
      <w:r w:rsidRPr="009C0CC4">
        <w:rPr>
          <w:sz w:val="28"/>
          <w:lang w:val="uk-UA"/>
        </w:rPr>
        <w:t>Брусилівської</w:t>
      </w:r>
      <w:proofErr w:type="spellEnd"/>
      <w:r w:rsidRPr="009C0CC4">
        <w:rPr>
          <w:sz w:val="28"/>
          <w:lang w:val="uk-UA"/>
        </w:rPr>
        <w:t xml:space="preserve"> селищної </w:t>
      </w:r>
      <w:r>
        <w:rPr>
          <w:sz w:val="28"/>
          <w:lang w:val="uk-UA"/>
        </w:rPr>
        <w:t>територіальної грома</w:t>
      </w:r>
      <w:r w:rsidRPr="009C0CC4">
        <w:rPr>
          <w:sz w:val="28"/>
          <w:lang w:val="uk-UA"/>
        </w:rPr>
        <w:t xml:space="preserve">ди </w:t>
      </w:r>
      <w:r>
        <w:rPr>
          <w:sz w:val="28"/>
          <w:lang w:val="uk-UA"/>
        </w:rPr>
        <w:t xml:space="preserve">до </w:t>
      </w:r>
      <w:r w:rsidRPr="003F51A5">
        <w:rPr>
          <w:sz w:val="28"/>
          <w:lang w:val="uk-UA"/>
        </w:rPr>
        <w:t xml:space="preserve">Дня </w:t>
      </w:r>
      <w:proofErr w:type="spellStart"/>
      <w:r w:rsidR="003F51A5" w:rsidRPr="003F51A5">
        <w:rPr>
          <w:sz w:val="28"/>
          <w:szCs w:val="28"/>
        </w:rPr>
        <w:t>Героїв</w:t>
      </w:r>
      <w:proofErr w:type="spellEnd"/>
      <w:r w:rsidR="003F51A5" w:rsidRPr="003F51A5">
        <w:rPr>
          <w:sz w:val="28"/>
          <w:szCs w:val="28"/>
        </w:rPr>
        <w:t xml:space="preserve"> </w:t>
      </w:r>
      <w:proofErr w:type="spellStart"/>
      <w:r w:rsidR="003F51A5" w:rsidRPr="003F51A5">
        <w:rPr>
          <w:sz w:val="28"/>
          <w:szCs w:val="28"/>
        </w:rPr>
        <w:t>Небесної</w:t>
      </w:r>
      <w:proofErr w:type="spellEnd"/>
      <w:r w:rsidR="003F51A5" w:rsidRPr="003F51A5">
        <w:rPr>
          <w:sz w:val="28"/>
          <w:szCs w:val="28"/>
        </w:rPr>
        <w:t xml:space="preserve"> </w:t>
      </w:r>
      <w:proofErr w:type="spellStart"/>
      <w:r w:rsidR="003F51A5" w:rsidRPr="003F51A5">
        <w:rPr>
          <w:sz w:val="28"/>
          <w:szCs w:val="28"/>
        </w:rPr>
        <w:t>Сотні</w:t>
      </w:r>
      <w:proofErr w:type="spellEnd"/>
      <w:r>
        <w:rPr>
          <w:sz w:val="28"/>
          <w:lang w:val="uk-UA"/>
        </w:rPr>
        <w:t xml:space="preserve"> (далі План заходів)</w:t>
      </w:r>
      <w:r w:rsidRPr="001938F8">
        <w:rPr>
          <w:sz w:val="28"/>
          <w:lang w:val="uk-UA"/>
        </w:rPr>
        <w:t xml:space="preserve"> (додається).</w:t>
      </w:r>
    </w:p>
    <w:p w14:paraId="46F0B48F" w14:textId="041230AE" w:rsidR="00EC76A5" w:rsidRDefault="00EC76A5" w:rsidP="001938F8">
      <w:pPr>
        <w:rPr>
          <w:sz w:val="28"/>
          <w:lang w:val="uk-UA"/>
        </w:rPr>
      </w:pPr>
    </w:p>
    <w:p w14:paraId="273AEE4F" w14:textId="77777777" w:rsidR="009947F5" w:rsidRDefault="009947F5" w:rsidP="009947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3. Структурним підрозділам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старостам селищної ради забезпечити виконання Плану заходів в межах своїх повноважень.</w:t>
      </w:r>
    </w:p>
    <w:p w14:paraId="1AD50C78" w14:textId="77777777" w:rsidR="009947F5" w:rsidRDefault="009947F5" w:rsidP="009947F5">
      <w:pPr>
        <w:ind w:firstLine="720"/>
        <w:jc w:val="both"/>
        <w:rPr>
          <w:sz w:val="28"/>
          <w:szCs w:val="28"/>
          <w:lang w:val="uk-UA"/>
        </w:rPr>
      </w:pPr>
    </w:p>
    <w:p w14:paraId="7A4C064F" w14:textId="77777777" w:rsidR="009947F5" w:rsidRDefault="009947F5" w:rsidP="009947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культури, туризму та діяльності засобів масової інформації селищної ради (Філоненко Л.М.):</w:t>
      </w:r>
    </w:p>
    <w:p w14:paraId="519AFB6C" w14:textId="77777777" w:rsidR="009947F5" w:rsidRDefault="009947F5" w:rsidP="009947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4.1. Забезпечити фінансування заходів.</w:t>
      </w:r>
      <w:r w:rsidRPr="00A46AAE">
        <w:rPr>
          <w:sz w:val="28"/>
          <w:szCs w:val="28"/>
          <w:lang w:val="uk-UA"/>
        </w:rPr>
        <w:t xml:space="preserve"> </w:t>
      </w:r>
    </w:p>
    <w:p w14:paraId="41AC4410" w14:textId="360B0AD1" w:rsidR="009947F5" w:rsidRDefault="009947F5" w:rsidP="009947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П</w:t>
      </w:r>
      <w:r w:rsidRPr="00B40DE4">
        <w:rPr>
          <w:sz w:val="28"/>
          <w:szCs w:val="28"/>
          <w:lang w:val="uk-UA"/>
        </w:rPr>
        <w:t xml:space="preserve">роінформувати виконавчий комітет про проведену роботу до </w:t>
      </w:r>
      <w:r>
        <w:rPr>
          <w:sz w:val="28"/>
          <w:szCs w:val="28"/>
          <w:lang w:val="uk-UA"/>
        </w:rPr>
        <w:t>01.03.2022</w:t>
      </w:r>
      <w:r w:rsidRPr="00B40DE4">
        <w:rPr>
          <w:sz w:val="28"/>
          <w:szCs w:val="28"/>
          <w:lang w:val="uk-UA"/>
        </w:rPr>
        <w:t xml:space="preserve"> року.</w:t>
      </w:r>
    </w:p>
    <w:p w14:paraId="08BBEDE3" w14:textId="77777777" w:rsidR="009947F5" w:rsidRDefault="009947F5" w:rsidP="009947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CA1C94D" w14:textId="11D37EE3" w:rsidR="009947F5" w:rsidRDefault="009947F5" w:rsidP="00071E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 за  виконанням даного рішення покласти </w:t>
      </w:r>
      <w:r w:rsidR="00071E7B">
        <w:rPr>
          <w:sz w:val="28"/>
          <w:szCs w:val="28"/>
          <w:lang w:val="uk-UA"/>
        </w:rPr>
        <w:t>на начальника відділу культури, туризму та діяльності засобів масової інформації селищної ради Філоненко Л.М. та</w:t>
      </w:r>
      <w:r>
        <w:rPr>
          <w:sz w:val="28"/>
          <w:szCs w:val="28"/>
          <w:lang w:val="uk-UA"/>
        </w:rPr>
        <w:t xml:space="preserve"> заступників селищного голови з питань діяльності виконавчих органів селищної ради Приходько С.В.,  Захарченка В.В.</w:t>
      </w:r>
    </w:p>
    <w:p w14:paraId="55B44C6A" w14:textId="77777777" w:rsidR="009947F5" w:rsidRDefault="009947F5" w:rsidP="009947F5">
      <w:pPr>
        <w:ind w:firstLine="720"/>
        <w:jc w:val="both"/>
        <w:rPr>
          <w:sz w:val="28"/>
          <w:szCs w:val="28"/>
          <w:lang w:val="uk-UA"/>
        </w:rPr>
      </w:pPr>
    </w:p>
    <w:p w14:paraId="410D15ED" w14:textId="00E45641" w:rsidR="005500BB" w:rsidRDefault="005500BB" w:rsidP="00B9318F">
      <w:pPr>
        <w:jc w:val="both"/>
        <w:rPr>
          <w:sz w:val="28"/>
          <w:lang w:val="uk-UA"/>
        </w:rPr>
      </w:pPr>
    </w:p>
    <w:p w14:paraId="2E0EFA5E" w14:textId="77777777" w:rsidR="00EC76A5" w:rsidRPr="009C0CC4" w:rsidRDefault="00EC76A5" w:rsidP="00B9318F">
      <w:pPr>
        <w:jc w:val="both"/>
        <w:rPr>
          <w:sz w:val="28"/>
          <w:lang w:val="uk-UA"/>
        </w:rPr>
      </w:pPr>
    </w:p>
    <w:p w14:paraId="6E5D1837" w14:textId="717B15EA" w:rsidR="00660BEC" w:rsidRDefault="00071E7B" w:rsidP="00071E7B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476E9D3" w14:textId="77777777" w:rsidR="0008265F" w:rsidRDefault="0008265F" w:rsidP="00660BEC">
      <w:pPr>
        <w:ind w:left="360" w:firstLine="360"/>
        <w:jc w:val="both"/>
        <w:rPr>
          <w:sz w:val="28"/>
          <w:lang w:val="uk-UA"/>
        </w:rPr>
      </w:pPr>
    </w:p>
    <w:p w14:paraId="60F4F03C" w14:textId="77777777" w:rsidR="00DA514E" w:rsidRDefault="00D94D66" w:rsidP="00DA514E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="00DA514E">
        <w:rPr>
          <w:sz w:val="28"/>
          <w:lang w:val="uk-UA"/>
        </w:rPr>
        <w:t xml:space="preserve">                                       </w:t>
      </w:r>
      <w:r>
        <w:rPr>
          <w:sz w:val="28"/>
          <w:lang w:val="uk-UA"/>
        </w:rPr>
        <w:t xml:space="preserve">              </w:t>
      </w:r>
      <w:r w:rsidR="006F39B7">
        <w:rPr>
          <w:sz w:val="28"/>
          <w:lang w:val="uk-UA"/>
        </w:rPr>
        <w:t xml:space="preserve">             Володимир </w:t>
      </w:r>
      <w:r>
        <w:rPr>
          <w:sz w:val="28"/>
          <w:lang w:val="uk-UA"/>
        </w:rPr>
        <w:t>ГАБЕНЕЦЬ</w:t>
      </w:r>
    </w:p>
    <w:p w14:paraId="2FB10A8F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35EEE4D8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28CE0498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0292F1B2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5A4EEF29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2139EC43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6299431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426EB13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2415187D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58592C0E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6FFBFB36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30E13690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AF6F42D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7F022F38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11DA857C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073FAF8E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313E9555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8F3A0F1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57206D5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27CE595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C80548D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723893BD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7F88B6C9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3AD94A69" w14:textId="5F121ECE" w:rsidR="00EC76A5" w:rsidRDefault="00EC76A5" w:rsidP="00053D2A">
      <w:pPr>
        <w:jc w:val="center"/>
        <w:rPr>
          <w:b/>
          <w:sz w:val="28"/>
          <w:szCs w:val="28"/>
        </w:rPr>
      </w:pPr>
    </w:p>
    <w:p w14:paraId="5534B53A" w14:textId="62195D97" w:rsidR="003F51A5" w:rsidRDefault="003F51A5" w:rsidP="00053D2A">
      <w:pPr>
        <w:jc w:val="center"/>
        <w:rPr>
          <w:b/>
          <w:sz w:val="28"/>
          <w:szCs w:val="28"/>
        </w:rPr>
      </w:pPr>
    </w:p>
    <w:p w14:paraId="02285CCD" w14:textId="77777777" w:rsidR="003F51A5" w:rsidRDefault="003F51A5" w:rsidP="00053D2A">
      <w:pPr>
        <w:jc w:val="center"/>
        <w:rPr>
          <w:b/>
          <w:sz w:val="28"/>
          <w:szCs w:val="28"/>
        </w:rPr>
      </w:pPr>
    </w:p>
    <w:p w14:paraId="3D086EB1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078B6042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08F8834B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0D19A61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63378AFA" w14:textId="77777777" w:rsidR="000D28B8" w:rsidRDefault="00CE68D1" w:rsidP="00FE5FF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</w:t>
      </w:r>
      <w:r w:rsidR="00C65EF0">
        <w:rPr>
          <w:sz w:val="28"/>
          <w:lang w:val="uk-UA"/>
        </w:rPr>
        <w:t xml:space="preserve">          </w:t>
      </w:r>
    </w:p>
    <w:p w14:paraId="64DB7FD8" w14:textId="77777777" w:rsidR="00FE5FF8" w:rsidRDefault="007E72DC" w:rsidP="00FE5FF8">
      <w:pPr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</w:t>
      </w:r>
      <w:r w:rsidR="00A32281">
        <w:rPr>
          <w:sz w:val="28"/>
          <w:lang w:val="uk-UA"/>
        </w:rPr>
        <w:t xml:space="preserve"> </w:t>
      </w:r>
      <w:r w:rsidR="00FE5FF8">
        <w:rPr>
          <w:sz w:val="28"/>
          <w:szCs w:val="28"/>
          <w:lang w:val="uk-UA"/>
        </w:rPr>
        <w:t>ЗАТВЕРДЖЕНО:</w:t>
      </w:r>
    </w:p>
    <w:p w14:paraId="53C4784E" w14:textId="77777777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33482553" w14:textId="77777777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71CCA496" w14:textId="7D61D880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045D43">
        <w:rPr>
          <w:sz w:val="28"/>
          <w:szCs w:val="28"/>
          <w:lang w:val="uk-UA"/>
        </w:rPr>
        <w:t xml:space="preserve">                     </w:t>
      </w:r>
      <w:r w:rsidR="000A098B">
        <w:rPr>
          <w:sz w:val="28"/>
          <w:szCs w:val="28"/>
          <w:lang w:val="uk-UA"/>
        </w:rPr>
        <w:t xml:space="preserve">       </w:t>
      </w:r>
      <w:r w:rsidR="00045D43">
        <w:rPr>
          <w:sz w:val="28"/>
          <w:szCs w:val="28"/>
          <w:lang w:val="uk-UA"/>
        </w:rPr>
        <w:t xml:space="preserve">   </w:t>
      </w:r>
      <w:r w:rsidR="00F415A5">
        <w:rPr>
          <w:sz w:val="28"/>
          <w:szCs w:val="28"/>
          <w:lang w:val="uk-UA"/>
        </w:rPr>
        <w:t xml:space="preserve"> </w:t>
      </w:r>
      <w:r w:rsidR="00B1158B">
        <w:rPr>
          <w:sz w:val="28"/>
          <w:szCs w:val="28"/>
          <w:lang w:val="uk-UA"/>
        </w:rPr>
        <w:t>0</w:t>
      </w:r>
      <w:r w:rsidR="00353864">
        <w:rPr>
          <w:sz w:val="28"/>
          <w:szCs w:val="28"/>
          <w:lang w:val="uk-UA"/>
        </w:rPr>
        <w:t>2</w:t>
      </w:r>
      <w:r w:rsidR="00B1158B">
        <w:rPr>
          <w:sz w:val="28"/>
          <w:szCs w:val="28"/>
          <w:lang w:val="uk-UA"/>
        </w:rPr>
        <w:t>.02.202</w:t>
      </w:r>
      <w:r w:rsidR="00353864">
        <w:rPr>
          <w:sz w:val="28"/>
          <w:szCs w:val="28"/>
          <w:lang w:val="uk-UA"/>
        </w:rPr>
        <w:t>2</w:t>
      </w:r>
      <w:r w:rsidR="00045D43">
        <w:rPr>
          <w:sz w:val="28"/>
          <w:szCs w:val="28"/>
          <w:lang w:val="uk-UA"/>
        </w:rPr>
        <w:t xml:space="preserve"> </w:t>
      </w:r>
      <w:r w:rsidR="007E7517">
        <w:rPr>
          <w:sz w:val="28"/>
          <w:szCs w:val="28"/>
          <w:lang w:val="uk-UA"/>
        </w:rPr>
        <w:t>№</w:t>
      </w:r>
      <w:r w:rsidR="00F415A5">
        <w:rPr>
          <w:sz w:val="28"/>
          <w:szCs w:val="28"/>
          <w:lang w:val="uk-UA"/>
        </w:rPr>
        <w:t xml:space="preserve"> </w:t>
      </w:r>
      <w:r w:rsidR="000A098B">
        <w:rPr>
          <w:sz w:val="28"/>
          <w:szCs w:val="28"/>
          <w:lang w:val="uk-UA"/>
        </w:rPr>
        <w:t>786</w:t>
      </w:r>
    </w:p>
    <w:p w14:paraId="52D2FA9D" w14:textId="77777777" w:rsidR="00503F97" w:rsidRDefault="00503F97" w:rsidP="00FE5FF8">
      <w:pPr>
        <w:ind w:left="360"/>
        <w:jc w:val="center"/>
        <w:rPr>
          <w:sz w:val="28"/>
          <w:lang w:val="uk-UA"/>
        </w:rPr>
      </w:pPr>
    </w:p>
    <w:p w14:paraId="02E53713" w14:textId="77777777" w:rsidR="0046541F" w:rsidRDefault="0046541F" w:rsidP="00FE5FF8">
      <w:pPr>
        <w:ind w:left="360"/>
        <w:jc w:val="center"/>
        <w:rPr>
          <w:sz w:val="28"/>
          <w:lang w:val="uk-UA"/>
        </w:rPr>
      </w:pPr>
    </w:p>
    <w:p w14:paraId="2E7E85CE" w14:textId="77777777" w:rsidR="001F2044" w:rsidRDefault="001F2044" w:rsidP="0046541F">
      <w:pPr>
        <w:jc w:val="center"/>
        <w:rPr>
          <w:b/>
          <w:sz w:val="28"/>
          <w:szCs w:val="28"/>
          <w:lang w:val="uk-UA"/>
        </w:rPr>
      </w:pPr>
    </w:p>
    <w:p w14:paraId="10D179DD" w14:textId="77777777" w:rsidR="00E73992" w:rsidRDefault="0046541F" w:rsidP="0046541F">
      <w:pPr>
        <w:jc w:val="center"/>
        <w:rPr>
          <w:b/>
          <w:sz w:val="28"/>
          <w:szCs w:val="28"/>
          <w:lang w:val="uk-UA"/>
        </w:rPr>
      </w:pPr>
      <w:r w:rsidRPr="009B0988">
        <w:rPr>
          <w:b/>
          <w:sz w:val="28"/>
          <w:szCs w:val="28"/>
          <w:lang w:val="uk-UA"/>
        </w:rPr>
        <w:t xml:space="preserve">План </w:t>
      </w:r>
    </w:p>
    <w:p w14:paraId="778C8C88" w14:textId="4A6CA902" w:rsidR="00692880" w:rsidRPr="004F6A55" w:rsidRDefault="00FF35BD" w:rsidP="0046541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</w:t>
      </w:r>
      <w:r w:rsidR="0046541F" w:rsidRPr="009B0988">
        <w:rPr>
          <w:b/>
          <w:sz w:val="28"/>
          <w:szCs w:val="28"/>
          <w:lang w:val="uk-UA"/>
        </w:rPr>
        <w:t xml:space="preserve">заходів </w:t>
      </w:r>
      <w:r w:rsidR="00730FD0" w:rsidRPr="00730FD0">
        <w:rPr>
          <w:b/>
          <w:sz w:val="28"/>
          <w:lang w:val="uk-UA"/>
        </w:rPr>
        <w:t xml:space="preserve">на території населених пунктів </w:t>
      </w:r>
      <w:proofErr w:type="spellStart"/>
      <w:r w:rsidR="00730FD0" w:rsidRPr="00730FD0">
        <w:rPr>
          <w:b/>
          <w:sz w:val="28"/>
          <w:lang w:val="uk-UA"/>
        </w:rPr>
        <w:t>Брусилівської</w:t>
      </w:r>
      <w:proofErr w:type="spellEnd"/>
      <w:r w:rsidR="00730FD0" w:rsidRPr="00730FD0">
        <w:rPr>
          <w:b/>
          <w:sz w:val="28"/>
          <w:lang w:val="uk-UA"/>
        </w:rPr>
        <w:t xml:space="preserve"> селищної </w:t>
      </w:r>
      <w:r w:rsidR="00E73992">
        <w:rPr>
          <w:b/>
          <w:sz w:val="28"/>
          <w:lang w:val="uk-UA"/>
        </w:rPr>
        <w:t>територіальної грома</w:t>
      </w:r>
      <w:r w:rsidR="00730FD0" w:rsidRPr="00730FD0">
        <w:rPr>
          <w:b/>
          <w:sz w:val="28"/>
          <w:lang w:val="uk-UA"/>
        </w:rPr>
        <w:t xml:space="preserve">ди </w:t>
      </w:r>
      <w:r w:rsidR="00293F97">
        <w:rPr>
          <w:b/>
          <w:sz w:val="28"/>
          <w:lang w:val="uk-UA"/>
        </w:rPr>
        <w:t xml:space="preserve">до </w:t>
      </w:r>
      <w:r w:rsidR="00730FD0" w:rsidRPr="00730FD0">
        <w:rPr>
          <w:b/>
          <w:sz w:val="28"/>
          <w:lang w:val="uk-UA"/>
        </w:rPr>
        <w:t xml:space="preserve">Дня </w:t>
      </w:r>
      <w:r w:rsidR="003F51A5" w:rsidRPr="0047063B">
        <w:rPr>
          <w:b/>
          <w:sz w:val="28"/>
          <w:szCs w:val="28"/>
          <w:lang w:val="uk-UA"/>
        </w:rPr>
        <w:t>Героїв Небесної Сотні</w:t>
      </w:r>
      <w:r w:rsidR="003F51A5">
        <w:rPr>
          <w:b/>
          <w:sz w:val="28"/>
          <w:szCs w:val="28"/>
          <w:lang w:val="uk-UA"/>
        </w:rPr>
        <w:t>.</w:t>
      </w:r>
      <w:r w:rsidR="00730FD0" w:rsidRPr="00730FD0">
        <w:rPr>
          <w:b/>
          <w:sz w:val="28"/>
          <w:lang w:val="uk-UA"/>
        </w:rPr>
        <w:t xml:space="preserve"> </w:t>
      </w:r>
      <w:r w:rsidR="0044685D" w:rsidRPr="004F6A55">
        <w:rPr>
          <w:b/>
          <w:sz w:val="28"/>
          <w:szCs w:val="28"/>
          <w:lang w:val="uk-UA"/>
        </w:rPr>
        <w:t xml:space="preserve"> </w:t>
      </w:r>
    </w:p>
    <w:p w14:paraId="65F82D92" w14:textId="77777777" w:rsidR="0046541F" w:rsidRPr="00A7154D" w:rsidRDefault="0046541F" w:rsidP="0046541F">
      <w:pPr>
        <w:jc w:val="center"/>
        <w:rPr>
          <w:b/>
          <w:sz w:val="28"/>
          <w:szCs w:val="28"/>
          <w:lang w:val="uk-UA"/>
        </w:rPr>
      </w:pPr>
    </w:p>
    <w:p w14:paraId="3A815493" w14:textId="77777777" w:rsidR="002122A7" w:rsidRDefault="002122A7" w:rsidP="00FB359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Забезпечити проведення в селищі Брусилів та населених пунктах територіальної громади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у День Героїв Небесної Сотні урочисті заходи, присвячені вшануванню подвигу учасників Революції Гідності й увічнення пам’яті Героїв Небесної Сотні за участю представників місцевого самоврядування, депутатів, учасників АТО (ООС), активістів громадськості, учнівської молоді, релігійних організацій. </w:t>
      </w:r>
    </w:p>
    <w:p w14:paraId="0E9666B5" w14:textId="77777777" w:rsidR="002122A7" w:rsidRDefault="002122A7" w:rsidP="002122A7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14:paraId="3AEEDAB6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Керівництво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</w:t>
      </w:r>
    </w:p>
    <w:p w14:paraId="7849515B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</w:t>
      </w:r>
    </w:p>
    <w:p w14:paraId="2FC2F6B6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масової інформації селищної ради, </w:t>
      </w:r>
    </w:p>
    <w:p w14:paraId="657F7842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освіти та спорту селищної ради,</w:t>
      </w:r>
    </w:p>
    <w:p w14:paraId="66357B81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ради,</w:t>
      </w:r>
    </w:p>
    <w:p w14:paraId="2CCFE38C" w14:textId="77777777" w:rsidR="002122A7" w:rsidRDefault="002122A7" w:rsidP="002122A7">
      <w:pPr>
        <w:rPr>
          <w:sz w:val="24"/>
          <w:szCs w:val="24"/>
          <w:lang w:val="uk-UA"/>
        </w:rPr>
      </w:pPr>
      <w:r>
        <w:rPr>
          <w:sz w:val="28"/>
          <w:szCs w:val="28"/>
        </w:rPr>
        <w:t xml:space="preserve">                                                      </w:t>
      </w:r>
      <w:r>
        <w:rPr>
          <w:sz w:val="24"/>
          <w:szCs w:val="24"/>
          <w:lang w:val="uk-UA"/>
        </w:rPr>
        <w:t>21 лютого 2022 року</w:t>
      </w:r>
    </w:p>
    <w:p w14:paraId="3E5949FA" w14:textId="77777777" w:rsidR="002122A7" w:rsidRDefault="002122A7" w:rsidP="002122A7">
      <w:pPr>
        <w:rPr>
          <w:sz w:val="24"/>
          <w:szCs w:val="24"/>
        </w:rPr>
      </w:pPr>
    </w:p>
    <w:p w14:paraId="0277C6AE" w14:textId="77777777" w:rsidR="002122A7" w:rsidRDefault="002122A7" w:rsidP="002122A7">
      <w:pPr>
        <w:rPr>
          <w:sz w:val="24"/>
          <w:szCs w:val="24"/>
        </w:rPr>
      </w:pPr>
    </w:p>
    <w:p w14:paraId="480D9FEE" w14:textId="77777777" w:rsidR="002122A7" w:rsidRDefault="002122A7" w:rsidP="002122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Організувати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квітів</w:t>
      </w:r>
      <w:proofErr w:type="spellEnd"/>
      <w:r>
        <w:rPr>
          <w:sz w:val="28"/>
          <w:szCs w:val="28"/>
        </w:rPr>
        <w:t xml:space="preserve"> у день </w:t>
      </w:r>
      <w:proofErr w:type="spellStart"/>
      <w:r>
        <w:rPr>
          <w:sz w:val="28"/>
          <w:szCs w:val="28"/>
        </w:rPr>
        <w:t>Героїв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Небесної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Сотні</w:t>
      </w:r>
      <w:proofErr w:type="spellEnd"/>
      <w:r>
        <w:rPr>
          <w:sz w:val="28"/>
          <w:szCs w:val="28"/>
        </w:rPr>
        <w:t xml:space="preserve">  до </w:t>
      </w:r>
      <w:proofErr w:type="spellStart"/>
      <w:r>
        <w:rPr>
          <w:sz w:val="28"/>
          <w:szCs w:val="28"/>
        </w:rPr>
        <w:t>пам’ятних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знаків</w:t>
      </w:r>
      <w:proofErr w:type="spellEnd"/>
      <w:r>
        <w:rPr>
          <w:sz w:val="28"/>
          <w:szCs w:val="28"/>
        </w:rPr>
        <w:t xml:space="preserve"> героям </w:t>
      </w:r>
      <w:proofErr w:type="spellStart"/>
      <w:r>
        <w:rPr>
          <w:sz w:val="28"/>
          <w:szCs w:val="28"/>
        </w:rPr>
        <w:t>Небесної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Сотні</w:t>
      </w:r>
      <w:proofErr w:type="spellEnd"/>
      <w:r>
        <w:rPr>
          <w:sz w:val="28"/>
          <w:szCs w:val="28"/>
        </w:rPr>
        <w:t xml:space="preserve">. </w:t>
      </w:r>
    </w:p>
    <w:p w14:paraId="4DBD596F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</w:t>
      </w:r>
    </w:p>
    <w:p w14:paraId="741CDE59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</w:t>
      </w:r>
    </w:p>
    <w:p w14:paraId="128AF32C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масової інформації селищної ради, </w:t>
      </w:r>
    </w:p>
    <w:p w14:paraId="779F95C1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освіти та спорту селищної ради,</w:t>
      </w:r>
    </w:p>
    <w:p w14:paraId="404104D9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</w:t>
      </w:r>
    </w:p>
    <w:p w14:paraId="1963DCDD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21 лютого 2022 року</w:t>
      </w:r>
    </w:p>
    <w:p w14:paraId="271CD092" w14:textId="77777777" w:rsidR="002122A7" w:rsidRDefault="002122A7" w:rsidP="002122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</w:t>
      </w:r>
    </w:p>
    <w:p w14:paraId="177A330E" w14:textId="77777777" w:rsidR="002122A7" w:rsidRDefault="002122A7" w:rsidP="00FB35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Організувати проведення у закладах освіти, установах та закладах культури селищної ради уроків державності, засідань за «круглим столом», лекцій, бесід та інших просвітницьких заходів, присвячених подіям </w:t>
      </w:r>
      <w:r>
        <w:rPr>
          <w:color w:val="000000"/>
          <w:sz w:val="28"/>
          <w:szCs w:val="28"/>
          <w:shd w:val="clear" w:color="auto" w:fill="FFFFFF"/>
          <w:lang w:val="uk-UA"/>
        </w:rPr>
        <w:t>Революції Гідності, її учасникам та датам знакових подій, пов’язаних із Революцією гідності.</w:t>
      </w:r>
    </w:p>
    <w:p w14:paraId="46055489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</w:t>
      </w:r>
    </w:p>
    <w:p w14:paraId="5588EB4D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</w:t>
      </w:r>
    </w:p>
    <w:p w14:paraId="00B7D985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масової інформації селищної ради, </w:t>
      </w:r>
    </w:p>
    <w:p w14:paraId="2820700D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освіти та спорту селищної ради,</w:t>
      </w:r>
    </w:p>
    <w:p w14:paraId="7F77670E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</w:t>
      </w:r>
    </w:p>
    <w:p w14:paraId="22B9829B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Лютий 2022 року</w:t>
      </w:r>
    </w:p>
    <w:p w14:paraId="41D42F94" w14:textId="77777777" w:rsidR="002122A7" w:rsidRDefault="002122A7" w:rsidP="002122A7">
      <w:pPr>
        <w:ind w:left="3540" w:firstLine="708"/>
        <w:rPr>
          <w:szCs w:val="28"/>
          <w:lang w:val="uk-UA"/>
        </w:rPr>
      </w:pPr>
      <w:r>
        <w:rPr>
          <w:szCs w:val="28"/>
        </w:rPr>
        <w:tab/>
      </w:r>
    </w:p>
    <w:p w14:paraId="04320E3F" w14:textId="77777777" w:rsidR="002122A7" w:rsidRDefault="002122A7" w:rsidP="002122A7">
      <w:pPr>
        <w:ind w:left="3540" w:firstLine="708"/>
        <w:rPr>
          <w:sz w:val="28"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14:paraId="0F593353" w14:textId="77777777" w:rsidR="002122A7" w:rsidRDefault="002122A7" w:rsidP="002122A7">
      <w:pPr>
        <w:pStyle w:val="a8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spellStart"/>
      <w:r>
        <w:rPr>
          <w:rFonts w:eastAsia="Arial Unicode MS"/>
          <w:sz w:val="28"/>
          <w:szCs w:val="28"/>
        </w:rPr>
        <w:t>Оформити</w:t>
      </w:r>
      <w:proofErr w:type="spellEnd"/>
      <w:r>
        <w:rPr>
          <w:rFonts w:eastAsia="Arial Unicode MS"/>
          <w:sz w:val="28"/>
          <w:szCs w:val="28"/>
        </w:rPr>
        <w:t xml:space="preserve"> </w:t>
      </w:r>
      <w:r>
        <w:rPr>
          <w:sz w:val="28"/>
          <w:szCs w:val="28"/>
        </w:rPr>
        <w:t>у закладах</w:t>
      </w:r>
      <w:r>
        <w:rPr>
          <w:sz w:val="28"/>
          <w:szCs w:val="28"/>
          <w:lang w:val="uk-UA"/>
        </w:rPr>
        <w:t xml:space="preserve"> освіти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установах та </w:t>
      </w:r>
      <w:r>
        <w:rPr>
          <w:sz w:val="28"/>
          <w:szCs w:val="28"/>
        </w:rPr>
        <w:t xml:space="preserve">закладах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бібліотеках</w:t>
      </w:r>
      <w:proofErr w:type="spellEnd"/>
      <w:r>
        <w:rPr>
          <w:rFonts w:eastAsia="Arial Unicode MS"/>
          <w:sz w:val="28"/>
          <w:szCs w:val="28"/>
        </w:rPr>
        <w:t xml:space="preserve"> </w:t>
      </w:r>
      <w:proofErr w:type="spellStart"/>
      <w:r>
        <w:rPr>
          <w:rFonts w:eastAsia="Arial Unicode MS"/>
          <w:sz w:val="28"/>
          <w:szCs w:val="28"/>
        </w:rPr>
        <w:t>селищної</w:t>
      </w:r>
      <w:proofErr w:type="spellEnd"/>
      <w:r>
        <w:rPr>
          <w:rFonts w:eastAsia="Arial Unicode MS"/>
          <w:sz w:val="28"/>
          <w:szCs w:val="28"/>
        </w:rPr>
        <w:t xml:space="preserve"> ради </w:t>
      </w:r>
      <w:proofErr w:type="spellStart"/>
      <w:r>
        <w:rPr>
          <w:rFonts w:eastAsia="Arial Unicode MS"/>
          <w:sz w:val="28"/>
          <w:szCs w:val="28"/>
        </w:rPr>
        <w:t>тематичні</w:t>
      </w:r>
      <w:proofErr w:type="spellEnd"/>
      <w:r>
        <w:rPr>
          <w:rFonts w:eastAsia="Arial Unicode MS"/>
          <w:sz w:val="28"/>
          <w:szCs w:val="28"/>
        </w:rPr>
        <w:t xml:space="preserve"> </w:t>
      </w:r>
      <w:proofErr w:type="spellStart"/>
      <w:r>
        <w:rPr>
          <w:rFonts w:eastAsia="Arial Unicode MS"/>
          <w:sz w:val="28"/>
          <w:szCs w:val="28"/>
        </w:rPr>
        <w:t>полиці</w:t>
      </w:r>
      <w:proofErr w:type="spellEnd"/>
      <w:r>
        <w:rPr>
          <w:rFonts w:eastAsia="Arial Unicode MS"/>
          <w:sz w:val="28"/>
          <w:szCs w:val="28"/>
        </w:rPr>
        <w:t xml:space="preserve">, </w:t>
      </w:r>
      <w:proofErr w:type="spellStart"/>
      <w:r>
        <w:rPr>
          <w:rFonts w:eastAsia="Arial Unicode MS"/>
          <w:sz w:val="28"/>
          <w:szCs w:val="28"/>
        </w:rPr>
        <w:t>виставки</w:t>
      </w:r>
      <w:proofErr w:type="spellEnd"/>
      <w:r>
        <w:rPr>
          <w:rFonts w:eastAsia="Arial Unicode MS"/>
          <w:sz w:val="28"/>
          <w:szCs w:val="28"/>
        </w:rPr>
        <w:t xml:space="preserve"> </w:t>
      </w:r>
      <w:proofErr w:type="spellStart"/>
      <w:r>
        <w:rPr>
          <w:rFonts w:eastAsia="Arial Unicode MS"/>
          <w:sz w:val="28"/>
          <w:szCs w:val="28"/>
        </w:rPr>
        <w:t>документів</w:t>
      </w:r>
      <w:proofErr w:type="spellEnd"/>
      <w:r>
        <w:rPr>
          <w:rFonts w:eastAsia="Arial Unicode MS"/>
          <w:sz w:val="28"/>
          <w:szCs w:val="28"/>
        </w:rPr>
        <w:t xml:space="preserve"> та </w:t>
      </w:r>
      <w:proofErr w:type="spellStart"/>
      <w:r>
        <w:rPr>
          <w:rFonts w:eastAsia="Arial Unicode MS"/>
          <w:sz w:val="28"/>
          <w:szCs w:val="28"/>
        </w:rPr>
        <w:t>матеріалів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присвячених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подіям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відбулися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листопаді</w:t>
      </w:r>
      <w:proofErr w:type="spellEnd"/>
      <w:r>
        <w:rPr>
          <w:sz w:val="28"/>
          <w:szCs w:val="28"/>
        </w:rPr>
        <w:t xml:space="preserve"> 2013 року - лютому 2014 року.</w:t>
      </w:r>
    </w:p>
    <w:p w14:paraId="6C129F9C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</w:t>
      </w:r>
    </w:p>
    <w:p w14:paraId="2182272C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</w:t>
      </w:r>
    </w:p>
    <w:p w14:paraId="1925946F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масової інформації селищної ради, </w:t>
      </w:r>
    </w:p>
    <w:p w14:paraId="51BC2ACF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освіти та спорту селищної ради,</w:t>
      </w:r>
    </w:p>
    <w:p w14:paraId="3AC321CA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</w:t>
      </w:r>
    </w:p>
    <w:p w14:paraId="6AF40D02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Лютий 2022 року</w:t>
      </w:r>
    </w:p>
    <w:p w14:paraId="2FA402A2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14:paraId="4205D2E6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14:paraId="7478976B" w14:textId="77777777" w:rsidR="002122A7" w:rsidRDefault="002122A7" w:rsidP="002122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Організувати</w:t>
      </w:r>
      <w:proofErr w:type="spellEnd"/>
      <w:r>
        <w:rPr>
          <w:sz w:val="28"/>
          <w:szCs w:val="28"/>
        </w:rPr>
        <w:t xml:space="preserve"> показ </w:t>
      </w:r>
      <w:proofErr w:type="spellStart"/>
      <w:r>
        <w:rPr>
          <w:sz w:val="28"/>
          <w:szCs w:val="28"/>
        </w:rPr>
        <w:t>документальних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фільмів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присвячених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патріотизму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мужності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листопаді</w:t>
      </w:r>
      <w:proofErr w:type="spellEnd"/>
      <w:r>
        <w:rPr>
          <w:sz w:val="28"/>
          <w:szCs w:val="28"/>
        </w:rPr>
        <w:t xml:space="preserve"> 2013- лютому 2014 року </w:t>
      </w:r>
      <w:proofErr w:type="spellStart"/>
      <w:r>
        <w:rPr>
          <w:sz w:val="28"/>
          <w:szCs w:val="28"/>
        </w:rPr>
        <w:t>повстали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захист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демократичних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цінностей</w:t>
      </w:r>
      <w:proofErr w:type="spellEnd"/>
      <w:r>
        <w:rPr>
          <w:sz w:val="28"/>
          <w:szCs w:val="28"/>
        </w:rPr>
        <w:t>.</w:t>
      </w:r>
    </w:p>
    <w:p w14:paraId="5155EA37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</w:t>
      </w:r>
    </w:p>
    <w:p w14:paraId="6807340B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</w:t>
      </w:r>
    </w:p>
    <w:p w14:paraId="776471B2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масової  інформації селищної ради, </w:t>
      </w:r>
    </w:p>
    <w:p w14:paraId="636AA27D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освіти та спорту селищної ради,</w:t>
      </w:r>
    </w:p>
    <w:p w14:paraId="0CE873C0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</w:t>
      </w:r>
    </w:p>
    <w:p w14:paraId="4CAD3429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Лютий 2022 року</w:t>
      </w:r>
    </w:p>
    <w:p w14:paraId="2BB6F791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14:paraId="25443405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14:paraId="448C5C16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14:paraId="57B5A1A4" w14:textId="5CE397FE" w:rsidR="002122A7" w:rsidRDefault="002122A7" w:rsidP="002122A7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 w:val="28"/>
          <w:szCs w:val="28"/>
          <w:lang w:val="uk-UA"/>
        </w:rPr>
        <w:t>6</w:t>
      </w:r>
      <w:r>
        <w:rPr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Сприяти в широкому висвітленні на </w:t>
      </w:r>
      <w:r w:rsidR="00FB3591">
        <w:rPr>
          <w:sz w:val="28"/>
          <w:szCs w:val="28"/>
          <w:lang w:val="uk-UA"/>
        </w:rPr>
        <w:t xml:space="preserve">офіційному </w:t>
      </w:r>
      <w:r>
        <w:rPr>
          <w:sz w:val="28"/>
          <w:szCs w:val="28"/>
          <w:lang w:val="uk-UA"/>
        </w:rPr>
        <w:t>веб</w:t>
      </w:r>
      <w:r w:rsidR="00FB35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сайті </w:t>
      </w:r>
      <w:proofErr w:type="spellStart"/>
      <w:r w:rsidR="00FB3591">
        <w:rPr>
          <w:sz w:val="28"/>
          <w:szCs w:val="28"/>
          <w:lang w:val="uk-UA"/>
        </w:rPr>
        <w:t>Брусилівської</w:t>
      </w:r>
      <w:proofErr w:type="spellEnd"/>
      <w:r w:rsidR="00FB35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 заходів, пов’язаних з Днем вшанування учасників  Героїв Небесної Сотні, створенні, популяризації та розповсюдженні матеріалів про ці події.</w:t>
      </w:r>
    </w:p>
    <w:p w14:paraId="6E06EEC3" w14:textId="77777777" w:rsidR="002122A7" w:rsidRDefault="002122A7" w:rsidP="002122A7">
      <w:pPr>
        <w:spacing w:line="276" w:lineRule="auto"/>
        <w:jc w:val="both"/>
        <w:rPr>
          <w:sz w:val="28"/>
          <w:szCs w:val="28"/>
          <w:lang w:val="uk-UA"/>
        </w:rPr>
      </w:pPr>
    </w:p>
    <w:p w14:paraId="1B02950B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>
        <w:rPr>
          <w:sz w:val="24"/>
          <w:szCs w:val="24"/>
          <w:lang w:val="uk-UA"/>
        </w:rPr>
        <w:t>Відділ культури, туризму та діяльності засобів</w:t>
      </w:r>
    </w:p>
    <w:p w14:paraId="4D1C978B" w14:textId="77777777" w:rsidR="002122A7" w:rsidRDefault="002122A7" w:rsidP="002122A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масової інформації селищної ради</w:t>
      </w:r>
    </w:p>
    <w:p w14:paraId="5CEE9373" w14:textId="77777777" w:rsidR="002122A7" w:rsidRDefault="002122A7" w:rsidP="002122A7">
      <w:pPr>
        <w:ind w:firstLine="567"/>
        <w:jc w:val="both"/>
        <w:rPr>
          <w:sz w:val="24"/>
          <w:szCs w:val="24"/>
          <w:lang w:val="uk-UA"/>
        </w:rPr>
      </w:pPr>
      <w:r>
        <w:rPr>
          <w:lang w:val="uk-UA"/>
        </w:rPr>
        <w:t xml:space="preserve">                                                  </w:t>
      </w:r>
      <w:r>
        <w:rPr>
          <w:lang w:val="uk-UA"/>
        </w:rPr>
        <w:tab/>
        <w:t xml:space="preserve">     </w:t>
      </w:r>
      <w:r>
        <w:rPr>
          <w:sz w:val="24"/>
          <w:szCs w:val="24"/>
          <w:lang w:val="uk-UA"/>
        </w:rPr>
        <w:t>Лютий 2022 року</w:t>
      </w:r>
    </w:p>
    <w:p w14:paraId="479B8874" w14:textId="77777777" w:rsidR="002122A7" w:rsidRDefault="002122A7" w:rsidP="002122A7">
      <w:pPr>
        <w:ind w:firstLine="567"/>
        <w:jc w:val="both"/>
        <w:rPr>
          <w:sz w:val="24"/>
          <w:szCs w:val="24"/>
          <w:lang w:val="uk-UA"/>
        </w:rPr>
      </w:pPr>
    </w:p>
    <w:p w14:paraId="34CEB6A3" w14:textId="77777777" w:rsidR="002122A7" w:rsidRDefault="002122A7" w:rsidP="002122A7">
      <w:pPr>
        <w:ind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p w14:paraId="794165A6" w14:textId="77777777" w:rsidR="002122A7" w:rsidRDefault="002122A7" w:rsidP="002122A7">
      <w:pPr>
        <w:jc w:val="right"/>
        <w:rPr>
          <w:b/>
          <w:bCs/>
          <w:color w:val="000000"/>
          <w:sz w:val="28"/>
          <w:szCs w:val="28"/>
        </w:rPr>
      </w:pPr>
    </w:p>
    <w:p w14:paraId="5859663C" w14:textId="6F2B3752" w:rsidR="002122A7" w:rsidRDefault="002122A7" w:rsidP="002122A7">
      <w:pPr>
        <w:rPr>
          <w:b/>
          <w:bCs/>
          <w:color w:val="000000"/>
          <w:sz w:val="28"/>
          <w:szCs w:val="28"/>
          <w:lang w:val="uk-UA"/>
        </w:rPr>
      </w:pPr>
    </w:p>
    <w:p w14:paraId="21F12CA4" w14:textId="77777777" w:rsidR="00297B8B" w:rsidRPr="00B1158B" w:rsidRDefault="00297B8B" w:rsidP="00692880">
      <w:pPr>
        <w:ind w:left="3540"/>
        <w:jc w:val="both"/>
        <w:rPr>
          <w:sz w:val="28"/>
          <w:szCs w:val="28"/>
          <w:highlight w:val="yellow"/>
          <w:lang w:val="uk-UA"/>
        </w:rPr>
      </w:pPr>
    </w:p>
    <w:p w14:paraId="3C4A4168" w14:textId="77777777" w:rsidR="00D66986" w:rsidRDefault="00E810F4" w:rsidP="00BD7574">
      <w:pPr>
        <w:rPr>
          <w:sz w:val="28"/>
          <w:szCs w:val="28"/>
          <w:lang w:val="uk-UA"/>
        </w:rPr>
      </w:pPr>
      <w:r w:rsidRPr="00EC4C1E">
        <w:rPr>
          <w:sz w:val="28"/>
          <w:szCs w:val="28"/>
          <w:lang w:val="uk-UA"/>
        </w:rPr>
        <w:t xml:space="preserve">Заступник селищного голови                  </w:t>
      </w:r>
      <w:r w:rsidR="00053D2A" w:rsidRPr="00EC4C1E">
        <w:rPr>
          <w:sz w:val="28"/>
          <w:szCs w:val="28"/>
          <w:lang w:val="uk-UA"/>
        </w:rPr>
        <w:t xml:space="preserve"> </w:t>
      </w:r>
      <w:r w:rsidR="00476F70" w:rsidRPr="00EC4C1E">
        <w:rPr>
          <w:sz w:val="28"/>
          <w:szCs w:val="28"/>
          <w:lang w:val="uk-UA"/>
        </w:rPr>
        <w:t xml:space="preserve">                           Василь ЗАХАРЧЕНКО</w:t>
      </w:r>
    </w:p>
    <w:p w14:paraId="07BC049B" w14:textId="77777777" w:rsidR="00D66986" w:rsidRPr="004D3B65" w:rsidRDefault="00D66986" w:rsidP="00BB4F00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BB4F00">
        <w:rPr>
          <w:sz w:val="24"/>
          <w:szCs w:val="24"/>
          <w:lang w:val="uk-UA"/>
        </w:rPr>
        <w:t xml:space="preserve"> </w:t>
      </w:r>
    </w:p>
    <w:p w14:paraId="53096F45" w14:textId="77777777" w:rsidR="00D66986" w:rsidRDefault="00D66986" w:rsidP="00BD7574">
      <w:pPr>
        <w:rPr>
          <w:sz w:val="28"/>
          <w:lang w:val="uk-UA"/>
        </w:rPr>
      </w:pPr>
    </w:p>
    <w:sectPr w:rsidR="00D66986" w:rsidSect="00677ABE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 w15:restartNumberingAfterBreak="0">
    <w:nsid w:val="072A06FD"/>
    <w:multiLevelType w:val="hybridMultilevel"/>
    <w:tmpl w:val="5FC69638"/>
    <w:lvl w:ilvl="0" w:tplc="47C23B74">
      <w:start w:val="19"/>
      <w:numFmt w:val="decimal"/>
      <w:lvlText w:val="%1"/>
      <w:lvlJc w:val="left"/>
      <w:pPr>
        <w:ind w:left="4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68" w:hanging="360"/>
      </w:pPr>
    </w:lvl>
    <w:lvl w:ilvl="2" w:tplc="0419001B" w:tentative="1">
      <w:start w:val="1"/>
      <w:numFmt w:val="lowerRoman"/>
      <w:lvlText w:val="%3."/>
      <w:lvlJc w:val="right"/>
      <w:pPr>
        <w:ind w:left="5988" w:hanging="180"/>
      </w:pPr>
    </w:lvl>
    <w:lvl w:ilvl="3" w:tplc="0419000F" w:tentative="1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3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C58B3"/>
    <w:multiLevelType w:val="hybridMultilevel"/>
    <w:tmpl w:val="8D2EB5C0"/>
    <w:lvl w:ilvl="0" w:tplc="0DB89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4462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F66E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CC7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625A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8F5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3426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6465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807F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742E"/>
    <w:multiLevelType w:val="hybridMultilevel"/>
    <w:tmpl w:val="8FD67E44"/>
    <w:lvl w:ilvl="0" w:tplc="AFFC0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F05DCF"/>
    <w:multiLevelType w:val="hybridMultilevel"/>
    <w:tmpl w:val="FA901A82"/>
    <w:lvl w:ilvl="0" w:tplc="041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6518D9"/>
    <w:multiLevelType w:val="hybridMultilevel"/>
    <w:tmpl w:val="7236FF3C"/>
    <w:lvl w:ilvl="0" w:tplc="0419000F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006A26"/>
    <w:multiLevelType w:val="hybridMultilevel"/>
    <w:tmpl w:val="02640E52"/>
    <w:lvl w:ilvl="0" w:tplc="811ECA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6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7" w15:restartNumberingAfterBreak="0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6064F4"/>
    <w:multiLevelType w:val="hybridMultilevel"/>
    <w:tmpl w:val="8FD67E44"/>
    <w:lvl w:ilvl="0" w:tplc="AFFC0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0C343C"/>
    <w:multiLevelType w:val="hybridMultilevel"/>
    <w:tmpl w:val="F996A9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2"/>
  </w:num>
  <w:num w:numId="3">
    <w:abstractNumId w:val="10"/>
  </w:num>
  <w:num w:numId="4">
    <w:abstractNumId w:val="21"/>
  </w:num>
  <w:num w:numId="5">
    <w:abstractNumId w:val="23"/>
  </w:num>
  <w:num w:numId="6">
    <w:abstractNumId w:val="22"/>
  </w:num>
  <w:num w:numId="7">
    <w:abstractNumId w:val="3"/>
  </w:num>
  <w:num w:numId="8">
    <w:abstractNumId w:val="7"/>
  </w:num>
  <w:num w:numId="9">
    <w:abstractNumId w:val="24"/>
  </w:num>
  <w:num w:numId="10">
    <w:abstractNumId w:val="34"/>
  </w:num>
  <w:num w:numId="11">
    <w:abstractNumId w:val="6"/>
  </w:num>
  <w:num w:numId="12">
    <w:abstractNumId w:val="4"/>
  </w:num>
  <w:num w:numId="13">
    <w:abstractNumId w:val="8"/>
  </w:num>
  <w:num w:numId="14">
    <w:abstractNumId w:val="13"/>
  </w:num>
  <w:num w:numId="15">
    <w:abstractNumId w:val="18"/>
  </w:num>
  <w:num w:numId="16">
    <w:abstractNumId w:val="33"/>
  </w:num>
  <w:num w:numId="17">
    <w:abstractNumId w:val="37"/>
  </w:num>
  <w:num w:numId="18">
    <w:abstractNumId w:val="26"/>
  </w:num>
  <w:num w:numId="19">
    <w:abstractNumId w:val="30"/>
  </w:num>
  <w:num w:numId="20">
    <w:abstractNumId w:val="0"/>
  </w:num>
  <w:num w:numId="21">
    <w:abstractNumId w:val="12"/>
  </w:num>
  <w:num w:numId="22">
    <w:abstractNumId w:val="28"/>
  </w:num>
  <w:num w:numId="23">
    <w:abstractNumId w:val="9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5"/>
  </w:num>
  <w:num w:numId="27">
    <w:abstractNumId w:val="11"/>
  </w:num>
  <w:num w:numId="28">
    <w:abstractNumId w:val="1"/>
  </w:num>
  <w:num w:numId="29">
    <w:abstractNumId w:val="38"/>
  </w:num>
  <w:num w:numId="30">
    <w:abstractNumId w:val="17"/>
  </w:num>
  <w:num w:numId="31">
    <w:abstractNumId w:val="27"/>
  </w:num>
  <w:num w:numId="32">
    <w:abstractNumId w:val="14"/>
  </w:num>
  <w:num w:numId="33">
    <w:abstractNumId w:val="31"/>
  </w:num>
  <w:num w:numId="34">
    <w:abstractNumId w:val="19"/>
  </w:num>
  <w:num w:numId="35">
    <w:abstractNumId w:val="20"/>
  </w:num>
  <w:num w:numId="36">
    <w:abstractNumId w:val="2"/>
  </w:num>
  <w:num w:numId="37">
    <w:abstractNumId w:val="15"/>
  </w:num>
  <w:num w:numId="38">
    <w:abstractNumId w:val="29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0D49"/>
    <w:rsid w:val="000026A4"/>
    <w:rsid w:val="000029D2"/>
    <w:rsid w:val="00014015"/>
    <w:rsid w:val="00014708"/>
    <w:rsid w:val="0001531F"/>
    <w:rsid w:val="00027630"/>
    <w:rsid w:val="000408EE"/>
    <w:rsid w:val="00045D43"/>
    <w:rsid w:val="0005174A"/>
    <w:rsid w:val="00053D2A"/>
    <w:rsid w:val="00057B5F"/>
    <w:rsid w:val="0006073D"/>
    <w:rsid w:val="0006118A"/>
    <w:rsid w:val="00071E7B"/>
    <w:rsid w:val="000757BD"/>
    <w:rsid w:val="00075E36"/>
    <w:rsid w:val="0008265F"/>
    <w:rsid w:val="00086CC5"/>
    <w:rsid w:val="000912E4"/>
    <w:rsid w:val="00091860"/>
    <w:rsid w:val="000A098B"/>
    <w:rsid w:val="000A7F34"/>
    <w:rsid w:val="000C2B31"/>
    <w:rsid w:val="000C2E62"/>
    <w:rsid w:val="000C31D2"/>
    <w:rsid w:val="000D2319"/>
    <w:rsid w:val="000D28B8"/>
    <w:rsid w:val="000D6929"/>
    <w:rsid w:val="000D724C"/>
    <w:rsid w:val="000D7CA6"/>
    <w:rsid w:val="000E1A7B"/>
    <w:rsid w:val="000E4A58"/>
    <w:rsid w:val="000F652D"/>
    <w:rsid w:val="000F6AAC"/>
    <w:rsid w:val="00127EB6"/>
    <w:rsid w:val="00136510"/>
    <w:rsid w:val="00142F58"/>
    <w:rsid w:val="00143A96"/>
    <w:rsid w:val="00156EC2"/>
    <w:rsid w:val="00162D18"/>
    <w:rsid w:val="0018157A"/>
    <w:rsid w:val="00183493"/>
    <w:rsid w:val="001938F8"/>
    <w:rsid w:val="00194E38"/>
    <w:rsid w:val="001A59D7"/>
    <w:rsid w:val="001B104E"/>
    <w:rsid w:val="001B7F64"/>
    <w:rsid w:val="001D1155"/>
    <w:rsid w:val="001D2161"/>
    <w:rsid w:val="001D311E"/>
    <w:rsid w:val="001D52AD"/>
    <w:rsid w:val="001E4823"/>
    <w:rsid w:val="001E670C"/>
    <w:rsid w:val="001E767B"/>
    <w:rsid w:val="001F2044"/>
    <w:rsid w:val="001F67A7"/>
    <w:rsid w:val="002021E6"/>
    <w:rsid w:val="00211962"/>
    <w:rsid w:val="002122A7"/>
    <w:rsid w:val="00212FA5"/>
    <w:rsid w:val="00213758"/>
    <w:rsid w:val="00216236"/>
    <w:rsid w:val="002202B3"/>
    <w:rsid w:val="00223D09"/>
    <w:rsid w:val="00236D1A"/>
    <w:rsid w:val="0025166D"/>
    <w:rsid w:val="00253E56"/>
    <w:rsid w:val="002618F5"/>
    <w:rsid w:val="00263815"/>
    <w:rsid w:val="00271B0E"/>
    <w:rsid w:val="002824A1"/>
    <w:rsid w:val="00293F97"/>
    <w:rsid w:val="00294168"/>
    <w:rsid w:val="00297B8B"/>
    <w:rsid w:val="002B153F"/>
    <w:rsid w:val="002B4036"/>
    <w:rsid w:val="002D0765"/>
    <w:rsid w:val="002D1D04"/>
    <w:rsid w:val="002D1D8D"/>
    <w:rsid w:val="002D2330"/>
    <w:rsid w:val="002E1A9F"/>
    <w:rsid w:val="002E3FAD"/>
    <w:rsid w:val="002E4C26"/>
    <w:rsid w:val="002E5C2A"/>
    <w:rsid w:val="002E76A2"/>
    <w:rsid w:val="00300B11"/>
    <w:rsid w:val="00317C2F"/>
    <w:rsid w:val="00333000"/>
    <w:rsid w:val="00334CF6"/>
    <w:rsid w:val="00353864"/>
    <w:rsid w:val="003635EA"/>
    <w:rsid w:val="003717D9"/>
    <w:rsid w:val="00373F72"/>
    <w:rsid w:val="00375E11"/>
    <w:rsid w:val="00377E5E"/>
    <w:rsid w:val="0038042C"/>
    <w:rsid w:val="00382CBA"/>
    <w:rsid w:val="00382F60"/>
    <w:rsid w:val="003928E1"/>
    <w:rsid w:val="00393567"/>
    <w:rsid w:val="003969A2"/>
    <w:rsid w:val="003B31E7"/>
    <w:rsid w:val="003B3CE1"/>
    <w:rsid w:val="003B548B"/>
    <w:rsid w:val="003B67D3"/>
    <w:rsid w:val="003D3056"/>
    <w:rsid w:val="003D73A7"/>
    <w:rsid w:val="003F280A"/>
    <w:rsid w:val="003F51A5"/>
    <w:rsid w:val="00400D00"/>
    <w:rsid w:val="004042FB"/>
    <w:rsid w:val="004068F3"/>
    <w:rsid w:val="0041101B"/>
    <w:rsid w:val="00411F9A"/>
    <w:rsid w:val="00432EC6"/>
    <w:rsid w:val="004355C9"/>
    <w:rsid w:val="0044685D"/>
    <w:rsid w:val="004469E0"/>
    <w:rsid w:val="00450FFE"/>
    <w:rsid w:val="0046266C"/>
    <w:rsid w:val="0046541F"/>
    <w:rsid w:val="0047063B"/>
    <w:rsid w:val="00476676"/>
    <w:rsid w:val="00476C9D"/>
    <w:rsid w:val="00476F70"/>
    <w:rsid w:val="00480376"/>
    <w:rsid w:val="00481891"/>
    <w:rsid w:val="0048462D"/>
    <w:rsid w:val="00495C47"/>
    <w:rsid w:val="004B0B70"/>
    <w:rsid w:val="004B22A7"/>
    <w:rsid w:val="004B407F"/>
    <w:rsid w:val="004C1D66"/>
    <w:rsid w:val="004C30F8"/>
    <w:rsid w:val="004C5EB6"/>
    <w:rsid w:val="004D14E0"/>
    <w:rsid w:val="004D273B"/>
    <w:rsid w:val="004D3B65"/>
    <w:rsid w:val="004F0FEC"/>
    <w:rsid w:val="004F6A55"/>
    <w:rsid w:val="004F7ABC"/>
    <w:rsid w:val="00503F97"/>
    <w:rsid w:val="00503FA4"/>
    <w:rsid w:val="00507D8D"/>
    <w:rsid w:val="00516369"/>
    <w:rsid w:val="00520194"/>
    <w:rsid w:val="005230CF"/>
    <w:rsid w:val="005367F0"/>
    <w:rsid w:val="005417A1"/>
    <w:rsid w:val="00546BCC"/>
    <w:rsid w:val="005500BB"/>
    <w:rsid w:val="0056323C"/>
    <w:rsid w:val="00571CBC"/>
    <w:rsid w:val="00571DA7"/>
    <w:rsid w:val="00572864"/>
    <w:rsid w:val="00575F16"/>
    <w:rsid w:val="005838C4"/>
    <w:rsid w:val="005902FE"/>
    <w:rsid w:val="005A671C"/>
    <w:rsid w:val="005A7D94"/>
    <w:rsid w:val="005C2A11"/>
    <w:rsid w:val="005C5072"/>
    <w:rsid w:val="005D3275"/>
    <w:rsid w:val="005E75D5"/>
    <w:rsid w:val="005F27E8"/>
    <w:rsid w:val="005F4371"/>
    <w:rsid w:val="00621531"/>
    <w:rsid w:val="00631DFC"/>
    <w:rsid w:val="00632307"/>
    <w:rsid w:val="006371C5"/>
    <w:rsid w:val="00643F9A"/>
    <w:rsid w:val="00646E5A"/>
    <w:rsid w:val="00657D5C"/>
    <w:rsid w:val="00660BEC"/>
    <w:rsid w:val="00677ABE"/>
    <w:rsid w:val="00680653"/>
    <w:rsid w:val="0068423A"/>
    <w:rsid w:val="00692275"/>
    <w:rsid w:val="00692880"/>
    <w:rsid w:val="00693FAA"/>
    <w:rsid w:val="006A501D"/>
    <w:rsid w:val="006B3D0C"/>
    <w:rsid w:val="006B5144"/>
    <w:rsid w:val="006B5E93"/>
    <w:rsid w:val="006C444E"/>
    <w:rsid w:val="006D1A3B"/>
    <w:rsid w:val="006D31EB"/>
    <w:rsid w:val="006D32E9"/>
    <w:rsid w:val="006D42FD"/>
    <w:rsid w:val="006D66C6"/>
    <w:rsid w:val="006F2A10"/>
    <w:rsid w:val="006F39B7"/>
    <w:rsid w:val="00701B60"/>
    <w:rsid w:val="0072213E"/>
    <w:rsid w:val="00730FD0"/>
    <w:rsid w:val="00733ECE"/>
    <w:rsid w:val="00746ACA"/>
    <w:rsid w:val="007500D6"/>
    <w:rsid w:val="00752E9D"/>
    <w:rsid w:val="0075300C"/>
    <w:rsid w:val="00757687"/>
    <w:rsid w:val="00765456"/>
    <w:rsid w:val="007674FF"/>
    <w:rsid w:val="0077206F"/>
    <w:rsid w:val="007860C0"/>
    <w:rsid w:val="00787EE0"/>
    <w:rsid w:val="00791BDC"/>
    <w:rsid w:val="00796057"/>
    <w:rsid w:val="007A0E0C"/>
    <w:rsid w:val="007B1515"/>
    <w:rsid w:val="007B44AB"/>
    <w:rsid w:val="007D67CD"/>
    <w:rsid w:val="007E3AE1"/>
    <w:rsid w:val="007E3F10"/>
    <w:rsid w:val="007E72DC"/>
    <w:rsid w:val="007E7517"/>
    <w:rsid w:val="0081211F"/>
    <w:rsid w:val="00815E83"/>
    <w:rsid w:val="0082348D"/>
    <w:rsid w:val="00823E75"/>
    <w:rsid w:val="008351D3"/>
    <w:rsid w:val="008363D1"/>
    <w:rsid w:val="00840212"/>
    <w:rsid w:val="00843E78"/>
    <w:rsid w:val="00845F65"/>
    <w:rsid w:val="00845F8E"/>
    <w:rsid w:val="008479A7"/>
    <w:rsid w:val="00856C5E"/>
    <w:rsid w:val="00865CE9"/>
    <w:rsid w:val="00871A5A"/>
    <w:rsid w:val="00876A4D"/>
    <w:rsid w:val="0089266D"/>
    <w:rsid w:val="008A04A1"/>
    <w:rsid w:val="008A5C6D"/>
    <w:rsid w:val="008A6E35"/>
    <w:rsid w:val="008B0D40"/>
    <w:rsid w:val="008B20B3"/>
    <w:rsid w:val="008B382A"/>
    <w:rsid w:val="008C324B"/>
    <w:rsid w:val="008E3967"/>
    <w:rsid w:val="008E72C1"/>
    <w:rsid w:val="008F12A9"/>
    <w:rsid w:val="008F317F"/>
    <w:rsid w:val="008F719E"/>
    <w:rsid w:val="00901455"/>
    <w:rsid w:val="00904527"/>
    <w:rsid w:val="00904DEC"/>
    <w:rsid w:val="009056BF"/>
    <w:rsid w:val="009061CC"/>
    <w:rsid w:val="0091646A"/>
    <w:rsid w:val="00922D54"/>
    <w:rsid w:val="00931746"/>
    <w:rsid w:val="009408A4"/>
    <w:rsid w:val="00942792"/>
    <w:rsid w:val="00950341"/>
    <w:rsid w:val="0095588B"/>
    <w:rsid w:val="00963062"/>
    <w:rsid w:val="00963F20"/>
    <w:rsid w:val="009665A7"/>
    <w:rsid w:val="00972AD4"/>
    <w:rsid w:val="00975A5F"/>
    <w:rsid w:val="00981F8C"/>
    <w:rsid w:val="009849C0"/>
    <w:rsid w:val="00992F01"/>
    <w:rsid w:val="009947F5"/>
    <w:rsid w:val="009A7973"/>
    <w:rsid w:val="009B4D65"/>
    <w:rsid w:val="009C0CC4"/>
    <w:rsid w:val="009C2271"/>
    <w:rsid w:val="009C590C"/>
    <w:rsid w:val="009F574A"/>
    <w:rsid w:val="00A17042"/>
    <w:rsid w:val="00A207D7"/>
    <w:rsid w:val="00A31DFB"/>
    <w:rsid w:val="00A32281"/>
    <w:rsid w:val="00A323E8"/>
    <w:rsid w:val="00A40585"/>
    <w:rsid w:val="00A46B0F"/>
    <w:rsid w:val="00A7587C"/>
    <w:rsid w:val="00A75FA7"/>
    <w:rsid w:val="00A76C9C"/>
    <w:rsid w:val="00A848B7"/>
    <w:rsid w:val="00A92A83"/>
    <w:rsid w:val="00A93137"/>
    <w:rsid w:val="00A96754"/>
    <w:rsid w:val="00AB3076"/>
    <w:rsid w:val="00AB4FF0"/>
    <w:rsid w:val="00AD06F9"/>
    <w:rsid w:val="00AD28D6"/>
    <w:rsid w:val="00AD387B"/>
    <w:rsid w:val="00B053D5"/>
    <w:rsid w:val="00B07F5E"/>
    <w:rsid w:val="00B1158B"/>
    <w:rsid w:val="00B31F0A"/>
    <w:rsid w:val="00B33A55"/>
    <w:rsid w:val="00B33A57"/>
    <w:rsid w:val="00B461DF"/>
    <w:rsid w:val="00B47A4D"/>
    <w:rsid w:val="00B658AA"/>
    <w:rsid w:val="00B7177C"/>
    <w:rsid w:val="00B764CF"/>
    <w:rsid w:val="00B76BDE"/>
    <w:rsid w:val="00B7736E"/>
    <w:rsid w:val="00B820C0"/>
    <w:rsid w:val="00B83A5F"/>
    <w:rsid w:val="00B9318F"/>
    <w:rsid w:val="00BA3780"/>
    <w:rsid w:val="00BB2937"/>
    <w:rsid w:val="00BB4F00"/>
    <w:rsid w:val="00BB6437"/>
    <w:rsid w:val="00BC2B16"/>
    <w:rsid w:val="00BC60FE"/>
    <w:rsid w:val="00BC6E41"/>
    <w:rsid w:val="00BD4C4F"/>
    <w:rsid w:val="00BD7574"/>
    <w:rsid w:val="00BE5329"/>
    <w:rsid w:val="00BF13F7"/>
    <w:rsid w:val="00C01536"/>
    <w:rsid w:val="00C13227"/>
    <w:rsid w:val="00C255B3"/>
    <w:rsid w:val="00C60393"/>
    <w:rsid w:val="00C620B1"/>
    <w:rsid w:val="00C63C63"/>
    <w:rsid w:val="00C65EF0"/>
    <w:rsid w:val="00C72208"/>
    <w:rsid w:val="00C72494"/>
    <w:rsid w:val="00C77CCF"/>
    <w:rsid w:val="00C80709"/>
    <w:rsid w:val="00C81E2A"/>
    <w:rsid w:val="00C84DC2"/>
    <w:rsid w:val="00CB2B46"/>
    <w:rsid w:val="00CB3BEF"/>
    <w:rsid w:val="00CB7C97"/>
    <w:rsid w:val="00CD571E"/>
    <w:rsid w:val="00CE68D1"/>
    <w:rsid w:val="00D10DC2"/>
    <w:rsid w:val="00D267FD"/>
    <w:rsid w:val="00D31910"/>
    <w:rsid w:val="00D347CA"/>
    <w:rsid w:val="00D47F32"/>
    <w:rsid w:val="00D51816"/>
    <w:rsid w:val="00D6169F"/>
    <w:rsid w:val="00D66986"/>
    <w:rsid w:val="00D801ED"/>
    <w:rsid w:val="00D86B23"/>
    <w:rsid w:val="00D944B8"/>
    <w:rsid w:val="00D94D66"/>
    <w:rsid w:val="00D95B3B"/>
    <w:rsid w:val="00D96306"/>
    <w:rsid w:val="00DA119E"/>
    <w:rsid w:val="00DA514E"/>
    <w:rsid w:val="00DA5AE0"/>
    <w:rsid w:val="00DA6DED"/>
    <w:rsid w:val="00DB254F"/>
    <w:rsid w:val="00DB36B5"/>
    <w:rsid w:val="00DB3A53"/>
    <w:rsid w:val="00DB7B28"/>
    <w:rsid w:val="00DC115F"/>
    <w:rsid w:val="00DC11FB"/>
    <w:rsid w:val="00DC2CAD"/>
    <w:rsid w:val="00DC60A1"/>
    <w:rsid w:val="00DD2B2C"/>
    <w:rsid w:val="00DD33C9"/>
    <w:rsid w:val="00DF7EBA"/>
    <w:rsid w:val="00E05726"/>
    <w:rsid w:val="00E063D3"/>
    <w:rsid w:val="00E075C3"/>
    <w:rsid w:val="00E105D7"/>
    <w:rsid w:val="00E1424B"/>
    <w:rsid w:val="00E14A74"/>
    <w:rsid w:val="00E335DC"/>
    <w:rsid w:val="00E33DCD"/>
    <w:rsid w:val="00E37105"/>
    <w:rsid w:val="00E37582"/>
    <w:rsid w:val="00E40148"/>
    <w:rsid w:val="00E427FD"/>
    <w:rsid w:val="00E43E35"/>
    <w:rsid w:val="00E455CC"/>
    <w:rsid w:val="00E54C66"/>
    <w:rsid w:val="00E6336A"/>
    <w:rsid w:val="00E73992"/>
    <w:rsid w:val="00E810F4"/>
    <w:rsid w:val="00E869AB"/>
    <w:rsid w:val="00E87EE9"/>
    <w:rsid w:val="00E929AC"/>
    <w:rsid w:val="00E970AD"/>
    <w:rsid w:val="00EA5D51"/>
    <w:rsid w:val="00EB3B35"/>
    <w:rsid w:val="00EB74E6"/>
    <w:rsid w:val="00EC149D"/>
    <w:rsid w:val="00EC29DA"/>
    <w:rsid w:val="00EC4C1E"/>
    <w:rsid w:val="00EC5007"/>
    <w:rsid w:val="00EC76A5"/>
    <w:rsid w:val="00ED26BF"/>
    <w:rsid w:val="00ED5E6D"/>
    <w:rsid w:val="00ED6244"/>
    <w:rsid w:val="00EE7E91"/>
    <w:rsid w:val="00EF3209"/>
    <w:rsid w:val="00F1215C"/>
    <w:rsid w:val="00F14099"/>
    <w:rsid w:val="00F1579D"/>
    <w:rsid w:val="00F22CEA"/>
    <w:rsid w:val="00F24A7D"/>
    <w:rsid w:val="00F25C8B"/>
    <w:rsid w:val="00F34C11"/>
    <w:rsid w:val="00F35E95"/>
    <w:rsid w:val="00F415A5"/>
    <w:rsid w:val="00F4590C"/>
    <w:rsid w:val="00F509C0"/>
    <w:rsid w:val="00F6094E"/>
    <w:rsid w:val="00F64D8C"/>
    <w:rsid w:val="00F706F1"/>
    <w:rsid w:val="00F70E79"/>
    <w:rsid w:val="00F70FF6"/>
    <w:rsid w:val="00F751F2"/>
    <w:rsid w:val="00F805AF"/>
    <w:rsid w:val="00F81AEB"/>
    <w:rsid w:val="00F842C9"/>
    <w:rsid w:val="00F91A21"/>
    <w:rsid w:val="00F95353"/>
    <w:rsid w:val="00FB25A5"/>
    <w:rsid w:val="00FB3591"/>
    <w:rsid w:val="00FC5102"/>
    <w:rsid w:val="00FE5FF8"/>
    <w:rsid w:val="00FE6630"/>
    <w:rsid w:val="00FF1BA6"/>
    <w:rsid w:val="00FF35BD"/>
    <w:rsid w:val="00FF4068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D2D02"/>
  <w15:chartTrackingRefBased/>
  <w15:docId w15:val="{833AA995-69BA-470D-973B-793F6E462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796057"/>
    <w:pPr>
      <w:ind w:left="708"/>
    </w:pPr>
  </w:style>
  <w:style w:type="paragraph" w:customStyle="1" w:styleId="10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4590C"/>
    <w:rPr>
      <w:rFonts w:ascii="Arial" w:hAnsi="Arial"/>
      <w:sz w:val="26"/>
      <w:lang w:val="uk-UA"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122A7"/>
    <w:pPr>
      <w:spacing w:after="120"/>
      <w:ind w:left="283"/>
    </w:pPr>
    <w:rPr>
      <w:lang w:val="x-none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122A7"/>
    <w:rPr>
      <w:lang w:val="x-none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3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9</cp:revision>
  <cp:lastPrinted>2020-01-16T10:08:00Z</cp:lastPrinted>
  <dcterms:created xsi:type="dcterms:W3CDTF">2022-01-12T13:52:00Z</dcterms:created>
  <dcterms:modified xsi:type="dcterms:W3CDTF">2022-02-01T13:15:00Z</dcterms:modified>
</cp:coreProperties>
</file>