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733" w:rsidRDefault="00245733" w:rsidP="00245733">
      <w:pPr>
        <w:autoSpaceDE w:val="0"/>
        <w:autoSpaceDN w:val="0"/>
        <w:adjustRightInd w:val="0"/>
        <w:ind w:right="21"/>
        <w:rPr>
          <w:lang w:val="uk-UA"/>
        </w:rPr>
      </w:pPr>
    </w:p>
    <w:p w:rsidR="00245733" w:rsidRPr="00800D9D" w:rsidRDefault="00245733" w:rsidP="00245733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6880" cy="603250"/>
            <wp:effectExtent l="0" t="0" r="127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45733" w:rsidRPr="00800D9D" w:rsidRDefault="00245733" w:rsidP="00245733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245733" w:rsidRPr="00800D9D" w:rsidRDefault="00245733" w:rsidP="00245733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245733" w:rsidRPr="00800D9D" w:rsidRDefault="00245733" w:rsidP="00245733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245733" w:rsidRPr="002F6D34" w:rsidRDefault="00245733" w:rsidP="00245733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245733" w:rsidRPr="00800D9D" w:rsidRDefault="00245733" w:rsidP="00245733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 </w:t>
      </w:r>
      <w:r>
        <w:rPr>
          <w:b/>
          <w:bCs/>
          <w:spacing w:val="-15"/>
          <w:lang w:val="uk-UA"/>
        </w:rPr>
        <w:t xml:space="preserve"> 422-</w:t>
      </w:r>
      <w:r>
        <w:rPr>
          <w:b/>
          <w:bCs/>
          <w:spacing w:val="-15"/>
        </w:rPr>
        <w:t xml:space="preserve">10/21  </w:t>
      </w:r>
      <w:r w:rsidRPr="00800D9D">
        <w:rPr>
          <w:b/>
          <w:spacing w:val="-15"/>
          <w:lang w:val="uk-UA"/>
        </w:rPr>
        <w:t xml:space="preserve">  </w:t>
      </w:r>
    </w:p>
    <w:p w:rsidR="00245733" w:rsidRDefault="00245733" w:rsidP="00245733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245733" w:rsidRPr="00800D9D" w:rsidRDefault="00245733" w:rsidP="00245733">
      <w:pPr>
        <w:autoSpaceDE w:val="0"/>
        <w:autoSpaceDN w:val="0"/>
        <w:adjustRightInd w:val="0"/>
        <w:rPr>
          <w:spacing w:val="-15"/>
          <w:lang w:val="uk-UA"/>
        </w:rPr>
      </w:pPr>
    </w:p>
    <w:p w:rsidR="00245733" w:rsidRPr="00800D9D" w:rsidRDefault="00245733" w:rsidP="00245733">
      <w:pPr>
        <w:tabs>
          <w:tab w:val="left" w:leader="underscore" w:pos="8240"/>
        </w:tabs>
        <w:autoSpaceDE w:val="0"/>
        <w:autoSpaceDN w:val="0"/>
        <w:adjustRightInd w:val="0"/>
        <w:rPr>
          <w:lang w:val="uk-UA"/>
        </w:rPr>
      </w:pPr>
      <w:r>
        <w:rPr>
          <w:bCs/>
          <w:spacing w:val="-15"/>
          <w:lang w:val="uk-UA"/>
        </w:rPr>
        <w:t>в</w:t>
      </w:r>
      <w:proofErr w:type="spellStart"/>
      <w:r w:rsidRPr="00800D9D">
        <w:rPr>
          <w:spacing w:val="-15"/>
        </w:rPr>
        <w:t>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 25 червня </w:t>
      </w:r>
      <w:r w:rsidRPr="00800D9D">
        <w:rPr>
          <w:spacing w:val="-15"/>
          <w:lang w:val="uk-UA"/>
        </w:rPr>
        <w:t xml:space="preserve">  2021 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Романів          </w:t>
      </w:r>
    </w:p>
    <w:p w:rsidR="00245733" w:rsidRPr="00800D9D" w:rsidRDefault="00245733" w:rsidP="00245733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245733" w:rsidRPr="00800D9D" w:rsidTr="00121E93">
        <w:trPr>
          <w:trHeight w:val="10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5733" w:rsidRPr="00FF116C" w:rsidRDefault="00245733" w:rsidP="00121E93">
            <w:pPr>
              <w:ind w:left="-108"/>
              <w:rPr>
                <w:b/>
                <w:lang w:val="uk-UA"/>
              </w:rPr>
            </w:pPr>
            <w:r w:rsidRPr="00FF116C">
              <w:rPr>
                <w:b/>
                <w:lang w:val="uk-UA"/>
              </w:rPr>
              <w:t>Про затвердження проектів і</w:t>
            </w:r>
            <w:r>
              <w:rPr>
                <w:b/>
                <w:lang w:val="uk-UA"/>
              </w:rPr>
              <w:t>з землеустрою щодо відведення</w:t>
            </w:r>
            <w:r w:rsidRPr="00FF116C">
              <w:rPr>
                <w:b/>
                <w:lang w:val="uk-UA"/>
              </w:rPr>
              <w:t xml:space="preserve"> земельних ділянок  у власність</w:t>
            </w:r>
          </w:p>
        </w:tc>
      </w:tr>
    </w:tbl>
    <w:p w:rsidR="00245733" w:rsidRDefault="00245733" w:rsidP="00245733">
      <w:pPr>
        <w:jc w:val="both"/>
        <w:rPr>
          <w:lang w:val="uk-UA"/>
        </w:rPr>
      </w:pPr>
      <w:r w:rsidRPr="00800D9D">
        <w:rPr>
          <w:lang w:val="uk-UA"/>
        </w:rPr>
        <w:t xml:space="preserve">            Розглянувши і </w:t>
      </w:r>
      <w:r>
        <w:rPr>
          <w:lang w:val="uk-UA"/>
        </w:rPr>
        <w:t>о</w:t>
      </w:r>
      <w:r w:rsidRPr="00800D9D">
        <w:rPr>
          <w:lang w:val="uk-UA"/>
        </w:rPr>
        <w:t>бговоривши заяви громадян України про затвердження проектів із землеустр</w:t>
      </w:r>
      <w:r>
        <w:rPr>
          <w:lang w:val="uk-UA"/>
        </w:rPr>
        <w:t xml:space="preserve">ою щодо відведення </w:t>
      </w:r>
      <w:r w:rsidRPr="00800D9D">
        <w:rPr>
          <w:lang w:val="uk-UA"/>
        </w:rPr>
        <w:t>земельних ділянок  у власність, 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118;</w:t>
      </w:r>
      <w:r>
        <w:rPr>
          <w:lang w:val="uk-UA"/>
        </w:rPr>
        <w:t xml:space="preserve"> </w:t>
      </w:r>
      <w:r w:rsidRPr="00800D9D">
        <w:rPr>
          <w:lang w:val="uk-UA"/>
        </w:rPr>
        <w:t>120;</w:t>
      </w:r>
      <w:r>
        <w:rPr>
          <w:lang w:val="uk-UA"/>
        </w:rPr>
        <w:t xml:space="preserve"> </w:t>
      </w:r>
      <w:r w:rsidRPr="00800D9D">
        <w:rPr>
          <w:lang w:val="uk-UA"/>
        </w:rPr>
        <w:t>121;</w:t>
      </w:r>
      <w:r>
        <w:rPr>
          <w:lang w:val="uk-UA"/>
        </w:rPr>
        <w:t xml:space="preserve"> </w:t>
      </w:r>
      <w:r w:rsidRPr="00800D9D">
        <w:rPr>
          <w:lang w:val="uk-UA"/>
        </w:rPr>
        <w:t xml:space="preserve">122 </w:t>
      </w:r>
      <w:r>
        <w:rPr>
          <w:lang w:val="uk-UA"/>
        </w:rPr>
        <w:t>Земельного Кодексу України, ст.4 Закону України «</w:t>
      </w:r>
      <w:r w:rsidRPr="00800D9D">
        <w:rPr>
          <w:lang w:val="uk-UA"/>
        </w:rPr>
        <w:t>Про державну реєстрацію речових прав на нерухо</w:t>
      </w:r>
      <w:r>
        <w:rPr>
          <w:lang w:val="uk-UA"/>
        </w:rPr>
        <w:t>ме майно та їх обтяжень»</w:t>
      </w:r>
      <w:r w:rsidRPr="00800D9D">
        <w:rPr>
          <w:lang w:val="uk-UA"/>
        </w:rPr>
        <w:t>, частин</w:t>
      </w:r>
      <w:r>
        <w:rPr>
          <w:lang w:val="uk-UA"/>
        </w:rPr>
        <w:t>ою</w:t>
      </w:r>
      <w:r w:rsidRPr="00800D9D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800D9D">
        <w:rPr>
          <w:lang w:val="uk-UA"/>
        </w:rPr>
        <w:t xml:space="preserve"> та перех</w:t>
      </w:r>
      <w:r>
        <w:rPr>
          <w:lang w:val="uk-UA"/>
        </w:rPr>
        <w:t>ідних положень Закону України «</w:t>
      </w:r>
      <w:r w:rsidRPr="00800D9D">
        <w:rPr>
          <w:lang w:val="uk-UA"/>
        </w:rPr>
        <w:t>Про внесення змін до деяких законодавчих актів України щодо розмежування земель де</w:t>
      </w:r>
      <w:r>
        <w:rPr>
          <w:lang w:val="uk-UA"/>
        </w:rPr>
        <w:t>ржавної і комунальної власності»</w:t>
      </w:r>
      <w:r w:rsidRPr="00800D9D"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архітектури селищна  рада</w:t>
      </w:r>
    </w:p>
    <w:p w:rsidR="00245733" w:rsidRPr="00800D9D" w:rsidRDefault="00245733" w:rsidP="00245733">
      <w:pPr>
        <w:jc w:val="both"/>
        <w:rPr>
          <w:lang w:val="uk-UA"/>
        </w:rPr>
      </w:pPr>
    </w:p>
    <w:p w:rsidR="00245733" w:rsidRPr="00FF116C" w:rsidRDefault="00245733" w:rsidP="00245733">
      <w:pPr>
        <w:rPr>
          <w:b/>
          <w:lang w:val="uk-UA"/>
        </w:rPr>
      </w:pPr>
      <w:r w:rsidRPr="00FF116C">
        <w:rPr>
          <w:b/>
          <w:lang w:val="uk-UA"/>
        </w:rPr>
        <w:t>В И Р І Ш И Л А:</w:t>
      </w:r>
    </w:p>
    <w:p w:rsidR="00245733" w:rsidRPr="00FF116C" w:rsidRDefault="00245733" w:rsidP="00245733">
      <w:pPr>
        <w:rPr>
          <w:b/>
          <w:lang w:val="uk-UA"/>
        </w:rPr>
      </w:pPr>
    </w:p>
    <w:p w:rsidR="00245733" w:rsidRDefault="00245733" w:rsidP="00245733">
      <w:pPr>
        <w:jc w:val="both"/>
        <w:rPr>
          <w:lang w:val="uk-UA"/>
        </w:rPr>
      </w:pPr>
      <w:r w:rsidRPr="00800D9D">
        <w:rPr>
          <w:lang w:val="uk-UA"/>
        </w:rPr>
        <w:t xml:space="preserve">          1. Затвердити проекти із</w:t>
      </w:r>
      <w:r>
        <w:rPr>
          <w:lang w:val="uk-UA"/>
        </w:rPr>
        <w:t xml:space="preserve"> землеустрою щодо відведення  </w:t>
      </w:r>
      <w:r w:rsidRPr="00800D9D">
        <w:rPr>
          <w:lang w:val="uk-UA"/>
        </w:rPr>
        <w:t>земельних ділянок  у власність громадянам  та передати  земельні ділянки  у власність гр</w:t>
      </w:r>
      <w:r>
        <w:rPr>
          <w:lang w:val="uk-UA"/>
        </w:rPr>
        <w:t>омадянам</w:t>
      </w:r>
      <w:r w:rsidRPr="00800D9D">
        <w:rPr>
          <w:lang w:val="uk-UA"/>
        </w:rPr>
        <w:t>.</w:t>
      </w:r>
    </w:p>
    <w:p w:rsidR="00245733" w:rsidRPr="00800D9D" w:rsidRDefault="00245733" w:rsidP="00245733">
      <w:pPr>
        <w:jc w:val="both"/>
        <w:rPr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1985"/>
        <w:gridCol w:w="1134"/>
        <w:gridCol w:w="1134"/>
        <w:gridCol w:w="1559"/>
        <w:gridCol w:w="992"/>
      </w:tblGrid>
      <w:tr w:rsidR="00245733" w:rsidRPr="00800D9D" w:rsidTr="00121E93">
        <w:tc>
          <w:tcPr>
            <w:tcW w:w="567" w:type="dxa"/>
          </w:tcPr>
          <w:p w:rsidR="00245733" w:rsidRPr="00FF116C" w:rsidRDefault="00245733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268" w:type="dxa"/>
          </w:tcPr>
          <w:p w:rsidR="00245733" w:rsidRPr="00FF116C" w:rsidRDefault="00245733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245733" w:rsidRPr="00FF116C" w:rsidRDefault="00245733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батькові, адреса</w:t>
            </w:r>
          </w:p>
          <w:p w:rsidR="00245733" w:rsidRPr="00FF116C" w:rsidRDefault="00245733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245733" w:rsidRPr="00FF116C" w:rsidRDefault="00245733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85" w:type="dxa"/>
          </w:tcPr>
          <w:p w:rsidR="00245733" w:rsidRPr="00FF116C" w:rsidRDefault="00245733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Місце</w:t>
            </w:r>
          </w:p>
          <w:p w:rsidR="00245733" w:rsidRPr="00FF116C" w:rsidRDefault="00245733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245733" w:rsidRPr="00FF116C" w:rsidRDefault="00245733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134" w:type="dxa"/>
          </w:tcPr>
          <w:p w:rsidR="00245733" w:rsidRPr="00FF116C" w:rsidRDefault="00245733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Цільове</w:t>
            </w:r>
          </w:p>
          <w:p w:rsidR="00245733" w:rsidRPr="00FF116C" w:rsidRDefault="00245733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призначення</w:t>
            </w:r>
          </w:p>
          <w:p w:rsidR="00245733" w:rsidRPr="00FF116C" w:rsidRDefault="00245733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</w:t>
            </w:r>
          </w:p>
          <w:p w:rsidR="00245733" w:rsidRPr="00FF116C" w:rsidRDefault="00245733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</w:tcPr>
          <w:p w:rsidR="00245733" w:rsidRPr="00FF116C" w:rsidRDefault="00245733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Площа</w:t>
            </w:r>
          </w:p>
          <w:p w:rsidR="00245733" w:rsidRPr="00FF116C" w:rsidRDefault="00245733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</w:t>
            </w:r>
          </w:p>
          <w:p w:rsidR="00245733" w:rsidRPr="00FF116C" w:rsidRDefault="00245733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  <w:p w:rsidR="00245733" w:rsidRPr="00FF116C" w:rsidRDefault="00245733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59" w:type="dxa"/>
          </w:tcPr>
          <w:p w:rsidR="00245733" w:rsidRPr="00FF116C" w:rsidRDefault="00245733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Кадастровий</w:t>
            </w:r>
          </w:p>
          <w:p w:rsidR="00245733" w:rsidRPr="00FF116C" w:rsidRDefault="00245733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 xml:space="preserve">№ земельної ділянки </w:t>
            </w:r>
          </w:p>
        </w:tc>
        <w:tc>
          <w:tcPr>
            <w:tcW w:w="992" w:type="dxa"/>
          </w:tcPr>
          <w:p w:rsidR="00245733" w:rsidRPr="00FF116C" w:rsidRDefault="00245733" w:rsidP="00121E93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245733" w:rsidRPr="00800D9D" w:rsidTr="00121E93">
        <w:trPr>
          <w:trHeight w:val="90"/>
        </w:trPr>
        <w:tc>
          <w:tcPr>
            <w:tcW w:w="567" w:type="dxa"/>
          </w:tcPr>
          <w:p w:rsidR="00245733" w:rsidRPr="00FF116C" w:rsidRDefault="00245733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268" w:type="dxa"/>
          </w:tcPr>
          <w:p w:rsidR="00245733" w:rsidRPr="00FF116C" w:rsidRDefault="00245733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985" w:type="dxa"/>
          </w:tcPr>
          <w:p w:rsidR="00245733" w:rsidRPr="00FF116C" w:rsidRDefault="00245733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134" w:type="dxa"/>
          </w:tcPr>
          <w:p w:rsidR="00245733" w:rsidRPr="00FF116C" w:rsidRDefault="00245733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</w:tcPr>
          <w:p w:rsidR="00245733" w:rsidRPr="00FF116C" w:rsidRDefault="00245733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59" w:type="dxa"/>
          </w:tcPr>
          <w:p w:rsidR="00245733" w:rsidRPr="00FF116C" w:rsidRDefault="00245733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</w:tcPr>
          <w:p w:rsidR="00245733" w:rsidRPr="00FF116C" w:rsidRDefault="00245733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7</w:t>
            </w:r>
          </w:p>
        </w:tc>
      </w:tr>
      <w:tr w:rsidR="00245733" w:rsidRPr="00800D9D" w:rsidTr="00121E9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245733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Балинь</w:t>
            </w:r>
            <w:proofErr w:type="spellEnd"/>
            <w:r>
              <w:rPr>
                <w:lang w:val="uk-UA"/>
              </w:rPr>
              <w:t xml:space="preserve">  Анна  Володимирівна  </w:t>
            </w:r>
          </w:p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245733" w:rsidRPr="009D1FBA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Березівська</w:t>
            </w:r>
            <w:proofErr w:type="spellEnd"/>
            <w:r>
              <w:rPr>
                <w:lang w:val="uk-UA"/>
              </w:rPr>
              <w:t>, 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D3799D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на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0,4402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1821481500:01:001:0302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</w:p>
        </w:tc>
      </w:tr>
      <w:tr w:rsidR="00245733" w:rsidRPr="00800D9D" w:rsidTr="00121E9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245733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9D1FBA" w:rsidRDefault="00245733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Буліч</w:t>
            </w:r>
            <w:proofErr w:type="spellEnd"/>
            <w:r>
              <w:rPr>
                <w:lang w:val="uk-UA"/>
              </w:rPr>
              <w:t xml:space="preserve">  Тетяна    Володимирівна смт. Романів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с. Разіне  </w:t>
            </w:r>
          </w:p>
          <w:p w:rsidR="00245733" w:rsidRPr="00D3799D" w:rsidRDefault="00245733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вул.Привокзаль</w:t>
            </w:r>
            <w:proofErr w:type="spellEnd"/>
            <w:r>
              <w:rPr>
                <w:lang w:val="uk-UA"/>
              </w:rPr>
              <w:t>-на,  1-Г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0,2697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1821484200:08:001:0069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</w:p>
        </w:tc>
      </w:tr>
      <w:tr w:rsidR="00245733" w:rsidRPr="00800D9D" w:rsidTr="00121E9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245733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Вєдєрніков</w:t>
            </w:r>
            <w:proofErr w:type="spellEnd"/>
            <w:r>
              <w:rPr>
                <w:lang w:val="uk-UA"/>
              </w:rPr>
              <w:t xml:space="preserve">  Микола  Олександрович </w:t>
            </w:r>
          </w:p>
          <w:p w:rsidR="00245733" w:rsidRPr="009D1FBA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>м. Житомир  провулок  2-й Зелений, буд 6/1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D3799D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1821486700:01:000:0231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</w:p>
        </w:tc>
      </w:tr>
      <w:tr w:rsidR="00245733" w:rsidRPr="00800D9D" w:rsidTr="00121E9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245733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Гончарук  Аліна  Василівна   </w:t>
            </w:r>
          </w:p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245733" w:rsidRPr="009D1FBA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Першотравнева, 6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 на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 за межами </w:t>
            </w:r>
          </w:p>
          <w:p w:rsidR="00245733" w:rsidRPr="00D3799D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1821484200:05:000:0413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</w:p>
        </w:tc>
      </w:tr>
      <w:tr w:rsidR="00245733" w:rsidRPr="00800D9D" w:rsidTr="00121E9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245733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Дейсан</w:t>
            </w:r>
            <w:proofErr w:type="spellEnd"/>
            <w:r>
              <w:rPr>
                <w:lang w:val="uk-UA"/>
              </w:rPr>
              <w:t xml:space="preserve">  Юлія   </w:t>
            </w:r>
            <w:r>
              <w:rPr>
                <w:lang w:val="uk-UA"/>
              </w:rPr>
              <w:lastRenderedPageBreak/>
              <w:t xml:space="preserve">Василівна  </w:t>
            </w:r>
          </w:p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м. Київ,  </w:t>
            </w:r>
          </w:p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пр-т Бажана  Миколи, 1-М, </w:t>
            </w:r>
          </w:p>
          <w:p w:rsidR="00245733" w:rsidRPr="009D1FBA" w:rsidRDefault="00245733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>. 285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на території  </w:t>
            </w:r>
            <w:proofErr w:type="spellStart"/>
            <w:r>
              <w:rPr>
                <w:lang w:val="uk-UA"/>
              </w:rPr>
              <w:lastRenderedPageBreak/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 за межами  </w:t>
            </w:r>
          </w:p>
          <w:p w:rsidR="00245733" w:rsidRPr="00D3799D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</w:t>
            </w:r>
            <w:r>
              <w:rPr>
                <w:lang w:val="uk-UA"/>
              </w:rPr>
              <w:lastRenderedPageBreak/>
              <w:t>06:000:0214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</w:p>
        </w:tc>
      </w:tr>
      <w:tr w:rsidR="00245733" w:rsidRPr="00800D9D" w:rsidTr="00121E9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245733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Захарчук</w:t>
            </w:r>
            <w:proofErr w:type="spellEnd"/>
            <w:r>
              <w:rPr>
                <w:lang w:val="uk-UA"/>
              </w:rPr>
              <w:t xml:space="preserve">  Марія  Олександрівна </w:t>
            </w:r>
          </w:p>
          <w:p w:rsidR="00245733" w:rsidRDefault="00245733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245733" w:rsidRPr="00800D9D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Рильського, 24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 населеного  пункту  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1821455100:06:000:0448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УБД</w:t>
            </w:r>
          </w:p>
        </w:tc>
      </w:tr>
      <w:tr w:rsidR="00245733" w:rsidRPr="00800D9D" w:rsidTr="00121E9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245733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Колесник  Володимир  Павлович  </w:t>
            </w:r>
          </w:p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245733" w:rsidRPr="009D1FBA" w:rsidRDefault="00245733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4-А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на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 за межами </w:t>
            </w:r>
          </w:p>
          <w:p w:rsidR="00245733" w:rsidRPr="00D3799D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1821484200:06:000:0265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</w:p>
        </w:tc>
      </w:tr>
      <w:tr w:rsidR="00245733" w:rsidRPr="00800D9D" w:rsidTr="00121E9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245733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Коник  </w:t>
            </w:r>
            <w:proofErr w:type="spellStart"/>
            <w:r>
              <w:rPr>
                <w:lang w:val="uk-UA"/>
              </w:rPr>
              <w:t>Ріта</w:t>
            </w:r>
            <w:proofErr w:type="spellEnd"/>
            <w:r>
              <w:rPr>
                <w:lang w:val="uk-UA"/>
              </w:rPr>
              <w:t xml:space="preserve">  Михайлівна  </w:t>
            </w:r>
          </w:p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 </w:t>
            </w:r>
          </w:p>
          <w:p w:rsidR="00245733" w:rsidRPr="009D1FBA" w:rsidRDefault="00245733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вул.Мар’янівська</w:t>
            </w:r>
            <w:proofErr w:type="spellEnd"/>
            <w:r>
              <w:rPr>
                <w:lang w:val="uk-UA"/>
              </w:rPr>
              <w:t>, 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D3799D" w:rsidRDefault="00245733" w:rsidP="00121E93">
            <w:pPr>
              <w:ind w:right="-112"/>
              <w:rPr>
                <w:lang w:val="uk-UA"/>
              </w:rPr>
            </w:pPr>
            <w:r>
              <w:rPr>
                <w:lang w:val="uk-UA"/>
              </w:rPr>
              <w:t xml:space="preserve">смт. Романів  </w:t>
            </w:r>
            <w:proofErr w:type="spellStart"/>
            <w:r>
              <w:rPr>
                <w:lang w:val="uk-UA"/>
              </w:rPr>
              <w:t>вул.Мар’янівська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0,5513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1821455100:05:003:0252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</w:p>
        </w:tc>
      </w:tr>
      <w:tr w:rsidR="00245733" w:rsidRPr="00800D9D" w:rsidTr="00121E9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245733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Кот  </w:t>
            </w:r>
            <w:proofErr w:type="spellStart"/>
            <w:r>
              <w:rPr>
                <w:lang w:val="uk-UA"/>
              </w:rPr>
              <w:t>Олексадр</w:t>
            </w:r>
            <w:proofErr w:type="spellEnd"/>
            <w:r>
              <w:rPr>
                <w:lang w:val="uk-UA"/>
              </w:rPr>
              <w:t xml:space="preserve">  Володимирович  </w:t>
            </w:r>
          </w:p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 xml:space="preserve">   </w:t>
            </w:r>
          </w:p>
          <w:p w:rsidR="00245733" w:rsidRPr="00800D9D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Центральна, 37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245733" w:rsidRPr="00800D9D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>вул. Центральна, 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1821480600:02:002:0180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</w:p>
        </w:tc>
      </w:tr>
      <w:tr w:rsidR="00245733" w:rsidRPr="00800D9D" w:rsidTr="00121E9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245733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Муравська  Катерина  Володимирівна  </w:t>
            </w:r>
          </w:p>
          <w:p w:rsidR="00245733" w:rsidRDefault="00245733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245733" w:rsidRPr="009D1FBA" w:rsidRDefault="00245733" w:rsidP="00121E93">
            <w:pPr>
              <w:ind w:left="-109" w:right="-106"/>
              <w:rPr>
                <w:lang w:val="uk-UA"/>
              </w:rPr>
            </w:pPr>
            <w:r>
              <w:rPr>
                <w:lang w:val="uk-UA"/>
              </w:rPr>
              <w:t>вул. Першотравнева,  6А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D3799D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на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 за межами 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вул. Весняна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1821481500:01:001:0303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</w:p>
        </w:tc>
      </w:tr>
      <w:tr w:rsidR="00245733" w:rsidRPr="00800D9D" w:rsidTr="00121E9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245733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Нагорна  Валентина  Іванівна  </w:t>
            </w:r>
          </w:p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245733" w:rsidRPr="009D1FBA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>вул. Шкільна,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на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 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245733" w:rsidRPr="00D3799D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Любарська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1821481500:01:001:0301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</w:p>
        </w:tc>
      </w:tr>
      <w:tr w:rsidR="00245733" w:rsidRPr="00800D9D" w:rsidTr="00121E9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245733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Поліщук  Віталій  Миколайович </w:t>
            </w:r>
          </w:p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м. Житомир  </w:t>
            </w:r>
          </w:p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>вул. Велика Бердичівська,</w:t>
            </w:r>
          </w:p>
          <w:p w:rsidR="00245733" w:rsidRPr="009D1FBA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41,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>. 156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 за межами  </w:t>
            </w:r>
          </w:p>
          <w:p w:rsidR="00245733" w:rsidRPr="00D3799D" w:rsidRDefault="00245733" w:rsidP="00121E93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</w:p>
        </w:tc>
      </w:tr>
      <w:tr w:rsidR="00245733" w:rsidRPr="00800D9D" w:rsidTr="00121E9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245733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Рачковський</w:t>
            </w:r>
            <w:proofErr w:type="spellEnd"/>
            <w:r>
              <w:rPr>
                <w:lang w:val="uk-UA"/>
              </w:rPr>
              <w:t xml:space="preserve">  Ігор  Сергійович  </w:t>
            </w:r>
          </w:p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</w:t>
            </w:r>
          </w:p>
          <w:p w:rsidR="00245733" w:rsidRPr="009D1FBA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Мар’янівська</w:t>
            </w:r>
            <w:proofErr w:type="spellEnd"/>
            <w:r>
              <w:rPr>
                <w:lang w:val="uk-UA"/>
              </w:rPr>
              <w:t>, 46-А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 за межами  </w:t>
            </w:r>
          </w:p>
          <w:p w:rsidR="00245733" w:rsidRPr="00D3799D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1,8000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1821481500:04:000:0885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</w:p>
        </w:tc>
      </w:tr>
      <w:tr w:rsidR="00245733" w:rsidRPr="00800D9D" w:rsidTr="00121E9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245733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Рябчук</w:t>
            </w:r>
            <w:proofErr w:type="spellEnd"/>
            <w:r>
              <w:rPr>
                <w:lang w:val="uk-UA"/>
              </w:rPr>
              <w:t xml:space="preserve">  Людмила  Ігнатівна  </w:t>
            </w:r>
          </w:p>
          <w:p w:rsidR="00245733" w:rsidRPr="009D1FBA" w:rsidRDefault="00245733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 Козара  </w:t>
            </w:r>
            <w:proofErr w:type="spellStart"/>
            <w:r>
              <w:rPr>
                <w:lang w:val="uk-UA"/>
              </w:rPr>
              <w:t>вул.Молодіжна</w:t>
            </w:r>
            <w:proofErr w:type="spellEnd"/>
            <w:r>
              <w:rPr>
                <w:lang w:val="uk-UA"/>
              </w:rPr>
              <w:t>,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с.  </w:t>
            </w:r>
            <w:proofErr w:type="spellStart"/>
            <w:r>
              <w:rPr>
                <w:lang w:val="uk-UA"/>
              </w:rPr>
              <w:t>Омильне</w:t>
            </w:r>
            <w:proofErr w:type="spellEnd"/>
            <w:r>
              <w:rPr>
                <w:lang w:val="uk-UA"/>
              </w:rPr>
              <w:t xml:space="preserve">  вул. Шкільна  24 </w:t>
            </w:r>
          </w:p>
          <w:p w:rsidR="00245733" w:rsidRDefault="00245733" w:rsidP="00121E93">
            <w:pPr>
              <w:rPr>
                <w:lang w:val="uk-UA"/>
              </w:rPr>
            </w:pPr>
          </w:p>
          <w:p w:rsidR="00245733" w:rsidRPr="00D3799D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Омильне</w:t>
            </w:r>
            <w:proofErr w:type="spellEnd"/>
            <w:r>
              <w:rPr>
                <w:lang w:val="uk-UA"/>
              </w:rPr>
              <w:t xml:space="preserve">  вул. Шкільна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245733" w:rsidRDefault="00245733" w:rsidP="00121E93">
            <w:pPr>
              <w:rPr>
                <w:lang w:val="uk-UA"/>
              </w:rPr>
            </w:pPr>
          </w:p>
          <w:p w:rsidR="00245733" w:rsidRPr="00800D9D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245733" w:rsidRDefault="00245733" w:rsidP="00121E93">
            <w:pPr>
              <w:jc w:val="center"/>
              <w:rPr>
                <w:lang w:val="uk-UA"/>
              </w:rPr>
            </w:pPr>
          </w:p>
          <w:p w:rsidR="00245733" w:rsidRDefault="00245733" w:rsidP="00121E93">
            <w:pPr>
              <w:jc w:val="center"/>
              <w:rPr>
                <w:lang w:val="uk-UA"/>
              </w:rPr>
            </w:pPr>
          </w:p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0,5305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1821480800:03:001:0041</w:t>
            </w:r>
          </w:p>
          <w:p w:rsidR="00245733" w:rsidRDefault="00245733" w:rsidP="00121E93">
            <w:pPr>
              <w:jc w:val="center"/>
              <w:rPr>
                <w:lang w:val="uk-UA"/>
              </w:rPr>
            </w:pPr>
          </w:p>
          <w:p w:rsidR="00245733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1821480800:03:001:0042</w:t>
            </w:r>
          </w:p>
          <w:p w:rsidR="00245733" w:rsidRDefault="00245733" w:rsidP="00121E93">
            <w:pPr>
              <w:jc w:val="center"/>
              <w:rPr>
                <w:lang w:val="uk-UA"/>
              </w:rPr>
            </w:pPr>
          </w:p>
          <w:p w:rsidR="00245733" w:rsidRPr="00800D9D" w:rsidRDefault="00245733" w:rsidP="00121E93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</w:p>
        </w:tc>
      </w:tr>
      <w:tr w:rsidR="00245733" w:rsidRPr="00800D9D" w:rsidTr="00121E9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245733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Сірик</w:t>
            </w:r>
            <w:proofErr w:type="spellEnd"/>
            <w:r>
              <w:rPr>
                <w:lang w:val="uk-UA"/>
              </w:rPr>
              <w:t xml:space="preserve">  Марія  Анатоліївна  </w:t>
            </w:r>
          </w:p>
          <w:p w:rsidR="00245733" w:rsidRDefault="00245733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с.Ягодинка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245733" w:rsidRPr="009D1FBA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Молодіжна,  6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D3799D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За межами  населеного  </w:t>
            </w:r>
            <w:r>
              <w:rPr>
                <w:lang w:val="uk-UA"/>
              </w:rPr>
              <w:lastRenderedPageBreak/>
              <w:t xml:space="preserve">пункту  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1821486700:03:000:0651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</w:p>
        </w:tc>
      </w:tr>
      <w:tr w:rsidR="00245733" w:rsidRPr="00800D9D" w:rsidTr="00121E9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245733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Ткачук  Олександр  Анатолійович </w:t>
            </w:r>
          </w:p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</w:t>
            </w:r>
          </w:p>
          <w:p w:rsidR="00245733" w:rsidRPr="009D1FBA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 Небесної Сотні, 98,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D3799D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смт. Романів  вул. Шевченка 238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1821455100:03:000:0172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</w:p>
        </w:tc>
      </w:tr>
      <w:tr w:rsidR="00245733" w:rsidRPr="00800D9D" w:rsidTr="00121E9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245733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Ходак  Ігор  Євгенович  </w:t>
            </w:r>
          </w:p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 </w:t>
            </w:r>
          </w:p>
          <w:p w:rsidR="00245733" w:rsidRPr="009D1FBA" w:rsidRDefault="00245733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вул.Смарагдова</w:t>
            </w:r>
            <w:proofErr w:type="spellEnd"/>
            <w:r>
              <w:rPr>
                <w:lang w:val="uk-UA"/>
              </w:rPr>
              <w:t>, 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  </w:t>
            </w:r>
          </w:p>
          <w:p w:rsidR="00245733" w:rsidRPr="00D3799D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на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1,6929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1821481500:02:000:0643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</w:p>
        </w:tc>
      </w:tr>
      <w:tr w:rsidR="00245733" w:rsidRPr="00800D9D" w:rsidTr="00121E9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245733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Ходаков</w:t>
            </w:r>
            <w:proofErr w:type="spellEnd"/>
            <w:r>
              <w:rPr>
                <w:lang w:val="uk-UA"/>
              </w:rPr>
              <w:t xml:space="preserve">  Анатолій  Станіславович  </w:t>
            </w:r>
          </w:p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245733" w:rsidRPr="009D1FBA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>вул.  Жовтнева,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 за межами  </w:t>
            </w:r>
          </w:p>
          <w:p w:rsidR="00245733" w:rsidRPr="00D3799D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1821484200:05:000:0414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</w:p>
        </w:tc>
      </w:tr>
      <w:tr w:rsidR="00245733" w:rsidRPr="00800D9D" w:rsidTr="00121E9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245733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Шарварчук</w:t>
            </w:r>
            <w:proofErr w:type="spellEnd"/>
            <w:r>
              <w:rPr>
                <w:lang w:val="uk-UA"/>
              </w:rPr>
              <w:t xml:space="preserve">  Галина   Василівна  </w:t>
            </w:r>
          </w:p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 </w:t>
            </w:r>
          </w:p>
          <w:p w:rsidR="00245733" w:rsidRPr="009D1FBA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>вул. Калинова, 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D3799D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 населеного  пункту  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1821484200:01:000:0416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</w:p>
        </w:tc>
      </w:tr>
      <w:tr w:rsidR="00245733" w:rsidRPr="00800D9D" w:rsidTr="00121E9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245733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Шувалюк</w:t>
            </w:r>
            <w:proofErr w:type="spellEnd"/>
            <w:r>
              <w:rPr>
                <w:lang w:val="uk-UA"/>
              </w:rPr>
              <w:t xml:space="preserve">  Іван  Володимирович </w:t>
            </w:r>
          </w:p>
          <w:p w:rsidR="00245733" w:rsidRPr="00800D9D" w:rsidRDefault="00245733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 Козара   вул. </w:t>
            </w:r>
            <w:proofErr w:type="spellStart"/>
            <w:r>
              <w:rPr>
                <w:lang w:val="uk-UA"/>
              </w:rPr>
              <w:t>Врублівська</w:t>
            </w:r>
            <w:proofErr w:type="spellEnd"/>
            <w:r>
              <w:rPr>
                <w:lang w:val="uk-UA"/>
              </w:rPr>
              <w:t>, 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смт. Романів  вул. </w:t>
            </w:r>
            <w:proofErr w:type="spellStart"/>
            <w:r>
              <w:rPr>
                <w:lang w:val="uk-UA"/>
              </w:rPr>
              <w:t>А.Кренца</w:t>
            </w:r>
            <w:proofErr w:type="spellEnd"/>
            <w:r>
              <w:rPr>
                <w:lang w:val="uk-UA"/>
              </w:rPr>
              <w:t xml:space="preserve"> 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1821455100:05:003:0251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</w:p>
        </w:tc>
      </w:tr>
      <w:tr w:rsidR="00245733" w:rsidRPr="00800D9D" w:rsidTr="00121E9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245733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Янчук  Олексій  Всеволодович   </w:t>
            </w:r>
          </w:p>
          <w:p w:rsidR="00245733" w:rsidRDefault="00245733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с.Ясногород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245733" w:rsidRPr="009D1FBA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>вул. Садова, 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D3799D" w:rsidRDefault="00245733" w:rsidP="00121E93">
            <w:pPr>
              <w:rPr>
                <w:lang w:val="uk-UA"/>
              </w:rPr>
            </w:pPr>
            <w:r>
              <w:rPr>
                <w:lang w:val="uk-UA"/>
              </w:rPr>
              <w:t>смт. Романів  вул. Поліська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1821455100:05:013:0076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33" w:rsidRPr="00800D9D" w:rsidRDefault="00245733" w:rsidP="00121E93">
            <w:pPr>
              <w:jc w:val="center"/>
              <w:rPr>
                <w:lang w:val="uk-UA"/>
              </w:rPr>
            </w:pPr>
          </w:p>
        </w:tc>
      </w:tr>
    </w:tbl>
    <w:p w:rsidR="00245733" w:rsidRDefault="00245733" w:rsidP="00245733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245733" w:rsidRPr="00800D9D" w:rsidRDefault="00245733" w:rsidP="00245733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800D9D">
        <w:rPr>
          <w:lang w:val="uk-UA"/>
        </w:rPr>
        <w:t xml:space="preserve">  2.Контроль за виконанням даного рішення покласти на постійну комісію селищної ради з питань земельних відно</w:t>
      </w:r>
      <w:r>
        <w:rPr>
          <w:lang w:val="uk-UA"/>
        </w:rPr>
        <w:t>син, будівництва та архітектури</w:t>
      </w:r>
      <w:r w:rsidRPr="00800D9D">
        <w:rPr>
          <w:lang w:val="uk-UA"/>
        </w:rPr>
        <w:t>.</w:t>
      </w:r>
    </w:p>
    <w:p w:rsidR="00245733" w:rsidRPr="00800D9D" w:rsidRDefault="00245733" w:rsidP="00245733">
      <w:pPr>
        <w:jc w:val="center"/>
        <w:rPr>
          <w:lang w:val="uk-UA"/>
        </w:rPr>
      </w:pPr>
    </w:p>
    <w:p w:rsidR="00245733" w:rsidRPr="00800D9D" w:rsidRDefault="00245733" w:rsidP="00245733">
      <w:pPr>
        <w:rPr>
          <w:lang w:val="uk-UA"/>
        </w:rPr>
      </w:pPr>
    </w:p>
    <w:p w:rsidR="00245733" w:rsidRDefault="00245733" w:rsidP="00245733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        </w:t>
      </w:r>
      <w:r w:rsidRPr="00800D9D">
        <w:rPr>
          <w:lang w:val="uk-UA"/>
        </w:rPr>
        <w:t>Володимир САВЧЕНКО</w:t>
      </w:r>
    </w:p>
    <w:p w:rsidR="00245733" w:rsidRDefault="00245733" w:rsidP="00245733">
      <w:pPr>
        <w:rPr>
          <w:lang w:val="uk-UA"/>
        </w:rPr>
      </w:pPr>
    </w:p>
    <w:p w:rsidR="00245733" w:rsidRDefault="00245733" w:rsidP="00245733">
      <w:pPr>
        <w:rPr>
          <w:lang w:val="uk-UA"/>
        </w:rPr>
      </w:pPr>
    </w:p>
    <w:p w:rsidR="00245733" w:rsidRDefault="00245733" w:rsidP="00245733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245733" w:rsidRDefault="00245733" w:rsidP="00245733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245733" w:rsidRDefault="00245733" w:rsidP="00245733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245733" w:rsidRDefault="00245733" w:rsidP="00245733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245733" w:rsidRDefault="00245733" w:rsidP="00245733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245733" w:rsidRDefault="00245733" w:rsidP="00245733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245733" w:rsidRDefault="00245733" w:rsidP="00245733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245733" w:rsidRDefault="00245733" w:rsidP="00245733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245733" w:rsidRDefault="00245733" w:rsidP="00245733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245733" w:rsidRDefault="00245733" w:rsidP="00245733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19407C" w:rsidRDefault="0019407C" w:rsidP="0019407C">
      <w:pPr>
        <w:autoSpaceDE w:val="0"/>
        <w:autoSpaceDN w:val="0"/>
        <w:adjustRightInd w:val="0"/>
        <w:ind w:right="21"/>
        <w:rPr>
          <w:lang w:val="uk-UA"/>
        </w:rPr>
      </w:pPr>
    </w:p>
    <w:p w:rsidR="0019407C" w:rsidRDefault="0019407C" w:rsidP="0019407C">
      <w:pPr>
        <w:autoSpaceDE w:val="0"/>
        <w:autoSpaceDN w:val="0"/>
        <w:adjustRightInd w:val="0"/>
        <w:ind w:right="21"/>
        <w:rPr>
          <w:lang w:val="uk-UA"/>
        </w:rPr>
      </w:pPr>
    </w:p>
    <w:p w:rsidR="008D0D62" w:rsidRDefault="008D0D62" w:rsidP="008D0D62">
      <w:pPr>
        <w:tabs>
          <w:tab w:val="left" w:pos="0"/>
        </w:tabs>
        <w:spacing w:line="360" w:lineRule="auto"/>
        <w:ind w:hanging="180"/>
        <w:jc w:val="center"/>
        <w:rPr>
          <w:bCs/>
        </w:rPr>
      </w:pPr>
    </w:p>
    <w:p w:rsidR="008D0D62" w:rsidRDefault="008D0D62" w:rsidP="008D0D62">
      <w:pPr>
        <w:tabs>
          <w:tab w:val="left" w:pos="0"/>
        </w:tabs>
        <w:spacing w:line="360" w:lineRule="auto"/>
        <w:ind w:hanging="180"/>
        <w:jc w:val="center"/>
        <w:rPr>
          <w:bCs/>
        </w:rPr>
      </w:pPr>
      <w:bookmarkStart w:id="0" w:name="_GoBack"/>
      <w:bookmarkEnd w:id="0"/>
    </w:p>
    <w:sectPr w:rsidR="008D0D62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D6345"/>
    <w:multiLevelType w:val="hybridMultilevel"/>
    <w:tmpl w:val="F468BE9C"/>
    <w:lvl w:ilvl="0" w:tplc="1B9EF4D8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5E049B"/>
    <w:rsid w:val="006301A1"/>
    <w:rsid w:val="00640643"/>
    <w:rsid w:val="00661B80"/>
    <w:rsid w:val="006A547D"/>
    <w:rsid w:val="006A7B45"/>
    <w:rsid w:val="00710EBC"/>
    <w:rsid w:val="00726F18"/>
    <w:rsid w:val="007D4AA2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42CA"/>
    <w:rsid w:val="00AA60F7"/>
    <w:rsid w:val="00AB36C7"/>
    <w:rsid w:val="00AC3A3B"/>
    <w:rsid w:val="00B03871"/>
    <w:rsid w:val="00B94CCF"/>
    <w:rsid w:val="00BA673A"/>
    <w:rsid w:val="00BA7FC0"/>
    <w:rsid w:val="00BD0FA0"/>
    <w:rsid w:val="00BD5D7E"/>
    <w:rsid w:val="00BE3CCA"/>
    <w:rsid w:val="00C03658"/>
    <w:rsid w:val="00C20B6F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571CC"/>
    <w:rsid w:val="00EA1C23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3328</Words>
  <Characters>1898</Characters>
  <Application>Microsoft Office Word</Application>
  <DocSecurity>0</DocSecurity>
  <Lines>15</Lines>
  <Paragraphs>10</Paragraphs>
  <ScaleCrop>false</ScaleCrop>
  <Company/>
  <LinksUpToDate>false</LinksUpToDate>
  <CharactersWithSpaces>5216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86</cp:revision>
  <dcterms:created xsi:type="dcterms:W3CDTF">2021-06-11T12:47:00Z</dcterms:created>
  <dcterms:modified xsi:type="dcterms:W3CDTF">2021-07-01T07:22:00Z</dcterms:modified>
</cp:coreProperties>
</file>