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02" w:rsidRPr="00800D9D" w:rsidRDefault="006E7B02" w:rsidP="006E7B0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B02" w:rsidRPr="00800D9D" w:rsidRDefault="006E7B02" w:rsidP="006E7B0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E7B02" w:rsidRPr="00800D9D" w:rsidRDefault="006E7B02" w:rsidP="006E7B0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E7B02" w:rsidRPr="00800D9D" w:rsidRDefault="006E7B02" w:rsidP="006E7B0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E7B02" w:rsidRPr="00233351" w:rsidRDefault="006E7B02" w:rsidP="006E7B0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E7B02" w:rsidRPr="00800D9D" w:rsidRDefault="006E7B02" w:rsidP="006E7B0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 </w:t>
      </w:r>
    </w:p>
    <w:p w:rsidR="006E7B02" w:rsidRPr="00800D9D" w:rsidRDefault="006E7B02" w:rsidP="006E7B0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6E7B02" w:rsidRDefault="006E7B02" w:rsidP="006E7B0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E7B02" w:rsidRPr="00800D9D" w:rsidRDefault="006E7B02" w:rsidP="006E7B0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E7B02" w:rsidRPr="00800D9D" w:rsidRDefault="006E7B02" w:rsidP="006E7B02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 14   липня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6E7B02" w:rsidRPr="00800D9D" w:rsidRDefault="006E7B02" w:rsidP="006E7B0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6E7B02" w:rsidRPr="00800D9D" w:rsidTr="00A74B0C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B02" w:rsidRPr="00FF116C" w:rsidRDefault="006E7B02" w:rsidP="00A74B0C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>з землеустрою щодо відведення</w:t>
            </w:r>
            <w:r w:rsidRPr="00FF116C">
              <w:rPr>
                <w:b/>
                <w:lang w:val="uk-UA"/>
              </w:rPr>
              <w:t xml:space="preserve"> земельних ділянок  у власність</w:t>
            </w:r>
          </w:p>
        </w:tc>
      </w:tr>
    </w:tbl>
    <w:p w:rsidR="006E7B02" w:rsidRDefault="006E7B02" w:rsidP="006E7B02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6E7B02" w:rsidRPr="00800D9D" w:rsidRDefault="006E7B02" w:rsidP="006E7B02">
      <w:pPr>
        <w:jc w:val="both"/>
        <w:rPr>
          <w:lang w:val="uk-UA"/>
        </w:rPr>
      </w:pPr>
    </w:p>
    <w:p w:rsidR="006E7B02" w:rsidRPr="00FF116C" w:rsidRDefault="006E7B02" w:rsidP="006E7B02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6E7B02" w:rsidRPr="00FF116C" w:rsidRDefault="006E7B02" w:rsidP="006E7B02">
      <w:pPr>
        <w:rPr>
          <w:b/>
          <w:lang w:val="uk-UA"/>
        </w:rPr>
      </w:pPr>
    </w:p>
    <w:p w:rsidR="006E7B02" w:rsidRDefault="006E7B02" w:rsidP="006E7B02">
      <w:pPr>
        <w:jc w:val="both"/>
        <w:rPr>
          <w:lang w:val="uk-UA"/>
        </w:rPr>
      </w:pPr>
      <w:r w:rsidRPr="00800D9D">
        <w:rPr>
          <w:lang w:val="uk-UA"/>
        </w:rPr>
        <w:t xml:space="preserve">          1. Затвердити проекти із</w:t>
      </w:r>
      <w:r>
        <w:rPr>
          <w:lang w:val="uk-UA"/>
        </w:rPr>
        <w:t xml:space="preserve"> землеустрою щодо відведення  </w:t>
      </w:r>
      <w:r w:rsidRPr="00800D9D">
        <w:rPr>
          <w:lang w:val="uk-UA"/>
        </w:rPr>
        <w:t>земельних ділянок  у власність громадянам  та передати  земельні ділянки  у 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6E7B02" w:rsidRPr="00800D9D" w:rsidRDefault="006E7B02" w:rsidP="006E7B02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6E7B02" w:rsidRPr="00800D9D" w:rsidTr="00A74B0C">
        <w:tc>
          <w:tcPr>
            <w:tcW w:w="567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6E7B02" w:rsidRPr="00FF116C" w:rsidRDefault="006E7B02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6E7B02" w:rsidRPr="00FF116C" w:rsidRDefault="006E7B02" w:rsidP="00A74B0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6E7B02" w:rsidRPr="00FF116C" w:rsidRDefault="006E7B02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Бідюк</w:t>
            </w:r>
            <w:proofErr w:type="spellEnd"/>
            <w:r>
              <w:rPr>
                <w:lang w:val="uk-UA"/>
              </w:rPr>
              <w:t xml:space="preserve"> Інна Миколаївна м Житомир вул. Вітрука,25 кв.33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Вільшанський </w:t>
            </w:r>
            <w:proofErr w:type="spellStart"/>
            <w:r>
              <w:rPr>
                <w:lang w:val="uk-UA"/>
              </w:rPr>
              <w:t>с.о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1821481000:17:000:0048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Власюк Наталія Аркадіївна с Велика Козара вул.Романівська,38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с Велика Козара вул.Романівська,38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E7B02" w:rsidRPr="009B0231" w:rsidRDefault="006E7B02" w:rsidP="00A74B0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9B0231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9B0231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1821480800:01:002:0089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Долібець</w:t>
            </w:r>
            <w:proofErr w:type="spellEnd"/>
            <w:r>
              <w:rPr>
                <w:lang w:val="uk-UA"/>
              </w:rPr>
              <w:t xml:space="preserve">  Ніна 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Весняна  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Весняна 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1821480600:02:001:0168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Дьомушко</w:t>
            </w:r>
            <w:proofErr w:type="spellEnd"/>
            <w:r>
              <w:rPr>
                <w:lang w:val="uk-UA"/>
              </w:rPr>
              <w:t xml:space="preserve">   Ольга   Миколаївна  смт. Романів  вул.  Матросова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 Матросова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 будівництва  індивідуальних  </w:t>
            </w:r>
            <w:r>
              <w:rPr>
                <w:lang w:val="uk-UA"/>
              </w:rPr>
              <w:lastRenderedPageBreak/>
              <w:t xml:space="preserve">гаражів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0,0045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1821455100:05:015:0263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Олександр Петрович с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 «Баштан»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  Володимир   Вікторович  </w:t>
            </w:r>
          </w:p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смт Романів,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Назарук</w:t>
            </w:r>
            <w:proofErr w:type="spellEnd"/>
            <w:r>
              <w:rPr>
                <w:lang w:val="uk-UA"/>
              </w:rPr>
              <w:t xml:space="preserve"> Каріна Олексіївна с Цеберка вул. Центральна,10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 xml:space="preserve"> вул. Клубна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БОЖБСБС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</w:p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965C4D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Оніщук Олександр Васильович м Житомир вул.Кібакльчича,2</w:t>
            </w:r>
            <w:r w:rsidRPr="00965C4D">
              <w:t>/</w:t>
            </w:r>
            <w:r>
              <w:rPr>
                <w:lang w:val="uk-UA"/>
              </w:rPr>
              <w:t>4Б кв.35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Вільшанський </w:t>
            </w:r>
            <w:proofErr w:type="spellStart"/>
            <w:r>
              <w:rPr>
                <w:lang w:val="uk-UA"/>
              </w:rPr>
              <w:t>с.о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1821481000:17:000:0050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Осадча Валентина Миколаївна  м Житомир вул. Вітрука,27 кв.38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Вільшанський </w:t>
            </w:r>
            <w:proofErr w:type="spellStart"/>
            <w:r>
              <w:rPr>
                <w:lang w:val="uk-UA"/>
              </w:rPr>
              <w:t>с.о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1821481000:17:000:0047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Патріна Вікторія Анатоліївна с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Любарська,54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Підсососнний</w:t>
            </w:r>
            <w:proofErr w:type="spellEnd"/>
            <w:r>
              <w:rPr>
                <w:lang w:val="uk-UA"/>
              </w:rPr>
              <w:t xml:space="preserve"> Ігор Володимирович м Житомир вул. </w:t>
            </w:r>
            <w:proofErr w:type="spellStart"/>
            <w:r>
              <w:rPr>
                <w:lang w:val="uk-UA"/>
              </w:rPr>
              <w:t>БОС,б</w:t>
            </w:r>
            <w:proofErr w:type="spellEnd"/>
            <w:r>
              <w:rPr>
                <w:lang w:val="uk-UA"/>
              </w:rPr>
              <w:t>. 1</w:t>
            </w:r>
            <w:r>
              <w:rPr>
                <w:lang w:val="en-US"/>
              </w:rPr>
              <w:t>/</w:t>
            </w:r>
            <w:r>
              <w:rPr>
                <w:lang w:val="uk-UA"/>
              </w:rPr>
              <w:t xml:space="preserve">610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Скиба Олег Володимирович</w:t>
            </w:r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..Шкільна, 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Богдан Павлович</w:t>
            </w:r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Черноліхов</w:t>
            </w:r>
            <w:proofErr w:type="spellEnd"/>
            <w:r>
              <w:rPr>
                <w:lang w:val="uk-UA"/>
              </w:rPr>
              <w:t xml:space="preserve"> Олександр Вікторович м </w:t>
            </w:r>
            <w:proofErr w:type="spellStart"/>
            <w:r>
              <w:rPr>
                <w:lang w:val="uk-UA"/>
              </w:rPr>
              <w:t>Андрушівка</w:t>
            </w:r>
            <w:proofErr w:type="spellEnd"/>
            <w:r>
              <w:rPr>
                <w:lang w:val="uk-UA"/>
              </w:rPr>
              <w:t xml:space="preserve"> вул. Матросова,11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Вільшанський </w:t>
            </w:r>
            <w:proofErr w:type="spellStart"/>
            <w:r>
              <w:rPr>
                <w:lang w:val="uk-UA"/>
              </w:rPr>
              <w:t>с.о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1821481000:17:000:0051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Черноліхова</w:t>
            </w:r>
            <w:proofErr w:type="spellEnd"/>
            <w:r>
              <w:rPr>
                <w:lang w:val="uk-UA"/>
              </w:rPr>
              <w:t xml:space="preserve"> Наталія Вікторівна м Житомир вул. Народицька,21 кв.305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Вільшанський </w:t>
            </w:r>
            <w:proofErr w:type="spellStart"/>
            <w:r>
              <w:rPr>
                <w:lang w:val="uk-UA"/>
              </w:rPr>
              <w:t>с.о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1821481000:17:000:0049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  <w:tr w:rsidR="006E7B02" w:rsidRPr="00800D9D" w:rsidTr="00A74B0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6E7B0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Шкварчевський</w:t>
            </w:r>
            <w:proofErr w:type="spellEnd"/>
            <w:r>
              <w:rPr>
                <w:lang w:val="uk-UA"/>
              </w:rPr>
              <w:t xml:space="preserve"> Олександр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 смт Романів вул.Мелична,33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Default="006E7B02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02" w:rsidRPr="00800D9D" w:rsidRDefault="006E7B02" w:rsidP="00A74B0C">
            <w:pPr>
              <w:jc w:val="center"/>
              <w:rPr>
                <w:lang w:val="uk-UA"/>
              </w:rPr>
            </w:pPr>
          </w:p>
        </w:tc>
      </w:tr>
    </w:tbl>
    <w:p w:rsidR="006E7B02" w:rsidRPr="00800D9D" w:rsidRDefault="006E7B02" w:rsidP="006E7B02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800D9D">
        <w:rPr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>
        <w:rPr>
          <w:lang w:val="uk-UA"/>
        </w:rPr>
        <w:t>.</w:t>
      </w:r>
    </w:p>
    <w:p w:rsidR="006E7B02" w:rsidRDefault="006E7B02" w:rsidP="006E7B02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</w:t>
      </w:r>
      <w:r w:rsidRPr="00800D9D">
        <w:rPr>
          <w:lang w:val="uk-UA"/>
        </w:rPr>
        <w:t>Володимир САВЧЕНКО</w:t>
      </w:r>
      <w:bookmarkStart w:id="0" w:name="_GoBack"/>
      <w:bookmarkEnd w:id="0"/>
    </w:p>
    <w:sectPr w:rsidR="006E7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655E99"/>
    <w:rsid w:val="006E7B02"/>
    <w:rsid w:val="00B449E0"/>
    <w:rsid w:val="00D81E41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2338</Words>
  <Characters>1333</Characters>
  <Application>Microsoft Office Word</Application>
  <DocSecurity>0</DocSecurity>
  <Lines>11</Lines>
  <Paragraphs>7</Paragraphs>
  <ScaleCrop>false</ScaleCrop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2021-07-01T13:31:00Z</dcterms:created>
  <dcterms:modified xsi:type="dcterms:W3CDTF">2021-07-01T13:33:00Z</dcterms:modified>
</cp:coreProperties>
</file>