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55E4A" w14:textId="77777777" w:rsidR="00E9279A" w:rsidRDefault="00E9279A" w:rsidP="00E9279A">
      <w:pPr>
        <w:tabs>
          <w:tab w:val="left" w:pos="0"/>
        </w:tabs>
        <w:snapToGrid w:val="0"/>
        <w:rPr>
          <w:b/>
          <w:sz w:val="28"/>
          <w:szCs w:val="28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</w:t>
      </w:r>
      <w:bookmarkStart w:id="0" w:name="_Hlk84422943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6163FC4" wp14:editId="1E98F070">
            <wp:extent cx="542925" cy="6858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F167F" w14:textId="77777777" w:rsidR="00E9279A" w:rsidRPr="00C44CC2" w:rsidRDefault="00E9279A" w:rsidP="00E9279A">
      <w:pPr>
        <w:keepNext/>
        <w:jc w:val="center"/>
        <w:outlineLvl w:val="0"/>
        <w:rPr>
          <w:b/>
          <w:sz w:val="36"/>
          <w:szCs w:val="36"/>
          <w:lang w:val="uk-UA"/>
        </w:rPr>
      </w:pPr>
      <w:r w:rsidRPr="00C44CC2">
        <w:rPr>
          <w:b/>
          <w:sz w:val="36"/>
          <w:szCs w:val="36"/>
          <w:lang w:val="uk-UA"/>
        </w:rPr>
        <w:t>ДЕПУТАТ</w:t>
      </w:r>
    </w:p>
    <w:p w14:paraId="76AEE944" w14:textId="77777777" w:rsidR="00E9279A" w:rsidRPr="00C44CC2" w:rsidRDefault="00E9279A" w:rsidP="00E9279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36"/>
          <w:szCs w:val="36"/>
          <w:lang w:val="uk-UA"/>
        </w:rPr>
        <w:t xml:space="preserve">РОМАНІВСЬКОЇ СЕЛИЩНОЇ РАДИ </w:t>
      </w:r>
    </w:p>
    <w:p w14:paraId="2F37BB75" w14:textId="77777777" w:rsidR="00E9279A" w:rsidRPr="00C44CC2" w:rsidRDefault="00E9279A" w:rsidP="00E9279A">
      <w:pPr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>ФЛУД ВАСИЛЬ ВАСИЛЬОВИЧ</w:t>
      </w:r>
    </w:p>
    <w:p w14:paraId="081F44C2" w14:textId="77777777" w:rsidR="00E9279A" w:rsidRPr="00C47D70" w:rsidRDefault="00E9279A" w:rsidP="00E9279A">
      <w:pPr>
        <w:jc w:val="center"/>
        <w:outlineLvl w:val="0"/>
        <w:rPr>
          <w:b/>
          <w:lang w:val="uk-UA" w:eastAsia="en-US"/>
        </w:rPr>
      </w:pPr>
      <w:r w:rsidRPr="00C47D70">
        <w:rPr>
          <w:b/>
          <w:lang w:val="uk-UA" w:eastAsia="en-US"/>
        </w:rPr>
        <w:t>Тел./факс: 380</w:t>
      </w:r>
      <w:r>
        <w:rPr>
          <w:b/>
          <w:lang w:val="uk-UA" w:eastAsia="en-US"/>
        </w:rPr>
        <w:t> 68 788 30 48</w:t>
      </w:r>
      <w:r w:rsidRPr="00C47D70">
        <w:rPr>
          <w:b/>
          <w:lang w:val="uk-UA" w:eastAsia="en-US"/>
        </w:rPr>
        <w:t xml:space="preserve"> </w:t>
      </w:r>
      <w:r w:rsidRPr="00C47D70">
        <w:rPr>
          <w:b/>
          <w:lang w:val="en-US" w:eastAsia="en-US"/>
        </w:rPr>
        <w:t>e</w:t>
      </w:r>
      <w:r w:rsidRPr="00C47D70">
        <w:rPr>
          <w:b/>
          <w:lang w:val="uk-UA" w:eastAsia="en-US"/>
        </w:rPr>
        <w:t>-</w:t>
      </w:r>
      <w:r w:rsidRPr="00C47D70">
        <w:rPr>
          <w:b/>
          <w:lang w:val="en-US" w:eastAsia="en-US"/>
        </w:rPr>
        <w:t>mail</w:t>
      </w:r>
      <w:r>
        <w:rPr>
          <w:b/>
          <w:lang w:val="uk-UA" w:eastAsia="en-US"/>
        </w:rPr>
        <w:t xml:space="preserve"> </w:t>
      </w:r>
      <w:r>
        <w:rPr>
          <w:b/>
          <w:lang w:val="en-US" w:eastAsia="en-US"/>
        </w:rPr>
        <w:t>fludvv @ ukr.net</w:t>
      </w:r>
    </w:p>
    <w:p w14:paraId="329D845E" w14:textId="77777777" w:rsidR="00E9279A" w:rsidRPr="00C47D70" w:rsidRDefault="00E9279A" w:rsidP="00E9279A">
      <w:pPr>
        <w:jc w:val="center"/>
        <w:outlineLvl w:val="0"/>
        <w:rPr>
          <w:b/>
          <w:lang w:val="uk-UA" w:eastAsia="en-US"/>
        </w:rPr>
      </w:pPr>
      <w:r w:rsidRPr="00C47D70">
        <w:rPr>
          <w:b/>
          <w:lang w:val="uk-UA" w:eastAsia="en-US"/>
        </w:rPr>
        <w:t xml:space="preserve">Вул. </w:t>
      </w:r>
      <w:r>
        <w:rPr>
          <w:b/>
          <w:lang w:val="uk-UA" w:eastAsia="en-US"/>
        </w:rPr>
        <w:t>Набережна</w:t>
      </w:r>
      <w:r w:rsidRPr="00C47D70">
        <w:rPr>
          <w:b/>
          <w:lang w:val="uk-UA" w:eastAsia="en-US"/>
        </w:rPr>
        <w:t>,</w:t>
      </w:r>
      <w:r>
        <w:rPr>
          <w:b/>
          <w:lang w:val="uk-UA" w:eastAsia="en-US"/>
        </w:rPr>
        <w:t>4</w:t>
      </w:r>
      <w:r w:rsidRPr="00C47D70">
        <w:rPr>
          <w:b/>
          <w:lang w:val="uk-UA" w:eastAsia="en-US"/>
        </w:rPr>
        <w:t xml:space="preserve"> смт.Романів</w:t>
      </w:r>
    </w:p>
    <w:p w14:paraId="5FEBE556" w14:textId="77777777" w:rsidR="00E9279A" w:rsidRPr="00C47D70" w:rsidRDefault="00E9279A" w:rsidP="00E9279A">
      <w:pPr>
        <w:jc w:val="center"/>
        <w:outlineLvl w:val="0"/>
        <w:rPr>
          <w:b/>
          <w:color w:val="FF0000"/>
          <w:lang w:val="uk-UA" w:eastAsia="en-US"/>
        </w:rPr>
      </w:pPr>
      <w:r w:rsidRPr="00C47D70">
        <w:rPr>
          <w:b/>
          <w:lang w:val="uk-UA" w:eastAsia="en-US"/>
        </w:rPr>
        <w:t>Житомирської області,13001</w:t>
      </w:r>
    </w:p>
    <w:p w14:paraId="77C9F040" w14:textId="77777777" w:rsidR="00E9279A" w:rsidRDefault="00E9279A" w:rsidP="00E9279A">
      <w:pPr>
        <w:pBdr>
          <w:bottom w:val="double" w:sz="6" w:space="1" w:color="auto"/>
        </w:pBdr>
        <w:jc w:val="center"/>
        <w:rPr>
          <w:sz w:val="20"/>
          <w:szCs w:val="20"/>
          <w:lang w:val="uk-UA"/>
        </w:rPr>
      </w:pPr>
    </w:p>
    <w:p w14:paraId="1912C98E" w14:textId="77777777" w:rsidR="00E9279A" w:rsidRPr="00C47D70" w:rsidRDefault="00E9279A" w:rsidP="00E9279A">
      <w:pPr>
        <w:rPr>
          <w:lang w:val="uk-UA"/>
        </w:rPr>
      </w:pPr>
      <w:r>
        <w:rPr>
          <w:lang w:val="uk-UA"/>
        </w:rPr>
        <w:t xml:space="preserve">                             Вихідний номер __________  від __________2021 року</w:t>
      </w:r>
    </w:p>
    <w:bookmarkEnd w:id="0"/>
    <w:p w14:paraId="00CAFB45" w14:textId="77777777" w:rsidR="00E9279A" w:rsidRDefault="00E9279A" w:rsidP="00E9279A">
      <w:pPr>
        <w:rPr>
          <w:lang w:val="uk-UA"/>
        </w:rPr>
      </w:pPr>
    </w:p>
    <w:p w14:paraId="4C308EC3" w14:textId="77777777" w:rsidR="000121E5" w:rsidRPr="00E9798F" w:rsidRDefault="000121E5" w:rsidP="00E9279A">
      <w:pPr>
        <w:rPr>
          <w:lang w:val="uk-UA"/>
        </w:rPr>
      </w:pPr>
    </w:p>
    <w:p w14:paraId="30AC1FD0" w14:textId="10BD9996" w:rsidR="00AC1ADA" w:rsidRDefault="00AC1ADA"/>
    <w:p w14:paraId="54B9D34D" w14:textId="126C9E1A" w:rsidR="00E9279A" w:rsidRPr="00E9279A" w:rsidRDefault="00E9279A">
      <w:pPr>
        <w:rPr>
          <w:sz w:val="28"/>
          <w:szCs w:val="28"/>
          <w:lang w:val="uk-UA"/>
        </w:rPr>
      </w:pPr>
      <w:r w:rsidRPr="00E9279A">
        <w:rPr>
          <w:sz w:val="28"/>
          <w:szCs w:val="28"/>
          <w:lang w:val="uk-UA"/>
        </w:rPr>
        <w:t xml:space="preserve">                                                                             Голові Романівської селищної ради </w:t>
      </w:r>
    </w:p>
    <w:p w14:paraId="666FD1E7" w14:textId="0B7AD214" w:rsidR="00E9279A" w:rsidRPr="00E9279A" w:rsidRDefault="00E9279A">
      <w:pPr>
        <w:rPr>
          <w:b/>
          <w:bCs/>
          <w:sz w:val="28"/>
          <w:szCs w:val="28"/>
          <w:lang w:val="uk-UA"/>
        </w:rPr>
      </w:pPr>
      <w:r w:rsidRPr="00E9279A">
        <w:rPr>
          <w:b/>
          <w:bCs/>
          <w:sz w:val="28"/>
          <w:szCs w:val="28"/>
          <w:lang w:val="uk-UA"/>
        </w:rPr>
        <w:t xml:space="preserve">                                                                             Володимиру САВЧЕНКО </w:t>
      </w:r>
    </w:p>
    <w:p w14:paraId="01DA09EF" w14:textId="77777777" w:rsidR="00E9279A" w:rsidRDefault="00E9279A">
      <w:pPr>
        <w:rPr>
          <w:sz w:val="28"/>
          <w:szCs w:val="28"/>
          <w:lang w:val="uk-UA"/>
        </w:rPr>
      </w:pPr>
    </w:p>
    <w:p w14:paraId="7DE1B304" w14:textId="77777777" w:rsidR="000121E5" w:rsidRDefault="000121E5">
      <w:pPr>
        <w:rPr>
          <w:sz w:val="28"/>
          <w:szCs w:val="28"/>
          <w:lang w:val="uk-UA"/>
        </w:rPr>
      </w:pPr>
    </w:p>
    <w:p w14:paraId="27881889" w14:textId="0DEAB2FC" w:rsidR="00E9279A" w:rsidRDefault="00E9279A" w:rsidP="00E927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  <w:t xml:space="preserve"> Відповідно до вимог Закону України «Про місцеве самоврядування </w:t>
      </w:r>
      <w:r w:rsidR="000121E5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Україн</w:t>
      </w:r>
      <w:r w:rsidR="000121E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», враховуючи положення </w:t>
      </w:r>
      <w:r w:rsidR="000121E5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егламенту роботи Романівської селищної ради, </w:t>
      </w:r>
      <w:r w:rsidR="000121E5">
        <w:rPr>
          <w:sz w:val="28"/>
          <w:szCs w:val="28"/>
          <w:lang w:val="uk-UA"/>
        </w:rPr>
        <w:t>вношу пропозицію про розгляд</w:t>
      </w:r>
      <w:r>
        <w:rPr>
          <w:sz w:val="28"/>
          <w:szCs w:val="28"/>
          <w:lang w:val="uk-UA"/>
        </w:rPr>
        <w:t xml:space="preserve"> </w:t>
      </w:r>
      <w:r w:rsidR="000121E5">
        <w:rPr>
          <w:sz w:val="28"/>
          <w:szCs w:val="28"/>
          <w:lang w:val="uk-UA"/>
        </w:rPr>
        <w:t>на черговій сесії</w:t>
      </w:r>
      <w:r>
        <w:rPr>
          <w:sz w:val="28"/>
          <w:szCs w:val="28"/>
          <w:lang w:val="uk-UA"/>
        </w:rPr>
        <w:t xml:space="preserve"> звернення депутатів Романівської селищної ради</w:t>
      </w:r>
      <w:r w:rsidR="000121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 Кабінету Міністрів України  та </w:t>
      </w:r>
      <w:r w:rsidR="000121E5">
        <w:rPr>
          <w:sz w:val="28"/>
          <w:szCs w:val="28"/>
          <w:lang w:val="uk-UA"/>
        </w:rPr>
        <w:t xml:space="preserve"> </w:t>
      </w:r>
      <w:bookmarkStart w:id="1" w:name="_GoBack"/>
      <w:bookmarkEnd w:id="1"/>
      <w:r>
        <w:rPr>
          <w:sz w:val="28"/>
          <w:szCs w:val="28"/>
          <w:lang w:val="uk-UA"/>
        </w:rPr>
        <w:t>Верховної Ради України щод</w:t>
      </w:r>
      <w:r w:rsidR="000121E5">
        <w:rPr>
          <w:sz w:val="28"/>
          <w:szCs w:val="28"/>
          <w:lang w:val="uk-UA"/>
        </w:rPr>
        <w:t>о недопущення внесення змін до Б</w:t>
      </w:r>
      <w:r>
        <w:rPr>
          <w:sz w:val="28"/>
          <w:szCs w:val="28"/>
          <w:lang w:val="uk-UA"/>
        </w:rPr>
        <w:t>юджетного кодексу України, передбачен</w:t>
      </w:r>
      <w:r w:rsidR="000121E5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законопроект</w:t>
      </w:r>
      <w:r w:rsidR="000121E5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№ 6062.</w:t>
      </w:r>
    </w:p>
    <w:p w14:paraId="4655C941" w14:textId="6416A870" w:rsidR="00E9279A" w:rsidRDefault="00E9279A" w:rsidP="00E9279A">
      <w:pPr>
        <w:jc w:val="both"/>
        <w:rPr>
          <w:sz w:val="28"/>
          <w:szCs w:val="28"/>
          <w:lang w:val="uk-UA"/>
        </w:rPr>
      </w:pPr>
    </w:p>
    <w:p w14:paraId="5448CB1F" w14:textId="77518866" w:rsidR="00E9279A" w:rsidRDefault="00E9279A" w:rsidP="00E927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Проекти рішення та текст</w:t>
      </w:r>
      <w:r w:rsidR="000121E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звернення дода</w:t>
      </w:r>
      <w:r w:rsidR="000121E5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>ться</w:t>
      </w:r>
      <w:r w:rsidR="000121E5">
        <w:rPr>
          <w:sz w:val="28"/>
          <w:szCs w:val="28"/>
          <w:lang w:val="uk-UA"/>
        </w:rPr>
        <w:t xml:space="preserve"> на 2 арк</w:t>
      </w:r>
      <w:r>
        <w:rPr>
          <w:sz w:val="28"/>
          <w:szCs w:val="28"/>
          <w:lang w:val="uk-UA"/>
        </w:rPr>
        <w:t>.</w:t>
      </w:r>
    </w:p>
    <w:p w14:paraId="35AFA1B3" w14:textId="2DDB1D48" w:rsidR="00E9279A" w:rsidRDefault="00E9279A" w:rsidP="00E9279A">
      <w:pPr>
        <w:jc w:val="both"/>
        <w:rPr>
          <w:sz w:val="28"/>
          <w:szCs w:val="28"/>
          <w:lang w:val="uk-UA"/>
        </w:rPr>
      </w:pPr>
    </w:p>
    <w:p w14:paraId="49FF110C" w14:textId="593DD48C" w:rsidR="00E9279A" w:rsidRDefault="00E9279A" w:rsidP="00E9279A">
      <w:pPr>
        <w:jc w:val="both"/>
        <w:rPr>
          <w:sz w:val="28"/>
          <w:szCs w:val="28"/>
          <w:lang w:val="uk-UA"/>
        </w:rPr>
      </w:pPr>
    </w:p>
    <w:p w14:paraId="569D9B09" w14:textId="77777777" w:rsidR="000121E5" w:rsidRDefault="000121E5" w:rsidP="00E9279A">
      <w:pPr>
        <w:jc w:val="both"/>
        <w:rPr>
          <w:sz w:val="28"/>
          <w:szCs w:val="28"/>
          <w:lang w:val="uk-UA"/>
        </w:rPr>
      </w:pPr>
    </w:p>
    <w:p w14:paraId="5F4C78F2" w14:textId="77777777" w:rsidR="00E9279A" w:rsidRPr="00E9279A" w:rsidRDefault="00E9279A" w:rsidP="00E9279A">
      <w:pPr>
        <w:spacing w:after="160" w:line="259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E9279A">
        <w:rPr>
          <w:rFonts w:eastAsiaTheme="minorHAnsi"/>
          <w:sz w:val="28"/>
          <w:szCs w:val="28"/>
          <w:lang w:val="uk-UA" w:eastAsia="en-US"/>
        </w:rPr>
        <w:t>Депутат селищної ради</w:t>
      </w:r>
    </w:p>
    <w:p w14:paraId="13C8D740" w14:textId="77777777" w:rsidR="00E9279A" w:rsidRPr="00E9279A" w:rsidRDefault="00E9279A" w:rsidP="00E9279A">
      <w:pPr>
        <w:spacing w:after="160" w:line="259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E9279A">
        <w:rPr>
          <w:rFonts w:eastAsiaTheme="minorHAnsi"/>
          <w:sz w:val="28"/>
          <w:szCs w:val="28"/>
          <w:lang w:val="uk-UA" w:eastAsia="en-US"/>
        </w:rPr>
        <w:t>Голова фракції політичної партії</w:t>
      </w:r>
    </w:p>
    <w:p w14:paraId="1AF664FB" w14:textId="77777777" w:rsidR="00E9279A" w:rsidRPr="00E9279A" w:rsidRDefault="00E9279A" w:rsidP="00E9279A">
      <w:pPr>
        <w:spacing w:after="160" w:line="259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E9279A">
        <w:rPr>
          <w:rFonts w:eastAsiaTheme="minorHAnsi"/>
          <w:sz w:val="28"/>
          <w:szCs w:val="28"/>
          <w:lang w:val="uk-UA" w:eastAsia="en-US"/>
        </w:rPr>
        <w:t>«Наш край»                                                                                Василь ФЛУД</w:t>
      </w:r>
    </w:p>
    <w:p w14:paraId="340FDADF" w14:textId="77777777" w:rsidR="00E9279A" w:rsidRPr="00E9279A" w:rsidRDefault="00E9279A" w:rsidP="00E9279A">
      <w:pPr>
        <w:jc w:val="both"/>
        <w:rPr>
          <w:sz w:val="28"/>
          <w:szCs w:val="28"/>
          <w:lang w:val="uk-UA"/>
        </w:rPr>
      </w:pPr>
    </w:p>
    <w:sectPr w:rsidR="00E9279A" w:rsidRPr="00E927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79A"/>
    <w:rsid w:val="000121E5"/>
    <w:rsid w:val="003C17E5"/>
    <w:rsid w:val="00AC1ADA"/>
    <w:rsid w:val="00DA0091"/>
    <w:rsid w:val="00E9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DA3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7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7E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7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7E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 Ходак</dc:creator>
  <cp:lastModifiedBy>Тетяна</cp:lastModifiedBy>
  <cp:revision>3</cp:revision>
  <cp:lastPrinted>2021-11-17T06:48:00Z</cp:lastPrinted>
  <dcterms:created xsi:type="dcterms:W3CDTF">2021-11-17T06:41:00Z</dcterms:created>
  <dcterms:modified xsi:type="dcterms:W3CDTF">2021-11-17T06:49:00Z</dcterms:modified>
</cp:coreProperties>
</file>