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B1DF0" w14:textId="77777777" w:rsidR="007C1770" w:rsidRPr="00AD270A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A31E427" wp14:editId="270A6F75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84FD7" w14:textId="77777777" w:rsidR="007C1770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6BA1CD" w14:textId="77777777" w:rsidR="007C1770" w:rsidRPr="00AD270A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572B263D" w14:textId="77777777" w:rsidR="007C1770" w:rsidRPr="00AD270A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14:paraId="2D66DA29" w14:textId="77777777" w:rsidR="007C1770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14:paraId="7E22E635" w14:textId="08658FB2" w:rsidR="007C1770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90DD3">
        <w:rPr>
          <w:rFonts w:ascii="Times New Roman" w:hAnsi="Times New Roman" w:cs="Times New Roman"/>
          <w:b/>
          <w:sz w:val="28"/>
          <w:szCs w:val="28"/>
          <w:lang w:val="uk-UA"/>
        </w:rPr>
        <w:t>VІІI скликання</w:t>
      </w:r>
    </w:p>
    <w:p w14:paraId="1BE66DED" w14:textId="77777777" w:rsidR="007C1770" w:rsidRPr="00F03860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13DB83" w14:textId="77777777" w:rsidR="007C1770" w:rsidRPr="00AD270A" w:rsidRDefault="007C1770" w:rsidP="007C1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14:paraId="7ED91630" w14:textId="77777777" w:rsidR="007C1770" w:rsidRPr="00D90DD3" w:rsidRDefault="007C1770" w:rsidP="007C17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353B54" w14:textId="1EBABD5B" w:rsidR="007C1770" w:rsidRPr="004C6EF9" w:rsidRDefault="007C1770" w:rsidP="007C17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24 грудня 2020 року                                                         №64</w:t>
      </w:r>
    </w:p>
    <w:p w14:paraId="7CFF1C9A" w14:textId="77777777" w:rsidR="007C1770" w:rsidRDefault="007C1770" w:rsidP="004C6E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7DB847" w14:textId="77777777" w:rsidR="004C6EF9" w:rsidRPr="00300D88" w:rsidRDefault="004C6EF9" w:rsidP="004C6E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0D88">
        <w:rPr>
          <w:rFonts w:ascii="Times New Roman" w:hAnsi="Times New Roman" w:cs="Times New Roman"/>
          <w:b/>
          <w:sz w:val="28"/>
          <w:szCs w:val="28"/>
          <w:lang w:val="uk-UA"/>
        </w:rPr>
        <w:t>Про перейменування комунальних закладів</w:t>
      </w:r>
    </w:p>
    <w:p w14:paraId="46136DC2" w14:textId="5C3BCE61" w:rsidR="004C6EF9" w:rsidRPr="00300D88" w:rsidRDefault="004C6EF9" w:rsidP="004C6E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0D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культури </w:t>
      </w:r>
      <w:r w:rsidR="00300D88">
        <w:rPr>
          <w:rFonts w:ascii="Times New Roman" w:hAnsi="Times New Roman" w:cs="Times New Roman"/>
          <w:b/>
          <w:sz w:val="28"/>
          <w:szCs w:val="28"/>
          <w:lang w:val="uk-UA"/>
        </w:rPr>
        <w:t>сільських, селищних рад</w:t>
      </w:r>
      <w:r w:rsidRPr="00300D88">
        <w:rPr>
          <w:rFonts w:ascii="Times New Roman" w:hAnsi="Times New Roman" w:cs="Times New Roman"/>
          <w:b/>
          <w:sz w:val="28"/>
          <w:szCs w:val="28"/>
          <w:lang w:val="uk-UA"/>
        </w:rPr>
        <w:t>, що увійш</w:t>
      </w:r>
      <w:r w:rsidR="00AD270A" w:rsidRPr="00300D88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Pr="00300D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до </w:t>
      </w:r>
    </w:p>
    <w:p w14:paraId="72668FE1" w14:textId="167BD2AE" w:rsidR="004C6EF9" w:rsidRPr="00300D88" w:rsidRDefault="00300D88" w:rsidP="004C6E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Краснопільської сільської територіальної громади</w:t>
      </w:r>
    </w:p>
    <w:p w14:paraId="63AA93DC" w14:textId="77777777" w:rsidR="004C6EF9" w:rsidRPr="004C6EF9" w:rsidRDefault="004C6EF9" w:rsidP="004C6E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232AA5" w14:textId="3D5AE756" w:rsidR="004C6EF9" w:rsidRDefault="004C6EF9" w:rsidP="00AB1C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300D88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057B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071CFD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3057B" w:rsidRPr="007A59C1">
        <w:rPr>
          <w:rFonts w:ascii="Times New Roman" w:hAnsi="Times New Roman" w:cs="Times New Roman"/>
          <w:sz w:val="28"/>
          <w:szCs w:val="28"/>
          <w:lang w:val="uk-UA"/>
        </w:rPr>
        <w:t xml:space="preserve">Законами України </w:t>
      </w:r>
      <w:r w:rsidR="0023057B" w:rsidRPr="00746A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3057B" w:rsidRPr="00C306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23057B" w:rsidRPr="00C306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від 17.11.2020 № 1009-IX, «</w:t>
      </w:r>
      <w:r w:rsidR="0023057B" w:rsidRPr="00C306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визначення територій та адміністративних центрів територіальних громад</w:t>
      </w:r>
      <w:r w:rsidR="0023057B" w:rsidRPr="007A59C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3057B">
        <w:rPr>
          <w:rFonts w:ascii="Times New Roman" w:hAnsi="Times New Roman" w:cs="Times New Roman"/>
          <w:sz w:val="28"/>
          <w:szCs w:val="28"/>
          <w:lang w:val="uk-UA"/>
        </w:rPr>
        <w:t>від 16.04.2020 № 562-IX</w:t>
      </w:r>
      <w:r w:rsidR="0023057B" w:rsidRPr="007A59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начальника </w:t>
      </w:r>
      <w:r w:rsidR="00300D88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соціально-гуманітарного 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300D88"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 ради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0D88">
        <w:rPr>
          <w:rFonts w:ascii="Times New Roman" w:hAnsi="Times New Roman" w:cs="Times New Roman"/>
          <w:sz w:val="28"/>
          <w:szCs w:val="28"/>
          <w:lang w:val="uk-UA"/>
        </w:rPr>
        <w:t>Мартинюк Т.І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300D88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 w:rsidR="00071C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4527C5BF" w14:textId="77777777" w:rsidR="004C6EF9" w:rsidRPr="004C6EF9" w:rsidRDefault="004C6EF9" w:rsidP="00AB1CAD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EF9">
        <w:rPr>
          <w:rFonts w:ascii="Times New Roman" w:hAnsi="Times New Roman" w:cs="Times New Roman"/>
          <w:sz w:val="28"/>
          <w:szCs w:val="28"/>
          <w:lang w:val="uk-UA"/>
        </w:rPr>
        <w:t>Перейменувати:</w:t>
      </w:r>
    </w:p>
    <w:p w14:paraId="21DA0702" w14:textId="2D096A8A" w:rsidR="004C6EF9" w:rsidRPr="00FE263A" w:rsidRDefault="00300D88" w:rsidP="00FE263A">
      <w:pPr>
        <w:pStyle w:val="a3"/>
        <w:numPr>
          <w:ilvl w:val="1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58574969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>ький</w:t>
      </w:r>
      <w:proofErr w:type="spellEnd"/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B621BD" w:rsidRPr="00FE263A">
        <w:rPr>
          <w:rFonts w:ascii="Times New Roman" w:hAnsi="Times New Roman" w:cs="Times New Roman"/>
          <w:sz w:val="28"/>
          <w:szCs w:val="28"/>
          <w:lang w:val="uk-UA"/>
        </w:rPr>
        <w:t>елищний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</w:t>
      </w:r>
      <w:r w:rsidRPr="00FE263A">
        <w:rPr>
          <w:rFonts w:ascii="Times New Roman" w:hAnsi="Times New Roman" w:cs="Times New Roman"/>
          <w:sz w:val="28"/>
          <w:szCs w:val="28"/>
          <w:lang w:val="uk-UA"/>
        </w:rPr>
        <w:t>ький</w:t>
      </w:r>
      <w:proofErr w:type="spellEnd"/>
      <w:r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21BD" w:rsidRPr="00FE263A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ої ради Чуднівського району Житомирської області у </w:t>
      </w:r>
      <w:bookmarkStart w:id="1" w:name="_Hlk58416218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</w:t>
      </w:r>
      <w:r w:rsidRPr="00FE263A">
        <w:rPr>
          <w:rFonts w:ascii="Times New Roman" w:hAnsi="Times New Roman" w:cs="Times New Roman"/>
          <w:sz w:val="28"/>
          <w:szCs w:val="28"/>
          <w:lang w:val="uk-UA"/>
        </w:rPr>
        <w:t>ький</w:t>
      </w:r>
      <w:proofErr w:type="spellEnd"/>
      <w:r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21BD" w:rsidRPr="00FE263A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ий будинок культури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</w:t>
      </w:r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ради Житомирської області</w:t>
      </w:r>
      <w:bookmarkEnd w:id="1"/>
      <w:r w:rsidR="004C6EF9" w:rsidRPr="00FE26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5860DF0" w14:textId="7016398E" w:rsidR="00B621BD" w:rsidRPr="004C6EF9" w:rsidRDefault="00300D88" w:rsidP="00AB1CAD">
      <w:pPr>
        <w:pStyle w:val="a3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B621BD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ї ради Чуднівського району Житомирської області у </w:t>
      </w:r>
      <w:bookmarkStart w:id="2" w:name="_Hlk58416254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 Краснопільської сільської</w:t>
      </w:r>
      <w:r w:rsidRPr="00FE263A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B621BD" w:rsidRPr="004C6EF9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  <w:bookmarkEnd w:id="2"/>
      <w:r w:rsidR="00B621BD" w:rsidRPr="004C6E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44B8A4E" w14:textId="538AF99B" w:rsidR="004C6EF9" w:rsidRPr="004C6EF9" w:rsidRDefault="004F7257" w:rsidP="00AB1CAD">
      <w:pPr>
        <w:pStyle w:val="a3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Іванопільську</w:t>
      </w:r>
      <w:proofErr w:type="spellEnd"/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у бібліотеку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Іванопільської</w:t>
      </w:r>
      <w:proofErr w:type="spellEnd"/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ої ради Чуднівського району Житомирської області у </w:t>
      </w:r>
      <w:bookmarkStart w:id="3" w:name="_Hlk58417343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3A0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у бібліотеку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ради Житомирської області</w:t>
      </w:r>
      <w:bookmarkEnd w:id="3"/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05EDB23" w14:textId="00978E97" w:rsidR="00355E08" w:rsidRPr="004C6EF9" w:rsidRDefault="00133822" w:rsidP="00AB1CAD">
      <w:pPr>
        <w:pStyle w:val="a3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Лихосілський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ільський клуб </w:t>
      </w:r>
      <w:proofErr w:type="spellStart"/>
      <w:r w:rsidR="00B07EFC">
        <w:rPr>
          <w:rFonts w:ascii="Times New Roman" w:hAnsi="Times New Roman" w:cs="Times New Roman"/>
          <w:sz w:val="28"/>
          <w:szCs w:val="28"/>
          <w:lang w:val="uk-UA"/>
        </w:rPr>
        <w:t>Бурковецької</w:t>
      </w:r>
      <w:proofErr w:type="spellEnd"/>
      <w:r w:rsidR="00B07E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B07EFC">
        <w:rPr>
          <w:rFonts w:ascii="Times New Roman" w:hAnsi="Times New Roman" w:cs="Times New Roman"/>
          <w:sz w:val="28"/>
          <w:szCs w:val="28"/>
          <w:lang w:val="uk-UA"/>
        </w:rPr>
        <w:t>Чуднівсь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кого району Житомирської області у </w:t>
      </w:r>
      <w:bookmarkStart w:id="4" w:name="_Hlk58417397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Лихосілський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B07EFC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ільський клуб </w:t>
      </w:r>
      <w:r w:rsidR="00B07EFC">
        <w:rPr>
          <w:rFonts w:ascii="Times New Roman" w:hAnsi="Times New Roman" w:cs="Times New Roman"/>
          <w:sz w:val="28"/>
          <w:szCs w:val="28"/>
          <w:lang w:val="uk-UA"/>
        </w:rPr>
        <w:t>Краснопільсь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 w:rsidR="00B07EFC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>ої ради Житомирської області</w:t>
      </w:r>
      <w:bookmarkEnd w:id="4"/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5690827" w14:textId="65734B66" w:rsidR="00355E08" w:rsidRPr="004C6EF9" w:rsidRDefault="00993EF5" w:rsidP="00AB1CAD">
      <w:pPr>
        <w:pStyle w:val="a3"/>
        <w:numPr>
          <w:ilvl w:val="1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сільську бібліотеку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Чуд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нівського району Житомирської області у </w:t>
      </w:r>
      <w:bookmarkStart w:id="5" w:name="_Hlk58417560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Бурковецьку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сільську бібліотеку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Краснопільсь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ради </w:t>
      </w:r>
      <w:r w:rsidR="00355E08" w:rsidRPr="004C6EF9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  <w:bookmarkEnd w:id="5"/>
      <w:r w:rsidR="009367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14:paraId="1A0BCCBF" w14:textId="59D6C42F" w:rsidR="004C6EF9" w:rsidRPr="004C6EF9" w:rsidRDefault="004C6EF9" w:rsidP="00FE263A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181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824939" w:rsidRPr="0038181B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38181B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824939" w:rsidRPr="0038181B">
        <w:rPr>
          <w:rFonts w:ascii="Times New Roman" w:hAnsi="Times New Roman" w:cs="Times New Roman"/>
          <w:sz w:val="28"/>
          <w:szCs w:val="28"/>
          <w:lang w:val="uk-UA"/>
        </w:rPr>
        <w:t>, планування соціально-економічного розвитку, комунальної власності, житлово-комунального господарства</w:t>
      </w:r>
      <w:r w:rsidRPr="004C6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BA7BE6" w14:textId="77777777" w:rsidR="004C6EF9" w:rsidRPr="004C6EF9" w:rsidRDefault="004C6EF9" w:rsidP="00AB1C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09BBEE" w14:textId="717F3CA6" w:rsidR="00B95A7B" w:rsidRDefault="00936740" w:rsidP="00AD2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ль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>ськ</w:t>
      </w:r>
      <w:r w:rsidR="00782D0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782D0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782D0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C6EF9" w:rsidRPr="004C6EF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Іван Патей</w:t>
      </w:r>
    </w:p>
    <w:p w14:paraId="4DDA5AB9" w14:textId="77777777" w:rsidR="00C45FB8" w:rsidRDefault="00C45FB8" w:rsidP="00C45FB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6" w:name="_Hlk31722211"/>
      <w:r>
        <w:rPr>
          <w:rFonts w:ascii="Times New Roman" w:hAnsi="Times New Roman"/>
          <w:sz w:val="28"/>
          <w:szCs w:val="28"/>
          <w:lang w:val="uk-UA"/>
        </w:rPr>
        <w:lastRenderedPageBreak/>
        <w:t>Підготував:</w:t>
      </w:r>
    </w:p>
    <w:p w14:paraId="58E6BC67" w14:textId="6EC59605" w:rsidR="00C45FB8" w:rsidRDefault="00C45FB8" w:rsidP="00C45FB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C306F3">
        <w:rPr>
          <w:rFonts w:ascii="Times New Roman" w:hAnsi="Times New Roman"/>
          <w:sz w:val="28"/>
          <w:szCs w:val="28"/>
          <w:lang w:val="uk-UA"/>
        </w:rPr>
        <w:t xml:space="preserve">соціально-гуманітарного відділу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BF4915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C306F3">
        <w:rPr>
          <w:rFonts w:ascii="Times New Roman" w:hAnsi="Times New Roman"/>
          <w:sz w:val="28"/>
          <w:szCs w:val="28"/>
          <w:lang w:val="uk-UA"/>
        </w:rPr>
        <w:t>Т.І. Мартинюк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</w:p>
    <w:p w14:paraId="26D697A8" w14:textId="77777777" w:rsidR="00C45FB8" w:rsidRDefault="00C45FB8" w:rsidP="00C45FB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14:paraId="1184D283" w14:textId="138B669A" w:rsidR="00C45FB8" w:rsidRDefault="00C45FB8" w:rsidP="00C45F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</w:t>
      </w:r>
      <w:r w:rsidR="00C306F3">
        <w:rPr>
          <w:rFonts w:ascii="Times New Roman" w:hAnsi="Times New Roman"/>
          <w:sz w:val="28"/>
          <w:szCs w:val="28"/>
          <w:lang w:val="uk-UA"/>
        </w:rPr>
        <w:t>кадрового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</w:p>
    <w:p w14:paraId="43E9BC61" w14:textId="3A340819" w:rsidR="00C45FB8" w:rsidRDefault="00C306F3" w:rsidP="00C45F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правового забезпечення</w:t>
      </w:r>
      <w:r w:rsidR="00C45FB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="00BF491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Л.Б. Шуберт</w:t>
      </w:r>
    </w:p>
    <w:p w14:paraId="78ECA363" w14:textId="77777777" w:rsidR="00C45FB8" w:rsidRDefault="00C45FB8" w:rsidP="00C45FB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3E0B15" w14:textId="77777777" w:rsidR="00BF4915" w:rsidRDefault="00BF4915" w:rsidP="00BF49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з </w:t>
      </w:r>
    </w:p>
    <w:p w14:paraId="56952719" w14:textId="7BA94DFB" w:rsidR="00C45FB8" w:rsidRDefault="00BF4915" w:rsidP="00BF49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діяльності виконавчих органів</w:t>
      </w:r>
      <w:r w:rsidR="00C45FB8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І.М. Рибак</w:t>
      </w:r>
      <w:r w:rsidR="00C45FB8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</w:p>
    <w:p w14:paraId="3309E03F" w14:textId="77777777" w:rsidR="00C45FB8" w:rsidRDefault="00C45FB8" w:rsidP="00C45FB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EC9586" w14:textId="5D7F9819" w:rsidR="00C45FB8" w:rsidRDefault="00C45FB8" w:rsidP="00C45FB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="00BF4915">
        <w:rPr>
          <w:rFonts w:ascii="Times New Roman" w:hAnsi="Times New Roman"/>
          <w:sz w:val="28"/>
          <w:szCs w:val="28"/>
          <w:lang w:val="uk-UA"/>
        </w:rPr>
        <w:t>сільсько</w:t>
      </w:r>
      <w:r>
        <w:rPr>
          <w:rFonts w:ascii="Times New Roman" w:hAnsi="Times New Roman"/>
          <w:sz w:val="28"/>
          <w:szCs w:val="28"/>
          <w:lang w:val="uk-UA"/>
        </w:rPr>
        <w:t xml:space="preserve">ї ради                                                        </w:t>
      </w:r>
      <w:r w:rsidR="00BF4915">
        <w:rPr>
          <w:rFonts w:ascii="Times New Roman" w:hAnsi="Times New Roman"/>
          <w:sz w:val="28"/>
          <w:szCs w:val="28"/>
          <w:lang w:val="uk-UA"/>
        </w:rPr>
        <w:t xml:space="preserve">         Ж.В. Дем’янчук</w:t>
      </w:r>
    </w:p>
    <w:p w14:paraId="3B30F7D8" w14:textId="77777777" w:rsidR="00C45FB8" w:rsidRDefault="00C45FB8" w:rsidP="00C45FB8">
      <w:pPr>
        <w:rPr>
          <w:lang w:val="uk-UA"/>
        </w:rPr>
      </w:pPr>
      <w:bookmarkStart w:id="7" w:name="_GoBack"/>
      <w:bookmarkEnd w:id="6"/>
      <w:bookmarkEnd w:id="7"/>
    </w:p>
    <w:p w14:paraId="28D2C1E9" w14:textId="77777777" w:rsidR="00C45FB8" w:rsidRPr="004C6EF9" w:rsidRDefault="00C45FB8" w:rsidP="00AD270A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C45FB8" w:rsidRPr="004C6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0DE5"/>
    <w:multiLevelType w:val="multilevel"/>
    <w:tmpl w:val="D50A9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3AF3B44"/>
    <w:multiLevelType w:val="multilevel"/>
    <w:tmpl w:val="BA725A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4B868B6"/>
    <w:multiLevelType w:val="multilevel"/>
    <w:tmpl w:val="862245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1C92746"/>
    <w:multiLevelType w:val="multilevel"/>
    <w:tmpl w:val="5840ED0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88601D7"/>
    <w:multiLevelType w:val="multilevel"/>
    <w:tmpl w:val="7952BD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7CB0433B"/>
    <w:multiLevelType w:val="multilevel"/>
    <w:tmpl w:val="F2E013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F9"/>
    <w:rsid w:val="00066BD2"/>
    <w:rsid w:val="00071CFD"/>
    <w:rsid w:val="000E1F36"/>
    <w:rsid w:val="00133822"/>
    <w:rsid w:val="001B4E6C"/>
    <w:rsid w:val="0023057B"/>
    <w:rsid w:val="00300D88"/>
    <w:rsid w:val="00355E08"/>
    <w:rsid w:val="0038181B"/>
    <w:rsid w:val="004C6EF9"/>
    <w:rsid w:val="004F7257"/>
    <w:rsid w:val="00576FA2"/>
    <w:rsid w:val="00782509"/>
    <w:rsid w:val="00782D09"/>
    <w:rsid w:val="0079366A"/>
    <w:rsid w:val="007B16C1"/>
    <w:rsid w:val="007C1770"/>
    <w:rsid w:val="00824939"/>
    <w:rsid w:val="0091059D"/>
    <w:rsid w:val="00936740"/>
    <w:rsid w:val="00993EF5"/>
    <w:rsid w:val="00A1302C"/>
    <w:rsid w:val="00A21197"/>
    <w:rsid w:val="00AB1CAD"/>
    <w:rsid w:val="00AD270A"/>
    <w:rsid w:val="00B07EFC"/>
    <w:rsid w:val="00B2607F"/>
    <w:rsid w:val="00B621BD"/>
    <w:rsid w:val="00B95A7B"/>
    <w:rsid w:val="00BF4915"/>
    <w:rsid w:val="00C306F3"/>
    <w:rsid w:val="00C45FB8"/>
    <w:rsid w:val="00DC4D45"/>
    <w:rsid w:val="00E568B7"/>
    <w:rsid w:val="00EB07D2"/>
    <w:rsid w:val="00EC1EA9"/>
    <w:rsid w:val="00EF09C6"/>
    <w:rsid w:val="00F73318"/>
    <w:rsid w:val="00F823A0"/>
    <w:rsid w:val="00F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A94F"/>
  <w15:docId w15:val="{54D870AE-6F90-4B44-8BE7-717460B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E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Лідія</cp:lastModifiedBy>
  <cp:revision>17</cp:revision>
  <cp:lastPrinted>2020-12-30T07:06:00Z</cp:lastPrinted>
  <dcterms:created xsi:type="dcterms:W3CDTF">2020-12-23T06:06:00Z</dcterms:created>
  <dcterms:modified xsi:type="dcterms:W3CDTF">2020-12-30T07:07:00Z</dcterms:modified>
</cp:coreProperties>
</file>