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 xml:space="preserve">15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 xml:space="preserve">березня 2019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>63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C1521" w:rsidRDefault="006C1521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п. 2 рішення </w:t>
      </w:r>
    </w:p>
    <w:p w:rsidR="006C1521" w:rsidRDefault="006C1521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№ 120 від </w:t>
      </w:r>
    </w:p>
    <w:p w:rsidR="006C1521" w:rsidRDefault="006C1521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08.06.2018 року «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</w:t>
      </w:r>
    </w:p>
    <w:p w:rsidR="006C1521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  <w:r w:rsidR="006C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дитиною-сиротою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C1521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  <w:r w:rsidR="006A057F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його збереження</w:t>
      </w:r>
      <w:r w:rsidR="006C1521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подання спеціаліста з захисту прав дітей селищної ради </w:t>
      </w:r>
      <w:proofErr w:type="spellStart"/>
      <w:r w:rsidR="006C1521">
        <w:rPr>
          <w:rFonts w:ascii="Times New Roman" w:hAnsi="Times New Roman" w:cs="Times New Roman"/>
          <w:sz w:val="24"/>
          <w:szCs w:val="24"/>
          <w:lang w:val="uk-UA"/>
        </w:rPr>
        <w:t>Розумович</w:t>
      </w:r>
      <w:proofErr w:type="spellEnd"/>
      <w:r w:rsidR="006C1521">
        <w:rPr>
          <w:rFonts w:ascii="Times New Roman" w:hAnsi="Times New Roman" w:cs="Times New Roman"/>
          <w:sz w:val="24"/>
          <w:szCs w:val="24"/>
          <w:lang w:val="uk-UA"/>
        </w:rPr>
        <w:t xml:space="preserve"> С.А. </w:t>
      </w:r>
      <w:r w:rsidR="006C1521" w:rsidRPr="00145E64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145E64" w:rsidRPr="00145E64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6C1521" w:rsidRPr="00145E64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Pr="00145E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5E64" w:rsidRPr="00145E64">
        <w:rPr>
          <w:rFonts w:ascii="Times New Roman" w:hAnsi="Times New Roman" w:cs="Times New Roman"/>
          <w:sz w:val="24"/>
          <w:szCs w:val="24"/>
          <w:lang w:val="uk-UA"/>
        </w:rPr>
        <w:t>14.</w:t>
      </w:r>
      <w:r w:rsidR="00145E64">
        <w:rPr>
          <w:rFonts w:ascii="Times New Roman" w:hAnsi="Times New Roman" w:cs="Times New Roman"/>
          <w:sz w:val="24"/>
          <w:szCs w:val="24"/>
          <w:lang w:val="uk-UA"/>
        </w:rPr>
        <w:t>03.2019 року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>, в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сиріт та дітей, позбавлених батьківського піклування», п.2 делегованих повноважень 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 365 від 06.04.2011 року «Про внесення змін до деяких рішень Уряду з питань обліку громадян, які потреб</w:t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 xml:space="preserve">ують поліпшення житлових умов»,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виконком Новоборівської селищної ради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Pr="006C1521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521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:rsidR="00811BB6" w:rsidRPr="006C1521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1521" w:rsidRDefault="006C1521" w:rsidP="00060F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521">
        <w:rPr>
          <w:rFonts w:ascii="Times New Roman" w:hAnsi="Times New Roman" w:cs="Times New Roman"/>
          <w:sz w:val="24"/>
          <w:szCs w:val="24"/>
          <w:lang w:val="uk-UA"/>
        </w:rPr>
        <w:t>1. Внести зміни до п. 2 рішення  виконавчого комітету № 120 від 08.06.2018 року «Про закріплення житла і майна за дитиною-сиротою та призначення відповідального за його збереження» та викласти в новій редакції, а саме:</w:t>
      </w:r>
    </w:p>
    <w:p w:rsidR="006C1521" w:rsidRPr="006C1521" w:rsidRDefault="006C1521" w:rsidP="006C15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1521" w:rsidRPr="006C1521" w:rsidRDefault="006C1521" w:rsidP="006C152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«</w:t>
      </w:r>
      <w:r w:rsidRPr="006C1521">
        <w:rPr>
          <w:rFonts w:ascii="Times New Roman" w:hAnsi="Times New Roman" w:cs="Times New Roman"/>
          <w:sz w:val="24"/>
          <w:szCs w:val="24"/>
          <w:lang w:val="uk-UA"/>
        </w:rPr>
        <w:t>2. Відповідальн</w:t>
      </w:r>
      <w:r w:rsidR="00145E64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6C1521">
        <w:rPr>
          <w:rFonts w:ascii="Times New Roman" w:hAnsi="Times New Roman" w:cs="Times New Roman"/>
          <w:sz w:val="24"/>
          <w:szCs w:val="24"/>
          <w:lang w:val="uk-UA"/>
        </w:rPr>
        <w:t xml:space="preserve"> за збереження житла і майна до досягнення повноліття дитини призначити  опікуна </w:t>
      </w:r>
      <w:proofErr w:type="spellStart"/>
      <w:r w:rsidRPr="006C1521">
        <w:rPr>
          <w:rFonts w:ascii="Times New Roman" w:hAnsi="Times New Roman" w:cs="Times New Roman"/>
          <w:sz w:val="24"/>
          <w:szCs w:val="24"/>
          <w:lang w:val="uk-UA"/>
        </w:rPr>
        <w:t>Ананченка</w:t>
      </w:r>
      <w:proofErr w:type="spellEnd"/>
      <w:r w:rsidRPr="006C1521">
        <w:rPr>
          <w:rFonts w:ascii="Times New Roman" w:hAnsi="Times New Roman" w:cs="Times New Roman"/>
          <w:sz w:val="24"/>
          <w:szCs w:val="24"/>
          <w:lang w:val="uk-UA"/>
        </w:rPr>
        <w:t xml:space="preserve"> Аркадія Анатолійовича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45E64">
        <w:rPr>
          <w:rFonts w:ascii="Times New Roman" w:hAnsi="Times New Roman" w:cs="Times New Roman"/>
          <w:sz w:val="24"/>
          <w:szCs w:val="24"/>
          <w:lang w:val="uk-UA"/>
        </w:rPr>
        <w:t>, в зв’язку із зміною опікуна.</w:t>
      </w: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C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(секретар) виконавчого комітету А.В. Жарчинська</w:t>
      </w:r>
    </w:p>
    <w:sectPr w:rsidR="00811BB6" w:rsidRPr="00F62E77" w:rsidSect="00145E64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60FBB"/>
    <w:rsid w:val="000C5700"/>
    <w:rsid w:val="000D279C"/>
    <w:rsid w:val="000F5047"/>
    <w:rsid w:val="00145E64"/>
    <w:rsid w:val="002023E3"/>
    <w:rsid w:val="00325AF6"/>
    <w:rsid w:val="0038648A"/>
    <w:rsid w:val="003A0578"/>
    <w:rsid w:val="004843B6"/>
    <w:rsid w:val="004D1AED"/>
    <w:rsid w:val="004D6BF1"/>
    <w:rsid w:val="004E2196"/>
    <w:rsid w:val="004E5143"/>
    <w:rsid w:val="00670EAE"/>
    <w:rsid w:val="00696F02"/>
    <w:rsid w:val="006A057F"/>
    <w:rsid w:val="006A48EB"/>
    <w:rsid w:val="006A6D3C"/>
    <w:rsid w:val="006B14EA"/>
    <w:rsid w:val="006C1521"/>
    <w:rsid w:val="006C7653"/>
    <w:rsid w:val="00713809"/>
    <w:rsid w:val="0072687E"/>
    <w:rsid w:val="00780B69"/>
    <w:rsid w:val="007B4BFE"/>
    <w:rsid w:val="007E41CF"/>
    <w:rsid w:val="00811BB6"/>
    <w:rsid w:val="00853470"/>
    <w:rsid w:val="00860605"/>
    <w:rsid w:val="0087594D"/>
    <w:rsid w:val="00886E07"/>
    <w:rsid w:val="00891569"/>
    <w:rsid w:val="008A0A6D"/>
    <w:rsid w:val="009232B1"/>
    <w:rsid w:val="0095539D"/>
    <w:rsid w:val="00977012"/>
    <w:rsid w:val="0098761C"/>
    <w:rsid w:val="009D4B4F"/>
    <w:rsid w:val="00A25652"/>
    <w:rsid w:val="00AB61E9"/>
    <w:rsid w:val="00AE22FE"/>
    <w:rsid w:val="00AF2E72"/>
    <w:rsid w:val="00B05584"/>
    <w:rsid w:val="00B561AE"/>
    <w:rsid w:val="00B873AB"/>
    <w:rsid w:val="00B91887"/>
    <w:rsid w:val="00BE2679"/>
    <w:rsid w:val="00BF7924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2018-06-12T08:21:00Z</cp:lastPrinted>
  <dcterms:created xsi:type="dcterms:W3CDTF">2019-03-18T07:06:00Z</dcterms:created>
  <dcterms:modified xsi:type="dcterms:W3CDTF">2019-04-02T07:28:00Z</dcterms:modified>
</cp:coreProperties>
</file>