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148" w:rsidRPr="00804AD3" w:rsidRDefault="00946148" w:rsidP="001A13F5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946148" w:rsidRPr="00A01F98" w:rsidRDefault="003F4157" w:rsidP="003F4157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</w:t>
      </w:r>
      <w:r w:rsidR="00CA1D34">
        <w:rPr>
          <w:sz w:val="20"/>
          <w:lang w:val="uk-UA"/>
        </w:rPr>
        <w:t xml:space="preserve">   </w:t>
      </w:r>
      <w:r w:rsidR="008939D6">
        <w:rPr>
          <w:noProof/>
          <w:sz w:val="20"/>
          <w:lang w:val="uk-UA" w:eastAsia="uk-UA"/>
        </w:rPr>
        <w:drawing>
          <wp:inline distT="0" distB="0" distL="0" distR="0">
            <wp:extent cx="527050" cy="64516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A1D34" w:rsidRPr="00853F3B">
        <w:rPr>
          <w:sz w:val="20"/>
        </w:rPr>
        <w:t xml:space="preserve">                                      </w:t>
      </w:r>
    </w:p>
    <w:p w:rsidR="00946148" w:rsidRPr="00AE70D0" w:rsidRDefault="00946148" w:rsidP="00A05A9A">
      <w:pPr>
        <w:tabs>
          <w:tab w:val="center" w:pos="4819"/>
          <w:tab w:val="left" w:pos="8216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Pr="00550FC8">
        <w:rPr>
          <w:sz w:val="28"/>
          <w:szCs w:val="28"/>
        </w:rPr>
        <w:t xml:space="preserve">У К </w:t>
      </w:r>
      <w:proofErr w:type="gramStart"/>
      <w:r w:rsidRPr="00550FC8">
        <w:rPr>
          <w:sz w:val="28"/>
          <w:szCs w:val="28"/>
        </w:rPr>
        <w:t>Р</w:t>
      </w:r>
      <w:proofErr w:type="gramEnd"/>
      <w:r w:rsidRPr="00550FC8">
        <w:rPr>
          <w:sz w:val="28"/>
          <w:szCs w:val="28"/>
        </w:rPr>
        <w:t xml:space="preserve"> А Ї Н А</w:t>
      </w:r>
      <w:r>
        <w:rPr>
          <w:sz w:val="28"/>
          <w:szCs w:val="28"/>
        </w:rPr>
        <w:tab/>
      </w:r>
    </w:p>
    <w:p w:rsidR="00946148" w:rsidRPr="001A13F5" w:rsidRDefault="00946148" w:rsidP="004A21AD">
      <w:pPr>
        <w:jc w:val="center"/>
        <w:outlineLvl w:val="0"/>
        <w:rPr>
          <w:sz w:val="16"/>
          <w:szCs w:val="16"/>
        </w:rPr>
      </w:pPr>
    </w:p>
    <w:p w:rsidR="00946148" w:rsidRPr="00550FC8" w:rsidRDefault="00946148" w:rsidP="004A21AD">
      <w:pPr>
        <w:jc w:val="center"/>
        <w:outlineLvl w:val="0"/>
        <w:rPr>
          <w:sz w:val="28"/>
          <w:szCs w:val="28"/>
        </w:rPr>
      </w:pPr>
      <w:r w:rsidRPr="00550FC8">
        <w:rPr>
          <w:sz w:val="28"/>
          <w:szCs w:val="28"/>
        </w:rPr>
        <w:t>НОВОБОРІВСЬКА СЕЛИЩНА РАДА</w:t>
      </w:r>
    </w:p>
    <w:p w:rsidR="00946148" w:rsidRPr="00550FC8" w:rsidRDefault="00500452" w:rsidP="004A21A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="00946148" w:rsidRPr="00550FC8">
        <w:rPr>
          <w:sz w:val="28"/>
          <w:szCs w:val="28"/>
        </w:rPr>
        <w:t xml:space="preserve">   РАЙОНУ   ЖИТОМИРСЬКОЇ ОБЛАСТІ</w:t>
      </w:r>
    </w:p>
    <w:p w:rsidR="00946148" w:rsidRPr="001A13F5" w:rsidRDefault="00946148" w:rsidP="004A21AD">
      <w:pPr>
        <w:jc w:val="center"/>
        <w:rPr>
          <w:sz w:val="16"/>
          <w:szCs w:val="16"/>
        </w:rPr>
      </w:pPr>
    </w:p>
    <w:p w:rsidR="00946148" w:rsidRPr="00550FC8" w:rsidRDefault="00946148" w:rsidP="004A21AD">
      <w:pPr>
        <w:jc w:val="center"/>
        <w:rPr>
          <w:sz w:val="28"/>
          <w:szCs w:val="28"/>
        </w:rPr>
      </w:pPr>
      <w:r w:rsidRPr="00550FC8">
        <w:rPr>
          <w:sz w:val="28"/>
          <w:szCs w:val="28"/>
        </w:rPr>
        <w:t xml:space="preserve">Р І Ш Е Н </w:t>
      </w:r>
      <w:proofErr w:type="spellStart"/>
      <w:proofErr w:type="gramStart"/>
      <w:r w:rsidRPr="00550FC8">
        <w:rPr>
          <w:sz w:val="28"/>
          <w:szCs w:val="28"/>
        </w:rPr>
        <w:t>Н</w:t>
      </w:r>
      <w:proofErr w:type="spellEnd"/>
      <w:proofErr w:type="gramEnd"/>
      <w:r w:rsidRPr="00550FC8">
        <w:rPr>
          <w:sz w:val="28"/>
          <w:szCs w:val="28"/>
        </w:rPr>
        <w:t xml:space="preserve"> Я</w:t>
      </w:r>
    </w:p>
    <w:p w:rsidR="00946148" w:rsidRDefault="00B2310D" w:rsidP="004A21A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(двадцять п’ята </w:t>
      </w:r>
      <w:r w:rsidR="00842D0A">
        <w:rPr>
          <w:sz w:val="28"/>
          <w:szCs w:val="28"/>
          <w:lang w:val="uk-UA"/>
        </w:rPr>
        <w:t xml:space="preserve"> сесія </w:t>
      </w:r>
      <w:r w:rsidR="00842D0A">
        <w:rPr>
          <w:sz w:val="28"/>
          <w:szCs w:val="28"/>
          <w:lang w:val="en-US"/>
        </w:rPr>
        <w:t>V</w:t>
      </w:r>
      <w:r w:rsidR="00842D0A" w:rsidRPr="00814050">
        <w:rPr>
          <w:sz w:val="28"/>
          <w:szCs w:val="28"/>
        </w:rPr>
        <w:t>І</w:t>
      </w:r>
      <w:r w:rsidR="00842D0A">
        <w:rPr>
          <w:sz w:val="28"/>
          <w:szCs w:val="28"/>
          <w:lang w:val="en-US"/>
        </w:rPr>
        <w:t>I</w:t>
      </w:r>
      <w:r w:rsidR="00842D0A" w:rsidRPr="00BF61BF">
        <w:rPr>
          <w:sz w:val="28"/>
          <w:szCs w:val="28"/>
        </w:rPr>
        <w:t xml:space="preserve"> </w:t>
      </w:r>
      <w:proofErr w:type="spellStart"/>
      <w:r w:rsidR="00842D0A" w:rsidRPr="00BF61BF">
        <w:rPr>
          <w:sz w:val="28"/>
          <w:szCs w:val="28"/>
        </w:rPr>
        <w:t>скликання</w:t>
      </w:r>
      <w:proofErr w:type="spellEnd"/>
      <w:r w:rsidR="00842D0A">
        <w:rPr>
          <w:sz w:val="28"/>
          <w:szCs w:val="28"/>
          <w:lang w:val="uk-UA"/>
        </w:rPr>
        <w:t>)</w:t>
      </w:r>
    </w:p>
    <w:p w:rsidR="00CA1D34" w:rsidRPr="00842D0A" w:rsidRDefault="00CA1D34" w:rsidP="004A21AD">
      <w:pPr>
        <w:jc w:val="center"/>
        <w:rPr>
          <w:sz w:val="16"/>
          <w:szCs w:val="16"/>
          <w:lang w:val="uk-UA"/>
        </w:rPr>
      </w:pPr>
    </w:p>
    <w:p w:rsidR="00946148" w:rsidRDefault="00946148" w:rsidP="00804AD3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AE56A9">
        <w:rPr>
          <w:sz w:val="28"/>
          <w:szCs w:val="28"/>
        </w:rPr>
        <w:t>від</w:t>
      </w:r>
      <w:proofErr w:type="spellEnd"/>
      <w:r w:rsidRPr="00AE56A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B2310D">
        <w:rPr>
          <w:sz w:val="28"/>
          <w:szCs w:val="28"/>
          <w:lang w:val="uk-UA"/>
        </w:rPr>
        <w:t xml:space="preserve">20 </w:t>
      </w:r>
      <w:proofErr w:type="gramStart"/>
      <w:r w:rsidR="00B2310D">
        <w:rPr>
          <w:sz w:val="28"/>
          <w:szCs w:val="28"/>
          <w:lang w:val="uk-UA"/>
        </w:rPr>
        <w:t>лютого</w:t>
      </w:r>
      <w:proofErr w:type="gramEnd"/>
      <w:r w:rsidR="00B2310D">
        <w:rPr>
          <w:sz w:val="28"/>
          <w:szCs w:val="28"/>
          <w:lang w:val="uk-UA"/>
        </w:rPr>
        <w:t xml:space="preserve"> 2018</w:t>
      </w:r>
      <w:r w:rsidR="00842D0A">
        <w:rPr>
          <w:sz w:val="28"/>
          <w:szCs w:val="28"/>
          <w:lang w:val="uk-UA"/>
        </w:rPr>
        <w:t xml:space="preserve"> року                                                                          </w:t>
      </w:r>
      <w:r w:rsidR="00623881">
        <w:rPr>
          <w:sz w:val="28"/>
          <w:szCs w:val="28"/>
          <w:lang w:val="uk-UA"/>
        </w:rPr>
        <w:t>№ 570</w:t>
      </w:r>
      <w:bookmarkStart w:id="0" w:name="_GoBack"/>
      <w:bookmarkEnd w:id="0"/>
    </w:p>
    <w:p w:rsidR="00946148" w:rsidRDefault="00946148" w:rsidP="00804AD3">
      <w:pPr>
        <w:tabs>
          <w:tab w:val="left" w:pos="8620"/>
        </w:tabs>
        <w:rPr>
          <w:sz w:val="28"/>
          <w:szCs w:val="28"/>
          <w:lang w:val="uk-UA"/>
        </w:rPr>
      </w:pPr>
      <w:r w:rsidRPr="00AE56A9">
        <w:rPr>
          <w:sz w:val="28"/>
          <w:szCs w:val="28"/>
          <w:lang w:val="uk-UA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2"/>
      </w:tblGrid>
      <w:tr w:rsidR="00946148" w:rsidRPr="00540630" w:rsidTr="00CE0B76">
        <w:trPr>
          <w:trHeight w:val="651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946148" w:rsidRPr="00CE0B76" w:rsidRDefault="00946148" w:rsidP="00CE0B76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CE0B76">
              <w:rPr>
                <w:b/>
                <w:sz w:val="28"/>
                <w:szCs w:val="28"/>
                <w:lang w:val="uk-UA"/>
              </w:rPr>
              <w:t>Про надання дозволу на списання основних засобів</w:t>
            </w:r>
          </w:p>
        </w:tc>
      </w:tr>
    </w:tbl>
    <w:p w:rsidR="00946148" w:rsidRPr="00540630" w:rsidRDefault="00946148" w:rsidP="00540630">
      <w:pPr>
        <w:tabs>
          <w:tab w:val="left" w:pos="8620"/>
        </w:tabs>
        <w:rPr>
          <w:i/>
          <w:sz w:val="28"/>
          <w:szCs w:val="28"/>
          <w:lang w:val="uk-UA"/>
        </w:rPr>
      </w:pPr>
      <w:r w:rsidRPr="00AE56A9">
        <w:rPr>
          <w:sz w:val="28"/>
          <w:szCs w:val="28"/>
          <w:lang w:val="uk-UA"/>
        </w:rPr>
        <w:t xml:space="preserve">                   </w:t>
      </w:r>
    </w:p>
    <w:p w:rsidR="00946148" w:rsidRDefault="00B2310D" w:rsidP="0088445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лист директора</w:t>
      </w:r>
      <w:r w:rsidR="00853F3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Новоборівського</w:t>
      </w:r>
      <w:proofErr w:type="spellEnd"/>
      <w:r>
        <w:rPr>
          <w:sz w:val="28"/>
          <w:szCs w:val="28"/>
          <w:lang w:val="uk-UA"/>
        </w:rPr>
        <w:t xml:space="preserve"> ЦРД «Казка» № 12 від 08.02.2018</w:t>
      </w:r>
      <w:r w:rsidR="00853F3B">
        <w:rPr>
          <w:sz w:val="28"/>
          <w:szCs w:val="28"/>
          <w:lang w:val="uk-UA"/>
        </w:rPr>
        <w:t xml:space="preserve"> року про надання</w:t>
      </w:r>
      <w:r w:rsidR="00322B74">
        <w:rPr>
          <w:sz w:val="28"/>
          <w:szCs w:val="28"/>
          <w:lang w:val="uk-UA"/>
        </w:rPr>
        <w:t xml:space="preserve"> дозволу на списання  </w:t>
      </w:r>
      <w:r w:rsidR="00853F3B">
        <w:rPr>
          <w:sz w:val="28"/>
          <w:szCs w:val="28"/>
          <w:lang w:val="uk-UA"/>
        </w:rPr>
        <w:t xml:space="preserve">непридатних </w:t>
      </w:r>
      <w:r w:rsidR="00322B74">
        <w:rPr>
          <w:sz w:val="28"/>
          <w:szCs w:val="28"/>
          <w:lang w:val="uk-UA"/>
        </w:rPr>
        <w:t>для подальшого використання (фізичний знос) матеріальних цінностей з балансу установи</w:t>
      </w:r>
      <w:r w:rsidR="00853F3B">
        <w:rPr>
          <w:sz w:val="28"/>
          <w:szCs w:val="28"/>
          <w:lang w:val="uk-UA"/>
        </w:rPr>
        <w:t>, к</w:t>
      </w:r>
      <w:r w:rsidR="00946148">
        <w:rPr>
          <w:sz w:val="28"/>
          <w:szCs w:val="28"/>
          <w:lang w:val="uk-UA"/>
        </w:rPr>
        <w:t>еруючись</w:t>
      </w:r>
      <w:r w:rsidR="00946148" w:rsidRPr="00967E75">
        <w:rPr>
          <w:sz w:val="28"/>
          <w:szCs w:val="28"/>
          <w:lang w:val="uk-UA"/>
        </w:rPr>
        <w:t xml:space="preserve"> ст.</w:t>
      </w:r>
      <w:r w:rsidR="00946148">
        <w:rPr>
          <w:sz w:val="28"/>
          <w:szCs w:val="28"/>
          <w:lang w:val="uk-UA"/>
        </w:rPr>
        <w:t xml:space="preserve"> 26, 60</w:t>
      </w:r>
      <w:r w:rsidR="00946148" w:rsidRPr="00967E75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946148">
        <w:rPr>
          <w:sz w:val="28"/>
          <w:szCs w:val="28"/>
          <w:lang w:val="uk-UA"/>
        </w:rPr>
        <w:t>положенням про списання ма</w:t>
      </w:r>
      <w:r w:rsidR="00D03FC7">
        <w:rPr>
          <w:sz w:val="28"/>
          <w:szCs w:val="28"/>
          <w:lang w:val="uk-UA"/>
        </w:rPr>
        <w:t>йна комунальної власності, актами</w:t>
      </w:r>
      <w:r w:rsidR="00946148">
        <w:rPr>
          <w:sz w:val="28"/>
          <w:szCs w:val="28"/>
          <w:lang w:val="uk-UA"/>
        </w:rPr>
        <w:t xml:space="preserve"> обстеження техні</w:t>
      </w:r>
      <w:r w:rsidR="00277DEA">
        <w:rPr>
          <w:sz w:val="28"/>
          <w:szCs w:val="28"/>
          <w:lang w:val="uk-UA"/>
        </w:rPr>
        <w:t>чного стану, враховуючи висновок</w:t>
      </w:r>
      <w:r w:rsidR="00946148">
        <w:rPr>
          <w:sz w:val="28"/>
          <w:szCs w:val="28"/>
          <w:lang w:val="uk-UA"/>
        </w:rPr>
        <w:t xml:space="preserve"> постійної комісії селищної ради з питань </w:t>
      </w:r>
      <w:r w:rsidR="00946148" w:rsidRPr="00540630">
        <w:rPr>
          <w:sz w:val="28"/>
          <w:szCs w:val="28"/>
          <w:lang w:val="uk-UA"/>
        </w:rPr>
        <w:t>промисловості, будівництва і благоустрою, транспорту і зв’язку, управління комунальною власністю</w:t>
      </w:r>
      <w:r w:rsidR="00AE70D0">
        <w:rPr>
          <w:sz w:val="28"/>
          <w:szCs w:val="28"/>
          <w:lang w:val="uk-UA"/>
        </w:rPr>
        <w:t>,</w:t>
      </w:r>
      <w:r w:rsidR="00671D76">
        <w:rPr>
          <w:sz w:val="28"/>
          <w:szCs w:val="28"/>
          <w:lang w:val="uk-UA"/>
        </w:rPr>
        <w:t xml:space="preserve"> </w:t>
      </w:r>
      <w:r w:rsidR="00946148" w:rsidRPr="006F76A2">
        <w:rPr>
          <w:sz w:val="28"/>
          <w:szCs w:val="28"/>
          <w:lang w:val="uk-UA"/>
        </w:rPr>
        <w:t xml:space="preserve">селищна рада </w:t>
      </w:r>
    </w:p>
    <w:p w:rsidR="00946148" w:rsidRDefault="00946148" w:rsidP="00967E75">
      <w:pPr>
        <w:ind w:firstLine="708"/>
        <w:jc w:val="both"/>
        <w:rPr>
          <w:sz w:val="28"/>
          <w:szCs w:val="28"/>
          <w:lang w:val="uk-UA"/>
        </w:rPr>
      </w:pPr>
    </w:p>
    <w:p w:rsidR="00946148" w:rsidRPr="006F76A2" w:rsidRDefault="00946148" w:rsidP="00967E75">
      <w:pPr>
        <w:ind w:firstLine="708"/>
        <w:jc w:val="both"/>
        <w:rPr>
          <w:sz w:val="28"/>
          <w:szCs w:val="28"/>
          <w:lang w:val="uk-UA"/>
        </w:rPr>
      </w:pPr>
      <w:r w:rsidRPr="006F76A2">
        <w:rPr>
          <w:sz w:val="28"/>
          <w:szCs w:val="28"/>
          <w:lang w:val="uk-UA"/>
        </w:rPr>
        <w:t>ВИРІШИЛА:</w:t>
      </w:r>
    </w:p>
    <w:p w:rsidR="00946148" w:rsidRDefault="00946148" w:rsidP="00967E75">
      <w:pPr>
        <w:jc w:val="both"/>
        <w:rPr>
          <w:sz w:val="28"/>
          <w:szCs w:val="28"/>
          <w:lang w:val="uk-UA"/>
        </w:rPr>
      </w:pPr>
    </w:p>
    <w:p w:rsidR="00A449D8" w:rsidRDefault="00946148" w:rsidP="00CA1D3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="00A449D8">
        <w:rPr>
          <w:sz w:val="28"/>
          <w:szCs w:val="28"/>
          <w:lang w:val="uk-UA"/>
        </w:rPr>
        <w:t xml:space="preserve"> на списання</w:t>
      </w:r>
      <w:r w:rsidR="00322B74">
        <w:rPr>
          <w:sz w:val="28"/>
          <w:szCs w:val="28"/>
          <w:lang w:val="uk-UA"/>
        </w:rPr>
        <w:t xml:space="preserve"> </w:t>
      </w:r>
      <w:r w:rsidR="00CA1D34">
        <w:rPr>
          <w:sz w:val="28"/>
          <w:szCs w:val="28"/>
          <w:lang w:val="uk-UA"/>
        </w:rPr>
        <w:t>непридатних для подальшого використання (фізичний знос) матеріальних цінностей</w:t>
      </w:r>
      <w:r w:rsidR="00806F90">
        <w:rPr>
          <w:sz w:val="28"/>
          <w:szCs w:val="28"/>
          <w:lang w:val="uk-UA"/>
        </w:rPr>
        <w:t xml:space="preserve"> з балансу </w:t>
      </w:r>
      <w:r w:rsidR="00CA1D34">
        <w:rPr>
          <w:sz w:val="28"/>
          <w:szCs w:val="28"/>
          <w:lang w:val="uk-UA"/>
        </w:rPr>
        <w:t>бюджетної</w:t>
      </w:r>
      <w:r w:rsidR="00500452">
        <w:rPr>
          <w:sz w:val="28"/>
          <w:szCs w:val="28"/>
          <w:lang w:val="uk-UA"/>
        </w:rPr>
        <w:t xml:space="preserve"> установ</w:t>
      </w:r>
      <w:r w:rsidR="00CA1D34">
        <w:rPr>
          <w:sz w:val="28"/>
          <w:szCs w:val="28"/>
          <w:lang w:val="uk-UA"/>
        </w:rPr>
        <w:t>и ЦРД «Казка»</w:t>
      </w:r>
      <w:r w:rsidR="00B2310D">
        <w:rPr>
          <w:sz w:val="28"/>
          <w:szCs w:val="28"/>
          <w:lang w:val="uk-UA"/>
        </w:rPr>
        <w:t xml:space="preserve"> з рахунку</w:t>
      </w:r>
      <w:r w:rsidR="00322B74">
        <w:rPr>
          <w:sz w:val="28"/>
          <w:szCs w:val="28"/>
          <w:lang w:val="uk-UA"/>
        </w:rPr>
        <w:t>:</w:t>
      </w:r>
    </w:p>
    <w:p w:rsidR="000617C2" w:rsidRDefault="00500452" w:rsidP="005B680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B2310D">
        <w:rPr>
          <w:sz w:val="28"/>
          <w:szCs w:val="28"/>
          <w:lang w:val="uk-UA"/>
        </w:rPr>
        <w:t>.1. 1114</w:t>
      </w:r>
      <w:r w:rsidR="00CA1D34">
        <w:rPr>
          <w:sz w:val="28"/>
          <w:szCs w:val="28"/>
          <w:lang w:val="uk-UA"/>
        </w:rPr>
        <w:t xml:space="preserve"> </w:t>
      </w:r>
      <w:r w:rsidR="00B2310D">
        <w:rPr>
          <w:sz w:val="28"/>
          <w:szCs w:val="28"/>
          <w:lang w:val="uk-UA"/>
        </w:rPr>
        <w:t>«Білизна, постільні речі, одяг</w:t>
      </w:r>
      <w:r w:rsidR="00CA1D34">
        <w:rPr>
          <w:sz w:val="28"/>
          <w:szCs w:val="28"/>
          <w:lang w:val="uk-UA"/>
        </w:rPr>
        <w:t>»</w:t>
      </w:r>
      <w:r w:rsidR="000617C2">
        <w:rPr>
          <w:sz w:val="28"/>
          <w:szCs w:val="28"/>
          <w:lang w:val="uk-UA"/>
        </w:rPr>
        <w:t xml:space="preserve"> на загальну суму </w:t>
      </w:r>
    </w:p>
    <w:p w:rsidR="00A449D8" w:rsidRDefault="000617C2" w:rsidP="000617C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2310D">
        <w:rPr>
          <w:sz w:val="28"/>
          <w:szCs w:val="28"/>
          <w:lang w:val="uk-UA"/>
        </w:rPr>
        <w:t xml:space="preserve">         (сімдесят дві  грн. 00 коп.).</w:t>
      </w:r>
    </w:p>
    <w:p w:rsidR="00946148" w:rsidRDefault="00946148" w:rsidP="00CA1D34">
      <w:pPr>
        <w:jc w:val="both"/>
        <w:rPr>
          <w:sz w:val="28"/>
          <w:szCs w:val="28"/>
          <w:lang w:val="uk-UA"/>
        </w:rPr>
      </w:pPr>
    </w:p>
    <w:p w:rsidR="00946148" w:rsidRDefault="00CA1D34" w:rsidP="00806F9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Керівнику ЦРД «Казка» </w:t>
      </w:r>
      <w:r w:rsidR="00946148">
        <w:rPr>
          <w:sz w:val="28"/>
          <w:szCs w:val="28"/>
          <w:lang w:val="uk-UA"/>
        </w:rPr>
        <w:t>здійснити списання відповідно до чинного законодавства.</w:t>
      </w:r>
    </w:p>
    <w:p w:rsidR="0088445E" w:rsidRDefault="0088445E" w:rsidP="00806F90">
      <w:pPr>
        <w:ind w:firstLine="708"/>
        <w:jc w:val="both"/>
        <w:rPr>
          <w:sz w:val="28"/>
          <w:szCs w:val="28"/>
          <w:lang w:val="uk-UA"/>
        </w:rPr>
      </w:pPr>
    </w:p>
    <w:p w:rsidR="00946148" w:rsidRDefault="00946148" w:rsidP="00967E75">
      <w:pPr>
        <w:jc w:val="both"/>
        <w:rPr>
          <w:sz w:val="28"/>
          <w:szCs w:val="28"/>
          <w:lang w:val="uk-UA"/>
        </w:rPr>
      </w:pPr>
    </w:p>
    <w:p w:rsidR="00AE70D0" w:rsidRPr="005B6807" w:rsidRDefault="00AE70D0" w:rsidP="00967E75">
      <w:pPr>
        <w:jc w:val="both"/>
        <w:rPr>
          <w:sz w:val="28"/>
          <w:szCs w:val="28"/>
          <w:lang w:val="uk-UA"/>
        </w:rPr>
      </w:pPr>
    </w:p>
    <w:p w:rsidR="00946148" w:rsidRPr="00BB4F90" w:rsidRDefault="00946148" w:rsidP="00D834F8">
      <w:pPr>
        <w:rPr>
          <w:sz w:val="10"/>
          <w:szCs w:val="10"/>
          <w:lang w:val="uk-UA"/>
        </w:rPr>
      </w:pPr>
    </w:p>
    <w:p w:rsidR="00946148" w:rsidRDefault="00946148" w:rsidP="00AE56A9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Г.Л.Рудюк</w:t>
      </w:r>
    </w:p>
    <w:p w:rsidR="00946148" w:rsidRPr="00500452" w:rsidRDefault="00946148" w:rsidP="001B1EA3">
      <w:pPr>
        <w:rPr>
          <w:sz w:val="28"/>
          <w:szCs w:val="28"/>
          <w:lang w:val="uk-UA"/>
        </w:rPr>
      </w:pPr>
    </w:p>
    <w:sectPr w:rsidR="00946148" w:rsidRPr="00500452" w:rsidSect="00D834F8">
      <w:pgSz w:w="11906" w:h="16838" w:code="9"/>
      <w:pgMar w:top="284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BCD" w:rsidRDefault="00862BCD" w:rsidP="00166685">
      <w:r>
        <w:separator/>
      </w:r>
    </w:p>
  </w:endnote>
  <w:endnote w:type="continuationSeparator" w:id="0">
    <w:p w:rsidR="00862BCD" w:rsidRDefault="00862BCD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BCD" w:rsidRDefault="00862BCD" w:rsidP="00166685">
      <w:r>
        <w:separator/>
      </w:r>
    </w:p>
  </w:footnote>
  <w:footnote w:type="continuationSeparator" w:id="0">
    <w:p w:rsidR="00862BCD" w:rsidRDefault="00862BCD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F4C22"/>
    <w:multiLevelType w:val="multilevel"/>
    <w:tmpl w:val="E38AE03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">
    <w:nsid w:val="0D94252C"/>
    <w:multiLevelType w:val="multilevel"/>
    <w:tmpl w:val="CC0C84D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6FC76E5"/>
    <w:multiLevelType w:val="multilevel"/>
    <w:tmpl w:val="209E91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7BA5EA2"/>
    <w:multiLevelType w:val="hybridMultilevel"/>
    <w:tmpl w:val="16283D7C"/>
    <w:lvl w:ilvl="0" w:tplc="44C4A36C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6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0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2">
    <w:nsid w:val="5BD42071"/>
    <w:multiLevelType w:val="hybridMultilevel"/>
    <w:tmpl w:val="4AE6B83C"/>
    <w:lvl w:ilvl="0" w:tplc="7ECA9E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A007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99CF2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7BA4B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E1EBD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80661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A784D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9E60F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23C26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3">
    <w:nsid w:val="5CD51BE2"/>
    <w:multiLevelType w:val="multilevel"/>
    <w:tmpl w:val="C5B2B8C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4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5">
    <w:nsid w:val="65F837F8"/>
    <w:multiLevelType w:val="hybridMultilevel"/>
    <w:tmpl w:val="F654A10A"/>
    <w:lvl w:ilvl="0" w:tplc="637E6F1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94803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0BC37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792BB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49CEC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04623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C2046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7D2CE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54EBF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>
    <w:nsid w:val="66B91DA8"/>
    <w:multiLevelType w:val="hybridMultilevel"/>
    <w:tmpl w:val="5776B69A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F7A708A"/>
    <w:multiLevelType w:val="multilevel"/>
    <w:tmpl w:val="69C2D78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8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>
    <w:nsid w:val="72FE496D"/>
    <w:multiLevelType w:val="hybridMultilevel"/>
    <w:tmpl w:val="CFD8176C"/>
    <w:lvl w:ilvl="0" w:tplc="F926F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E8AB2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FAF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CD2B5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7ACEA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8501A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428C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F86C6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DC2B2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0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7"/>
  </w:num>
  <w:num w:numId="5">
    <w:abstractNumId w:val="2"/>
  </w:num>
  <w:num w:numId="6">
    <w:abstractNumId w:val="18"/>
    <w:lvlOverride w:ilvl="0">
      <w:startOverride w:val="1"/>
    </w:lvlOverride>
  </w:num>
  <w:num w:numId="7">
    <w:abstractNumId w:val="20"/>
  </w:num>
  <w:num w:numId="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0"/>
  </w:num>
  <w:num w:numId="14">
    <w:abstractNumId w:val="17"/>
  </w:num>
  <w:num w:numId="15">
    <w:abstractNumId w:val="13"/>
  </w:num>
  <w:num w:numId="16">
    <w:abstractNumId w:val="16"/>
  </w:num>
  <w:num w:numId="17">
    <w:abstractNumId w:val="4"/>
  </w:num>
  <w:num w:numId="18">
    <w:abstractNumId w:val="12"/>
  </w:num>
  <w:num w:numId="19">
    <w:abstractNumId w:val="3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2037"/>
    <w:rsid w:val="00006372"/>
    <w:rsid w:val="000157F9"/>
    <w:rsid w:val="000314D3"/>
    <w:rsid w:val="00032828"/>
    <w:rsid w:val="00040587"/>
    <w:rsid w:val="00043984"/>
    <w:rsid w:val="00052FBF"/>
    <w:rsid w:val="000566EB"/>
    <w:rsid w:val="000575E3"/>
    <w:rsid w:val="000617C2"/>
    <w:rsid w:val="00062D6D"/>
    <w:rsid w:val="00086AFB"/>
    <w:rsid w:val="00097EBD"/>
    <w:rsid w:val="00097F91"/>
    <w:rsid w:val="000A656F"/>
    <w:rsid w:val="000B2FA3"/>
    <w:rsid w:val="000D4A65"/>
    <w:rsid w:val="000E3B14"/>
    <w:rsid w:val="000F1147"/>
    <w:rsid w:val="000F2B3E"/>
    <w:rsid w:val="00110C78"/>
    <w:rsid w:val="00117495"/>
    <w:rsid w:val="00125D45"/>
    <w:rsid w:val="001360E0"/>
    <w:rsid w:val="001466DE"/>
    <w:rsid w:val="00146AB0"/>
    <w:rsid w:val="00166685"/>
    <w:rsid w:val="001804F1"/>
    <w:rsid w:val="00182063"/>
    <w:rsid w:val="00185A93"/>
    <w:rsid w:val="001A13F5"/>
    <w:rsid w:val="001B1EA3"/>
    <w:rsid w:val="001B2230"/>
    <w:rsid w:val="001C3224"/>
    <w:rsid w:val="001F0D18"/>
    <w:rsid w:val="001F35DC"/>
    <w:rsid w:val="00215901"/>
    <w:rsid w:val="002160A3"/>
    <w:rsid w:val="00236FB5"/>
    <w:rsid w:val="00237AB9"/>
    <w:rsid w:val="00245C69"/>
    <w:rsid w:val="00250FB9"/>
    <w:rsid w:val="00255C3B"/>
    <w:rsid w:val="00261F61"/>
    <w:rsid w:val="0027201C"/>
    <w:rsid w:val="00277DEA"/>
    <w:rsid w:val="00296BFC"/>
    <w:rsid w:val="002B1078"/>
    <w:rsid w:val="002B4A42"/>
    <w:rsid w:val="002B4B9F"/>
    <w:rsid w:val="002B6C72"/>
    <w:rsid w:val="002D14AA"/>
    <w:rsid w:val="002E38D0"/>
    <w:rsid w:val="002E5042"/>
    <w:rsid w:val="003026FC"/>
    <w:rsid w:val="003039B3"/>
    <w:rsid w:val="00311597"/>
    <w:rsid w:val="00322B74"/>
    <w:rsid w:val="003312B7"/>
    <w:rsid w:val="003412C0"/>
    <w:rsid w:val="00346FFB"/>
    <w:rsid w:val="00355B61"/>
    <w:rsid w:val="00366ED2"/>
    <w:rsid w:val="00377437"/>
    <w:rsid w:val="0038031C"/>
    <w:rsid w:val="003936E8"/>
    <w:rsid w:val="003A4074"/>
    <w:rsid w:val="003B1DA5"/>
    <w:rsid w:val="003B2CBE"/>
    <w:rsid w:val="003B34D5"/>
    <w:rsid w:val="003C5D81"/>
    <w:rsid w:val="003D11A0"/>
    <w:rsid w:val="003E5CE8"/>
    <w:rsid w:val="003F4157"/>
    <w:rsid w:val="003F4701"/>
    <w:rsid w:val="003F7FB2"/>
    <w:rsid w:val="0040612C"/>
    <w:rsid w:val="00414A84"/>
    <w:rsid w:val="00414BE7"/>
    <w:rsid w:val="00464CFC"/>
    <w:rsid w:val="00480769"/>
    <w:rsid w:val="004854A8"/>
    <w:rsid w:val="0049360A"/>
    <w:rsid w:val="004A21AD"/>
    <w:rsid w:val="004A6027"/>
    <w:rsid w:val="004B76AB"/>
    <w:rsid w:val="004B7BFD"/>
    <w:rsid w:val="004C2A9D"/>
    <w:rsid w:val="004C49D4"/>
    <w:rsid w:val="004D71EF"/>
    <w:rsid w:val="004E4179"/>
    <w:rsid w:val="004F4D44"/>
    <w:rsid w:val="00500452"/>
    <w:rsid w:val="00540289"/>
    <w:rsid w:val="00540630"/>
    <w:rsid w:val="00550FC8"/>
    <w:rsid w:val="00561782"/>
    <w:rsid w:val="00564DBA"/>
    <w:rsid w:val="00574014"/>
    <w:rsid w:val="005A4F30"/>
    <w:rsid w:val="005B6807"/>
    <w:rsid w:val="005F6334"/>
    <w:rsid w:val="0060230C"/>
    <w:rsid w:val="00623881"/>
    <w:rsid w:val="00624DA9"/>
    <w:rsid w:val="00630F54"/>
    <w:rsid w:val="0063426A"/>
    <w:rsid w:val="0065640F"/>
    <w:rsid w:val="0066403A"/>
    <w:rsid w:val="00667ED2"/>
    <w:rsid w:val="00671D76"/>
    <w:rsid w:val="0067579E"/>
    <w:rsid w:val="00676A99"/>
    <w:rsid w:val="00681324"/>
    <w:rsid w:val="00682EA9"/>
    <w:rsid w:val="006A7168"/>
    <w:rsid w:val="006B5EBC"/>
    <w:rsid w:val="006C0D87"/>
    <w:rsid w:val="006E1C80"/>
    <w:rsid w:val="006E72AD"/>
    <w:rsid w:val="006F76A2"/>
    <w:rsid w:val="00705C05"/>
    <w:rsid w:val="00736675"/>
    <w:rsid w:val="007419D5"/>
    <w:rsid w:val="00742883"/>
    <w:rsid w:val="00770AC7"/>
    <w:rsid w:val="0078097F"/>
    <w:rsid w:val="00785AD3"/>
    <w:rsid w:val="007A5B90"/>
    <w:rsid w:val="007B2705"/>
    <w:rsid w:val="007B5105"/>
    <w:rsid w:val="007C17B4"/>
    <w:rsid w:val="007D40B3"/>
    <w:rsid w:val="00804AD3"/>
    <w:rsid w:val="00806F90"/>
    <w:rsid w:val="00810C10"/>
    <w:rsid w:val="008237C7"/>
    <w:rsid w:val="00834E1A"/>
    <w:rsid w:val="00842D0A"/>
    <w:rsid w:val="008473C5"/>
    <w:rsid w:val="00853F3B"/>
    <w:rsid w:val="0086150F"/>
    <w:rsid w:val="00862BCD"/>
    <w:rsid w:val="00882136"/>
    <w:rsid w:val="0088445E"/>
    <w:rsid w:val="008939D6"/>
    <w:rsid w:val="0089486A"/>
    <w:rsid w:val="00897EB2"/>
    <w:rsid w:val="008E6B5D"/>
    <w:rsid w:val="008F0FEA"/>
    <w:rsid w:val="008F2104"/>
    <w:rsid w:val="008F3806"/>
    <w:rsid w:val="00925A9D"/>
    <w:rsid w:val="00927A01"/>
    <w:rsid w:val="009328B5"/>
    <w:rsid w:val="00944E69"/>
    <w:rsid w:val="0094578F"/>
    <w:rsid w:val="00946148"/>
    <w:rsid w:val="0096620A"/>
    <w:rsid w:val="00967E75"/>
    <w:rsid w:val="00992436"/>
    <w:rsid w:val="009A0FFE"/>
    <w:rsid w:val="009A763E"/>
    <w:rsid w:val="009B3DC8"/>
    <w:rsid w:val="009B6393"/>
    <w:rsid w:val="009E1E80"/>
    <w:rsid w:val="009E6AD9"/>
    <w:rsid w:val="009E7A49"/>
    <w:rsid w:val="00A000E0"/>
    <w:rsid w:val="00A01F98"/>
    <w:rsid w:val="00A04820"/>
    <w:rsid w:val="00A05A9A"/>
    <w:rsid w:val="00A11ECA"/>
    <w:rsid w:val="00A34AB0"/>
    <w:rsid w:val="00A449D8"/>
    <w:rsid w:val="00A50C5C"/>
    <w:rsid w:val="00A8567D"/>
    <w:rsid w:val="00AA1BDB"/>
    <w:rsid w:val="00AB3F1C"/>
    <w:rsid w:val="00AE56A9"/>
    <w:rsid w:val="00AE70D0"/>
    <w:rsid w:val="00B133BE"/>
    <w:rsid w:val="00B16009"/>
    <w:rsid w:val="00B177CD"/>
    <w:rsid w:val="00B2310D"/>
    <w:rsid w:val="00B40319"/>
    <w:rsid w:val="00B46545"/>
    <w:rsid w:val="00B569A7"/>
    <w:rsid w:val="00B704E5"/>
    <w:rsid w:val="00B70EA7"/>
    <w:rsid w:val="00B725A9"/>
    <w:rsid w:val="00B80C21"/>
    <w:rsid w:val="00BA11C1"/>
    <w:rsid w:val="00BA4F13"/>
    <w:rsid w:val="00BA5AE5"/>
    <w:rsid w:val="00BA6A7F"/>
    <w:rsid w:val="00BB1C58"/>
    <w:rsid w:val="00BB4F90"/>
    <w:rsid w:val="00BC0C7B"/>
    <w:rsid w:val="00BD75FB"/>
    <w:rsid w:val="00BE4868"/>
    <w:rsid w:val="00BE7BE6"/>
    <w:rsid w:val="00BF61BF"/>
    <w:rsid w:val="00C12965"/>
    <w:rsid w:val="00C14EBE"/>
    <w:rsid w:val="00C22714"/>
    <w:rsid w:val="00C33737"/>
    <w:rsid w:val="00C63FF2"/>
    <w:rsid w:val="00C647E8"/>
    <w:rsid w:val="00C742C0"/>
    <w:rsid w:val="00CA1D34"/>
    <w:rsid w:val="00CA79FB"/>
    <w:rsid w:val="00CB0AAB"/>
    <w:rsid w:val="00CB414B"/>
    <w:rsid w:val="00CD4394"/>
    <w:rsid w:val="00CE0B76"/>
    <w:rsid w:val="00CE1307"/>
    <w:rsid w:val="00CE3EB4"/>
    <w:rsid w:val="00CE6953"/>
    <w:rsid w:val="00CF29A3"/>
    <w:rsid w:val="00CF5C6F"/>
    <w:rsid w:val="00D03FC7"/>
    <w:rsid w:val="00D158AF"/>
    <w:rsid w:val="00D2738F"/>
    <w:rsid w:val="00D30C8E"/>
    <w:rsid w:val="00D41AE3"/>
    <w:rsid w:val="00D552AE"/>
    <w:rsid w:val="00D7528B"/>
    <w:rsid w:val="00D834F8"/>
    <w:rsid w:val="00D91627"/>
    <w:rsid w:val="00D91956"/>
    <w:rsid w:val="00DA6E81"/>
    <w:rsid w:val="00DB431B"/>
    <w:rsid w:val="00DD4DD8"/>
    <w:rsid w:val="00DE0E7B"/>
    <w:rsid w:val="00DF5EAB"/>
    <w:rsid w:val="00DF74D8"/>
    <w:rsid w:val="00E11D65"/>
    <w:rsid w:val="00E22108"/>
    <w:rsid w:val="00E30B08"/>
    <w:rsid w:val="00E708EC"/>
    <w:rsid w:val="00E717B2"/>
    <w:rsid w:val="00EA7D9D"/>
    <w:rsid w:val="00EC143A"/>
    <w:rsid w:val="00ED6364"/>
    <w:rsid w:val="00EF3FC2"/>
    <w:rsid w:val="00F00134"/>
    <w:rsid w:val="00F24A6B"/>
    <w:rsid w:val="00F25227"/>
    <w:rsid w:val="00F3584B"/>
    <w:rsid w:val="00F35E78"/>
    <w:rsid w:val="00F42A4D"/>
    <w:rsid w:val="00F5397A"/>
    <w:rsid w:val="00F57E87"/>
    <w:rsid w:val="00F669AC"/>
    <w:rsid w:val="00F915E7"/>
    <w:rsid w:val="00FB27DC"/>
    <w:rsid w:val="00FC0019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character" w:customStyle="1" w:styleId="aa">
    <w:name w:val="Основной текст_"/>
    <w:basedOn w:val="a0"/>
    <w:link w:val="11"/>
    <w:uiPriority w:val="99"/>
    <w:locked/>
    <w:rsid w:val="00967E75"/>
    <w:rPr>
      <w:rFonts w:cs="Times New Roman"/>
      <w:spacing w:val="-3"/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rsid w:val="00967E75"/>
    <w:pPr>
      <w:widowControl w:val="0"/>
      <w:shd w:val="clear" w:color="auto" w:fill="FFFFFF"/>
      <w:spacing w:after="180" w:line="221" w:lineRule="exact"/>
    </w:pPr>
    <w:rPr>
      <w:spacing w:val="-3"/>
      <w:sz w:val="18"/>
      <w:szCs w:val="18"/>
    </w:rPr>
  </w:style>
  <w:style w:type="table" w:styleId="ab">
    <w:name w:val="Table Grid"/>
    <w:basedOn w:val="a1"/>
    <w:uiPriority w:val="99"/>
    <w:rsid w:val="00967E7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Title"/>
    <w:basedOn w:val="a"/>
    <w:link w:val="ad"/>
    <w:uiPriority w:val="99"/>
    <w:qFormat/>
    <w:rsid w:val="007D40B3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character" w:customStyle="1" w:styleId="ad">
    <w:name w:val="Название Знак"/>
    <w:basedOn w:val="a0"/>
    <w:link w:val="ac"/>
    <w:uiPriority w:val="99"/>
    <w:locked/>
    <w:rsid w:val="007D40B3"/>
    <w:rPr>
      <w:rFonts w:cs="Times New Roman"/>
      <w:sz w:val="28"/>
      <w:szCs w:val="28"/>
      <w:lang w:val="uk-UA"/>
    </w:rPr>
  </w:style>
  <w:style w:type="paragraph" w:styleId="2">
    <w:name w:val="Body Text Indent 2"/>
    <w:basedOn w:val="a"/>
    <w:link w:val="20"/>
    <w:uiPriority w:val="99"/>
    <w:rsid w:val="007D40B3"/>
    <w:pPr>
      <w:spacing w:after="120" w:line="480" w:lineRule="auto"/>
      <w:ind w:left="283"/>
    </w:pPr>
    <w:rPr>
      <w:sz w:val="28"/>
      <w:szCs w:val="20"/>
      <w:lang w:val="uk-UA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7D40B3"/>
    <w:rPr>
      <w:rFonts w:cs="Times New Roman"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12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9B3E6-358B-404C-A6EA-92BEE24B8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157</Words>
  <Characters>1350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Пользователь Windows</cp:lastModifiedBy>
  <cp:revision>13</cp:revision>
  <cp:lastPrinted>2018-02-26T07:08:00Z</cp:lastPrinted>
  <dcterms:created xsi:type="dcterms:W3CDTF">2017-06-08T09:01:00Z</dcterms:created>
  <dcterms:modified xsi:type="dcterms:W3CDTF">2018-02-26T07:09:00Z</dcterms:modified>
</cp:coreProperties>
</file>