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3DD" w:rsidRDefault="006D23DD">
      <w:pPr>
        <w:rPr>
          <w:lang w:val="uk-UA"/>
        </w:rPr>
      </w:pPr>
    </w:p>
    <w:p w:rsidR="006D23DD" w:rsidRDefault="006D23DD" w:rsidP="006D23D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3DD" w:rsidRDefault="006D23DD" w:rsidP="006D23DD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6D23DD" w:rsidRPr="00FE787E" w:rsidRDefault="006D23DD" w:rsidP="006D23DD">
      <w:pPr>
        <w:jc w:val="center"/>
        <w:outlineLvl w:val="0"/>
        <w:rPr>
          <w:sz w:val="24"/>
          <w:szCs w:val="24"/>
          <w:lang w:val="uk-UA"/>
        </w:rPr>
      </w:pPr>
    </w:p>
    <w:p w:rsidR="006D23DD" w:rsidRPr="00FE787E" w:rsidRDefault="006D23DD" w:rsidP="006D23DD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6D23DD" w:rsidRPr="00FE787E" w:rsidRDefault="006D23DD" w:rsidP="006D23DD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Pr="00FE787E">
        <w:rPr>
          <w:sz w:val="24"/>
          <w:szCs w:val="24"/>
        </w:rPr>
        <w:t>ЖИТОМИРСЬКОЇ ОБЛАСТІ</w:t>
      </w:r>
    </w:p>
    <w:p w:rsidR="006D23DD" w:rsidRDefault="006D23DD" w:rsidP="006D23DD">
      <w:pPr>
        <w:jc w:val="center"/>
        <w:rPr>
          <w:b/>
          <w:szCs w:val="28"/>
          <w:lang w:val="uk-UA"/>
        </w:rPr>
      </w:pPr>
    </w:p>
    <w:p w:rsidR="006D23DD" w:rsidRDefault="006D23DD" w:rsidP="006D23DD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6D23DD" w:rsidRDefault="006D23DD" w:rsidP="006D23DD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6D23DD" w:rsidRDefault="006D23DD" w:rsidP="006D23DD">
      <w:pPr>
        <w:jc w:val="center"/>
        <w:rPr>
          <w:b/>
          <w:szCs w:val="28"/>
          <w:lang w:val="uk-UA"/>
        </w:rPr>
      </w:pPr>
    </w:p>
    <w:p w:rsidR="006D23DD" w:rsidRPr="00B510D3" w:rsidRDefault="006D23DD" w:rsidP="006D23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>1</w:t>
      </w:r>
      <w:r w:rsidR="00BF422C">
        <w:rPr>
          <w:sz w:val="24"/>
          <w:szCs w:val="24"/>
          <w:lang w:val="uk-UA"/>
        </w:rPr>
        <w:t xml:space="preserve">5 </w:t>
      </w:r>
      <w:r>
        <w:rPr>
          <w:sz w:val="24"/>
          <w:szCs w:val="24"/>
          <w:lang w:val="uk-UA"/>
        </w:rPr>
        <w:t>квітня 2020</w:t>
      </w:r>
      <w:r w:rsidRPr="00B510D3">
        <w:rPr>
          <w:sz w:val="24"/>
          <w:szCs w:val="24"/>
          <w:lang w:val="uk-UA"/>
        </w:rPr>
        <w:t xml:space="preserve"> року</w:t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  <w:t xml:space="preserve">                       </w:t>
      </w:r>
      <w:r w:rsidR="007E28AF">
        <w:rPr>
          <w:sz w:val="24"/>
          <w:szCs w:val="24"/>
          <w:lang w:val="uk-UA"/>
        </w:rPr>
        <w:tab/>
      </w:r>
      <w:r w:rsidR="007E28AF">
        <w:rPr>
          <w:sz w:val="24"/>
          <w:szCs w:val="24"/>
          <w:lang w:val="uk-UA"/>
        </w:rPr>
        <w:tab/>
      </w:r>
      <w:r w:rsidR="007E28AF">
        <w:rPr>
          <w:sz w:val="24"/>
          <w:szCs w:val="24"/>
          <w:lang w:val="uk-UA"/>
        </w:rPr>
        <w:tab/>
        <w:t>№  91</w:t>
      </w:r>
    </w:p>
    <w:p w:rsidR="006D23DD" w:rsidRDefault="006D23DD" w:rsidP="006D23D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6D23DD" w:rsidRDefault="006D23DD" w:rsidP="006D23DD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>
        <w:rPr>
          <w:rStyle w:val="a6"/>
          <w:color w:val="181818"/>
          <w:lang w:val="uk-UA"/>
        </w:rPr>
        <w:t>присвоєння адреси</w:t>
      </w:r>
      <w:r w:rsidRPr="00FD2157">
        <w:rPr>
          <w:rStyle w:val="a6"/>
          <w:color w:val="181818"/>
          <w:lang w:val="uk-UA"/>
        </w:rPr>
        <w:t xml:space="preserve"> </w:t>
      </w:r>
    </w:p>
    <w:p w:rsidR="006D23DD" w:rsidRPr="00EE6693" w:rsidRDefault="006D23DD" w:rsidP="006D23DD">
      <w:pPr>
        <w:rPr>
          <w:b/>
          <w:lang w:val="uk-UA"/>
        </w:rPr>
      </w:pPr>
    </w:p>
    <w:p w:rsidR="00A55F7F" w:rsidRPr="00F14CF8" w:rsidRDefault="00A55F7F" w:rsidP="00A55F7F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 xml:space="preserve">заяву гр. </w:t>
      </w:r>
      <w:r w:rsidR="00AB54A0">
        <w:rPr>
          <w:color w:val="181818"/>
          <w:lang w:val="uk-UA"/>
        </w:rPr>
        <w:t>ХХХ</w:t>
      </w:r>
      <w:r>
        <w:rPr>
          <w:color w:val="181818"/>
          <w:lang w:val="uk-UA"/>
        </w:rPr>
        <w:t>, що діє за</w:t>
      </w:r>
      <w:r w:rsidR="00AB54A0">
        <w:rPr>
          <w:color w:val="181818"/>
          <w:lang w:val="uk-UA"/>
        </w:rPr>
        <w:t xml:space="preserve"> довіреністю </w:t>
      </w:r>
      <w:r>
        <w:rPr>
          <w:color w:val="181818"/>
          <w:lang w:val="uk-UA"/>
        </w:rPr>
        <w:t xml:space="preserve">гр. </w:t>
      </w:r>
      <w:r w:rsidR="00AB54A0">
        <w:rPr>
          <w:color w:val="181818"/>
          <w:lang w:val="uk-UA"/>
        </w:rPr>
        <w:t>ХХХ</w:t>
      </w:r>
      <w:r>
        <w:rPr>
          <w:color w:val="181818"/>
          <w:lang w:val="uk-UA"/>
        </w:rPr>
        <w:t xml:space="preserve">, </w:t>
      </w:r>
      <w:r w:rsidRPr="00F14CF8">
        <w:rPr>
          <w:color w:val="181818"/>
          <w:lang w:val="uk-UA"/>
        </w:rPr>
        <w:t xml:space="preserve"> про </w:t>
      </w:r>
      <w:r>
        <w:rPr>
          <w:color w:val="181818"/>
          <w:lang w:val="uk-UA"/>
        </w:rPr>
        <w:t>присвоєння адреси</w:t>
      </w:r>
      <w:r w:rsidRPr="00F14CF8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>нежитловому приміщенню</w:t>
      </w:r>
      <w:r w:rsidRPr="00F14CF8">
        <w:rPr>
          <w:color w:val="181818"/>
          <w:lang w:val="uk-UA"/>
        </w:rPr>
        <w:t xml:space="preserve">, </w:t>
      </w:r>
      <w:r>
        <w:rPr>
          <w:color w:val="181818"/>
          <w:lang w:val="uk-UA"/>
        </w:rPr>
        <w:t>керуючись</w:t>
      </w:r>
      <w:r w:rsidRPr="00F14CF8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>ст. 40 Закону України «</w:t>
      </w:r>
      <w:r w:rsidRPr="00F14CF8">
        <w:rPr>
          <w:color w:val="181818"/>
          <w:lang w:val="uk-UA"/>
        </w:rPr>
        <w:t>Про м</w:t>
      </w:r>
      <w:r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</w:t>
      </w:r>
      <w:r>
        <w:rPr>
          <w:color w:val="181818"/>
          <w:lang w:val="uk-UA"/>
        </w:rPr>
        <w:t>авчий комітет</w:t>
      </w:r>
    </w:p>
    <w:p w:rsidR="00A55F7F" w:rsidRDefault="00A55F7F" w:rsidP="00A55F7F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6D23DD" w:rsidRDefault="006D23DD" w:rsidP="006D23DD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6D23DD" w:rsidRDefault="006D23DD" w:rsidP="006D23DD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6D23DD" w:rsidRPr="00F14CF8" w:rsidRDefault="006D23DD" w:rsidP="006D23DD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A55F7F" w:rsidRPr="003324D9" w:rsidRDefault="00A55F7F" w:rsidP="00A55F7F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585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 xml:space="preserve">1. </w:t>
      </w:r>
      <w:r w:rsidRPr="003324D9">
        <w:rPr>
          <w:color w:val="181818"/>
          <w:lang w:val="uk-UA"/>
        </w:rPr>
        <w:t>Присвоїти адресу</w:t>
      </w:r>
      <w:r w:rsidRPr="003324D9">
        <w:rPr>
          <w:color w:val="181818"/>
        </w:rPr>
        <w:t> </w:t>
      </w:r>
      <w:r w:rsidRPr="003324D9">
        <w:rPr>
          <w:color w:val="181818"/>
          <w:lang w:val="uk-UA"/>
        </w:rPr>
        <w:t xml:space="preserve"> нежитловому приміщенню</w:t>
      </w:r>
      <w:r>
        <w:rPr>
          <w:color w:val="181818"/>
          <w:lang w:val="uk-UA"/>
        </w:rPr>
        <w:t xml:space="preserve"> господарського двору (зерносклад, паркан, майданчик)</w:t>
      </w:r>
      <w:r w:rsidRPr="003324D9">
        <w:rPr>
          <w:color w:val="181818"/>
          <w:lang w:val="uk-UA"/>
        </w:rPr>
        <w:t>, яке розташоване в</w:t>
      </w:r>
      <w:r>
        <w:rPr>
          <w:color w:val="181818"/>
          <w:lang w:val="uk-UA"/>
        </w:rPr>
        <w:t xml:space="preserve"> </w:t>
      </w:r>
      <w:r w:rsidRPr="003324D9">
        <w:rPr>
          <w:color w:val="181818"/>
          <w:lang w:val="uk-UA"/>
        </w:rPr>
        <w:t xml:space="preserve">с. </w:t>
      </w:r>
      <w:r w:rsidR="00AB54A0">
        <w:rPr>
          <w:color w:val="181818"/>
          <w:lang w:val="uk-UA"/>
        </w:rPr>
        <w:t>ХХХ</w:t>
      </w:r>
      <w:r w:rsidRPr="003324D9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 xml:space="preserve"> </w:t>
      </w:r>
      <w:r w:rsidRPr="003324D9">
        <w:rPr>
          <w:color w:val="181818"/>
          <w:lang w:val="uk-UA"/>
        </w:rPr>
        <w:t>Хорошівського району Житомирської області</w:t>
      </w:r>
      <w:r>
        <w:rPr>
          <w:color w:val="181818"/>
          <w:lang w:val="uk-UA"/>
        </w:rPr>
        <w:t xml:space="preserve"> –</w:t>
      </w:r>
      <w:r w:rsidRPr="003324D9">
        <w:rPr>
          <w:color w:val="181818"/>
          <w:lang w:val="uk-UA"/>
        </w:rPr>
        <w:t xml:space="preserve"> </w:t>
      </w:r>
      <w:r w:rsidR="00EB1C2A" w:rsidRPr="00EB1C2A">
        <w:rPr>
          <w:b/>
          <w:color w:val="181818"/>
          <w:lang w:val="uk-UA"/>
        </w:rPr>
        <w:t>вул.</w:t>
      </w:r>
      <w:r w:rsidR="00EB1C2A">
        <w:rPr>
          <w:color w:val="181818"/>
          <w:lang w:val="uk-UA"/>
        </w:rPr>
        <w:t xml:space="preserve"> </w:t>
      </w:r>
      <w:r w:rsidR="00AB54A0">
        <w:rPr>
          <w:b/>
          <w:color w:val="181818"/>
          <w:lang w:val="uk-UA"/>
        </w:rPr>
        <w:t>ХХХ</w:t>
      </w:r>
      <w:r>
        <w:rPr>
          <w:b/>
          <w:color w:val="181818"/>
          <w:lang w:val="uk-UA"/>
        </w:rPr>
        <w:t>.</w:t>
      </w:r>
    </w:p>
    <w:p w:rsidR="006D23DD" w:rsidRDefault="006D23DD" w:rsidP="006D23DD">
      <w:pPr>
        <w:pStyle w:val="rtejustify"/>
        <w:shd w:val="clear" w:color="auto" w:fill="FFFFFF"/>
        <w:tabs>
          <w:tab w:val="left" w:pos="567"/>
        </w:tabs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</w:p>
    <w:p w:rsidR="006D23DD" w:rsidRDefault="006D23DD" w:rsidP="006D23DD">
      <w:pPr>
        <w:rPr>
          <w:lang w:val="uk-UA"/>
        </w:rPr>
      </w:pPr>
    </w:p>
    <w:p w:rsidR="006D23DD" w:rsidRDefault="006D23DD" w:rsidP="006D23DD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Григорій Рудюк </w:t>
      </w:r>
    </w:p>
    <w:p w:rsidR="006D23DD" w:rsidRDefault="006D23DD" w:rsidP="006D23DD">
      <w:pPr>
        <w:ind w:firstLine="708"/>
        <w:rPr>
          <w:sz w:val="24"/>
          <w:szCs w:val="24"/>
          <w:lang w:val="uk-UA"/>
        </w:rPr>
      </w:pPr>
    </w:p>
    <w:p w:rsidR="006D23DD" w:rsidRPr="00C15850" w:rsidRDefault="006D23DD" w:rsidP="006D23DD">
      <w:pPr>
        <w:jc w:val="both"/>
        <w:rPr>
          <w:sz w:val="22"/>
          <w:szCs w:val="24"/>
          <w:lang w:val="uk-UA"/>
        </w:rPr>
      </w:pPr>
      <w:r>
        <w:rPr>
          <w:sz w:val="20"/>
          <w:lang w:val="uk-UA"/>
        </w:rPr>
        <w:tab/>
      </w:r>
      <w:r w:rsidRPr="00C15850">
        <w:rPr>
          <w:sz w:val="22"/>
          <w:szCs w:val="24"/>
          <w:lang w:val="uk-UA"/>
        </w:rPr>
        <w:t>Підготувала: керуючий справами (сек</w:t>
      </w:r>
      <w:r w:rsidR="003324D9">
        <w:rPr>
          <w:sz w:val="22"/>
          <w:szCs w:val="24"/>
          <w:lang w:val="uk-UA"/>
        </w:rPr>
        <w:t xml:space="preserve">ретар) виконавчого комітету А. </w:t>
      </w:r>
      <w:r w:rsidRPr="00C15850">
        <w:rPr>
          <w:sz w:val="22"/>
          <w:szCs w:val="24"/>
          <w:lang w:val="uk-UA"/>
        </w:rPr>
        <w:t>Жарчинська</w:t>
      </w:r>
    </w:p>
    <w:p w:rsidR="006D23DD" w:rsidRPr="009C5435" w:rsidRDefault="006D23DD" w:rsidP="006D23DD">
      <w:pPr>
        <w:rPr>
          <w:sz w:val="18"/>
          <w:lang w:val="uk-UA"/>
        </w:rPr>
      </w:pPr>
    </w:p>
    <w:p w:rsidR="006D23DD" w:rsidRPr="00003545" w:rsidRDefault="006D23DD" w:rsidP="006D23DD">
      <w:pPr>
        <w:tabs>
          <w:tab w:val="left" w:pos="0"/>
        </w:tabs>
        <w:rPr>
          <w:sz w:val="18"/>
          <w:lang w:val="uk-UA"/>
        </w:rPr>
      </w:pPr>
    </w:p>
    <w:p w:rsidR="006D23DD" w:rsidRPr="00833AB4" w:rsidRDefault="006D23DD" w:rsidP="006D23DD">
      <w:pPr>
        <w:ind w:firstLine="360"/>
        <w:rPr>
          <w:sz w:val="24"/>
          <w:szCs w:val="24"/>
        </w:rPr>
      </w:pPr>
    </w:p>
    <w:p w:rsidR="006D23DD" w:rsidRPr="00545BF9" w:rsidRDefault="006D23DD" w:rsidP="006D23DD">
      <w:pPr>
        <w:rPr>
          <w:szCs w:val="28"/>
        </w:rPr>
      </w:pPr>
    </w:p>
    <w:p w:rsidR="006D23DD" w:rsidRPr="00282F91" w:rsidRDefault="006D23DD" w:rsidP="006D23DD">
      <w:pPr>
        <w:rPr>
          <w:lang w:val="uk-UA"/>
        </w:rPr>
      </w:pPr>
    </w:p>
    <w:p w:rsidR="006D23DD" w:rsidRPr="00282F91" w:rsidRDefault="006D23DD">
      <w:pPr>
        <w:rPr>
          <w:lang w:val="uk-UA"/>
        </w:rPr>
      </w:pPr>
    </w:p>
    <w:sectPr w:rsidR="006D23DD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03545"/>
    <w:rsid w:val="0000377E"/>
    <w:rsid w:val="00030DA3"/>
    <w:rsid w:val="00040B05"/>
    <w:rsid w:val="0004481A"/>
    <w:rsid w:val="00076B29"/>
    <w:rsid w:val="000C31AC"/>
    <w:rsid w:val="000C6DEE"/>
    <w:rsid w:val="000F050A"/>
    <w:rsid w:val="00103A7C"/>
    <w:rsid w:val="00193C7A"/>
    <w:rsid w:val="001C5BE5"/>
    <w:rsid w:val="001E2F8F"/>
    <w:rsid w:val="00245574"/>
    <w:rsid w:val="002673DA"/>
    <w:rsid w:val="00273AF0"/>
    <w:rsid w:val="00282F91"/>
    <w:rsid w:val="00290F18"/>
    <w:rsid w:val="002E3D82"/>
    <w:rsid w:val="00316B0A"/>
    <w:rsid w:val="003324D9"/>
    <w:rsid w:val="003C73D7"/>
    <w:rsid w:val="003D66DE"/>
    <w:rsid w:val="00400E4B"/>
    <w:rsid w:val="00427FA3"/>
    <w:rsid w:val="00441BE4"/>
    <w:rsid w:val="00442C15"/>
    <w:rsid w:val="00545BF9"/>
    <w:rsid w:val="00573BCD"/>
    <w:rsid w:val="00573E5F"/>
    <w:rsid w:val="005E0BA0"/>
    <w:rsid w:val="005E477B"/>
    <w:rsid w:val="005F77DB"/>
    <w:rsid w:val="00682B60"/>
    <w:rsid w:val="00687933"/>
    <w:rsid w:val="006B7AEF"/>
    <w:rsid w:val="006C7D31"/>
    <w:rsid w:val="006D23DD"/>
    <w:rsid w:val="00782A51"/>
    <w:rsid w:val="007B3F25"/>
    <w:rsid w:val="007C46BB"/>
    <w:rsid w:val="007E28AF"/>
    <w:rsid w:val="0081371F"/>
    <w:rsid w:val="00817AFF"/>
    <w:rsid w:val="00835DD0"/>
    <w:rsid w:val="008455C4"/>
    <w:rsid w:val="008751A7"/>
    <w:rsid w:val="00884660"/>
    <w:rsid w:val="00914439"/>
    <w:rsid w:val="00975E23"/>
    <w:rsid w:val="0098115B"/>
    <w:rsid w:val="009944A3"/>
    <w:rsid w:val="009E6BA7"/>
    <w:rsid w:val="00A55F7F"/>
    <w:rsid w:val="00AB54A0"/>
    <w:rsid w:val="00B510D3"/>
    <w:rsid w:val="00B928D9"/>
    <w:rsid w:val="00B92CD7"/>
    <w:rsid w:val="00BE18B2"/>
    <w:rsid w:val="00BF422C"/>
    <w:rsid w:val="00C62FB4"/>
    <w:rsid w:val="00C672B2"/>
    <w:rsid w:val="00D07404"/>
    <w:rsid w:val="00D25A95"/>
    <w:rsid w:val="00DC4C3F"/>
    <w:rsid w:val="00DE5A2F"/>
    <w:rsid w:val="00DF5D9E"/>
    <w:rsid w:val="00E7760D"/>
    <w:rsid w:val="00E86317"/>
    <w:rsid w:val="00E93FC3"/>
    <w:rsid w:val="00EB1C2A"/>
    <w:rsid w:val="00EE6693"/>
    <w:rsid w:val="00F14CF8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476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6</cp:revision>
  <cp:lastPrinted>2020-04-15T12:01:00Z</cp:lastPrinted>
  <dcterms:created xsi:type="dcterms:W3CDTF">2020-04-15T07:45:00Z</dcterms:created>
  <dcterms:modified xsi:type="dcterms:W3CDTF">2020-05-12T12:59:00Z</dcterms:modified>
</cp:coreProperties>
</file>