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3302E5F9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113D5707" w14:textId="77777777" w:rsidR="00BF0222" w:rsidRDefault="00BF0222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1A3750FE" w:rsidR="00F55EBC" w:rsidRDefault="00486612" w:rsidP="0048661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22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верес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 202</w:t>
            </w:r>
            <w:r w:rsidR="00BF022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21ED5435" w:rsidR="00F55EBC" w:rsidRDefault="00F55EBC" w:rsidP="004866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48661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14</w:t>
            </w:r>
          </w:p>
        </w:tc>
      </w:tr>
    </w:tbl>
    <w:p w14:paraId="1DD3C681" w14:textId="79406BA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376EC3C7" w14:textId="77777777" w:rsidR="00BF0222" w:rsidRDefault="00BF0222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450EDA47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збір 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сухих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повалених дерев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 гілля з них</w:t>
      </w:r>
      <w:r w:rsidR="00EC749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486612">
        <w:rPr>
          <w:rFonts w:ascii="Times New Roman" w:hAnsi="Times New Roman"/>
          <w:b/>
          <w:color w:val="000000"/>
          <w:sz w:val="28"/>
          <w:szCs w:val="28"/>
          <w:lang w:val="uk-UA"/>
        </w:rPr>
        <w:t>Жарому</w:t>
      </w:r>
      <w:proofErr w:type="spellEnd"/>
      <w:r w:rsidR="0048661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Віталію Миколайовичу</w:t>
      </w:r>
    </w:p>
    <w:p w14:paraId="3716259F" w14:textId="2F598887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74498CC5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486612">
        <w:rPr>
          <w:rFonts w:ascii="Times New Roman" w:hAnsi="Times New Roman"/>
          <w:color w:val="000000"/>
          <w:sz w:val="28"/>
          <w:szCs w:val="28"/>
          <w:lang w:val="uk-UA"/>
        </w:rPr>
        <w:t>Жарого</w:t>
      </w:r>
      <w:proofErr w:type="spellEnd"/>
      <w:r w:rsidR="00486612">
        <w:rPr>
          <w:rFonts w:ascii="Times New Roman" w:hAnsi="Times New Roman"/>
          <w:color w:val="000000"/>
          <w:sz w:val="28"/>
          <w:szCs w:val="28"/>
          <w:lang w:val="uk-UA"/>
        </w:rPr>
        <w:t xml:space="preserve"> Віталія Миколайовича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гілля з 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які знаходяться в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районі </w:t>
      </w:r>
      <w:r w:rsidR="00486612">
        <w:rPr>
          <w:rFonts w:ascii="Times New Roman" w:hAnsi="Times New Roman"/>
          <w:color w:val="000000"/>
          <w:sz w:val="28"/>
          <w:szCs w:val="28"/>
          <w:lang w:val="uk-UA"/>
        </w:rPr>
        <w:t xml:space="preserve">криниця Біла до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с. </w:t>
      </w:r>
      <w:proofErr w:type="spellStart"/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>Деркулове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2B8DE38" w14:textId="1FFEF51D" w:rsidR="00F55EBC" w:rsidRDefault="00F55EBC" w:rsidP="004D68D6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4D68D6" w:rsidRPr="004D68D6">
        <w:rPr>
          <w:rFonts w:ascii="Times New Roman" w:hAnsi="Times New Roman"/>
          <w:color w:val="000000"/>
          <w:sz w:val="28"/>
          <w:szCs w:val="28"/>
          <w:lang w:val="uk-UA"/>
        </w:rPr>
        <w:t>Жарому</w:t>
      </w:r>
      <w:proofErr w:type="spellEnd"/>
      <w:r w:rsidR="004D68D6" w:rsidRPr="004D68D6">
        <w:rPr>
          <w:rFonts w:ascii="Times New Roman" w:hAnsi="Times New Roman"/>
          <w:color w:val="000000"/>
          <w:sz w:val="28"/>
          <w:szCs w:val="28"/>
          <w:lang w:val="uk-UA"/>
        </w:rPr>
        <w:t xml:space="preserve"> Віталію Миколайовичу</w:t>
      </w:r>
      <w:r w:rsidR="00D678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сухих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повалених дерев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гілля з 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які знаходяться у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4D68D6">
        <w:rPr>
          <w:rFonts w:ascii="Times New Roman" w:hAnsi="Times New Roman"/>
          <w:color w:val="000000"/>
          <w:sz w:val="28"/>
          <w:szCs w:val="28"/>
          <w:lang w:val="uk-UA"/>
        </w:rPr>
        <w:t>в районі криниця Біла до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с. </w:t>
      </w:r>
      <w:proofErr w:type="spellStart"/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>Деркулове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6931E7DA" w14:textId="77777777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88A69" w14:textId="1929A2D5" w:rsidR="00F55EBC" w:rsidRDefault="00F55EBC" w:rsidP="00F55EBC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BD189A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4D68D6">
        <w:rPr>
          <w:rFonts w:ascii="Times New Roman" w:hAnsi="Times New Roman"/>
          <w:color w:val="000000"/>
          <w:sz w:val="28"/>
          <w:szCs w:val="28"/>
          <w:lang w:val="uk-UA"/>
        </w:rPr>
        <w:t>Жарого</w:t>
      </w:r>
      <w:proofErr w:type="spellEnd"/>
      <w:r w:rsidR="004D68D6">
        <w:rPr>
          <w:rFonts w:ascii="Times New Roman" w:hAnsi="Times New Roman"/>
          <w:color w:val="000000"/>
          <w:sz w:val="28"/>
          <w:szCs w:val="28"/>
          <w:lang w:val="uk-UA"/>
        </w:rPr>
        <w:t xml:space="preserve"> Віталія Миколайовича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0902AD6C" w14:textId="77777777" w:rsidR="00F55EBC" w:rsidRDefault="00F55EBC" w:rsidP="00F55EBC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A386EF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A7C4868" w14:textId="554300A7" w:rsidR="00F55EBC" w:rsidRDefault="00F55EBC" w:rsidP="00F55EBC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</w:t>
      </w:r>
      <w:r w:rsidR="00BF0222"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Ігор ДЗЮБА</w:t>
      </w:r>
    </w:p>
    <w:sectPr w:rsidR="00F55EBC" w:rsidSect="00BD18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486612"/>
    <w:rsid w:val="004D352E"/>
    <w:rsid w:val="004D68D6"/>
    <w:rsid w:val="00BD189A"/>
    <w:rsid w:val="00BF0222"/>
    <w:rsid w:val="00D678E8"/>
    <w:rsid w:val="00EC7496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90D4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8</cp:revision>
  <dcterms:created xsi:type="dcterms:W3CDTF">2021-01-28T12:08:00Z</dcterms:created>
  <dcterms:modified xsi:type="dcterms:W3CDTF">2021-09-24T12:56:00Z</dcterms:modified>
</cp:coreProperties>
</file>