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8341C" w14:textId="77777777" w:rsidR="007E5F16" w:rsidRPr="00B7573C" w:rsidRDefault="007E5F16" w:rsidP="00B757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7573C"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7D181F90" wp14:editId="217FCD40">
            <wp:extent cx="733425" cy="73342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13E7C4" w14:textId="77777777" w:rsidR="007E5F16" w:rsidRPr="00B7573C" w:rsidRDefault="007E5F16" w:rsidP="007E5F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</w:pPr>
      <w:r w:rsidRPr="00B7573C"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>УКРАЇНА</w:t>
      </w:r>
    </w:p>
    <w:p w14:paraId="0DAF42FE" w14:textId="77777777" w:rsidR="007E5F16" w:rsidRPr="00B7573C" w:rsidRDefault="007E5F16" w:rsidP="007E5F1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МАРКІВСЬКА</w:t>
      </w:r>
      <w:r w:rsidRPr="00B7573C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СЕЛИЩНА РАДА</w:t>
      </w:r>
    </w:p>
    <w:p w14:paraId="17A9B642" w14:textId="77777777" w:rsidR="007E5F16" w:rsidRPr="00B7573C" w:rsidRDefault="007E5F16" w:rsidP="007E5F1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МАРКІВСЬКОГО</w:t>
      </w:r>
      <w:r w:rsidRPr="00B7573C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РАЙОНУ ЛУГАНСЬКОЇ ОБЛАСТІ</w:t>
      </w:r>
    </w:p>
    <w:p w14:paraId="64C1CD5A" w14:textId="77777777" w:rsidR="007E5F16" w:rsidRPr="00B7573C" w:rsidRDefault="007E5F16" w:rsidP="007E5F16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  <w:r w:rsidRPr="00B7573C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ВИКОНАВЧИЙ КОМІТЕТ  </w:t>
      </w:r>
    </w:p>
    <w:p w14:paraId="79EFEB8E" w14:textId="77777777" w:rsidR="007E5F16" w:rsidRPr="00B7573C" w:rsidRDefault="007E5F16" w:rsidP="007E5F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</w:pPr>
    </w:p>
    <w:p w14:paraId="042C9C14" w14:textId="77777777" w:rsidR="007E5F16" w:rsidRPr="00B7573C" w:rsidRDefault="00B7573C" w:rsidP="007E5F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>Р І Ш Е Н Н Я</w:t>
      </w:r>
    </w:p>
    <w:p w14:paraId="3E6C578C" w14:textId="77777777" w:rsidR="00B70CD6" w:rsidRPr="00B7573C" w:rsidRDefault="00B7573C" w:rsidP="00B70CD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ru-RU" w:eastAsia="ru-RU"/>
        </w:rPr>
      </w:pPr>
      <w:r w:rsidRPr="00B7573C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22</w:t>
      </w:r>
      <w:r w:rsidR="00B70CD6" w:rsidRPr="00B7573C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 xml:space="preserve"> квітня  </w:t>
      </w:r>
      <w:r w:rsidR="00B70CD6" w:rsidRPr="00B7573C">
        <w:rPr>
          <w:rFonts w:ascii="Times New Roman" w:eastAsia="Calibri" w:hAnsi="Times New Roman" w:cs="Times New Roman"/>
          <w:sz w:val="28"/>
          <w:szCs w:val="28"/>
          <w:u w:val="single"/>
          <w:lang w:val="ru-RU" w:eastAsia="ru-RU"/>
        </w:rPr>
        <w:t>20</w:t>
      </w:r>
      <w:r w:rsidR="00B70CD6" w:rsidRPr="00B7573C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21</w:t>
      </w:r>
      <w:r w:rsidR="00B70CD6" w:rsidRPr="00B7573C">
        <w:rPr>
          <w:rFonts w:ascii="Times New Roman" w:eastAsia="Calibri" w:hAnsi="Times New Roman" w:cs="Times New Roman"/>
          <w:sz w:val="28"/>
          <w:szCs w:val="28"/>
          <w:u w:val="single"/>
          <w:lang w:val="ru-RU" w:eastAsia="ru-RU"/>
        </w:rPr>
        <w:t xml:space="preserve"> рок</w:t>
      </w:r>
      <w:r w:rsidR="00B70CD6" w:rsidRPr="00B7573C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у   </w:t>
      </w:r>
      <w:r w:rsidR="00B70CD6"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</w:t>
      </w:r>
      <w:r w:rsidR="00B70CD6" w:rsidRPr="00B7573C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смт</w:t>
      </w:r>
      <w:r w:rsidR="00B70CD6"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Марківка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  №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15</w:t>
      </w:r>
    </w:p>
    <w:p w14:paraId="5D677D1C" w14:textId="77777777" w:rsidR="00B70CD6" w:rsidRPr="00B7573C" w:rsidRDefault="00B70CD6" w:rsidP="007E5F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6637808C" w14:textId="77777777" w:rsidR="007E5F16" w:rsidRPr="00B7573C" w:rsidRDefault="007E5F16" w:rsidP="007E5F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14:paraId="7A4B71D8" w14:textId="77777777" w:rsidR="00C568A0" w:rsidRPr="00B7573C" w:rsidRDefault="00CF3F1A" w:rsidP="00F23B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Про організацію</w:t>
      </w:r>
      <w:r w:rsidR="00674254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ведення</w:t>
      </w:r>
      <w:r w:rsidR="00674254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обліку</w:t>
      </w:r>
      <w:r w:rsidR="00674254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дітей</w:t>
      </w:r>
      <w:r w:rsidR="00F23BA8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16B3E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дошкільного, 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шкільного</w:t>
      </w:r>
      <w:r w:rsidR="00674254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віку та учнів</w:t>
      </w:r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="00F23BA8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568A0" w:rsidRPr="00B7573C">
        <w:rPr>
          <w:rFonts w:ascii="Times New Roman" w:hAnsi="Times New Roman" w:cs="Times New Roman"/>
          <w:b/>
          <w:sz w:val="28"/>
          <w:szCs w:val="28"/>
          <w:lang w:val="ru-RU"/>
        </w:rPr>
        <w:t>закріплення території обслуговування за закладами освіти Марківської селищної ради на 2021-2022 навчальний рік</w:t>
      </w:r>
    </w:p>
    <w:p w14:paraId="3B5B5664" w14:textId="77777777" w:rsidR="00C568A0" w:rsidRPr="00B7573C" w:rsidRDefault="00C568A0" w:rsidP="00C568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A0E1BF6" w14:textId="77777777" w:rsidR="00B70CD6" w:rsidRPr="00B7573C" w:rsidRDefault="00B70CD6" w:rsidP="00C568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A5379D8" w14:textId="77777777" w:rsidR="00CF3F1A" w:rsidRPr="00B7573C" w:rsidRDefault="008D1FD3" w:rsidP="007E5F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Керуючись ст. 53 Конституції України, ст.</w:t>
      </w:r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ст. 32,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52 Закону України «Про місцеве самоврядування в Україні», </w:t>
      </w:r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ст. 18 Закону України «Про дошкільну освіту», ст. ст. 8, 9 Закону України «Про повну загальну середню освіту», </w:t>
      </w:r>
      <w:r w:rsidR="00AB3B66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на виконання ст. ст. 6, 24 Закону України «Про захист персональних даних»,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ідповідно до постанови Кабінету</w:t>
      </w:r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Міністрів</w:t>
      </w:r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від 13.09.2017 №</w:t>
      </w:r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684</w:t>
      </w:r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«Про затвердження Порядку ведення</w:t>
      </w:r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обліку</w:t>
      </w:r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шкільного</w:t>
      </w:r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віку та учнів»</w:t>
      </w:r>
      <w:r w:rsidR="0067425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(зі змінами)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E531E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538E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з метою підготовки дітей до навчання в школі,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усіма</w:t>
      </w:r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дітьми</w:t>
      </w:r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шкільного</w:t>
      </w:r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>віку, як</w:t>
      </w:r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>проживають на території</w:t>
      </w:r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>селищної ради, виконавчий</w:t>
      </w:r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>комітет</w:t>
      </w:r>
      <w:r w:rsidR="00DC33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6B3E"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r w:rsidR="00CF3F1A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 w:rsidR="00B7573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7F762643" w14:textId="77777777" w:rsidR="00CF3F1A" w:rsidRPr="00B7573C" w:rsidRDefault="00CF3F1A" w:rsidP="00B7573C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вирішив:</w:t>
      </w:r>
    </w:p>
    <w:p w14:paraId="72A6CD86" w14:textId="77777777" w:rsidR="00EE5F01" w:rsidRPr="00B7573C" w:rsidRDefault="00EE5F01" w:rsidP="001F27E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043AD9" w:rsidRPr="00B7573C">
        <w:rPr>
          <w:rFonts w:ascii="Times New Roman" w:hAnsi="Times New Roman" w:cs="Times New Roman"/>
          <w:sz w:val="28"/>
          <w:szCs w:val="28"/>
          <w:lang w:val="ru-RU"/>
        </w:rPr>
        <w:t>Організувати о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блік дітей дошкільного та шкільного віку, які проживають чи перебувають в межах Марківської селищної ради, шляхом створення та постійного оновлення реєстру даних про них на кожний рік окремо.</w:t>
      </w:r>
    </w:p>
    <w:p w14:paraId="0427912F" w14:textId="77777777" w:rsidR="00EE5F01" w:rsidRPr="00B7573C" w:rsidRDefault="00EE5F01" w:rsidP="007E5F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2. Визначити відділ освіти Марківської селищної ради відповідальним за створення та постійне оновлення реєстру даних про дітей дошкільного та шкільного віку та учнів від 6 до 18 років, які проживають чи перебувають на території Марківської селищної ради або навчаються дистанційно в закладах загальної середньої освіти незалежно від їх місця проживання (</w:t>
      </w:r>
      <w:r w:rsidR="00043AD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у тому числі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для категорії дітей, які проживають на тимчасово непідконтрольній території</w:t>
      </w:r>
      <w:r w:rsidR="00043AD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Луганської області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7CF96328" w14:textId="77777777" w:rsidR="007E5F16" w:rsidRPr="00B7573C" w:rsidRDefault="007E5F16" w:rsidP="007E5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65DE062" w14:textId="77777777" w:rsidR="00EE5F01" w:rsidRPr="00B7573C" w:rsidRDefault="00EE5F01" w:rsidP="00B757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B7573C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  <w:t>Затвердити перелік територій обслуговування, закрі</w:t>
      </w:r>
      <w:r w:rsidR="00B7573C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  <w:t xml:space="preserve">плених за закладами дошкільної </w:t>
      </w:r>
      <w:r w:rsidRPr="00B7573C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  <w:t>освіти Марківської селищної ради на 2021-2022 навчальний рік, (додаток 1).</w:t>
      </w:r>
    </w:p>
    <w:p w14:paraId="5A75C3FA" w14:textId="77777777" w:rsidR="00EE5F01" w:rsidRPr="00B7573C" w:rsidRDefault="00EE5F01" w:rsidP="007E5F16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2EC2662" w14:textId="77777777" w:rsidR="00EE5F01" w:rsidRPr="00B7573C" w:rsidRDefault="00EE5F01" w:rsidP="007E5F16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</w:pPr>
      <w:r w:rsidRPr="00B7573C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  <w:lastRenderedPageBreak/>
        <w:t>4. Затвердити перелік територій обслуговування, закріплених за закладами загальної середньої освіти Марківської селищної ради на 2021-2022 навчальний рік, (додаток 2).</w:t>
      </w:r>
    </w:p>
    <w:p w14:paraId="68897243" w14:textId="77777777" w:rsidR="00EE5F01" w:rsidRPr="00B7573C" w:rsidRDefault="00EE5F01" w:rsidP="00EE5F0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BF16D7F" w14:textId="77777777" w:rsidR="00EE5F01" w:rsidRPr="00B7573C" w:rsidRDefault="00EE5F01" w:rsidP="00B7573C">
      <w:pPr>
        <w:widowControl w:val="0"/>
        <w:shd w:val="clear" w:color="auto" w:fill="FFFFFF"/>
        <w:spacing w:line="22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5. Відділу освіти Марківської селищної ради</w:t>
      </w:r>
      <w:r w:rsidR="007E5F16"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(А.С. Бородавка)</w:t>
      </w:r>
      <w:r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</w:p>
    <w:p w14:paraId="78029652" w14:textId="77777777" w:rsidR="00EE5F01" w:rsidRPr="00B7573C" w:rsidRDefault="00EE5F01" w:rsidP="00EE5F0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5.1. </w:t>
      </w:r>
      <w:r w:rsidRPr="00B7573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з</w:t>
      </w:r>
      <w:r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абезпечити рівний доступ до здобуття дошкільної, базової та повної загальної середньої освіти</w:t>
      </w:r>
      <w:r w:rsidR="00043AD9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закладах освіти, розташованих на території Марківської об’єднаної територіальної громади</w:t>
      </w:r>
      <w:r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164DCB4B" w14:textId="77777777" w:rsidR="00EE5F01" w:rsidRPr="00B7573C" w:rsidRDefault="00EE5F01" w:rsidP="00EE5F0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17CA755" w14:textId="77777777" w:rsidR="00EE5F01" w:rsidRPr="00B7573C" w:rsidRDefault="000F03B6" w:rsidP="00EE5F0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EE5F01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 вжити заходів щодо забезпечення територіальної доступності до базової та повної загальної середньої освіти шляхом підвезення дітей шкільними автобусами до закладів загальної середньої освіти на відповідних територіях</w:t>
      </w:r>
      <w:r w:rsidR="007E5F16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закріплених за освітніми закладами</w:t>
      </w:r>
      <w:r w:rsidR="00EE5F01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662C2C5D" w14:textId="77777777" w:rsidR="00EE5F01" w:rsidRPr="00B7573C" w:rsidRDefault="00EE5F01" w:rsidP="00EE5F01">
      <w:pPr>
        <w:widowControl w:val="0"/>
        <w:shd w:val="clear" w:color="auto" w:fill="FFFFFF"/>
        <w:spacing w:after="0" w:line="226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7AEC660" w14:textId="77777777" w:rsidR="000F03B6" w:rsidRPr="00B7573C" w:rsidRDefault="000F03B6" w:rsidP="000F03B6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</w:pPr>
      <w:r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EE5F01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.3. організувати ведення</w:t>
      </w:r>
      <w:r w:rsidR="00EE5F01" w:rsidRPr="00B7573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 обліку дітей дошкільного та шкільного віку, враховуючи спроможність кожного закладу освіти і демографічну ситуацію на відповідній території</w:t>
      </w:r>
      <w:r w:rsidRPr="00B7573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 обслуговування</w:t>
      </w:r>
      <w:r w:rsidR="00043AD9" w:rsidRPr="00B7573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, закріпленій за освітнім закладом</w:t>
      </w:r>
      <w:r w:rsidRPr="00B7573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;</w:t>
      </w:r>
    </w:p>
    <w:p w14:paraId="16FD1B82" w14:textId="77777777" w:rsidR="006E5E46" w:rsidRPr="00B7573C" w:rsidRDefault="006E5E46" w:rsidP="000F03B6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</w:pPr>
    </w:p>
    <w:p w14:paraId="0714FA69" w14:textId="77777777" w:rsidR="003E717A" w:rsidRPr="00B7573C" w:rsidRDefault="000F03B6" w:rsidP="003E717A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73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 xml:space="preserve">5.4. </w:t>
      </w:r>
      <w:r w:rsidR="003E717A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допомогою інформаційної системи управління освітою «Україна. ІСУО» (</w:t>
      </w:r>
      <w:r w:rsidR="00967321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автоматизован</w:t>
      </w:r>
      <w:r w:rsidR="00F95DB7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их</w:t>
      </w:r>
      <w:r w:rsidR="00967321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електронн</w:t>
      </w:r>
      <w:r w:rsidR="00F95DB7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их</w:t>
      </w:r>
      <w:r w:rsidR="00967321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програм </w:t>
      </w:r>
      <w:r w:rsidR="003E717A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«КУРС: Дошкілля», «К</w:t>
      </w:r>
      <w:r w:rsidR="00E23CFD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УРС</w:t>
      </w:r>
      <w:r w:rsidR="003E717A" w:rsidRPr="00B75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: Школа») систематично </w:t>
      </w:r>
      <w:r w:rsidRPr="00B7573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uk-UA" w:eastAsia="ru-RU"/>
        </w:rPr>
        <w:t>в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носити до реєстру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дані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>ітей дошкільного та шкільного віку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: прізвище, ім’я та по батькові (за наявності), дата народження, місце</w:t>
      </w:r>
      <w:r w:rsidR="00A34882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проживання</w:t>
      </w:r>
      <w:r w:rsidR="00A34882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A34882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перебування, місце</w:t>
      </w:r>
      <w:r w:rsidR="00A34882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навчання </w:t>
      </w:r>
      <w:r w:rsidR="003A560D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чи виховання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(заклад освіти), форма навчання та належність до </w:t>
      </w:r>
      <w:r w:rsidR="003A560D" w:rsidRPr="00B7573C">
        <w:rPr>
          <w:rFonts w:ascii="Times New Roman" w:hAnsi="Times New Roman" w:cs="Times New Roman"/>
          <w:sz w:val="28"/>
          <w:szCs w:val="28"/>
          <w:lang w:val="uk-UA"/>
        </w:rPr>
        <w:t>пільгової категорії (зокрема</w:t>
      </w:r>
      <w:r w:rsidR="00A34882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осіб з особливими</w:t>
      </w:r>
      <w:r w:rsidR="00A34882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освітніми потребами</w:t>
      </w:r>
      <w:r w:rsidR="003A560D" w:rsidRPr="00B7573C">
        <w:rPr>
          <w:rFonts w:ascii="Times New Roman" w:hAnsi="Times New Roman" w:cs="Times New Roman"/>
          <w:sz w:val="28"/>
          <w:szCs w:val="28"/>
          <w:lang w:val="uk-UA"/>
        </w:rPr>
        <w:t>, внутрішньо переміщених осіб, постраждали внаслідок військових конфліктів, постраждали внаслідок аварії на Чорнобильській АЕС тощо</w:t>
      </w:r>
      <w:r w:rsidR="006E5E46" w:rsidRPr="00B7573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AD739C1" w14:textId="77777777" w:rsidR="006E5E46" w:rsidRPr="00B7573C" w:rsidRDefault="006E5E46" w:rsidP="003E717A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CF7003" w14:textId="77777777" w:rsidR="000A6007" w:rsidRPr="00B7573C" w:rsidRDefault="003E717A" w:rsidP="000A6007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73C">
        <w:rPr>
          <w:rFonts w:ascii="Times New Roman" w:hAnsi="Times New Roman" w:cs="Times New Roman"/>
          <w:sz w:val="28"/>
          <w:szCs w:val="28"/>
          <w:lang w:val="uk-UA"/>
        </w:rPr>
        <w:t>5.5.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идаляти з реєстру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дані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007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дитин</w:t>
      </w:r>
      <w:r w:rsidR="000A6007" w:rsidRPr="00B7573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шкільного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чи дошкільного віку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у разі: 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відрахування (вибуття до іншого освітнього закладу),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досягнення нею повноліття</w:t>
      </w:r>
      <w:r w:rsidR="00043AD9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(для дошкільнят – досягнення шкільного віку)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; здобуття нею повної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загальної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середньої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освіти; наявності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письмово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підтвердженої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інформації про взяття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її на облік (включення до реєстру) на території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іншої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адміністративно-територіальної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одиниці; вибуття на постійне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місце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проживання за межі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України (з припиненням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здобуття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загальної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середньої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освіти в Україні);</w:t>
      </w:r>
    </w:p>
    <w:p w14:paraId="5A090731" w14:textId="77777777" w:rsidR="009F6CE2" w:rsidRPr="00B7573C" w:rsidRDefault="009F6CE2" w:rsidP="000A6007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765D66B" w14:textId="77777777" w:rsidR="002E4D11" w:rsidRPr="00B7573C" w:rsidRDefault="000A6007" w:rsidP="002E4D1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73C"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тримувати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дані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шкільного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віку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служби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у справах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дітей, спеціальних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установ та закладів, які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здійснюють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соціальний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захист і профілактику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правопорушень</w:t>
      </w:r>
      <w:r w:rsidR="00043AD9" w:rsidRPr="00B757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>закладів</w:t>
      </w:r>
      <w:r w:rsidR="00A80DDC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освіти;</w:t>
      </w:r>
    </w:p>
    <w:p w14:paraId="08DF84C4" w14:textId="77777777" w:rsidR="009F6CE2" w:rsidRPr="00B7573C" w:rsidRDefault="009F6CE2" w:rsidP="002E4D1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F50808" w14:textId="77777777" w:rsidR="00C32903" w:rsidRPr="00B7573C" w:rsidRDefault="002E4D11" w:rsidP="00C32903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uk-UA"/>
        </w:rPr>
        <w:t>5.7.</w:t>
      </w:r>
      <w:r w:rsidR="00EE5F01" w:rsidRPr="00B7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икористовувати для створення та оновлення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отримані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дані</w:t>
      </w:r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від закладів освіти,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у тому числі з інших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реєстрів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або баз даних;</w:t>
      </w:r>
    </w:p>
    <w:p w14:paraId="3041D08E" w14:textId="77777777" w:rsidR="009F6CE2" w:rsidRPr="00B7573C" w:rsidRDefault="009F6CE2" w:rsidP="00C32903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7EAB386" w14:textId="77777777" w:rsidR="00A236C8" w:rsidRPr="00B7573C" w:rsidRDefault="00C32903" w:rsidP="00A236C8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5.8.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дійснювати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протягом </w:t>
      </w:r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п’яти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робочих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днів з дня отримання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даних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обробку, у тому числі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звіряти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їх з даними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реєстру та у разі потреби вносити до нього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відповідні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зміни і доповнення;</w:t>
      </w:r>
    </w:p>
    <w:p w14:paraId="31F607A7" w14:textId="77777777" w:rsidR="009F6CE2" w:rsidRPr="00B7573C" w:rsidRDefault="009F6CE2" w:rsidP="00A236C8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69061B1" w14:textId="77777777" w:rsidR="00F54DE0" w:rsidRPr="00B7573C" w:rsidRDefault="00A236C8" w:rsidP="00F54DE0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5.9.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носити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дані до реєстру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відповідно до письмової заяви батьків (одного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lastRenderedPageBreak/>
        <w:t>з батьків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чи опікунів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) дитини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шкільного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чи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дошкільного </w:t>
      </w:r>
      <w:r w:rsidR="00F95DB7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віку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інших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законних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представників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або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її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сканованої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копії у разі</w:t>
      </w:r>
      <w:r w:rsidR="00F54DE0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її</w:t>
      </w:r>
      <w:r w:rsidR="00F54DE0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подання</w:t>
      </w:r>
      <w:r w:rsidR="00F54DE0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r w:rsidR="00F54DE0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r w:rsidR="00F54DE0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r w:rsidR="00F54DE0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ради;</w:t>
      </w:r>
    </w:p>
    <w:p w14:paraId="2C009CD7" w14:textId="77777777" w:rsidR="009F6CE2" w:rsidRPr="00B7573C" w:rsidRDefault="009F6CE2" w:rsidP="00F54DE0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E8DC045" w14:textId="77777777" w:rsidR="00F54DE0" w:rsidRPr="00B7573C" w:rsidRDefault="00F54DE0" w:rsidP="00F54DE0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5.10.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адавати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десяти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робочих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днів з дня встановлення факту відсутності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інформації про місце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навчання (заклад освіти) дитини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шкільного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віку, дані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якої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наявні в реєстрі, </w:t>
      </w:r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службі </w:t>
      </w:r>
      <w:proofErr w:type="gramStart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>у справах</w:t>
      </w:r>
      <w:proofErr w:type="gramEnd"/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дітей Марківської селищної ради, районному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відділ</w:t>
      </w:r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поліції </w:t>
      </w:r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оловного управління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аціональної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поліції в Луганській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області, для провадження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діяльності, пов’язаної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із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захистом права дитини на здобуття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освіти</w:t>
      </w:r>
      <w:r w:rsidR="008C14B4" w:rsidRPr="00B7573C">
        <w:rPr>
          <w:rFonts w:ascii="Times New Roman" w:hAnsi="Times New Roman" w:cs="Times New Roman"/>
          <w:sz w:val="28"/>
          <w:szCs w:val="28"/>
          <w:lang w:val="ru-RU"/>
        </w:rPr>
        <w:t>, відповідно до чинного законодавства України;</w:t>
      </w:r>
    </w:p>
    <w:p w14:paraId="0F15DA95" w14:textId="77777777" w:rsidR="009F6CE2" w:rsidRPr="00B7573C" w:rsidRDefault="009F6CE2" w:rsidP="00F54DE0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46F2C7E" w14:textId="77777777" w:rsidR="00E02013" w:rsidRPr="00B7573C" w:rsidRDefault="00F54DE0" w:rsidP="00E02013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5.11.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кладати та подавати на підставі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даних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статистичний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звіт про кількість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шкільного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віку за формою та </w:t>
      </w:r>
      <w:proofErr w:type="gramStart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у порядку</w:t>
      </w:r>
      <w:proofErr w:type="gramEnd"/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, затвердженому</w:t>
      </w:r>
      <w:r w:rsidR="00E02013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Міністерством</w:t>
      </w:r>
      <w:r w:rsidR="00E02013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освіти і науки України;</w:t>
      </w:r>
    </w:p>
    <w:p w14:paraId="480AB79D" w14:textId="77777777" w:rsidR="009F6CE2" w:rsidRPr="00B7573C" w:rsidRDefault="009F6CE2" w:rsidP="00E02013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E32D3B5" w14:textId="77777777" w:rsidR="00703C09" w:rsidRPr="00B7573C" w:rsidRDefault="00E02013" w:rsidP="00703C09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5.12.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дійснювати контроль за веденням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обліку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учнів закладами загальної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5F01" w:rsidRPr="00B7573C">
        <w:rPr>
          <w:rFonts w:ascii="Times New Roman" w:hAnsi="Times New Roman" w:cs="Times New Roman"/>
          <w:sz w:val="28"/>
          <w:szCs w:val="28"/>
          <w:lang w:val="ru-RU"/>
        </w:rPr>
        <w:t>освіти.</w:t>
      </w:r>
    </w:p>
    <w:p w14:paraId="5EF0A024" w14:textId="77777777" w:rsidR="009F6CE2" w:rsidRPr="00B7573C" w:rsidRDefault="009F6CE2" w:rsidP="00703C09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03C79AA" w14:textId="77777777" w:rsidR="00703C09" w:rsidRPr="00B7573C" w:rsidRDefault="00703C09" w:rsidP="00B7573C">
      <w:pPr>
        <w:widowControl w:val="0"/>
        <w:shd w:val="clear" w:color="auto" w:fill="FFFFFF"/>
        <w:spacing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6. Керівникам закладів дошкільної та загальної середньої освіти</w:t>
      </w:r>
      <w:r w:rsidR="00FD301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в межах комптенції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3B1460E0" w14:textId="77777777" w:rsidR="00703C09" w:rsidRPr="00B7573C" w:rsidRDefault="00703C09" w:rsidP="00703C09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6.1. </w:t>
      </w:r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здійснювати облік дітей шкільного віку та учнів щодо зарахування, переведення, відрахування із закладу осв</w:t>
      </w:r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>іти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, надавати щороку не пізніше 10 вересня </w:t>
      </w:r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відділ освіти </w:t>
      </w:r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Марківської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селищної ради дані про всіх дітей та учнів, які зараховані</w:t>
      </w:r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до освітнього закладу, та дані про відрахованих з нього (дані про </w:t>
      </w:r>
      <w:r w:rsidR="00F8221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кількість учнів </w:t>
      </w:r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на початок </w:t>
      </w:r>
      <w:r w:rsidR="00F82219" w:rsidRPr="00B7573C">
        <w:rPr>
          <w:rFonts w:ascii="Times New Roman" w:hAnsi="Times New Roman" w:cs="Times New Roman"/>
          <w:sz w:val="28"/>
          <w:szCs w:val="28"/>
          <w:lang w:val="ru-RU"/>
        </w:rPr>
        <w:t>навчального року –</w:t>
      </w:r>
      <w:r w:rsidR="006B743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за формою № 77-РВК та за </w:t>
      </w:r>
      <w:r w:rsidR="00F82219" w:rsidRPr="00B7573C">
        <w:rPr>
          <w:rFonts w:ascii="Times New Roman" w:hAnsi="Times New Roman" w:cs="Times New Roman"/>
          <w:sz w:val="28"/>
          <w:szCs w:val="28"/>
          <w:lang w:val="ru-RU"/>
        </w:rPr>
        <w:t>додат</w:t>
      </w:r>
      <w:r w:rsidR="006B7431" w:rsidRPr="00B7573C">
        <w:rPr>
          <w:rFonts w:ascii="Times New Roman" w:hAnsi="Times New Roman" w:cs="Times New Roman"/>
          <w:sz w:val="28"/>
          <w:szCs w:val="28"/>
          <w:lang w:val="ru-RU"/>
        </w:rPr>
        <w:t>ком</w:t>
      </w:r>
      <w:r w:rsidR="00F8221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3</w:t>
      </w:r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7D53D5B" w14:textId="77777777" w:rsidR="00EF0F2E" w:rsidRPr="00B7573C" w:rsidRDefault="00EF0F2E" w:rsidP="00703C09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A9F8693" w14:textId="77777777" w:rsidR="00703C09" w:rsidRPr="00B7573C" w:rsidRDefault="00703C09" w:rsidP="00703C09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6.2. подавати не пізніше </w:t>
      </w:r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числа наступного місяця </w:t>
      </w:r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відділ освіти Марківської селищної ради </w:t>
      </w:r>
      <w:r w:rsidR="002140C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оперативні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дані про учнів</w:t>
      </w:r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>форму навчання,</w:t>
      </w:r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рух дитячого контингенту станом на 05 число</w:t>
      </w:r>
      <w:r w:rsidR="00ED6C00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щомісяця</w:t>
      </w:r>
      <w:r w:rsidR="004059FC" w:rsidRPr="00B7573C">
        <w:rPr>
          <w:rFonts w:ascii="Times New Roman" w:hAnsi="Times New Roman" w:cs="Times New Roman"/>
          <w:sz w:val="28"/>
          <w:szCs w:val="28"/>
          <w:lang w:val="ru-RU"/>
        </w:rPr>
        <w:t>),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які </w:t>
      </w:r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здобувають освіту за будь-якою формою (додаток 4), зараховані до діючого навчального закладу,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переведенні до іншого закладу освіти або відраховані з нього, зазначаючи місце продовження здобуття ним загальної середньої освіти (</w:t>
      </w:r>
      <w:r w:rsidR="007A77A2" w:rsidRPr="00B7573C">
        <w:rPr>
          <w:rFonts w:ascii="Times New Roman" w:hAnsi="Times New Roman" w:cs="Times New Roman"/>
          <w:sz w:val="28"/>
          <w:szCs w:val="28"/>
          <w:lang w:val="ru-RU"/>
        </w:rPr>
        <w:t>додаток 5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04FAB04A" w14:textId="77777777" w:rsidR="00EF0F2E" w:rsidRPr="00B7573C" w:rsidRDefault="00EF0F2E" w:rsidP="00703C09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049B62A" w14:textId="77777777" w:rsidR="00FD3011" w:rsidRPr="00B7573C" w:rsidRDefault="00703C09" w:rsidP="00FD301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6.3. забезпечити інформування не пізніше 15 числа наступного місяця з моменту зарахування учня, який здобував загальну середню освіту в закладах освіти інших адміністративно-територіальних одиниць, уповноваженого органу адміністративно-територіальної одиниці, на території якої розташовано заклад освіти, у якому учень здобував загальну середню </w:t>
      </w:r>
      <w:r w:rsidR="00FD3011" w:rsidRPr="00B7573C">
        <w:rPr>
          <w:rFonts w:ascii="Times New Roman" w:hAnsi="Times New Roman" w:cs="Times New Roman"/>
          <w:sz w:val="28"/>
          <w:szCs w:val="28"/>
          <w:lang w:val="ru-RU"/>
        </w:rPr>
        <w:t>освіту;</w:t>
      </w:r>
    </w:p>
    <w:p w14:paraId="46DE3456" w14:textId="77777777" w:rsidR="00EF0F2E" w:rsidRPr="00B7573C" w:rsidRDefault="00EF0F2E" w:rsidP="00FD301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58AA13B" w14:textId="77777777" w:rsidR="00FD3011" w:rsidRPr="00B7573C" w:rsidRDefault="00FD3011" w:rsidP="00FD301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6.4.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евідкладно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повідомляти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службу </w:t>
      </w:r>
      <w:proofErr w:type="gramStart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у справах</w:t>
      </w:r>
      <w:proofErr w:type="gramEnd"/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дітей Марківської селищної ради, районний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відділ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поліції Г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оловного управління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аціональної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поліції в Луганській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r w:rsidR="00212D41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про факти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відсутності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учня на навчальних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заняттях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протягом 10 робочих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днів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підряд з невідомих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або без поважних причин;</w:t>
      </w:r>
    </w:p>
    <w:p w14:paraId="4258340B" w14:textId="77777777" w:rsidR="00EF0F2E" w:rsidRPr="00B7573C" w:rsidRDefault="00EF0F2E" w:rsidP="00FD301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CD15B25" w14:textId="77777777" w:rsidR="00AD2E51" w:rsidRPr="00B7573C" w:rsidRDefault="00FD3011" w:rsidP="00AD2E5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6.5.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повідомляти</w:t>
      </w:r>
      <w:r w:rsidR="00A600BD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відділ освіти Марківської селищної </w:t>
      </w:r>
      <w:proofErr w:type="gramStart"/>
      <w:r w:rsidR="00A600BD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ради, </w:t>
      </w:r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слу</w:t>
      </w:r>
      <w:r w:rsidR="00B63F12" w:rsidRPr="00B7573C">
        <w:rPr>
          <w:rFonts w:ascii="Times New Roman" w:hAnsi="Times New Roman" w:cs="Times New Roman"/>
          <w:sz w:val="28"/>
          <w:szCs w:val="28"/>
          <w:lang w:val="ru-RU"/>
        </w:rPr>
        <w:t>жб</w:t>
      </w:r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gramEnd"/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справах дітей</w:t>
      </w:r>
      <w:r w:rsidR="00B63F1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</w:t>
      </w:r>
      <w:r w:rsidR="00B63F1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селищної ради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(В.</w:t>
      </w:r>
      <w:r w:rsidR="00B63F12" w:rsidRPr="00B7573C">
        <w:rPr>
          <w:rFonts w:ascii="Times New Roman" w:hAnsi="Times New Roman" w:cs="Times New Roman"/>
          <w:sz w:val="28"/>
          <w:szCs w:val="28"/>
          <w:lang w:val="ru-RU"/>
        </w:rPr>
        <w:t>М.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Олексієнко</w:t>
      </w:r>
      <w:r w:rsidR="00B63F12" w:rsidRPr="00B7573C">
        <w:rPr>
          <w:rFonts w:ascii="Times New Roman" w:hAnsi="Times New Roman" w:cs="Times New Roman"/>
          <w:sz w:val="28"/>
          <w:szCs w:val="28"/>
          <w:lang w:val="ru-RU"/>
        </w:rPr>
        <w:t>, за згодою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випадки порушень прав дитини на здобуття загальної середньої освіти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для провадження</w:t>
      </w:r>
      <w:r w:rsidR="00B63F12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7032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пов’язаної</w:t>
      </w:r>
      <w:r w:rsidR="0077032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із</w:t>
      </w:r>
      <w:r w:rsidR="0077032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захистом</w:t>
      </w:r>
      <w:r w:rsidR="0077032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права дитини на здобуття</w:t>
      </w:r>
      <w:r w:rsidR="0077032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r w:rsidR="0077032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r w:rsidR="00770325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47AF" w:rsidRPr="00B7573C">
        <w:rPr>
          <w:rFonts w:ascii="Times New Roman" w:hAnsi="Times New Roman" w:cs="Times New Roman"/>
          <w:sz w:val="28"/>
          <w:szCs w:val="28"/>
          <w:lang w:val="ru-RU"/>
        </w:rPr>
        <w:t>освіти, відповідно до чинного законодавства України.</w:t>
      </w:r>
    </w:p>
    <w:p w14:paraId="16A2696B" w14:textId="77777777" w:rsidR="00EF0F2E" w:rsidRPr="00B7573C" w:rsidRDefault="00EF0F2E" w:rsidP="00AD2E5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FB2F294" w14:textId="77777777" w:rsidR="00703C09" w:rsidRPr="00B7573C" w:rsidRDefault="00AD2E51" w:rsidP="00AD2E5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від </w:t>
      </w:r>
      <w:r w:rsidR="00B7573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07 </w:t>
      </w:r>
      <w:r w:rsidR="00B7573C" w:rsidRPr="00B7573C">
        <w:rPr>
          <w:rFonts w:ascii="Times New Roman" w:hAnsi="Times New Roman" w:cs="Times New Roman"/>
          <w:sz w:val="28"/>
          <w:szCs w:val="28"/>
          <w:u w:val="single"/>
          <w:lang w:val="ru-RU"/>
        </w:rPr>
        <w:t>квітня</w:t>
      </w:r>
      <w:r w:rsidRPr="00B7573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u w:val="single"/>
          <w:lang w:val="ru-RU"/>
        </w:rPr>
        <w:t>20</w:t>
      </w:r>
      <w:r w:rsidRPr="00B7573C">
        <w:rPr>
          <w:rFonts w:ascii="Times New Roman" w:hAnsi="Times New Roman" w:cs="Times New Roman"/>
          <w:sz w:val="28"/>
          <w:szCs w:val="28"/>
          <w:u w:val="single"/>
          <w:lang w:val="ru-RU"/>
        </w:rPr>
        <w:t>20</w:t>
      </w:r>
      <w:r w:rsidR="00703C09" w:rsidRPr="00B7573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року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B7573C">
        <w:rPr>
          <w:rFonts w:ascii="Times New Roman" w:hAnsi="Times New Roman" w:cs="Times New Roman"/>
          <w:sz w:val="28"/>
          <w:szCs w:val="28"/>
          <w:u w:val="single"/>
          <w:lang w:val="ru-RU"/>
        </w:rPr>
        <w:t>139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«Про організацію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обліку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дітей і підлітків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шкільного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віку</w:t>
      </w:r>
      <w:r w:rsidR="00C0662C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у 2020 році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» вважати таким, що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втратило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C09" w:rsidRPr="00B7573C">
        <w:rPr>
          <w:rFonts w:ascii="Times New Roman" w:hAnsi="Times New Roman" w:cs="Times New Roman"/>
          <w:sz w:val="28"/>
          <w:szCs w:val="28"/>
          <w:lang w:val="ru-RU"/>
        </w:rPr>
        <w:t>чинність.</w:t>
      </w:r>
    </w:p>
    <w:p w14:paraId="3F110742" w14:textId="77777777" w:rsidR="00EF0F2E" w:rsidRPr="00B7573C" w:rsidRDefault="00EF0F2E" w:rsidP="00AD2E51">
      <w:pPr>
        <w:widowControl w:val="0"/>
        <w:shd w:val="clear" w:color="auto" w:fill="FFFFFF"/>
        <w:spacing w:after="0" w:line="22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B50539C" w14:textId="77777777" w:rsidR="00EE5F01" w:rsidRPr="00B7573C" w:rsidRDefault="00AD2E51" w:rsidP="00EE5F0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EE5F01" w:rsidRPr="00B757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Контроль за виконанням цього рішення покласти на заступника селищного голови Галину Худик.</w:t>
      </w:r>
    </w:p>
    <w:p w14:paraId="23A438FA" w14:textId="77777777" w:rsidR="00EE5F01" w:rsidRDefault="00EE5F01" w:rsidP="00EE5F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E2A9639" w14:textId="77777777" w:rsidR="00B7573C" w:rsidRDefault="00B7573C" w:rsidP="00EE5F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2D20CE1" w14:textId="77777777" w:rsidR="00B7573C" w:rsidRPr="00B7573C" w:rsidRDefault="00B7573C" w:rsidP="00EE5F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F44FD75" w14:textId="77777777" w:rsidR="00EE5F01" w:rsidRPr="00B7573C" w:rsidRDefault="00B7573C" w:rsidP="00EE5F0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р</w:t>
      </w:r>
      <w:r w:rsidR="00EE5F01" w:rsidRPr="00B7573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ди</w:t>
      </w:r>
      <w:r w:rsidR="00EE5F01" w:rsidRPr="00B7573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EE5F01" w:rsidRPr="00B7573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Надія КРИВОШЛИК</w:t>
      </w:r>
    </w:p>
    <w:p w14:paraId="14BC7D19" w14:textId="77777777" w:rsidR="00EE5F01" w:rsidRPr="00EE5F01" w:rsidRDefault="00EE5F01" w:rsidP="00CF3F1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E17EAD8" w14:textId="77777777" w:rsidR="00CF3F1A" w:rsidRPr="00CF3F1A" w:rsidRDefault="00CF3F1A" w:rsidP="00253F9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99343E" w14:textId="77777777" w:rsidR="00CF3F1A" w:rsidRPr="00CF3F1A" w:rsidRDefault="00CF3F1A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E75E4DA" w14:textId="77777777" w:rsidR="00CF3F1A" w:rsidRPr="00CF3F1A" w:rsidRDefault="00CF3F1A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BD926C2" w14:textId="77777777" w:rsidR="00CF3F1A" w:rsidRPr="00CF3F1A" w:rsidRDefault="00CF3F1A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4B0B6B8" w14:textId="77777777" w:rsidR="00CF3F1A" w:rsidRPr="00CF3F1A" w:rsidRDefault="00CF3F1A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A5E8D4D" w14:textId="77777777" w:rsidR="00253F99" w:rsidRDefault="00253F99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85FC8B9" w14:textId="77777777" w:rsidR="00253F99" w:rsidRDefault="00253F99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DA41D87" w14:textId="77777777" w:rsidR="00253F99" w:rsidRDefault="00253F99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C0D7FFD" w14:textId="77777777" w:rsidR="00253F99" w:rsidRDefault="00253F99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CF3CC5F" w14:textId="77777777"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FF452F2" w14:textId="77777777"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B1EE043" w14:textId="77777777"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A8E35B7" w14:textId="77777777"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CAFA358" w14:textId="77777777"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91A362B" w14:textId="77777777"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D9CE93C" w14:textId="77777777"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7AC85ED" w14:textId="77777777"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09ABADA" w14:textId="77777777"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AFF0A4D" w14:textId="77777777"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53ADBED" w14:textId="77777777" w:rsidR="00B7573C" w:rsidRDefault="00B7573C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E13F686" w14:textId="77777777" w:rsidR="00737FA6" w:rsidRDefault="00737FA6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EE57462" w14:textId="77777777" w:rsidR="00C568A0" w:rsidRDefault="00C568A0" w:rsidP="00CF3F1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3AE9744" w14:textId="77777777" w:rsidR="00052923" w:rsidRPr="00B7573C" w:rsidRDefault="00C032E4" w:rsidP="00C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     </w:t>
      </w:r>
      <w:r w:rsidR="00295BEF" w:rsidRPr="00B7573C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="00052923" w:rsidRPr="00B7573C">
        <w:rPr>
          <w:rFonts w:ascii="Times New Roman" w:hAnsi="Times New Roman" w:cs="Times New Roman"/>
          <w:sz w:val="28"/>
          <w:szCs w:val="28"/>
          <w:lang w:val="ru-RU"/>
        </w:rPr>
        <w:t>даток</w:t>
      </w:r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E4BF5" w:rsidRPr="00B7573C">
        <w:rPr>
          <w:rFonts w:ascii="Times New Roman" w:hAnsi="Times New Roman" w:cs="Times New Roman"/>
          <w:sz w:val="28"/>
          <w:szCs w:val="28"/>
          <w:lang w:val="ru-RU"/>
        </w:rPr>
        <w:t>1</w:t>
      </w:r>
    </w:p>
    <w:p w14:paraId="2BEDC001" w14:textId="77777777" w:rsidR="00CF3F1A" w:rsidRPr="00B7573C" w:rsidRDefault="00CF3F1A" w:rsidP="004406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до рішення</w:t>
      </w:r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викон</w:t>
      </w:r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авчого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ком</w:t>
      </w:r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>ітету</w:t>
      </w:r>
    </w:p>
    <w:p w14:paraId="5AEBB7F5" w14:textId="77777777" w:rsidR="0044063B" w:rsidRPr="00B7573C" w:rsidRDefault="00C032E4" w:rsidP="00C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</w:t>
      </w:r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 селищної ради</w:t>
      </w:r>
    </w:p>
    <w:p w14:paraId="1FFD2ACA" w14:textId="77777777" w:rsidR="00CF3F1A" w:rsidRPr="00B7573C" w:rsidRDefault="00C032E4" w:rsidP="004406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від_____________________</w:t>
      </w:r>
      <w:r w:rsidR="00052923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№ __</w:t>
      </w:r>
    </w:p>
    <w:p w14:paraId="4E5F59BA" w14:textId="77777777" w:rsidR="00CF3F1A" w:rsidRPr="00B7573C" w:rsidRDefault="00CF3F1A" w:rsidP="004406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B022650" w14:textId="77777777" w:rsidR="000E4BF5" w:rsidRPr="00B7573C" w:rsidRDefault="000E4BF5" w:rsidP="00874AF7">
      <w:pPr>
        <w:tabs>
          <w:tab w:val="left" w:pos="2720"/>
          <w:tab w:val="center" w:pos="52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ПЕРЕЛІК</w:t>
      </w:r>
    </w:p>
    <w:p w14:paraId="5C849A8F" w14:textId="77777777" w:rsidR="000E4BF5" w:rsidRPr="00B7573C" w:rsidRDefault="000E4BF5" w:rsidP="00874A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територій обслуговування, закріплених за закладами </w:t>
      </w:r>
      <w:proofErr w:type="gramStart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дошкільної  освіти</w:t>
      </w:r>
      <w:proofErr w:type="gramEnd"/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662A556F" w14:textId="77777777" w:rsidR="000E4BF5" w:rsidRPr="00B7573C" w:rsidRDefault="000E4BF5" w:rsidP="00874A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Марківської селищної р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ади  на 202</w:t>
      </w: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1-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навчальний рік</w:t>
      </w:r>
    </w:p>
    <w:p w14:paraId="011C7C56" w14:textId="77777777" w:rsidR="000E4BF5" w:rsidRPr="00B7573C" w:rsidRDefault="000E4BF5" w:rsidP="00874AF7">
      <w:pPr>
        <w:tabs>
          <w:tab w:val="num" w:pos="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632"/>
        <w:gridCol w:w="1801"/>
        <w:gridCol w:w="3678"/>
      </w:tblGrid>
      <w:tr w:rsidR="000E4BF5" w:rsidRPr="00B7573C" w14:paraId="634E09B3" w14:textId="77777777" w:rsidTr="006E5E46">
        <w:trPr>
          <w:trHeight w:val="20"/>
        </w:trPr>
        <w:tc>
          <w:tcPr>
            <w:tcW w:w="0" w:type="auto"/>
            <w:vMerge w:val="restart"/>
          </w:tcPr>
          <w:p w14:paraId="3CDAB021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740" w:type="dxa"/>
            <w:vMerge w:val="restart"/>
          </w:tcPr>
          <w:p w14:paraId="2CA3C75E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Назва закладу дошкільної освіти, за яким закріплена територія обслуговування</w:t>
            </w:r>
          </w:p>
        </w:tc>
        <w:tc>
          <w:tcPr>
            <w:tcW w:w="5597" w:type="dxa"/>
            <w:gridSpan w:val="2"/>
            <w:tcBorders>
              <w:bottom w:val="single" w:sz="4" w:space="0" w:color="auto"/>
            </w:tcBorders>
          </w:tcPr>
          <w:p w14:paraId="22243D3D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Місце розташування території обслуговування</w:t>
            </w:r>
          </w:p>
        </w:tc>
      </w:tr>
      <w:tr w:rsidR="000E4BF5" w:rsidRPr="00B7573C" w14:paraId="1F29DF97" w14:textId="77777777" w:rsidTr="006E5E46">
        <w:trPr>
          <w:trHeight w:val="20"/>
        </w:trPr>
        <w:tc>
          <w:tcPr>
            <w:tcW w:w="0" w:type="auto"/>
            <w:vMerge/>
          </w:tcPr>
          <w:p w14:paraId="43D70F3D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740" w:type="dxa"/>
            <w:vMerge/>
          </w:tcPr>
          <w:p w14:paraId="2C7070A0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</w:tcPr>
          <w:p w14:paraId="709D7F51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населений пункт</w:t>
            </w:r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</w:tcPr>
          <w:p w14:paraId="652A346B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старостинський округ, вулиця, №№ будинків</w:t>
            </w:r>
          </w:p>
        </w:tc>
      </w:tr>
      <w:tr w:rsidR="000E4BF5" w:rsidRPr="00B7573C" w14:paraId="22E9C81A" w14:textId="77777777" w:rsidTr="006E5E46">
        <w:trPr>
          <w:trHeight w:val="20"/>
        </w:trPr>
        <w:tc>
          <w:tcPr>
            <w:tcW w:w="0" w:type="auto"/>
            <w:vMerge w:val="restart"/>
          </w:tcPr>
          <w:p w14:paraId="24735ADB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3740" w:type="dxa"/>
            <w:vMerge w:val="restart"/>
          </w:tcPr>
          <w:p w14:paraId="78714378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Комунальний заклад дошкільної освіти (ясла-садок) № 1 «Теремок» Марківської селищної ради Луганської області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6507A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смт Марківка</w:t>
            </w:r>
          </w:p>
          <w:p w14:paraId="3ABA11CA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</w:tcPr>
          <w:p w14:paraId="0F495870" w14:textId="77777777" w:rsidR="009A1823" w:rsidRPr="00B7573C" w:rsidRDefault="000E4BF5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5F607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9A182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Центральна, № 99-263, </w:t>
            </w:r>
          </w:p>
          <w:p w14:paraId="0BD2834D" w14:textId="77777777" w:rsidR="000E4BF5" w:rsidRPr="00B7573C" w:rsidRDefault="000E4BF5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9A182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Вишнева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№</w:t>
            </w:r>
            <w:r w:rsidR="009A182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26-190,</w:t>
            </w:r>
          </w:p>
          <w:p w14:paraId="2603E6CF" w14:textId="77777777" w:rsidR="00095E1E" w:rsidRPr="00B7573C" w:rsidRDefault="00095E1E" w:rsidP="0009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Виноградна, № 1-В-50,</w:t>
            </w:r>
          </w:p>
          <w:p w14:paraId="7EBA51C3" w14:textId="77777777" w:rsidR="000E4BF5" w:rsidRPr="00B7573C" w:rsidRDefault="009A1823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5F607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Спортивна, № 17/а-30,</w:t>
            </w:r>
          </w:p>
          <w:p w14:paraId="4CDF9961" w14:textId="77777777" w:rsidR="005E062C" w:rsidRPr="00B7573C" w:rsidRDefault="005E062C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Лісова, № 1-15,</w:t>
            </w:r>
          </w:p>
          <w:p w14:paraId="390BFBAD" w14:textId="77777777" w:rsidR="009A1823" w:rsidRPr="00B7573C" w:rsidRDefault="009A1823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Задорожнього, № 6-17,</w:t>
            </w:r>
          </w:p>
          <w:p w14:paraId="1BC2E2BB" w14:textId="77777777" w:rsidR="006424F7" w:rsidRPr="00B7573C" w:rsidRDefault="009A1823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Комунальна, №</w:t>
            </w:r>
            <w:r w:rsidR="006424F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13-22,</w:t>
            </w:r>
          </w:p>
          <w:p w14:paraId="1E80F355" w14:textId="77777777" w:rsidR="009A1823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Східна, № 28-108,</w:t>
            </w:r>
          </w:p>
          <w:p w14:paraId="5403BDB9" w14:textId="77777777"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Єременка, № 82-175,</w:t>
            </w:r>
          </w:p>
          <w:p w14:paraId="2E9244BD" w14:textId="77777777"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Мічуріна, № 3-132,</w:t>
            </w:r>
          </w:p>
          <w:p w14:paraId="3C63DB08" w14:textId="77777777" w:rsidR="00DD1BB5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Лермонтова, № 2-4</w:t>
            </w:r>
            <w:r w:rsidR="00DD1BB5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</w:p>
          <w:p w14:paraId="5DD6899C" w14:textId="77777777"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Дружби народів, № 14-62,</w:t>
            </w:r>
          </w:p>
          <w:p w14:paraId="0A6A1F5C" w14:textId="77777777"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20 років Перемоги, № 3-44,</w:t>
            </w:r>
          </w:p>
          <w:p w14:paraId="2441BF4D" w14:textId="77777777"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Березова, № 5-28,</w:t>
            </w:r>
          </w:p>
          <w:p w14:paraId="0954AD44" w14:textId="77777777"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Підгірна, № 1-10,</w:t>
            </w:r>
          </w:p>
          <w:p w14:paraId="1087B756" w14:textId="77777777"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Першотравнева, № 2-27,</w:t>
            </w:r>
          </w:p>
          <w:p w14:paraId="41912978" w14:textId="77777777"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Миру, № 1-14,</w:t>
            </w:r>
          </w:p>
          <w:p w14:paraId="78F0C884" w14:textId="77777777"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Кленова, № 1-15,</w:t>
            </w:r>
          </w:p>
          <w:p w14:paraId="48496DAF" w14:textId="77777777" w:rsidR="006424F7" w:rsidRPr="00B7573C" w:rsidRDefault="005F6072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вул. </w:t>
            </w:r>
            <w:r w:rsidR="006424F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Матросова, № 1-17,</w:t>
            </w:r>
          </w:p>
          <w:p w14:paraId="4401A49F" w14:textId="77777777" w:rsidR="001219D8" w:rsidRPr="00B7573C" w:rsidRDefault="005F6072" w:rsidP="001219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1219D8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Павлюченко, № 10-25,</w:t>
            </w:r>
          </w:p>
          <w:p w14:paraId="0E153DA2" w14:textId="77777777" w:rsidR="001219D8" w:rsidRPr="00B7573C" w:rsidRDefault="002873B9" w:rsidP="001219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пр.</w:t>
            </w:r>
            <w:r w:rsidR="001219D8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Шкільний, № 8-20,</w:t>
            </w:r>
          </w:p>
          <w:p w14:paraId="5FEA2978" w14:textId="77777777" w:rsidR="001219D8" w:rsidRPr="00B7573C" w:rsidRDefault="001219D8" w:rsidP="001219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пр. Поштовий, № 1-</w:t>
            </w:r>
            <w:r w:rsidR="002873B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9, № 11-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12,</w:t>
            </w:r>
          </w:p>
          <w:p w14:paraId="3545D495" w14:textId="77777777" w:rsidR="006424F7" w:rsidRPr="00B7573C" w:rsidRDefault="006424F7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пр. Південний, № 8-12,</w:t>
            </w:r>
          </w:p>
          <w:p w14:paraId="52F938DC" w14:textId="77777777" w:rsidR="006424F7" w:rsidRPr="00B7573C" w:rsidRDefault="005F6072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пр.</w:t>
            </w:r>
            <w:r w:rsidR="006424F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Сонячний, № 1-15,</w:t>
            </w:r>
          </w:p>
          <w:p w14:paraId="3E073CDE" w14:textId="77777777" w:rsidR="006424F7" w:rsidRPr="00B7573C" w:rsidRDefault="005F6072" w:rsidP="009A1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пр.</w:t>
            </w:r>
            <w:r w:rsidR="006424F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Шевченка, № 1-</w:t>
            </w:r>
            <w:r w:rsidR="002873B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4, № 6-9, № 10-</w:t>
            </w:r>
            <w:r w:rsidR="006424F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19,</w:t>
            </w:r>
          </w:p>
          <w:p w14:paraId="36B6EE89" w14:textId="77777777" w:rsidR="006424F7" w:rsidRPr="00B7573C" w:rsidRDefault="006424F7" w:rsidP="00A00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пл. Соборна, № 1-23.</w:t>
            </w:r>
          </w:p>
        </w:tc>
      </w:tr>
      <w:tr w:rsidR="000E4BF5" w:rsidRPr="00B7573C" w14:paraId="68B516E9" w14:textId="77777777" w:rsidTr="006E5E46">
        <w:trPr>
          <w:trHeight w:val="20"/>
        </w:trPr>
        <w:tc>
          <w:tcPr>
            <w:tcW w:w="0" w:type="auto"/>
            <w:vMerge/>
          </w:tcPr>
          <w:p w14:paraId="7DAE481C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40" w:type="dxa"/>
            <w:vMerge/>
          </w:tcPr>
          <w:p w14:paraId="221162FE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</w:tcPr>
          <w:p w14:paraId="100F77D4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r w:rsidR="00B60A5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Лісна </w:t>
            </w:r>
            <w:r w:rsidR="00B60A5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Поляна</w:t>
            </w:r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</w:tcPr>
          <w:p w14:paraId="3C74B36B" w14:textId="77777777" w:rsidR="000E4BF5" w:rsidRPr="00B7573C" w:rsidRDefault="00B60A57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вул. Садова, №1/1-</w:t>
            </w:r>
            <w:r w:rsidR="00DD580C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0,</w:t>
            </w:r>
          </w:p>
          <w:p w14:paraId="6413DA93" w14:textId="77777777" w:rsidR="00B60A57" w:rsidRPr="00B7573C" w:rsidRDefault="00B60A57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 xml:space="preserve">вул. Молодіжна, № </w:t>
            </w:r>
            <w:r w:rsidR="00DD580C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1-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6/2</w:t>
            </w:r>
          </w:p>
        </w:tc>
      </w:tr>
      <w:tr w:rsidR="000E4BF5" w:rsidRPr="00B7573C" w14:paraId="3CBAFCE0" w14:textId="77777777" w:rsidTr="006E5E46">
        <w:trPr>
          <w:trHeight w:val="20"/>
        </w:trPr>
        <w:tc>
          <w:tcPr>
            <w:tcW w:w="0" w:type="auto"/>
            <w:vMerge/>
          </w:tcPr>
          <w:p w14:paraId="063CDCDD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40" w:type="dxa"/>
            <w:vMerge/>
          </w:tcPr>
          <w:p w14:paraId="67F1B332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465BF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r w:rsidR="00DD580C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Тишківка</w:t>
            </w:r>
          </w:p>
          <w:p w14:paraId="12702F66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</w:t>
            </w:r>
            <w:r w:rsidR="00DD580C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Кризьке</w:t>
            </w:r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71BD1" w14:textId="77777777" w:rsidR="000E4BF5" w:rsidRPr="00B7573C" w:rsidRDefault="00DD580C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Затишна, №  1-24</w:t>
            </w:r>
          </w:p>
          <w:p w14:paraId="7B5310DE" w14:textId="77777777" w:rsidR="00DD580C" w:rsidRPr="00B7573C" w:rsidRDefault="00DD580C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Молодіжна, № 1-13</w:t>
            </w:r>
          </w:p>
        </w:tc>
      </w:tr>
      <w:tr w:rsidR="000E4BF5" w:rsidRPr="00B7573C" w14:paraId="268FA850" w14:textId="77777777" w:rsidTr="006E5E46">
        <w:trPr>
          <w:trHeight w:val="20"/>
        </w:trPr>
        <w:tc>
          <w:tcPr>
            <w:tcW w:w="0" w:type="auto"/>
            <w:vMerge w:val="restart"/>
          </w:tcPr>
          <w:p w14:paraId="6C83EA53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740" w:type="dxa"/>
            <w:vMerge w:val="restart"/>
          </w:tcPr>
          <w:p w14:paraId="1BC160E6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Комунальний заклад дошкільної освіти (ясла-садок) № 3 «Колосочок» Марківської селищної ради Луганської області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F1D03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смт Марківка</w:t>
            </w:r>
          </w:p>
          <w:p w14:paraId="2CF8E48B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</w:tcPr>
          <w:p w14:paraId="636463EA" w14:textId="77777777"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Центральна</w:t>
            </w:r>
            <w:r w:rsidR="0013541B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 № 1-99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  <w:r w:rsidR="0013541B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263-2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75</w:t>
            </w:r>
            <w:r w:rsidR="00B93F6B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</w:t>
            </w:r>
          </w:p>
          <w:p w14:paraId="1D59E36C" w14:textId="77777777" w:rsidR="00F837D1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Вишнева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 № 1-26, № 190-285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 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Виноградна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 № 1-11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</w:p>
          <w:p w14:paraId="1C7670CA" w14:textId="77777777"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Степ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ова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 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Нова, </w:t>
            </w:r>
          </w:p>
          <w:p w14:paraId="06D1C4F6" w14:textId="77777777"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40 років Перемоги, </w:t>
            </w:r>
          </w:p>
          <w:p w14:paraId="387DC119" w14:textId="77777777"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Першотравнева</w:t>
            </w:r>
            <w:r w:rsidR="0013541B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№ 27-41,</w:t>
            </w:r>
          </w:p>
          <w:p w14:paraId="4B65AA9B" w14:textId="77777777" w:rsidR="00F837D1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Східна, 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№ 1 -28,</w:t>
            </w:r>
          </w:p>
          <w:p w14:paraId="164EE3F0" w14:textId="77777777"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Калинова, </w:t>
            </w:r>
          </w:p>
          <w:p w14:paraId="6B8B29AE" w14:textId="77777777"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Паркова, </w:t>
            </w:r>
          </w:p>
          <w:p w14:paraId="54CADA97" w14:textId="77777777" w:rsidR="00F837D1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Комунальна, 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№ 1-13, 23-31,</w:t>
            </w:r>
          </w:p>
          <w:p w14:paraId="0530BFBB" w14:textId="77777777" w:rsidR="00AA10DF" w:rsidRPr="00B7573C" w:rsidRDefault="00542B3A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Гагаріна, </w:t>
            </w:r>
          </w:p>
          <w:p w14:paraId="3A38197D" w14:textId="77777777" w:rsidR="00AA10DF" w:rsidRPr="00B7573C" w:rsidRDefault="00AA10DF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Єременка, № 1-81, </w:t>
            </w:r>
          </w:p>
          <w:p w14:paraId="15369EDD" w14:textId="77777777" w:rsidR="00542B3A" w:rsidRPr="00B7573C" w:rsidRDefault="00AA10DF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 Кірова,</w:t>
            </w:r>
          </w:p>
          <w:p w14:paraId="6B793E94" w14:textId="77777777"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кв.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Молодіжний, </w:t>
            </w:r>
          </w:p>
          <w:p w14:paraId="256299BF" w14:textId="77777777"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Лермонтова, 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№ 1, № 6,</w:t>
            </w:r>
          </w:p>
          <w:p w14:paraId="52B0F01B" w14:textId="77777777"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Південний,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№ 1-8,</w:t>
            </w:r>
          </w:p>
          <w:p w14:paraId="68F80CBB" w14:textId="77777777"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Комарова, 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Східний,</w:t>
            </w:r>
          </w:p>
          <w:p w14:paraId="0F0D425F" w14:textId="77777777" w:rsidR="00542B3A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Першотравневий, </w:t>
            </w:r>
          </w:p>
          <w:p w14:paraId="0AB7E139" w14:textId="77777777" w:rsidR="00F837D1" w:rsidRPr="00B7573C" w:rsidRDefault="00542B3A" w:rsidP="0054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Поштовий, 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№ 10,</w:t>
            </w:r>
          </w:p>
          <w:p w14:paraId="4B480FB6" w14:textId="77777777" w:rsidR="000E4BF5" w:rsidRPr="00B7573C" w:rsidRDefault="00542B3A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Шевченко,</w:t>
            </w:r>
            <w:r w:rsidR="00F837D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№ 5, 10</w:t>
            </w:r>
            <w:r w:rsidR="00AA10DF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0E4BF5" w:rsidRPr="00B7573C" w14:paraId="0E1E3DF1" w14:textId="77777777" w:rsidTr="006E5E46">
        <w:trPr>
          <w:trHeight w:val="20"/>
        </w:trPr>
        <w:tc>
          <w:tcPr>
            <w:tcW w:w="0" w:type="auto"/>
            <w:vMerge/>
          </w:tcPr>
          <w:p w14:paraId="7038CDD1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40" w:type="dxa"/>
            <w:vMerge/>
          </w:tcPr>
          <w:p w14:paraId="4E3CB313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</w:tcPr>
          <w:p w14:paraId="09AECC54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Деркулове</w:t>
            </w:r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</w:tcPr>
          <w:p w14:paraId="11E15FA0" w14:textId="77777777" w:rsidR="000E4BF5" w:rsidRPr="00B7573C" w:rsidRDefault="000E4BF5" w:rsidP="00495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32433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Деркул</w:t>
            </w:r>
            <w:r w:rsidR="00495396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ов</w:t>
            </w:r>
            <w:r w:rsidR="0032433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а, № 1-24</w:t>
            </w:r>
          </w:p>
        </w:tc>
      </w:tr>
      <w:tr w:rsidR="000E4BF5" w:rsidRPr="00B7573C" w14:paraId="442B0D4A" w14:textId="77777777" w:rsidTr="006E5E46">
        <w:trPr>
          <w:trHeight w:val="20"/>
        </w:trPr>
        <w:tc>
          <w:tcPr>
            <w:tcW w:w="0" w:type="auto"/>
            <w:vMerge/>
          </w:tcPr>
          <w:p w14:paraId="393AFE99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40" w:type="dxa"/>
            <w:vMerge/>
          </w:tcPr>
          <w:p w14:paraId="27460854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A42B3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Просяне</w:t>
            </w:r>
          </w:p>
          <w:p w14:paraId="389DB21B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Лимарівка</w:t>
            </w:r>
          </w:p>
          <w:p w14:paraId="14C690ED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Розсохувате</w:t>
            </w:r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282C8" w14:textId="77777777" w:rsidR="00531ACB" w:rsidRPr="00B7573C" w:rsidRDefault="000E4BF5" w:rsidP="00531A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Просянський старостинський округ</w:t>
            </w:r>
            <w:r w:rsidR="00531ACB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 територія с. Просяне, с. Лимарівка,</w:t>
            </w:r>
          </w:p>
          <w:p w14:paraId="7B4FEC59" w14:textId="77777777" w:rsidR="000E4BF5" w:rsidRPr="00B7573C" w:rsidRDefault="00531ACB" w:rsidP="00531A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Розсохувате</w:t>
            </w:r>
          </w:p>
        </w:tc>
      </w:tr>
      <w:tr w:rsidR="000E4BF5" w:rsidRPr="00B7573C" w14:paraId="087839CA" w14:textId="77777777" w:rsidTr="006E5E46">
        <w:trPr>
          <w:trHeight w:val="20"/>
        </w:trPr>
        <w:tc>
          <w:tcPr>
            <w:tcW w:w="0" w:type="auto"/>
            <w:vMerge/>
          </w:tcPr>
          <w:p w14:paraId="42A9AC92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40" w:type="dxa"/>
            <w:vMerge/>
          </w:tcPr>
          <w:p w14:paraId="024E2AF8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31BFA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с.Лісна Поляна</w:t>
            </w:r>
          </w:p>
          <w:p w14:paraId="3CE4FBEC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Фартухове</w:t>
            </w:r>
          </w:p>
          <w:p w14:paraId="37A15CC0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Крупчанське</w:t>
            </w:r>
          </w:p>
          <w:p w14:paraId="446FFC01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Скородна</w:t>
            </w:r>
          </w:p>
          <w:p w14:paraId="17238C6E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 Тишківка</w:t>
            </w:r>
          </w:p>
          <w:p w14:paraId="49CF182D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Марківське</w:t>
            </w:r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F4360" w14:textId="77777777" w:rsidR="00531ACB" w:rsidRPr="00B7573C" w:rsidRDefault="000E4BF5" w:rsidP="00531A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Ліснополянський старостинський округ</w:t>
            </w:r>
            <w:r w:rsidR="00531ACB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 територія с.Лісна Поляна,</w:t>
            </w:r>
          </w:p>
          <w:p w14:paraId="1828893A" w14:textId="77777777" w:rsidR="00531ACB" w:rsidRPr="00B7573C" w:rsidRDefault="00531ACB" w:rsidP="00531A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Фартухове, с. Крупчанське, </w:t>
            </w:r>
          </w:p>
          <w:p w14:paraId="66253742" w14:textId="77777777" w:rsidR="00531ACB" w:rsidRPr="00B7573C" w:rsidRDefault="00531ACB" w:rsidP="00531A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Скородна, с.  Тишківка,</w:t>
            </w:r>
          </w:p>
          <w:p w14:paraId="3CC5B9DD" w14:textId="77777777" w:rsidR="000E4BF5" w:rsidRPr="00B7573C" w:rsidRDefault="00531ACB" w:rsidP="00531A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Марківське.</w:t>
            </w:r>
          </w:p>
        </w:tc>
      </w:tr>
      <w:tr w:rsidR="000E4BF5" w:rsidRPr="00B7573C" w14:paraId="435DA9D9" w14:textId="77777777" w:rsidTr="006E5E46">
        <w:trPr>
          <w:trHeight w:val="838"/>
        </w:trPr>
        <w:tc>
          <w:tcPr>
            <w:tcW w:w="0" w:type="auto"/>
            <w:vMerge w:val="restart"/>
          </w:tcPr>
          <w:p w14:paraId="074DC072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740" w:type="dxa"/>
            <w:vMerge w:val="restart"/>
          </w:tcPr>
          <w:p w14:paraId="4CDC8285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Комунальний заклад дошкільної освіти «Надія» 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Марківської селищної ради Луганської області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14:paraId="42880F7E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с. Бондарівка</w:t>
            </w:r>
          </w:p>
          <w:p w14:paraId="78C7332E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Курячівка</w:t>
            </w:r>
          </w:p>
        </w:tc>
        <w:tc>
          <w:tcPr>
            <w:tcW w:w="3793" w:type="dxa"/>
            <w:tcBorders>
              <w:top w:val="single" w:sz="4" w:space="0" w:color="auto"/>
            </w:tcBorders>
            <w:vAlign w:val="center"/>
          </w:tcPr>
          <w:p w14:paraId="0D0366D2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14:paraId="568C4A8C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Бондарівський старостинський округ</w:t>
            </w:r>
            <w:r w:rsidR="00531ACB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</w:t>
            </w:r>
          </w:p>
          <w:p w14:paraId="5F14C8E8" w14:textId="77777777" w:rsidR="00531ACB" w:rsidRPr="00B7573C" w:rsidRDefault="00531ACB" w:rsidP="00531A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с. Бондарівка, с. Курячівка.</w:t>
            </w:r>
          </w:p>
          <w:p w14:paraId="3B6C4346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0E4BF5" w:rsidRPr="00B7573C" w14:paraId="0C403405" w14:textId="77777777" w:rsidTr="006E5E46">
        <w:trPr>
          <w:trHeight w:val="562"/>
        </w:trPr>
        <w:tc>
          <w:tcPr>
            <w:tcW w:w="0" w:type="auto"/>
            <w:vMerge/>
          </w:tcPr>
          <w:p w14:paraId="7B49C65D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40" w:type="dxa"/>
            <w:vMerge/>
          </w:tcPr>
          <w:p w14:paraId="584BEA80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14:paraId="73700F22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Кризьке</w:t>
            </w:r>
          </w:p>
          <w:p w14:paraId="2D017500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Сичівка</w:t>
            </w:r>
          </w:p>
        </w:tc>
        <w:tc>
          <w:tcPr>
            <w:tcW w:w="3793" w:type="dxa"/>
            <w:vAlign w:val="center"/>
          </w:tcPr>
          <w:p w14:paraId="2BF25F56" w14:textId="77777777" w:rsidR="000E4BF5" w:rsidRPr="00B7573C" w:rsidRDefault="000E4BF5" w:rsidP="00EC5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Кризький старостинський округ</w:t>
            </w:r>
            <w:r w:rsidR="00EC5F7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 територія с. Кризьке, с. Сичівка.</w:t>
            </w:r>
          </w:p>
        </w:tc>
      </w:tr>
      <w:tr w:rsidR="000E4BF5" w:rsidRPr="00B7573C" w14:paraId="00EF719E" w14:textId="77777777" w:rsidTr="006E5E46">
        <w:trPr>
          <w:trHeight w:val="1124"/>
        </w:trPr>
        <w:tc>
          <w:tcPr>
            <w:tcW w:w="0" w:type="auto"/>
            <w:vMerge w:val="restart"/>
          </w:tcPr>
          <w:p w14:paraId="16186C20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3740" w:type="dxa"/>
            <w:vMerge w:val="restart"/>
          </w:tcPr>
          <w:p w14:paraId="41F8C5F7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Комунальний заклад дошкільної освіти «Соняшник» Марківської селищної ради Луганської області з режимом короткотривалого перебування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14:paraId="7FCF735D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Караван- </w:t>
            </w:r>
          </w:p>
          <w:p w14:paraId="5489A06F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Солодкий</w:t>
            </w:r>
          </w:p>
          <w:p w14:paraId="3EDCA0A9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Крейдяне</w:t>
            </w:r>
          </w:p>
          <w:p w14:paraId="310C412C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Городище</w:t>
            </w:r>
          </w:p>
        </w:tc>
        <w:tc>
          <w:tcPr>
            <w:tcW w:w="3793" w:type="dxa"/>
            <w:tcBorders>
              <w:top w:val="single" w:sz="4" w:space="0" w:color="auto"/>
            </w:tcBorders>
            <w:vAlign w:val="center"/>
          </w:tcPr>
          <w:p w14:paraId="3E2CFD4A" w14:textId="77777777" w:rsidR="00EC5F79" w:rsidRPr="00B7573C" w:rsidRDefault="000E4BF5" w:rsidP="00EC5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Караван-Солодківський старостинський округ</w:t>
            </w:r>
            <w:r w:rsidR="00EC5F7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: </w:t>
            </w:r>
          </w:p>
          <w:p w14:paraId="5EFDE496" w14:textId="77777777" w:rsidR="00EC5F79" w:rsidRPr="00B7573C" w:rsidRDefault="00EC5F79" w:rsidP="00EC5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Караван- Солодкий, с. Крейдяне,</w:t>
            </w:r>
          </w:p>
          <w:p w14:paraId="4D372D20" w14:textId="77777777" w:rsidR="000E4BF5" w:rsidRPr="00B7573C" w:rsidRDefault="00EC5F79" w:rsidP="00EC5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Городище.</w:t>
            </w:r>
          </w:p>
          <w:p w14:paraId="58CB0E46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0E4BF5" w:rsidRPr="00B7573C" w14:paraId="6ED523B9" w14:textId="77777777" w:rsidTr="006E5E46">
        <w:trPr>
          <w:trHeight w:val="1134"/>
        </w:trPr>
        <w:tc>
          <w:tcPr>
            <w:tcW w:w="0" w:type="auto"/>
            <w:vMerge/>
          </w:tcPr>
          <w:p w14:paraId="7CE67A3C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40" w:type="dxa"/>
            <w:vMerge/>
          </w:tcPr>
          <w:p w14:paraId="30EC46B6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14:paraId="73617D52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Сичанське</w:t>
            </w:r>
          </w:p>
          <w:p w14:paraId="7E119E62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Бондарне</w:t>
            </w:r>
          </w:p>
          <w:p w14:paraId="04F60F84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Лобасове</w:t>
            </w:r>
          </w:p>
          <w:p w14:paraId="6EBDDC72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Виноградне</w:t>
            </w:r>
          </w:p>
        </w:tc>
        <w:tc>
          <w:tcPr>
            <w:tcW w:w="3793" w:type="dxa"/>
            <w:tcBorders>
              <w:top w:val="single" w:sz="4" w:space="0" w:color="auto"/>
            </w:tcBorders>
            <w:vAlign w:val="center"/>
          </w:tcPr>
          <w:p w14:paraId="04BEE2AD" w14:textId="77777777" w:rsidR="00EC5F79" w:rsidRPr="00B7573C" w:rsidRDefault="000E4BF5" w:rsidP="00EC5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Сичанський старостинський округ</w:t>
            </w:r>
            <w:r w:rsidR="00EC5F7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 територія с. Сичанське, с. Бондарне,</w:t>
            </w:r>
          </w:p>
          <w:p w14:paraId="2A0AB1A2" w14:textId="77777777" w:rsidR="000E4BF5" w:rsidRPr="00B7573C" w:rsidRDefault="00EC5F79" w:rsidP="00EC5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Лобасове, с. Виноградне.</w:t>
            </w:r>
          </w:p>
          <w:p w14:paraId="774D62D3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0E4BF5" w:rsidRPr="00B7573C" w14:paraId="5BCA341C" w14:textId="77777777" w:rsidTr="006E5E46">
        <w:trPr>
          <w:trHeight w:val="1656"/>
        </w:trPr>
        <w:tc>
          <w:tcPr>
            <w:tcW w:w="0" w:type="auto"/>
          </w:tcPr>
          <w:p w14:paraId="01C85FC8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3740" w:type="dxa"/>
          </w:tcPr>
          <w:p w14:paraId="7F0F1A99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Навчально-виховний комплекс «Веселівська загальноосвітня школа І-ІІ ступенів – дошкільний навчальний заклад» Марківської селищної ради Луганської області (дошкільний підрозділ)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14:paraId="017C6077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Веселе</w:t>
            </w:r>
          </w:p>
          <w:p w14:paraId="1B8D699C" w14:textId="77777777" w:rsidR="00A22AC6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Кабичівка</w:t>
            </w:r>
            <w:r w:rsidR="00A22AC6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</w:p>
          <w:p w14:paraId="1B1937E1" w14:textId="77777777" w:rsidR="000E4BF5" w:rsidRPr="00B7573C" w:rsidRDefault="00A22AC6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Липове</w:t>
            </w:r>
          </w:p>
        </w:tc>
        <w:tc>
          <w:tcPr>
            <w:tcW w:w="3793" w:type="dxa"/>
            <w:tcBorders>
              <w:top w:val="single" w:sz="4" w:space="0" w:color="auto"/>
            </w:tcBorders>
            <w:vAlign w:val="center"/>
          </w:tcPr>
          <w:p w14:paraId="3181662E" w14:textId="77777777" w:rsidR="000E4BF5" w:rsidRPr="00B7573C" w:rsidRDefault="000E4BF5" w:rsidP="00781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Кабичівський старостинський округ</w:t>
            </w:r>
            <w:r w:rsidR="00EC5F79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</w:t>
            </w:r>
          </w:p>
          <w:p w14:paraId="4C39ADB7" w14:textId="77777777" w:rsidR="00EC5F79" w:rsidRPr="00B7573C" w:rsidRDefault="00EC5F79" w:rsidP="00EC5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Веселе, с. Кабичівка</w:t>
            </w:r>
            <w:r w:rsidR="00A22AC6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с. Липове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</w:tbl>
    <w:p w14:paraId="773E0A9B" w14:textId="77777777" w:rsidR="000E4BF5" w:rsidRDefault="000E4BF5" w:rsidP="00781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229E6DA" w14:textId="77777777" w:rsidR="00C032E4" w:rsidRDefault="00C032E4" w:rsidP="00781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C8A0D7D" w14:textId="77777777" w:rsidR="00C032E4" w:rsidRDefault="00C032E4" w:rsidP="00781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7345B84" w14:textId="77777777" w:rsidR="00C032E4" w:rsidRPr="00B7573C" w:rsidRDefault="00C032E4" w:rsidP="00781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EA78808" w14:textId="77777777" w:rsidR="00DB1418" w:rsidRPr="00B7573C" w:rsidRDefault="00DB1418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Керуючий справами </w:t>
      </w:r>
    </w:p>
    <w:p w14:paraId="0C1A73C6" w14:textId="77777777" w:rsidR="00DB1418" w:rsidRPr="00B7573C" w:rsidRDefault="00DB1418" w:rsidP="00107C91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виконавчого комітету</w:t>
      </w:r>
      <w:r w:rsidR="00C032E4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032E4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032E4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07C91" w:rsidRPr="00B7573C">
        <w:rPr>
          <w:rFonts w:ascii="Times New Roman" w:hAnsi="Times New Roman" w:cs="Times New Roman"/>
          <w:sz w:val="28"/>
          <w:szCs w:val="28"/>
          <w:lang w:val="ru-RU"/>
        </w:rPr>
        <w:tab/>
        <w:t>В.О. Семенченко</w:t>
      </w:r>
    </w:p>
    <w:p w14:paraId="6DD836BD" w14:textId="77777777" w:rsidR="00D53B42" w:rsidRPr="00B7573C" w:rsidRDefault="00D53B42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AB8D943" w14:textId="77777777" w:rsidR="00D53B42" w:rsidRPr="00B7573C" w:rsidRDefault="00D53B42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Начальник віділу освіти</w:t>
      </w:r>
    </w:p>
    <w:p w14:paraId="4073A8B2" w14:textId="77777777" w:rsidR="00D53B42" w:rsidRPr="00B7573C" w:rsidRDefault="00D53B42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Марківської селищної ради                         </w:t>
      </w:r>
      <w:r w:rsidR="00C032E4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032E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А.С.Бородавка</w:t>
      </w:r>
    </w:p>
    <w:p w14:paraId="301B87D6" w14:textId="77777777" w:rsidR="00CE16A9" w:rsidRPr="00B7573C" w:rsidRDefault="00CE16A9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B36E80C" w14:textId="77777777" w:rsidR="00CE16A9" w:rsidRPr="00B7573C" w:rsidRDefault="00CE16A9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470DCE3" w14:textId="77777777" w:rsidR="00C97A0C" w:rsidRPr="00B7573C" w:rsidRDefault="00C97A0C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8D6EA13" w14:textId="77777777" w:rsidR="00C97A0C" w:rsidRPr="00B7573C" w:rsidRDefault="00C97A0C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7DEAD3F" w14:textId="77777777" w:rsidR="00C97A0C" w:rsidRPr="00B7573C" w:rsidRDefault="00C97A0C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4A93BA1" w14:textId="77777777" w:rsidR="00C568A0" w:rsidRPr="00B7573C" w:rsidRDefault="00C568A0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B615EFD" w14:textId="77777777" w:rsidR="00C568A0" w:rsidRPr="00B7573C" w:rsidRDefault="00C568A0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185DF09" w14:textId="77777777" w:rsidR="00497999" w:rsidRPr="00B7573C" w:rsidRDefault="00497999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7CA2EEB" w14:textId="77777777" w:rsidR="00497999" w:rsidRPr="00B7573C" w:rsidRDefault="00497999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276AE43" w14:textId="77777777" w:rsidR="00C568A0" w:rsidRPr="00B7573C" w:rsidRDefault="00C568A0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E07FF5A" w14:textId="77777777" w:rsidR="00C97A0C" w:rsidRPr="00B7573C" w:rsidRDefault="00C97A0C" w:rsidP="00DB14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3DC16AE" w14:textId="77777777" w:rsidR="000E4BF5" w:rsidRPr="00B7573C" w:rsidRDefault="00C032E4" w:rsidP="00C032E4">
      <w:pPr>
        <w:tabs>
          <w:tab w:val="left" w:pos="8010"/>
        </w:tabs>
        <w:spacing w:after="0" w:line="240" w:lineRule="auto"/>
        <w:ind w:left="6300" w:hanging="10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                                                                                               </w:t>
      </w:r>
      <w:r w:rsidR="00F1510F" w:rsidRPr="00B7573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E4BF5" w:rsidRPr="00B7573C">
        <w:rPr>
          <w:rFonts w:ascii="Times New Roman" w:hAnsi="Times New Roman" w:cs="Times New Roman"/>
          <w:sz w:val="28"/>
          <w:szCs w:val="28"/>
          <w:lang w:val="uk-UA"/>
        </w:rPr>
        <w:t>одаток 2</w:t>
      </w:r>
    </w:p>
    <w:p w14:paraId="6D5EFC22" w14:textId="77777777" w:rsidR="000E4BF5" w:rsidRPr="00B7573C" w:rsidRDefault="000E4BF5" w:rsidP="00601C76">
      <w:pPr>
        <w:tabs>
          <w:tab w:val="left" w:pos="2720"/>
          <w:tab w:val="center" w:pos="5265"/>
        </w:tabs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B7573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до рішення виконавчого комітету </w:t>
      </w:r>
    </w:p>
    <w:p w14:paraId="6FFB85E8" w14:textId="77777777" w:rsidR="000E4BF5" w:rsidRPr="00B7573C" w:rsidRDefault="00C032E4" w:rsidP="00C032E4">
      <w:pPr>
        <w:tabs>
          <w:tab w:val="left" w:pos="2720"/>
          <w:tab w:val="center" w:pos="526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                                                       </w:t>
      </w:r>
      <w:r w:rsidR="000E4BF5" w:rsidRPr="00B7573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Марківської селищної ради </w:t>
      </w:r>
    </w:p>
    <w:p w14:paraId="1F4D024E" w14:textId="77777777" w:rsidR="000E4BF5" w:rsidRDefault="00C032E4" w:rsidP="00C032E4">
      <w:pPr>
        <w:tabs>
          <w:tab w:val="left" w:pos="2720"/>
          <w:tab w:val="center" w:pos="5265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                                                                 </w:t>
      </w:r>
      <w:r w:rsidR="000E4BF5" w:rsidRPr="00B7573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від </w:t>
      </w:r>
      <w:r w:rsidR="00874AF7" w:rsidRPr="00B7573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________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_____</w:t>
      </w:r>
      <w:r w:rsidR="00874AF7" w:rsidRPr="00B7573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______</w:t>
      </w:r>
      <w:r w:rsidR="000E4BF5" w:rsidRPr="00B7573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№ ___</w:t>
      </w:r>
    </w:p>
    <w:p w14:paraId="685E28E6" w14:textId="77777777" w:rsidR="00C032E4" w:rsidRPr="00B7573C" w:rsidRDefault="00C032E4" w:rsidP="00874AF7">
      <w:pPr>
        <w:tabs>
          <w:tab w:val="left" w:pos="2720"/>
          <w:tab w:val="center" w:pos="5265"/>
        </w:tabs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p w14:paraId="7F53F317" w14:textId="77777777" w:rsidR="000E4BF5" w:rsidRPr="00B7573C" w:rsidRDefault="000E4BF5" w:rsidP="00874AF7">
      <w:pPr>
        <w:tabs>
          <w:tab w:val="center" w:pos="52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52A1BD01" w14:textId="77777777" w:rsidR="000E4BF5" w:rsidRPr="00B7573C" w:rsidRDefault="000E4BF5" w:rsidP="00874A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територій обслуговування, закріплених за закладами </w:t>
      </w: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загальної середньої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освіти</w:t>
      </w:r>
    </w:p>
    <w:p w14:paraId="21DCAEC0" w14:textId="77777777" w:rsidR="000E4BF5" w:rsidRPr="00B7573C" w:rsidRDefault="000E4BF5" w:rsidP="001155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Марківської селищної р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ади  на 202</w:t>
      </w: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1-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навчальний рік</w:t>
      </w:r>
    </w:p>
    <w:p w14:paraId="2A28B7FE" w14:textId="77777777" w:rsidR="001155AD" w:rsidRPr="00B7573C" w:rsidRDefault="001155AD" w:rsidP="001155A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565"/>
        <w:gridCol w:w="1919"/>
        <w:gridCol w:w="3627"/>
      </w:tblGrid>
      <w:tr w:rsidR="000E4BF5" w:rsidRPr="00B7573C" w14:paraId="65D3E0F6" w14:textId="77777777" w:rsidTr="006E5E46">
        <w:trPr>
          <w:trHeight w:val="20"/>
        </w:trPr>
        <w:tc>
          <w:tcPr>
            <w:tcW w:w="0" w:type="auto"/>
            <w:vMerge w:val="restart"/>
          </w:tcPr>
          <w:p w14:paraId="7727669C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718" w:type="dxa"/>
            <w:vMerge w:val="restart"/>
          </w:tcPr>
          <w:p w14:paraId="3D98589F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Назва закладу загальної середньої освіти, за яким закріплена територія обслуговування</w:t>
            </w:r>
          </w:p>
        </w:tc>
        <w:tc>
          <w:tcPr>
            <w:tcW w:w="5619" w:type="dxa"/>
            <w:gridSpan w:val="2"/>
            <w:tcBorders>
              <w:bottom w:val="single" w:sz="4" w:space="0" w:color="auto"/>
            </w:tcBorders>
          </w:tcPr>
          <w:p w14:paraId="188C9F9C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Місце розташування території обслуговування</w:t>
            </w:r>
          </w:p>
        </w:tc>
      </w:tr>
      <w:tr w:rsidR="000E4BF5" w:rsidRPr="00B7573C" w14:paraId="22A247EE" w14:textId="77777777" w:rsidTr="006E5E46">
        <w:trPr>
          <w:trHeight w:val="20"/>
        </w:trPr>
        <w:tc>
          <w:tcPr>
            <w:tcW w:w="0" w:type="auto"/>
            <w:vMerge/>
          </w:tcPr>
          <w:p w14:paraId="0C6A2D8A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718" w:type="dxa"/>
            <w:vMerge/>
          </w:tcPr>
          <w:p w14:paraId="6061B763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FC529E8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населений пункт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</w:tcPr>
          <w:p w14:paraId="69E5740F" w14:textId="77777777" w:rsidR="000E4BF5" w:rsidRPr="00B7573C" w:rsidRDefault="000E4BF5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старостинський округ, вулиця, №№ будинків</w:t>
            </w:r>
          </w:p>
        </w:tc>
      </w:tr>
      <w:tr w:rsidR="00C06B03" w:rsidRPr="00B7573C" w14:paraId="591798B3" w14:textId="77777777" w:rsidTr="006E5E46">
        <w:trPr>
          <w:trHeight w:val="20"/>
        </w:trPr>
        <w:tc>
          <w:tcPr>
            <w:tcW w:w="0" w:type="auto"/>
            <w:vMerge w:val="restart"/>
            <w:vAlign w:val="center"/>
          </w:tcPr>
          <w:p w14:paraId="46AE3F31" w14:textId="77777777"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3718" w:type="dxa"/>
            <w:vMerge w:val="restart"/>
            <w:vAlign w:val="center"/>
          </w:tcPr>
          <w:p w14:paraId="25BB0A74" w14:textId="77777777"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Опорний заклад загальної середньої освіти Марківська гімназія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CBAD7" w14:textId="77777777"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смт Марківка</w:t>
            </w:r>
          </w:p>
          <w:p w14:paraId="18E89483" w14:textId="77777777"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</w:tcPr>
          <w:p w14:paraId="2D96273A" w14:textId="77777777" w:rsidR="001778CE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Центральна, </w:t>
            </w:r>
          </w:p>
          <w:p w14:paraId="746BBA67" w14:textId="77777777" w:rsidR="001778CE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Вишнева,</w:t>
            </w:r>
            <w:r w:rsidR="001778CE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Виноградна, 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Степна, 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Нова, </w:t>
            </w:r>
          </w:p>
          <w:p w14:paraId="63DAF58E" w14:textId="77777777"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40 років Перемоги, </w:t>
            </w:r>
          </w:p>
          <w:p w14:paraId="620B3767" w14:textId="77777777"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Першотравнева: парна  №</w:t>
            </w:r>
            <w:r w:rsidR="00CE16A9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34-112,  непарна  №71-121</w:t>
            </w:r>
          </w:p>
          <w:p w14:paraId="63595D0E" w14:textId="77777777"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Східна, 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Калинова, </w:t>
            </w:r>
          </w:p>
          <w:p w14:paraId="7653DED7" w14:textId="77777777"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Паркова, </w:t>
            </w:r>
          </w:p>
          <w:p w14:paraId="0A98C882" w14:textId="77777777"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20 років Перемоги, </w:t>
            </w:r>
          </w:p>
          <w:p w14:paraId="2250D402" w14:textId="77777777"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Матросова, вул. Миру, </w:t>
            </w:r>
          </w:p>
          <w:p w14:paraId="11E20DB9" w14:textId="77777777"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Комунальна, вул.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Гагаріна, </w:t>
            </w:r>
          </w:p>
          <w:p w14:paraId="28352024" w14:textId="77777777" w:rsidR="00AA10DF" w:rsidRPr="00B7573C" w:rsidRDefault="00AA10DF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Єременка:  парна № 2-244, </w:t>
            </w:r>
          </w:p>
          <w:p w14:paraId="191EC5D2" w14:textId="77777777" w:rsidR="00AA10DF" w:rsidRPr="00B7573C" w:rsidRDefault="00AA10DF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непарна №1-187,</w:t>
            </w:r>
          </w:p>
          <w:p w14:paraId="4C97BA5E" w14:textId="77777777" w:rsidR="00AA10DF" w:rsidRPr="00B7573C" w:rsidRDefault="00AA10DF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Мічуріна:  парна № 2-134, </w:t>
            </w:r>
          </w:p>
          <w:p w14:paraId="73D58103" w14:textId="77777777" w:rsidR="00AA10DF" w:rsidRPr="00B7573C" w:rsidRDefault="00AA10DF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непарна  №1-95,</w:t>
            </w:r>
          </w:p>
          <w:p w14:paraId="60C33A43" w14:textId="77777777" w:rsidR="00AA10DF" w:rsidRPr="00B7573C" w:rsidRDefault="00AA10DF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Підгірна,  № 84-116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</w:p>
          <w:p w14:paraId="3C9F0504" w14:textId="77777777" w:rsidR="00AA10DF" w:rsidRPr="00B7573C" w:rsidRDefault="00AA10DF" w:rsidP="00AA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вул.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Зарічна, площа Соборна,</w:t>
            </w:r>
          </w:p>
          <w:p w14:paraId="3B903AC7" w14:textId="77777777" w:rsidR="001778CE" w:rsidRPr="00B7573C" w:rsidRDefault="00C06B03" w:rsidP="001778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кв.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Молодіжний,</w:t>
            </w:r>
            <w:r w:rsidR="001778CE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14:paraId="272BB358" w14:textId="77777777" w:rsidR="001778CE" w:rsidRPr="00B7573C" w:rsidRDefault="001778CE" w:rsidP="001778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Лермонтова, </w:t>
            </w:r>
          </w:p>
          <w:p w14:paraId="528C02A5" w14:textId="77777777" w:rsidR="00C06B03" w:rsidRPr="00B7573C" w:rsidRDefault="001778CE" w:rsidP="001778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Південний,</w:t>
            </w:r>
          </w:p>
          <w:p w14:paraId="604E5F50" w14:textId="77777777" w:rsidR="00A66842" w:rsidRPr="00B7573C" w:rsidRDefault="00A66842" w:rsidP="00A66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Комарова, 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Східний,</w:t>
            </w:r>
          </w:p>
          <w:p w14:paraId="39AB6511" w14:textId="77777777" w:rsidR="00A66842" w:rsidRPr="00B7573C" w:rsidRDefault="00A66842" w:rsidP="00A66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Першотравневий, </w:t>
            </w:r>
          </w:p>
          <w:p w14:paraId="7F511151" w14:textId="77777777" w:rsidR="00A66842" w:rsidRPr="00B7573C" w:rsidRDefault="00A66842" w:rsidP="00A66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Поштовий, 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Шевченко,</w:t>
            </w:r>
          </w:p>
          <w:p w14:paraId="64124FF4" w14:textId="77777777" w:rsidR="004C73D8" w:rsidRPr="00B7573C" w:rsidRDefault="00A66842" w:rsidP="001778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Павлюченко,</w:t>
            </w:r>
          </w:p>
          <w:p w14:paraId="2D92237A" w14:textId="77777777" w:rsidR="00EC0852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Шкільний, 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пров. Сонячний,</w:t>
            </w:r>
          </w:p>
          <w:p w14:paraId="5A67BF02" w14:textId="77777777" w:rsidR="00C06B03" w:rsidRPr="00B7573C" w:rsidRDefault="00C06B03" w:rsidP="001F0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пров.</w:t>
            </w:r>
            <w:r w:rsidR="00EC0852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1F0DE1" w:rsidRPr="00B7573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Залівний.</w:t>
            </w:r>
          </w:p>
        </w:tc>
      </w:tr>
      <w:tr w:rsidR="00C06B03" w:rsidRPr="00B7573C" w14:paraId="01B2013D" w14:textId="77777777" w:rsidTr="006E5E46">
        <w:trPr>
          <w:trHeight w:val="20"/>
        </w:trPr>
        <w:tc>
          <w:tcPr>
            <w:tcW w:w="0" w:type="auto"/>
            <w:vMerge/>
            <w:vAlign w:val="center"/>
          </w:tcPr>
          <w:p w14:paraId="7949F738" w14:textId="77777777" w:rsidR="00C06B03" w:rsidRPr="00B7573C" w:rsidRDefault="00C06B03" w:rsidP="00C06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18" w:type="dxa"/>
            <w:vMerge/>
            <w:vAlign w:val="center"/>
          </w:tcPr>
          <w:p w14:paraId="259E2AA3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3FD67C77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Деркулове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</w:tcPr>
          <w:p w14:paraId="2271C57D" w14:textId="77777777" w:rsidR="00C06B03" w:rsidRPr="00B7573C" w:rsidRDefault="004E22A3" w:rsidP="004E2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Деркулова</w:t>
            </w:r>
            <w:r w:rsidR="00A5321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№ 1-9</w:t>
            </w:r>
          </w:p>
        </w:tc>
      </w:tr>
      <w:tr w:rsidR="00C06B03" w:rsidRPr="00B7573C" w14:paraId="71FDA6EC" w14:textId="77777777" w:rsidTr="006E5E46">
        <w:trPr>
          <w:trHeight w:val="20"/>
        </w:trPr>
        <w:tc>
          <w:tcPr>
            <w:tcW w:w="0" w:type="auto"/>
            <w:vMerge/>
            <w:vAlign w:val="center"/>
          </w:tcPr>
          <w:p w14:paraId="24E636D0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18" w:type="dxa"/>
            <w:vMerge/>
            <w:vAlign w:val="center"/>
          </w:tcPr>
          <w:p w14:paraId="2ED17F24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74DB0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Гераськівка</w:t>
            </w:r>
          </w:p>
          <w:p w14:paraId="513C28F6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Тернівка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C3EE9" w14:textId="77777777" w:rsidR="00C83F04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Гераськівський старостинський округ</w:t>
            </w:r>
            <w:r w:rsidR="00C83F0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: територія с. Гераськівка, </w:t>
            </w:r>
          </w:p>
          <w:p w14:paraId="67062671" w14:textId="77777777" w:rsidR="00C06B03" w:rsidRPr="00B7573C" w:rsidRDefault="00C83F04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Тернівка</w:t>
            </w:r>
          </w:p>
        </w:tc>
      </w:tr>
      <w:tr w:rsidR="00C06B03" w:rsidRPr="00B7573C" w14:paraId="18B1C16B" w14:textId="77777777" w:rsidTr="006E5E46">
        <w:trPr>
          <w:trHeight w:val="20"/>
        </w:trPr>
        <w:tc>
          <w:tcPr>
            <w:tcW w:w="0" w:type="auto"/>
            <w:vMerge/>
            <w:vAlign w:val="center"/>
          </w:tcPr>
          <w:p w14:paraId="2AF99ED3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18" w:type="dxa"/>
            <w:vMerge/>
            <w:vAlign w:val="center"/>
          </w:tcPr>
          <w:p w14:paraId="454EDE7E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A5971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Просяне</w:t>
            </w:r>
          </w:p>
          <w:p w14:paraId="710643CD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Розсохувате</w:t>
            </w:r>
          </w:p>
          <w:p w14:paraId="18640424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Лимарівка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F8583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Просянський старостинський округ</w:t>
            </w:r>
            <w:r w:rsidR="00C83F0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 територія с. Просяне, с. Розсохувате, с. Лимарівка.</w:t>
            </w:r>
          </w:p>
        </w:tc>
      </w:tr>
      <w:tr w:rsidR="00C06B03" w:rsidRPr="00B7573C" w14:paraId="7FFC121F" w14:textId="77777777" w:rsidTr="006E5E46">
        <w:trPr>
          <w:trHeight w:val="20"/>
        </w:trPr>
        <w:tc>
          <w:tcPr>
            <w:tcW w:w="0" w:type="auto"/>
            <w:vAlign w:val="center"/>
          </w:tcPr>
          <w:p w14:paraId="7655DCA4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718" w:type="dxa"/>
            <w:vAlign w:val="center"/>
          </w:tcPr>
          <w:p w14:paraId="56FE7750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Марківська загальноосвітня школа І-ІІ ступенів № 1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41C17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смт Марківка</w:t>
            </w:r>
          </w:p>
          <w:p w14:paraId="19268B01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</w:tcPr>
          <w:p w14:paraId="76AF6786" w14:textId="77777777" w:rsidR="00946F2B" w:rsidRPr="00B7573C" w:rsidRDefault="00946F2B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вул. Дружби Народів, </w:t>
            </w:r>
          </w:p>
          <w:p w14:paraId="4223686E" w14:textId="77777777" w:rsidR="00946F2B" w:rsidRPr="00B7573C" w:rsidRDefault="00946F2B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вул. Кленова, вул. Булименка, </w:t>
            </w:r>
          </w:p>
          <w:p w14:paraId="636A1B67" w14:textId="77777777" w:rsidR="001635B4" w:rsidRPr="00B7573C" w:rsidRDefault="00946F2B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 Рипал</w:t>
            </w:r>
            <w:r w:rsidR="001635B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  <w:r w:rsidR="001635B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вул.. Задорожнього,</w:t>
            </w:r>
          </w:p>
          <w:p w14:paraId="78AA1748" w14:textId="77777777" w:rsidR="00946F2B" w:rsidRPr="00B7573C" w:rsidRDefault="00946F2B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пл. Спортивна,</w:t>
            </w:r>
            <w:r w:rsidR="001635B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вул. Роднікова, </w:t>
            </w:r>
          </w:p>
          <w:p w14:paraId="304C0F55" w14:textId="77777777" w:rsidR="00946F2B" w:rsidRPr="00B7573C" w:rsidRDefault="00946F2B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Першотравнева: парна сторона, № 2-3</w:t>
            </w:r>
            <w:r w:rsidR="001635B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  <w:r w:rsidR="00C06B0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непарна сторона № 1-7</w:t>
            </w:r>
            <w:r w:rsidR="001635B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</w:p>
          <w:p w14:paraId="70F4F230" w14:textId="77777777" w:rsidR="00C06B03" w:rsidRPr="00B7573C" w:rsidRDefault="00946F2B" w:rsidP="001635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вул. Підгірна,</w:t>
            </w:r>
            <w:r w:rsidR="00C06B0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№</w:t>
            </w: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2-8</w:t>
            </w:r>
            <w:r w:rsidR="001635B4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4.</w:t>
            </w:r>
          </w:p>
        </w:tc>
      </w:tr>
      <w:tr w:rsidR="00C06B03" w:rsidRPr="00B7573C" w14:paraId="7FED4664" w14:textId="77777777" w:rsidTr="00064703">
        <w:trPr>
          <w:trHeight w:val="20"/>
        </w:trPr>
        <w:tc>
          <w:tcPr>
            <w:tcW w:w="0" w:type="auto"/>
            <w:vAlign w:val="center"/>
          </w:tcPr>
          <w:p w14:paraId="045024AE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718" w:type="dxa"/>
            <w:vAlign w:val="center"/>
          </w:tcPr>
          <w:p w14:paraId="119BCC9A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Бондарівська гімназія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4FBED" w14:textId="77777777"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Бондарівка</w:t>
            </w:r>
          </w:p>
          <w:p w14:paraId="57416D9E" w14:textId="77777777" w:rsidR="00C83F04" w:rsidRPr="00B7573C" w:rsidRDefault="00C83F04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Нова Україна</w:t>
            </w:r>
          </w:p>
          <w:p w14:paraId="04171AEC" w14:textId="77777777"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07F05" w14:textId="77777777" w:rsidR="00C06B03" w:rsidRPr="00B7573C" w:rsidRDefault="00C06B03" w:rsidP="00731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Бондарівський старостинський округ</w:t>
            </w:r>
            <w:r w:rsidR="00150D00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</w:t>
            </w:r>
          </w:p>
          <w:p w14:paraId="47C58788" w14:textId="77777777" w:rsidR="00C06B03" w:rsidRPr="00B7573C" w:rsidRDefault="00150D00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територія с. Бондарівка</w:t>
            </w:r>
            <w:r w:rsidR="00731077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с. Нова </w:t>
            </w:r>
            <w:r w:rsidR="0006470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</w:t>
            </w:r>
            <w:r w:rsidR="0002365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країна.</w:t>
            </w:r>
          </w:p>
        </w:tc>
      </w:tr>
      <w:tr w:rsidR="00C06B03" w:rsidRPr="00B7573C" w14:paraId="7883687C" w14:textId="77777777" w:rsidTr="00064703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CB2704D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3718" w:type="dxa"/>
            <w:tcBorders>
              <w:top w:val="single" w:sz="4" w:space="0" w:color="auto"/>
            </w:tcBorders>
            <w:vAlign w:val="center"/>
          </w:tcPr>
          <w:p w14:paraId="748B0B1E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Курячівська загальноосвітня школа І-ІІ ступенів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733D" w14:textId="77777777"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Курячівка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EFB004" w14:textId="77777777" w:rsidR="00150D00" w:rsidRPr="00B7573C" w:rsidRDefault="00150D00" w:rsidP="00731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Бондарівський старостинський округ:</w:t>
            </w:r>
          </w:p>
          <w:p w14:paraId="5A4086E2" w14:textId="77777777" w:rsidR="00C06B03" w:rsidRPr="00B7573C" w:rsidRDefault="00150D00" w:rsidP="00731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територія с. Курячівка</w:t>
            </w:r>
            <w:r w:rsidR="0002365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A4376" w:rsidRPr="00B7573C" w14:paraId="72D0BE1D" w14:textId="77777777" w:rsidTr="00064703">
        <w:trPr>
          <w:trHeight w:val="555"/>
        </w:trPr>
        <w:tc>
          <w:tcPr>
            <w:tcW w:w="0" w:type="auto"/>
            <w:vMerge w:val="restart"/>
            <w:vAlign w:val="center"/>
          </w:tcPr>
          <w:p w14:paraId="644C5BD3" w14:textId="77777777" w:rsidR="008A4376" w:rsidRPr="00B7573C" w:rsidRDefault="008A4376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3718" w:type="dxa"/>
            <w:vMerge w:val="restart"/>
            <w:vAlign w:val="center"/>
          </w:tcPr>
          <w:p w14:paraId="606B9461" w14:textId="77777777" w:rsidR="008A4376" w:rsidRPr="00B7573C" w:rsidRDefault="008A4376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Кризька загальноосвітня школа І-ІІ ступенів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82834" w14:textId="77777777" w:rsidR="008A4376" w:rsidRPr="00B7573C" w:rsidRDefault="008A4376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Кризьке</w:t>
            </w:r>
          </w:p>
          <w:p w14:paraId="119B1A00" w14:textId="77777777" w:rsidR="008A4376" w:rsidRPr="00B7573C" w:rsidRDefault="008A4376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Сичівка</w:t>
            </w:r>
          </w:p>
          <w:p w14:paraId="064133F1" w14:textId="77777777" w:rsidR="008A4376" w:rsidRPr="00B7573C" w:rsidRDefault="008A4376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25209" w14:textId="77777777" w:rsidR="008A4376" w:rsidRPr="00B7573C" w:rsidRDefault="008A4376" w:rsidP="00731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Кризький старостинський округ</w:t>
            </w:r>
            <w:r w:rsidR="0002365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</w:t>
            </w:r>
          </w:p>
          <w:p w14:paraId="52C1E08F" w14:textId="77777777" w:rsidR="00023653" w:rsidRPr="00B7573C" w:rsidRDefault="00023653" w:rsidP="00023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Територія с. Кризьке, с. Сичівка.</w:t>
            </w:r>
          </w:p>
        </w:tc>
      </w:tr>
      <w:tr w:rsidR="008A4376" w:rsidRPr="00B7573C" w14:paraId="00158523" w14:textId="77777777" w:rsidTr="00064703">
        <w:trPr>
          <w:trHeight w:val="300"/>
        </w:trPr>
        <w:tc>
          <w:tcPr>
            <w:tcW w:w="0" w:type="auto"/>
            <w:vMerge/>
            <w:vAlign w:val="center"/>
          </w:tcPr>
          <w:p w14:paraId="4D1A5B84" w14:textId="77777777" w:rsidR="008A4376" w:rsidRPr="00B7573C" w:rsidRDefault="008A4376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18" w:type="dxa"/>
            <w:vMerge/>
            <w:vAlign w:val="center"/>
          </w:tcPr>
          <w:p w14:paraId="0735AFE6" w14:textId="77777777" w:rsidR="008A4376" w:rsidRPr="00B7573C" w:rsidRDefault="008A4376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31A9AEF9" w14:textId="77777777" w:rsidR="008A4376" w:rsidRPr="00B7573C" w:rsidRDefault="008A4376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Деркулове</w:t>
            </w:r>
          </w:p>
        </w:tc>
        <w:tc>
          <w:tcPr>
            <w:tcW w:w="3777" w:type="dxa"/>
            <w:tcBorders>
              <w:top w:val="single" w:sz="4" w:space="0" w:color="auto"/>
            </w:tcBorders>
            <w:vAlign w:val="center"/>
          </w:tcPr>
          <w:p w14:paraId="55AA4492" w14:textId="77777777" w:rsidR="008A4376" w:rsidRPr="00B7573C" w:rsidRDefault="008A4376" w:rsidP="00731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вул. Деркулова, № </w:t>
            </w:r>
            <w:r w:rsidR="00A067FE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9-24</w:t>
            </w:r>
          </w:p>
        </w:tc>
      </w:tr>
      <w:tr w:rsidR="00C06B03" w:rsidRPr="00B7573C" w14:paraId="106B734F" w14:textId="77777777" w:rsidTr="00064703">
        <w:trPr>
          <w:trHeight w:val="1124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4A13900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3718" w:type="dxa"/>
            <w:tcBorders>
              <w:bottom w:val="single" w:sz="4" w:space="0" w:color="auto"/>
            </w:tcBorders>
            <w:vAlign w:val="center"/>
          </w:tcPr>
          <w:p w14:paraId="48149210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Караван-Солодківька загальноосвітня школа І-ІІ ступенів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583447DA" w14:textId="77777777"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Караван- </w:t>
            </w:r>
          </w:p>
          <w:p w14:paraId="68B56071" w14:textId="77777777"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Солодкий</w:t>
            </w:r>
          </w:p>
          <w:p w14:paraId="1141BE9F" w14:textId="77777777"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Крейдяне</w:t>
            </w:r>
          </w:p>
          <w:p w14:paraId="223A9EFF" w14:textId="77777777"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Городище</w:t>
            </w:r>
          </w:p>
        </w:tc>
        <w:tc>
          <w:tcPr>
            <w:tcW w:w="3777" w:type="dxa"/>
            <w:tcBorders>
              <w:top w:val="single" w:sz="4" w:space="0" w:color="auto"/>
            </w:tcBorders>
            <w:vAlign w:val="center"/>
          </w:tcPr>
          <w:p w14:paraId="3DF2702F" w14:textId="77777777" w:rsidR="00356C6A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Караван-Солодківський старостинський округ</w:t>
            </w:r>
            <w:r w:rsidR="0002365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: </w:t>
            </w:r>
          </w:p>
          <w:p w14:paraId="18C682DC" w14:textId="77777777" w:rsidR="00356C6A" w:rsidRPr="00B7573C" w:rsidRDefault="0002365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територія с. </w:t>
            </w:r>
            <w:r w:rsidR="00356C6A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Караван-Солодке, </w:t>
            </w:r>
          </w:p>
          <w:p w14:paraId="1296E5DA" w14:textId="77777777" w:rsidR="00C06B03" w:rsidRPr="00B7573C" w:rsidRDefault="00356C6A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Крейдяне, с. Городище.</w:t>
            </w:r>
          </w:p>
          <w:p w14:paraId="41FC8AF3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C06B03" w:rsidRPr="00B7573C" w14:paraId="4CB03567" w14:textId="77777777" w:rsidTr="00064703">
        <w:trPr>
          <w:trHeight w:val="983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53347D0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3718" w:type="dxa"/>
            <w:tcBorders>
              <w:top w:val="single" w:sz="4" w:space="0" w:color="auto"/>
            </w:tcBorders>
            <w:vAlign w:val="center"/>
          </w:tcPr>
          <w:p w14:paraId="1B56AD30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Сичанська загальноосвітня школа І-ІІ ступенів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ECDDF" w14:textId="77777777"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Сичанське</w:t>
            </w:r>
          </w:p>
          <w:p w14:paraId="6F6CD021" w14:textId="77777777"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Бондарне</w:t>
            </w:r>
          </w:p>
          <w:p w14:paraId="3C798650" w14:textId="77777777"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Лобасове</w:t>
            </w:r>
          </w:p>
          <w:p w14:paraId="1D227C83" w14:textId="77777777" w:rsidR="00C06B03" w:rsidRPr="00B7573C" w:rsidRDefault="00C06B0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Виноградне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F7213" w14:textId="77777777" w:rsidR="00C06B03" w:rsidRPr="00B7573C" w:rsidRDefault="00C06B03" w:rsidP="00023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Сичанський старостинський округ</w:t>
            </w:r>
            <w:r w:rsidR="0002365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 територія с. Сичанське, с. Бондарне, с. Лобасове, с. Виноградне.</w:t>
            </w:r>
          </w:p>
          <w:p w14:paraId="1E981D7E" w14:textId="77777777" w:rsidR="00C06B03" w:rsidRPr="00B7573C" w:rsidRDefault="00C06B03" w:rsidP="00023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C06B03" w:rsidRPr="00B7573C" w14:paraId="772C561D" w14:textId="77777777" w:rsidTr="00A75373">
        <w:trPr>
          <w:trHeight w:val="818"/>
        </w:trPr>
        <w:tc>
          <w:tcPr>
            <w:tcW w:w="0" w:type="auto"/>
            <w:vAlign w:val="center"/>
          </w:tcPr>
          <w:p w14:paraId="1EFD86F6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3718" w:type="dxa"/>
            <w:vAlign w:val="center"/>
          </w:tcPr>
          <w:p w14:paraId="7F2F5D56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Кабичівська загальноосвітня школа І-ІІ ступенів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CA181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Кабичівка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CB60C" w14:textId="77777777" w:rsidR="00C06B03" w:rsidRPr="00B7573C" w:rsidRDefault="00C06B0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Кабичівський старостинський округ</w:t>
            </w:r>
            <w:r w:rsidR="00A75373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:</w:t>
            </w:r>
          </w:p>
          <w:p w14:paraId="65909837" w14:textId="77777777" w:rsidR="00A75373" w:rsidRPr="00B7573C" w:rsidRDefault="00A75373" w:rsidP="00A7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територія с. Кабичівка.</w:t>
            </w:r>
          </w:p>
        </w:tc>
      </w:tr>
      <w:tr w:rsidR="00A75373" w:rsidRPr="00B7573C" w14:paraId="173CA20D" w14:textId="77777777" w:rsidTr="00F82219">
        <w:trPr>
          <w:trHeight w:val="1656"/>
        </w:trPr>
        <w:tc>
          <w:tcPr>
            <w:tcW w:w="0" w:type="auto"/>
            <w:vAlign w:val="center"/>
          </w:tcPr>
          <w:p w14:paraId="7AF07D8F" w14:textId="77777777"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3718" w:type="dxa"/>
            <w:vAlign w:val="center"/>
          </w:tcPr>
          <w:p w14:paraId="770DCDDB" w14:textId="77777777"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Навчально-виховний комплекс «Веселівська загальноосвітня школа І-ІІ ступенів – дошкільний навчальний заклад» Марківської селищної ради Луганської області (дошкільний підрозділ)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F54F3" w14:textId="77777777"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Веселе</w:t>
            </w:r>
          </w:p>
          <w:p w14:paraId="668ADAFF" w14:textId="77777777" w:rsidR="00B83078" w:rsidRPr="00B7573C" w:rsidRDefault="00B83078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Липове</w:t>
            </w:r>
          </w:p>
          <w:p w14:paraId="780057FA" w14:textId="77777777"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C0EE0" w14:textId="77777777" w:rsidR="00A75373" w:rsidRPr="00B7573C" w:rsidRDefault="00A75373" w:rsidP="00F82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Кабичівський старостинський округ:</w:t>
            </w:r>
          </w:p>
          <w:p w14:paraId="5B13875B" w14:textId="77777777" w:rsidR="00A75373" w:rsidRPr="00B7573C" w:rsidRDefault="00A75373" w:rsidP="00F82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територія с. Веселе, с. Липове.</w:t>
            </w:r>
          </w:p>
        </w:tc>
      </w:tr>
      <w:tr w:rsidR="00A75373" w:rsidRPr="00B7573C" w14:paraId="25488FF5" w14:textId="77777777" w:rsidTr="00064703">
        <w:trPr>
          <w:trHeight w:val="1656"/>
        </w:trPr>
        <w:tc>
          <w:tcPr>
            <w:tcW w:w="0" w:type="auto"/>
            <w:vAlign w:val="center"/>
          </w:tcPr>
          <w:p w14:paraId="0C218718" w14:textId="77777777"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3718" w:type="dxa"/>
            <w:vAlign w:val="center"/>
          </w:tcPr>
          <w:p w14:paraId="7D486A4C" w14:textId="77777777"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Ліснополянська загальноосвітня школа І-ІІ ступенів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2E9DB" w14:textId="77777777" w:rsidR="00A75373" w:rsidRPr="00B7573C" w:rsidRDefault="00A7537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Лісна Поляна</w:t>
            </w:r>
          </w:p>
          <w:p w14:paraId="7C726753" w14:textId="77777777" w:rsidR="00A75373" w:rsidRPr="00B7573C" w:rsidRDefault="00A7537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Фартухове</w:t>
            </w:r>
          </w:p>
          <w:p w14:paraId="4BF2C327" w14:textId="77777777" w:rsidR="00A75373" w:rsidRPr="00B7573C" w:rsidRDefault="00A7537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Крупчанське</w:t>
            </w:r>
          </w:p>
          <w:p w14:paraId="3B358D81" w14:textId="77777777" w:rsidR="00A75373" w:rsidRPr="00B7573C" w:rsidRDefault="00A7537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Скородна</w:t>
            </w:r>
          </w:p>
          <w:p w14:paraId="10825BA4" w14:textId="77777777" w:rsidR="00A75373" w:rsidRPr="00B7573C" w:rsidRDefault="00A7537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 Тишківка</w:t>
            </w:r>
          </w:p>
          <w:p w14:paraId="74026AE2" w14:textId="77777777" w:rsidR="00A75373" w:rsidRPr="00B7573C" w:rsidRDefault="00A75373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Марківське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B44CF" w14:textId="77777777"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Ліснополянський старостинський округ: територія с. Лісна Поляна, </w:t>
            </w:r>
          </w:p>
          <w:p w14:paraId="601B7178" w14:textId="77777777"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Крупченське, с. Марківське, </w:t>
            </w:r>
          </w:p>
          <w:p w14:paraId="17DCF23F" w14:textId="77777777"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Скородна, с. Тишківка, </w:t>
            </w:r>
          </w:p>
          <w:p w14:paraId="124612B6" w14:textId="77777777" w:rsidR="00A75373" w:rsidRPr="00B7573C" w:rsidRDefault="00A75373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Фартухове.</w:t>
            </w:r>
          </w:p>
        </w:tc>
      </w:tr>
      <w:tr w:rsidR="00C83F04" w:rsidRPr="00B7573C" w14:paraId="40C4DBDB" w14:textId="77777777" w:rsidTr="00064703">
        <w:trPr>
          <w:trHeight w:val="1416"/>
        </w:trPr>
        <w:tc>
          <w:tcPr>
            <w:tcW w:w="0" w:type="auto"/>
            <w:vAlign w:val="center"/>
          </w:tcPr>
          <w:p w14:paraId="6BC77A8D" w14:textId="77777777" w:rsidR="00C83F04" w:rsidRPr="00B7573C" w:rsidRDefault="00C83F04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3718" w:type="dxa"/>
            <w:vAlign w:val="center"/>
          </w:tcPr>
          <w:p w14:paraId="5EB5572D" w14:textId="77777777" w:rsidR="00C83F04" w:rsidRPr="00B7573C" w:rsidRDefault="00C83F04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Краснопільська  загальноосвітня школа І-ІІІ ступенів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E3F2C" w14:textId="77777777" w:rsidR="00C83F04" w:rsidRPr="00B7573C" w:rsidRDefault="00C83F04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Гераськівка</w:t>
            </w:r>
          </w:p>
          <w:p w14:paraId="022A756C" w14:textId="77777777" w:rsidR="00C83F04" w:rsidRPr="00B7573C" w:rsidRDefault="00C83F04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Гераськівське</w:t>
            </w:r>
          </w:p>
          <w:p w14:paraId="31E75C38" w14:textId="77777777" w:rsidR="00C83F04" w:rsidRPr="00B7573C" w:rsidRDefault="00C83F04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Первомайське</w:t>
            </w:r>
          </w:p>
          <w:p w14:paraId="13C99BBA" w14:textId="77777777" w:rsidR="00C83F04" w:rsidRPr="00B7573C" w:rsidRDefault="00C83F04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Тернівка</w:t>
            </w:r>
          </w:p>
          <w:p w14:paraId="3867EEB6" w14:textId="77777777" w:rsidR="00C83F04" w:rsidRPr="00B7573C" w:rsidRDefault="00C83F04" w:rsidP="0006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Рудівка</w:t>
            </w:r>
          </w:p>
        </w:tc>
        <w:tc>
          <w:tcPr>
            <w:tcW w:w="3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D822E" w14:textId="77777777" w:rsidR="00C83F04" w:rsidRPr="00B7573C" w:rsidRDefault="00C83F04" w:rsidP="00C83F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Гераськівський старостинський округ:</w:t>
            </w:r>
          </w:p>
          <w:p w14:paraId="00B7CBD2" w14:textId="77777777" w:rsidR="00B83078" w:rsidRPr="00B7573C" w:rsidRDefault="00C83F04" w:rsidP="00B83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Територія с. </w:t>
            </w:r>
            <w:r w:rsidR="00B83078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Гераськівське, </w:t>
            </w:r>
          </w:p>
          <w:p w14:paraId="2612F81B" w14:textId="77777777" w:rsidR="00C83F04" w:rsidRPr="00B7573C" w:rsidRDefault="00B83078" w:rsidP="00B83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Первомайське, с.  Гераськівка,                               с. Тернівка, с. Рудівка</w:t>
            </w:r>
          </w:p>
        </w:tc>
      </w:tr>
      <w:tr w:rsidR="00C83F04" w:rsidRPr="00B7573C" w14:paraId="11E5EADE" w14:textId="77777777" w:rsidTr="00F82219">
        <w:trPr>
          <w:trHeight w:val="839"/>
        </w:trPr>
        <w:tc>
          <w:tcPr>
            <w:tcW w:w="0" w:type="auto"/>
            <w:vAlign w:val="center"/>
          </w:tcPr>
          <w:p w14:paraId="5B3340CD" w14:textId="77777777" w:rsidR="00C83F04" w:rsidRPr="00B7573C" w:rsidRDefault="00C83F04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3718" w:type="dxa"/>
            <w:vAlign w:val="center"/>
          </w:tcPr>
          <w:p w14:paraId="5849F1B5" w14:textId="77777777" w:rsidR="00C83F04" w:rsidRPr="00B7573C" w:rsidRDefault="00C83F04" w:rsidP="006E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Височинівська  загальноосвітня школа І-ІІ ступенів Марківської селищної ради Луганської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A828C" w14:textId="77777777" w:rsidR="00C83F04" w:rsidRPr="00B7573C" w:rsidRDefault="00C83F04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Височинівка</w:t>
            </w:r>
          </w:p>
          <w:p w14:paraId="1EFF0DE0" w14:textId="77777777" w:rsidR="00C83F04" w:rsidRPr="00B7573C" w:rsidRDefault="00C83F04" w:rsidP="00D5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Каськівка</w:t>
            </w:r>
          </w:p>
        </w:tc>
        <w:tc>
          <w:tcPr>
            <w:tcW w:w="3777" w:type="dxa"/>
            <w:tcBorders>
              <w:top w:val="single" w:sz="4" w:space="0" w:color="auto"/>
            </w:tcBorders>
            <w:vAlign w:val="center"/>
          </w:tcPr>
          <w:p w14:paraId="39C41C1F" w14:textId="77777777" w:rsidR="00B83078" w:rsidRPr="00B7573C" w:rsidRDefault="00C83F04" w:rsidP="00B83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Краснопільський старостинський округ</w:t>
            </w:r>
            <w:r w:rsidR="00B83078"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: територія с. Височинівка, </w:t>
            </w:r>
          </w:p>
          <w:p w14:paraId="3377B19F" w14:textId="77777777" w:rsidR="00C83F04" w:rsidRPr="00B7573C" w:rsidRDefault="00B83078" w:rsidP="00B83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с. Каськівка.</w:t>
            </w:r>
          </w:p>
        </w:tc>
      </w:tr>
    </w:tbl>
    <w:p w14:paraId="3C7012C7" w14:textId="77777777" w:rsidR="00723F6A" w:rsidRPr="00B7573C" w:rsidRDefault="00723F6A" w:rsidP="00D53B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28D24C0" w14:textId="77777777" w:rsidR="00D53B42" w:rsidRPr="00B7573C" w:rsidRDefault="00D53B42" w:rsidP="00D53B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Керуючий справами </w:t>
      </w:r>
    </w:p>
    <w:p w14:paraId="6BC7A606" w14:textId="77777777" w:rsidR="00D53B42" w:rsidRPr="00B7573C" w:rsidRDefault="00D53B42" w:rsidP="00D53B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виконавчого комітету</w:t>
      </w:r>
      <w:r w:rsidR="00737FA6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В.О. Семенченко</w:t>
      </w:r>
    </w:p>
    <w:p w14:paraId="653930EF" w14:textId="77777777" w:rsidR="00737FA6" w:rsidRPr="00B7573C" w:rsidRDefault="00737FA6" w:rsidP="00D53B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E172B4C" w14:textId="77777777" w:rsidR="00D53B42" w:rsidRPr="00B7573C" w:rsidRDefault="00D53B42" w:rsidP="00D53B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Начальник віділу освіти</w:t>
      </w:r>
    </w:p>
    <w:p w14:paraId="39E4E0B8" w14:textId="77777777" w:rsidR="00D53B42" w:rsidRPr="00B7573C" w:rsidRDefault="00D53B42" w:rsidP="00D53B4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 селищної ради                                                  А.С.Бородавка</w:t>
      </w:r>
    </w:p>
    <w:p w14:paraId="1C8DD215" w14:textId="77777777" w:rsidR="00CF3F1A" w:rsidRPr="00B7573C" w:rsidRDefault="00C032E4" w:rsidP="00C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</w:t>
      </w:r>
      <w:r w:rsidR="0098289D" w:rsidRPr="00B7573C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874AF7" w:rsidRPr="00B7573C">
        <w:rPr>
          <w:rFonts w:ascii="Times New Roman" w:hAnsi="Times New Roman" w:cs="Times New Roman"/>
          <w:sz w:val="28"/>
          <w:szCs w:val="28"/>
          <w:lang w:val="ru-RU"/>
        </w:rPr>
        <w:t>одаток 3</w:t>
      </w:r>
    </w:p>
    <w:p w14:paraId="07C11DF0" w14:textId="77777777" w:rsidR="00CF3F1A" w:rsidRPr="00B7573C" w:rsidRDefault="00CF3F1A" w:rsidP="00AD2E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до рішення</w:t>
      </w:r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викон</w:t>
      </w:r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авчого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ком</w:t>
      </w:r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>ітет</w:t>
      </w:r>
      <w:r w:rsidR="00874AF7" w:rsidRPr="00B7573C">
        <w:rPr>
          <w:rFonts w:ascii="Times New Roman" w:hAnsi="Times New Roman" w:cs="Times New Roman"/>
          <w:sz w:val="28"/>
          <w:szCs w:val="28"/>
          <w:lang w:val="ru-RU"/>
        </w:rPr>
        <w:t>у</w:t>
      </w:r>
    </w:p>
    <w:p w14:paraId="16A63D68" w14:textId="77777777" w:rsidR="0044063B" w:rsidRPr="00B7573C" w:rsidRDefault="00C032E4" w:rsidP="00C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</w:t>
      </w:r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 селищної ради</w:t>
      </w:r>
    </w:p>
    <w:p w14:paraId="028E819F" w14:textId="77777777" w:rsidR="00CF3F1A" w:rsidRPr="00B7573C" w:rsidRDefault="008C16F5" w:rsidP="00AD2E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від _______</w:t>
      </w:r>
      <w:r w:rsidR="00C032E4">
        <w:rPr>
          <w:rFonts w:ascii="Times New Roman" w:hAnsi="Times New Roman" w:cs="Times New Roman"/>
          <w:sz w:val="28"/>
          <w:szCs w:val="28"/>
          <w:lang w:val="ru-RU"/>
        </w:rPr>
        <w:t>__________</w:t>
      </w:r>
      <w:r w:rsidR="0044063B" w:rsidRPr="00B7573C"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№ __</w:t>
      </w:r>
    </w:p>
    <w:p w14:paraId="300F6523" w14:textId="77777777" w:rsidR="00CF3F1A" w:rsidRDefault="00CF3F1A" w:rsidP="00AD2E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9A7C848" w14:textId="77777777" w:rsidR="00C032E4" w:rsidRPr="00B7573C" w:rsidRDefault="00C032E4" w:rsidP="00AD2E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14BB5776" w14:textId="77777777" w:rsidR="00CF3F1A" w:rsidRPr="00B7573C" w:rsidRDefault="008C16F5" w:rsidP="004406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Реєстр</w:t>
      </w:r>
      <w:r w:rsidR="0044063B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дітей</w:t>
      </w:r>
      <w:r w:rsidR="0044063B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дошкільного / 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шкільного</w:t>
      </w:r>
      <w:r w:rsidR="0044063B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віку</w:t>
      </w:r>
      <w:r w:rsidR="0044063B" w:rsidRPr="00B7573C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</w:p>
    <w:p w14:paraId="72171385" w14:textId="77777777" w:rsidR="00CF3F1A" w:rsidRPr="00B7573C" w:rsidRDefault="0044063B" w:rsidP="004406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 w:rsidR="00CF3F1A" w:rsidRPr="00B7573C">
        <w:rPr>
          <w:rFonts w:ascii="Times New Roman" w:hAnsi="Times New Roman" w:cs="Times New Roman"/>
          <w:b/>
          <w:sz w:val="28"/>
          <w:szCs w:val="28"/>
          <w:lang w:val="ru-RU"/>
        </w:rPr>
        <w:t>кі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b/>
          <w:sz w:val="28"/>
          <w:szCs w:val="28"/>
          <w:lang w:val="ru-RU"/>
        </w:rPr>
        <w:t>проживають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b/>
          <w:sz w:val="28"/>
          <w:szCs w:val="28"/>
          <w:lang w:val="ru-RU"/>
        </w:rPr>
        <w:t>чи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F3F1A" w:rsidRPr="00B7573C">
        <w:rPr>
          <w:rFonts w:ascii="Times New Roman" w:hAnsi="Times New Roman" w:cs="Times New Roman"/>
          <w:b/>
          <w:sz w:val="28"/>
          <w:szCs w:val="28"/>
          <w:lang w:val="ru-RU"/>
        </w:rPr>
        <w:t>перебу</w:t>
      </w:r>
      <w:r w:rsidR="008C16F5" w:rsidRPr="00B7573C">
        <w:rPr>
          <w:rFonts w:ascii="Times New Roman" w:hAnsi="Times New Roman" w:cs="Times New Roman"/>
          <w:b/>
          <w:sz w:val="28"/>
          <w:szCs w:val="28"/>
          <w:lang w:val="ru-RU"/>
        </w:rPr>
        <w:t>вають на території</w:t>
      </w:r>
    </w:p>
    <w:p w14:paraId="7A54C45B" w14:textId="77777777" w:rsidR="00ED6C00" w:rsidRPr="00B7573C" w:rsidRDefault="008C16F5" w:rsidP="00ED6C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Марківської</w:t>
      </w:r>
      <w:r w:rsidR="0044063B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селищної ради</w:t>
      </w:r>
      <w:r w:rsidR="00ED6C00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навчаються/виховуються в _____________________________________________________</w:t>
      </w:r>
    </w:p>
    <w:p w14:paraId="20FDDEC2" w14:textId="77777777" w:rsidR="00ED6C00" w:rsidRPr="00B7573C" w:rsidRDefault="00ED6C00" w:rsidP="00ED6C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b/>
          <w:i/>
          <w:sz w:val="28"/>
          <w:szCs w:val="28"/>
          <w:lang w:val="ru-RU"/>
        </w:rPr>
        <w:t>(назва закладу освіти)</w:t>
      </w:r>
    </w:p>
    <w:p w14:paraId="46576A27" w14:textId="77777777" w:rsidR="00874AF7" w:rsidRPr="00B7573C" w:rsidRDefault="00874AF7" w:rsidP="004406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</w:t>
      </w:r>
      <w:r w:rsidR="00135C7A"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початок 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 w:rsidR="00135C7A" w:rsidRPr="00B7573C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-202</w:t>
      </w:r>
      <w:r w:rsidR="00F36F74" w:rsidRPr="00B7573C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навчальн</w:t>
      </w:r>
      <w:r w:rsidR="00135C7A" w:rsidRPr="00B7573C">
        <w:rPr>
          <w:rFonts w:ascii="Times New Roman" w:hAnsi="Times New Roman" w:cs="Times New Roman"/>
          <w:b/>
          <w:sz w:val="28"/>
          <w:szCs w:val="28"/>
          <w:lang w:val="ru-RU"/>
        </w:rPr>
        <w:t>ого ро</w:t>
      </w:r>
      <w:r w:rsidRPr="00B7573C">
        <w:rPr>
          <w:rFonts w:ascii="Times New Roman" w:hAnsi="Times New Roman" w:cs="Times New Roman"/>
          <w:b/>
          <w:sz w:val="28"/>
          <w:szCs w:val="28"/>
          <w:lang w:val="ru-RU"/>
        </w:rPr>
        <w:t>к</w:t>
      </w:r>
      <w:r w:rsidR="00135C7A" w:rsidRPr="00B7573C">
        <w:rPr>
          <w:rFonts w:ascii="Times New Roman" w:hAnsi="Times New Roman" w:cs="Times New Roman"/>
          <w:b/>
          <w:sz w:val="28"/>
          <w:szCs w:val="28"/>
          <w:lang w:val="ru-RU"/>
        </w:rPr>
        <w:t>у</w:t>
      </w:r>
    </w:p>
    <w:p w14:paraId="2290446B" w14:textId="77777777" w:rsidR="00A63F94" w:rsidRPr="00B7573C" w:rsidRDefault="00A63F94" w:rsidP="004406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790"/>
        <w:gridCol w:w="1612"/>
        <w:gridCol w:w="1276"/>
        <w:gridCol w:w="1701"/>
      </w:tblGrid>
      <w:tr w:rsidR="00AF7FC6" w:rsidRPr="00B7573C" w14:paraId="0A8D1312" w14:textId="77777777" w:rsidTr="00ED6C00">
        <w:tc>
          <w:tcPr>
            <w:tcW w:w="534" w:type="dxa"/>
          </w:tcPr>
          <w:p w14:paraId="139D8614" w14:textId="77777777" w:rsidR="00AF7FC6" w:rsidRPr="00B7573C" w:rsidRDefault="00AF7FC6" w:rsidP="005B14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з\п</w:t>
            </w:r>
          </w:p>
        </w:tc>
        <w:tc>
          <w:tcPr>
            <w:tcW w:w="1559" w:type="dxa"/>
          </w:tcPr>
          <w:p w14:paraId="1D2D7280" w14:textId="77777777" w:rsidR="00AF7FC6" w:rsidRPr="00B7573C" w:rsidRDefault="00AF7FC6" w:rsidP="00723F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</w:t>
            </w:r>
            <w:r w:rsidR="00723F6A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дитини</w:t>
            </w:r>
          </w:p>
          <w:p w14:paraId="738E6C0B" w14:textId="77777777" w:rsidR="00ED6C00" w:rsidRPr="00B7573C" w:rsidRDefault="00ED6C00" w:rsidP="00723F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(повністю)</w:t>
            </w:r>
          </w:p>
        </w:tc>
        <w:tc>
          <w:tcPr>
            <w:tcW w:w="1559" w:type="dxa"/>
          </w:tcPr>
          <w:p w14:paraId="39D3D024" w14:textId="77777777" w:rsidR="00AF7FC6" w:rsidRPr="00B7573C" w:rsidRDefault="00AF7FC6" w:rsidP="005B14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народження</w:t>
            </w:r>
          </w:p>
        </w:tc>
        <w:tc>
          <w:tcPr>
            <w:tcW w:w="1790" w:type="dxa"/>
          </w:tcPr>
          <w:p w14:paraId="0DE4CF85" w14:textId="77777777" w:rsidR="00AF7FC6" w:rsidRPr="00B7573C" w:rsidRDefault="00AF7FC6" w:rsidP="005B14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Місце</w:t>
            </w:r>
            <w:r w:rsidR="0044063B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проживання</w:t>
            </w:r>
            <w:r w:rsidR="0044063B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</w:t>
            </w:r>
            <w:r w:rsidR="0044063B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перебування</w:t>
            </w:r>
          </w:p>
        </w:tc>
        <w:tc>
          <w:tcPr>
            <w:tcW w:w="1612" w:type="dxa"/>
          </w:tcPr>
          <w:p w14:paraId="1DF9DE03" w14:textId="77777777" w:rsidR="00A63F94" w:rsidRPr="00B7573C" w:rsidRDefault="00AF7FC6" w:rsidP="00A63F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Місце</w:t>
            </w:r>
            <w:r w:rsidR="0044063B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навчання</w:t>
            </w:r>
            <w:r w:rsidR="00A63F94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63F94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(клас</w:t>
            </w:r>
            <w:r w:rsidR="00BD1D07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в ЗЗСО</w:t>
            </w:r>
            <w:r w:rsidR="00A63F94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)</w:t>
            </w:r>
            <w:r w:rsidR="0044063B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/ виховання</w:t>
            </w: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63F94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(группа</w:t>
            </w:r>
            <w:r w:rsidR="00BD1D07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: молодша, середня, старша в ЗДО</w:t>
            </w:r>
            <w:r w:rsidR="00A63F94"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)</w:t>
            </w:r>
          </w:p>
          <w:p w14:paraId="15C6D184" w14:textId="77777777" w:rsidR="00AF7FC6" w:rsidRPr="00B7573C" w:rsidRDefault="00AF7FC6" w:rsidP="00A63F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14:paraId="07605FD1" w14:textId="77777777" w:rsidR="00AF7FC6" w:rsidRPr="00B7573C" w:rsidRDefault="00AF7FC6" w:rsidP="005B14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Форма навчання</w:t>
            </w:r>
          </w:p>
          <w:p w14:paraId="17488482" w14:textId="77777777" w:rsidR="00ED6C00" w:rsidRPr="00B7573C" w:rsidRDefault="00ED6C00" w:rsidP="00ED6C0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(в ЗЗСО)</w:t>
            </w:r>
          </w:p>
        </w:tc>
        <w:tc>
          <w:tcPr>
            <w:tcW w:w="1701" w:type="dxa"/>
          </w:tcPr>
          <w:p w14:paraId="54102FD0" w14:textId="77777777" w:rsidR="00AF7FC6" w:rsidRPr="00B7573C" w:rsidRDefault="00AF7FC6" w:rsidP="005B14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Належність до </w:t>
            </w:r>
            <w:r w:rsidR="005B14D7"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пільгової </w:t>
            </w: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категорії</w:t>
            </w:r>
          </w:p>
          <w:p w14:paraId="0C072E6F" w14:textId="77777777" w:rsidR="00A63F94" w:rsidRPr="00B7573C" w:rsidRDefault="00A63F94" w:rsidP="005B14D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B7573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(вказати категорію)</w:t>
            </w:r>
          </w:p>
        </w:tc>
      </w:tr>
      <w:tr w:rsidR="00AF7FC6" w:rsidRPr="00B7573C" w14:paraId="3B2C3AD1" w14:textId="77777777" w:rsidTr="00ED6C00">
        <w:tc>
          <w:tcPr>
            <w:tcW w:w="534" w:type="dxa"/>
          </w:tcPr>
          <w:p w14:paraId="61215C99" w14:textId="77777777"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14:paraId="57EA4939" w14:textId="77777777"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14:paraId="52080246" w14:textId="77777777"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90" w:type="dxa"/>
          </w:tcPr>
          <w:p w14:paraId="184C06DB" w14:textId="77777777"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12" w:type="dxa"/>
          </w:tcPr>
          <w:p w14:paraId="37AFC7B7" w14:textId="77777777"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14:paraId="6D8D8E3F" w14:textId="77777777"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14:paraId="6A96EDC3" w14:textId="77777777"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F7FC6" w:rsidRPr="00B7573C" w14:paraId="64786003" w14:textId="77777777" w:rsidTr="00ED6C00">
        <w:tc>
          <w:tcPr>
            <w:tcW w:w="534" w:type="dxa"/>
          </w:tcPr>
          <w:p w14:paraId="2AD929C3" w14:textId="77777777"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14:paraId="6823DC67" w14:textId="77777777"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14:paraId="42CB4EF5" w14:textId="77777777"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90" w:type="dxa"/>
          </w:tcPr>
          <w:p w14:paraId="0CA0EA4B" w14:textId="77777777"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12" w:type="dxa"/>
          </w:tcPr>
          <w:p w14:paraId="1448F832" w14:textId="77777777"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14:paraId="4E664B70" w14:textId="77777777"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14:paraId="4568E725" w14:textId="77777777" w:rsidR="00AF7FC6" w:rsidRPr="00B7573C" w:rsidRDefault="00AF7FC6" w:rsidP="00CF3F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790850AB" w14:textId="77777777" w:rsidR="00CF3F1A" w:rsidRDefault="00CF3F1A" w:rsidP="00CF3F1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F0B9A72" w14:textId="77777777" w:rsidR="00C032E4" w:rsidRDefault="00C032E4" w:rsidP="00CF3F1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B30D7AA" w14:textId="77777777" w:rsidR="00C032E4" w:rsidRPr="00B7573C" w:rsidRDefault="00C032E4" w:rsidP="00CF3F1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BCE5CD6" w14:textId="77777777" w:rsidR="009E77CA" w:rsidRPr="00B7573C" w:rsidRDefault="00CF3F1A" w:rsidP="009E77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Керуючий справами </w:t>
      </w:r>
    </w:p>
    <w:p w14:paraId="66CC73E7" w14:textId="77777777" w:rsidR="00CF3F1A" w:rsidRPr="00B7573C" w:rsidRDefault="00CF3F1A" w:rsidP="009E77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викон</w:t>
      </w:r>
      <w:r w:rsidR="00CD658D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авчого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ком</w:t>
      </w:r>
      <w:r w:rsidR="00CD658D" w:rsidRPr="00B7573C">
        <w:rPr>
          <w:rFonts w:ascii="Times New Roman" w:hAnsi="Times New Roman" w:cs="Times New Roman"/>
          <w:sz w:val="28"/>
          <w:szCs w:val="28"/>
          <w:lang w:val="ru-RU"/>
        </w:rPr>
        <w:t>ітету</w:t>
      </w:r>
      <w:r w:rsidR="00737FA6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В.О. Семенченко</w:t>
      </w:r>
    </w:p>
    <w:p w14:paraId="4C874FFD" w14:textId="77777777" w:rsidR="00CF3F1A" w:rsidRPr="00B7573C" w:rsidRDefault="00CF3F1A" w:rsidP="009E77C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7E148C66" w14:textId="77777777" w:rsidR="00CF3F1A" w:rsidRPr="00B7573C" w:rsidRDefault="00CF3F1A" w:rsidP="00CF3F1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55B300B" w14:textId="77777777" w:rsidR="00723F6A" w:rsidRPr="00B7573C" w:rsidRDefault="00723F6A" w:rsidP="00723F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Начальник віділу освіти</w:t>
      </w:r>
    </w:p>
    <w:p w14:paraId="464F141A" w14:textId="77777777" w:rsidR="00051394" w:rsidRPr="00B7573C" w:rsidRDefault="00723F6A" w:rsidP="00C032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051394" w:rsidRPr="00B7573C" w:rsidSect="00B70CD6">
          <w:pgSz w:w="12240" w:h="15840"/>
          <w:pgMar w:top="426" w:right="850" w:bottom="567" w:left="1701" w:header="708" w:footer="708" w:gutter="0"/>
          <w:cols w:space="708"/>
          <w:docGrid w:linePitch="360"/>
        </w:sect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 селищної ради                                                  А.С.</w:t>
      </w:r>
      <w:r w:rsidR="00737FA6"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Бородавка</w:t>
      </w:r>
    </w:p>
    <w:p w14:paraId="62C2F7E5" w14:textId="77777777" w:rsidR="00F14BAF" w:rsidRPr="00B7573C" w:rsidRDefault="00C032E4" w:rsidP="00C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F14BAF" w:rsidRPr="00B7573C">
        <w:rPr>
          <w:rFonts w:ascii="Times New Roman" w:hAnsi="Times New Roman" w:cs="Times New Roman"/>
          <w:sz w:val="28"/>
          <w:szCs w:val="28"/>
          <w:lang w:val="ru-RU"/>
        </w:rPr>
        <w:t>Додаток 4</w:t>
      </w:r>
    </w:p>
    <w:p w14:paraId="6CACECD9" w14:textId="77777777" w:rsidR="00F14BAF" w:rsidRPr="00B7573C" w:rsidRDefault="00F14BAF" w:rsidP="00F14B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до рішення виконавчого комітету</w:t>
      </w:r>
    </w:p>
    <w:p w14:paraId="410726CF" w14:textId="77777777" w:rsidR="00F14BAF" w:rsidRPr="00B7573C" w:rsidRDefault="00C032E4" w:rsidP="00C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</w:t>
      </w:r>
      <w:r w:rsidR="00F14BAF"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 селищної ради</w:t>
      </w:r>
    </w:p>
    <w:p w14:paraId="4A68B548" w14:textId="77777777" w:rsidR="00051394" w:rsidRPr="00B7573C" w:rsidRDefault="00C032E4" w:rsidP="00C032E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від ___________________ № ___</w:t>
      </w:r>
    </w:p>
    <w:p w14:paraId="2DFF5C15" w14:textId="77777777" w:rsidR="00051394" w:rsidRPr="00B7573C" w:rsidRDefault="00051394" w:rsidP="00245346">
      <w:pPr>
        <w:pStyle w:val="2"/>
        <w:ind w:left="567" w:firstLine="2127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ІНФОРМАЦІЯ про здобуття освіти за різними формами(станом на </w:t>
      </w:r>
      <w:r w:rsidR="007A77A2"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0</w:t>
      </w:r>
      <w:r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5._</w:t>
      </w:r>
      <w:r w:rsidR="00C032E4">
        <w:rPr>
          <w:rFonts w:ascii="Times New Roman" w:hAnsi="Times New Roman" w:cs="Times New Roman"/>
          <w:color w:val="auto"/>
          <w:sz w:val="28"/>
          <w:szCs w:val="28"/>
          <w:lang w:val="uk-UA"/>
        </w:rPr>
        <w:t>_</w:t>
      </w:r>
      <w:r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_.</w:t>
      </w:r>
      <w:r w:rsidR="00ED6C00"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_</w:t>
      </w:r>
      <w:r w:rsidR="00C032E4">
        <w:rPr>
          <w:rFonts w:ascii="Times New Roman" w:hAnsi="Times New Roman" w:cs="Times New Roman"/>
          <w:color w:val="auto"/>
          <w:sz w:val="28"/>
          <w:szCs w:val="28"/>
          <w:lang w:val="uk-UA"/>
        </w:rPr>
        <w:t>__</w:t>
      </w:r>
      <w:r w:rsidR="00ED6C00"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___</w:t>
      </w:r>
      <w:r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)</w:t>
      </w:r>
    </w:p>
    <w:p w14:paraId="387C4BB3" w14:textId="77777777" w:rsidR="003E37BB" w:rsidRPr="00B7573C" w:rsidRDefault="003E37BB" w:rsidP="003E37BB">
      <w:pPr>
        <w:rPr>
          <w:sz w:val="28"/>
          <w:szCs w:val="28"/>
          <w:lang w:val="uk-UA" w:eastAsia="ru-RU"/>
        </w:rPr>
      </w:pPr>
    </w:p>
    <w:tbl>
      <w:tblPr>
        <w:tblStyle w:val="a3"/>
        <w:tblW w:w="14922" w:type="dxa"/>
        <w:tblInd w:w="250" w:type="dxa"/>
        <w:tblLook w:val="04A0" w:firstRow="1" w:lastRow="0" w:firstColumn="1" w:lastColumn="0" w:noHBand="0" w:noVBand="1"/>
      </w:tblPr>
      <w:tblGrid>
        <w:gridCol w:w="1080"/>
        <w:gridCol w:w="1286"/>
        <w:gridCol w:w="651"/>
        <w:gridCol w:w="644"/>
        <w:gridCol w:w="664"/>
        <w:gridCol w:w="738"/>
        <w:gridCol w:w="629"/>
        <w:gridCol w:w="639"/>
        <w:gridCol w:w="579"/>
        <w:gridCol w:w="738"/>
        <w:gridCol w:w="663"/>
        <w:gridCol w:w="575"/>
        <w:gridCol w:w="622"/>
        <w:gridCol w:w="753"/>
        <w:gridCol w:w="706"/>
        <w:gridCol w:w="605"/>
        <w:gridCol w:w="740"/>
        <w:gridCol w:w="819"/>
        <w:gridCol w:w="1791"/>
      </w:tblGrid>
      <w:tr w:rsidR="00051394" w:rsidRPr="00B7573C" w14:paraId="03589EDC" w14:textId="77777777" w:rsidTr="00245346">
        <w:trPr>
          <w:trHeight w:val="270"/>
        </w:trPr>
        <w:tc>
          <w:tcPr>
            <w:tcW w:w="1146" w:type="dxa"/>
            <w:vMerge w:val="restart"/>
            <w:tcBorders>
              <w:right w:val="single" w:sz="4" w:space="0" w:color="auto"/>
            </w:tcBorders>
          </w:tcPr>
          <w:p w14:paraId="1370E31A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ЗЗСО</w:t>
            </w:r>
          </w:p>
        </w:tc>
        <w:tc>
          <w:tcPr>
            <w:tcW w:w="980" w:type="dxa"/>
            <w:vMerge w:val="restart"/>
            <w:tcBorders>
              <w:left w:val="single" w:sz="4" w:space="0" w:color="auto"/>
            </w:tcBorders>
          </w:tcPr>
          <w:p w14:paraId="6CC52473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учнів у школі</w:t>
            </w:r>
          </w:p>
        </w:tc>
        <w:tc>
          <w:tcPr>
            <w:tcW w:w="2658" w:type="dxa"/>
            <w:gridSpan w:val="4"/>
            <w:vMerge w:val="restart"/>
          </w:tcPr>
          <w:p w14:paraId="62143EF8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 них навчаються у класах</w:t>
            </w:r>
          </w:p>
          <w:p w14:paraId="3DC09F36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Всього/*ТОТ(АТО)</w:t>
            </w:r>
          </w:p>
        </w:tc>
        <w:tc>
          <w:tcPr>
            <w:tcW w:w="8196" w:type="dxa"/>
            <w:gridSpan w:val="12"/>
            <w:tcBorders>
              <w:bottom w:val="single" w:sz="4" w:space="0" w:color="auto"/>
            </w:tcBorders>
          </w:tcPr>
          <w:p w14:paraId="21A8C2C5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 загальної кількості учнів навчаються</w:t>
            </w:r>
          </w:p>
        </w:tc>
        <w:tc>
          <w:tcPr>
            <w:tcW w:w="1942" w:type="dxa"/>
            <w:vMerge w:val="restart"/>
          </w:tcPr>
          <w:p w14:paraId="6244C579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Примітка (зазначити об</w:t>
            </w:r>
            <w:r w:rsidRPr="00B757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єднання форм навчання, яких саме)</w:t>
            </w:r>
          </w:p>
        </w:tc>
      </w:tr>
      <w:tr w:rsidR="00051394" w:rsidRPr="00B7573C" w14:paraId="0EBFF605" w14:textId="77777777" w:rsidTr="00245346">
        <w:trPr>
          <w:trHeight w:val="420"/>
        </w:trPr>
        <w:tc>
          <w:tcPr>
            <w:tcW w:w="1146" w:type="dxa"/>
            <w:vMerge/>
            <w:tcBorders>
              <w:right w:val="single" w:sz="4" w:space="0" w:color="auto"/>
            </w:tcBorders>
          </w:tcPr>
          <w:p w14:paraId="79D3009C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14:paraId="2ECB64B2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58" w:type="dxa"/>
            <w:gridSpan w:val="4"/>
            <w:vMerge/>
          </w:tcPr>
          <w:p w14:paraId="4BE2DC9A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6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5935D4EA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Дистанційно</w:t>
            </w:r>
          </w:p>
          <w:p w14:paraId="0135EE1A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Всього/ТОТ(АТО)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0CFC0DCD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екстернаті</w:t>
            </w:r>
          </w:p>
          <w:p w14:paraId="3CAA2759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Всього/ТОТ(АТО)</w:t>
            </w:r>
          </w:p>
        </w:tc>
        <w:tc>
          <w:tcPr>
            <w:tcW w:w="3079" w:type="dxa"/>
            <w:gridSpan w:val="4"/>
            <w:tcBorders>
              <w:top w:val="single" w:sz="4" w:space="0" w:color="auto"/>
            </w:tcBorders>
          </w:tcPr>
          <w:p w14:paraId="66B4574F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Індивідуально</w:t>
            </w:r>
          </w:p>
          <w:p w14:paraId="2F866F48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(педагогічний патронаж)</w:t>
            </w:r>
          </w:p>
          <w:p w14:paraId="5367E11E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Всього/</w:t>
            </w:r>
            <w:r w:rsidRPr="00B7573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ТО</w:t>
            </w:r>
            <w:r w:rsidRPr="00B7573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Т(АТО)</w:t>
            </w:r>
          </w:p>
        </w:tc>
        <w:tc>
          <w:tcPr>
            <w:tcW w:w="1942" w:type="dxa"/>
            <w:vMerge/>
          </w:tcPr>
          <w:p w14:paraId="53340C12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1394" w:rsidRPr="00B7573C" w14:paraId="0B260687" w14:textId="77777777" w:rsidTr="00245346">
        <w:tc>
          <w:tcPr>
            <w:tcW w:w="1146" w:type="dxa"/>
            <w:vMerge/>
            <w:tcBorders>
              <w:right w:val="single" w:sz="4" w:space="0" w:color="auto"/>
            </w:tcBorders>
          </w:tcPr>
          <w:p w14:paraId="754DCB5F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14:paraId="447FE622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1" w:type="dxa"/>
          </w:tcPr>
          <w:p w14:paraId="79AC9278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51" w:type="dxa"/>
          </w:tcPr>
          <w:p w14:paraId="6C7C09EA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65" w:type="dxa"/>
            <w:tcBorders>
              <w:right w:val="single" w:sz="4" w:space="0" w:color="auto"/>
            </w:tcBorders>
          </w:tcPr>
          <w:p w14:paraId="6D954DD1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691" w:type="dxa"/>
            <w:tcBorders>
              <w:left w:val="single" w:sz="4" w:space="0" w:color="auto"/>
            </w:tcBorders>
          </w:tcPr>
          <w:p w14:paraId="13D735DA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629" w:type="dxa"/>
          </w:tcPr>
          <w:p w14:paraId="4239A777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64" w:type="dxa"/>
            <w:tcBorders>
              <w:right w:val="single" w:sz="4" w:space="0" w:color="auto"/>
            </w:tcBorders>
          </w:tcPr>
          <w:p w14:paraId="38DA4DB5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79" w:type="dxa"/>
            <w:tcBorders>
              <w:left w:val="single" w:sz="4" w:space="0" w:color="auto"/>
              <w:right w:val="single" w:sz="4" w:space="0" w:color="auto"/>
            </w:tcBorders>
          </w:tcPr>
          <w:p w14:paraId="29E3EB8D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14:paraId="27D04F0D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7D755C7E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14:paraId="1A6A4583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14:paraId="79F97041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53" w:type="dxa"/>
            <w:tcBorders>
              <w:left w:val="single" w:sz="4" w:space="0" w:color="auto"/>
            </w:tcBorders>
          </w:tcPr>
          <w:p w14:paraId="71545A42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791" w:type="dxa"/>
            <w:tcBorders>
              <w:right w:val="single" w:sz="4" w:space="0" w:color="auto"/>
            </w:tcBorders>
          </w:tcPr>
          <w:p w14:paraId="4C177E80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65" w:type="dxa"/>
            <w:tcBorders>
              <w:left w:val="single" w:sz="4" w:space="0" w:color="auto"/>
            </w:tcBorders>
          </w:tcPr>
          <w:p w14:paraId="3C5CDD53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01" w:type="dxa"/>
            <w:tcBorders>
              <w:right w:val="single" w:sz="4" w:space="0" w:color="auto"/>
            </w:tcBorders>
          </w:tcPr>
          <w:p w14:paraId="51A39769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14:paraId="0BF48452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942" w:type="dxa"/>
            <w:vMerge/>
          </w:tcPr>
          <w:p w14:paraId="3E84E3DA" w14:textId="77777777" w:rsidR="00051394" w:rsidRPr="00B7573C" w:rsidRDefault="00051394" w:rsidP="00F822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1394" w:rsidRPr="00B7573C" w14:paraId="453200C4" w14:textId="77777777" w:rsidTr="00245346">
        <w:tc>
          <w:tcPr>
            <w:tcW w:w="1146" w:type="dxa"/>
            <w:tcBorders>
              <w:right w:val="single" w:sz="4" w:space="0" w:color="auto"/>
            </w:tcBorders>
          </w:tcPr>
          <w:p w14:paraId="4CD524D6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80" w:type="dxa"/>
            <w:tcBorders>
              <w:left w:val="single" w:sz="4" w:space="0" w:color="auto"/>
            </w:tcBorders>
          </w:tcPr>
          <w:p w14:paraId="27F2FDA3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1" w:type="dxa"/>
          </w:tcPr>
          <w:p w14:paraId="2FF90C2A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1" w:type="dxa"/>
          </w:tcPr>
          <w:p w14:paraId="005478B6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5" w:type="dxa"/>
            <w:tcBorders>
              <w:right w:val="single" w:sz="4" w:space="0" w:color="auto"/>
            </w:tcBorders>
          </w:tcPr>
          <w:p w14:paraId="43A77C3D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</w:tcPr>
          <w:p w14:paraId="0B560AC1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9" w:type="dxa"/>
          </w:tcPr>
          <w:p w14:paraId="7EE740C3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4" w:type="dxa"/>
            <w:tcBorders>
              <w:right w:val="single" w:sz="4" w:space="0" w:color="auto"/>
            </w:tcBorders>
          </w:tcPr>
          <w:p w14:paraId="08AC70F4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  <w:tcBorders>
              <w:left w:val="single" w:sz="4" w:space="0" w:color="auto"/>
              <w:right w:val="single" w:sz="4" w:space="0" w:color="auto"/>
            </w:tcBorders>
          </w:tcPr>
          <w:p w14:paraId="5A75FAB5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14:paraId="7B1FE930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1241C4CF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14:paraId="0028021C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14:paraId="19E59589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53" w:type="dxa"/>
            <w:tcBorders>
              <w:left w:val="single" w:sz="4" w:space="0" w:color="auto"/>
            </w:tcBorders>
          </w:tcPr>
          <w:p w14:paraId="17A66671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91" w:type="dxa"/>
            <w:tcBorders>
              <w:right w:val="single" w:sz="4" w:space="0" w:color="auto"/>
            </w:tcBorders>
          </w:tcPr>
          <w:p w14:paraId="65B4AB56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5" w:type="dxa"/>
            <w:tcBorders>
              <w:left w:val="single" w:sz="4" w:space="0" w:color="auto"/>
            </w:tcBorders>
          </w:tcPr>
          <w:p w14:paraId="5F1DEDAB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14:paraId="1A33ACF6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14:paraId="4B7F2C2A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42" w:type="dxa"/>
          </w:tcPr>
          <w:p w14:paraId="68CE1615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1394" w:rsidRPr="00B7573C" w14:paraId="45D454C0" w14:textId="77777777" w:rsidTr="00245346">
        <w:tc>
          <w:tcPr>
            <w:tcW w:w="1146" w:type="dxa"/>
            <w:tcBorders>
              <w:right w:val="single" w:sz="4" w:space="0" w:color="auto"/>
            </w:tcBorders>
          </w:tcPr>
          <w:p w14:paraId="2A543094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т.ч. із НТ (АТО)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14:paraId="7AD85B47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1" w:type="dxa"/>
          </w:tcPr>
          <w:p w14:paraId="5932B7DD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1" w:type="dxa"/>
          </w:tcPr>
          <w:p w14:paraId="09C489E8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5" w:type="dxa"/>
            <w:tcBorders>
              <w:right w:val="single" w:sz="4" w:space="0" w:color="auto"/>
            </w:tcBorders>
          </w:tcPr>
          <w:p w14:paraId="53EB3CFB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</w:tcPr>
          <w:p w14:paraId="028F4FC4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9" w:type="dxa"/>
          </w:tcPr>
          <w:p w14:paraId="4EF3B8DE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4" w:type="dxa"/>
            <w:tcBorders>
              <w:right w:val="single" w:sz="4" w:space="0" w:color="auto"/>
            </w:tcBorders>
          </w:tcPr>
          <w:p w14:paraId="7707EBFF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9" w:type="dxa"/>
            <w:tcBorders>
              <w:left w:val="single" w:sz="4" w:space="0" w:color="auto"/>
              <w:right w:val="single" w:sz="4" w:space="0" w:color="auto"/>
            </w:tcBorders>
          </w:tcPr>
          <w:p w14:paraId="05F59432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14:paraId="3942EDB3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57A5B3F5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</w:tcPr>
          <w:p w14:paraId="0AF5A63C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14:paraId="0CF6F250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53" w:type="dxa"/>
            <w:tcBorders>
              <w:left w:val="single" w:sz="4" w:space="0" w:color="auto"/>
            </w:tcBorders>
          </w:tcPr>
          <w:p w14:paraId="78BAA879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91" w:type="dxa"/>
            <w:tcBorders>
              <w:right w:val="single" w:sz="4" w:space="0" w:color="auto"/>
            </w:tcBorders>
          </w:tcPr>
          <w:p w14:paraId="2BDE19C0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65" w:type="dxa"/>
            <w:tcBorders>
              <w:left w:val="single" w:sz="4" w:space="0" w:color="auto"/>
            </w:tcBorders>
          </w:tcPr>
          <w:p w14:paraId="028EB4E5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1" w:type="dxa"/>
            <w:tcBorders>
              <w:right w:val="single" w:sz="4" w:space="0" w:color="auto"/>
            </w:tcBorders>
          </w:tcPr>
          <w:p w14:paraId="37BE5603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14:paraId="1BF67A00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42" w:type="dxa"/>
          </w:tcPr>
          <w:p w14:paraId="59B3125D" w14:textId="77777777" w:rsidR="00051394" w:rsidRPr="00B7573C" w:rsidRDefault="00051394" w:rsidP="00F8221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7DC410DA" w14:textId="77777777" w:rsidR="00051394" w:rsidRPr="00B7573C" w:rsidRDefault="00051394" w:rsidP="0005139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573C">
        <w:rPr>
          <w:rFonts w:ascii="Times New Roman" w:hAnsi="Times New Roman" w:cs="Times New Roman"/>
          <w:i/>
          <w:sz w:val="28"/>
          <w:szCs w:val="28"/>
          <w:lang w:val="uk-UA"/>
        </w:rPr>
        <w:t>*ТОТ – тимчасово окупована територія</w:t>
      </w:r>
    </w:p>
    <w:p w14:paraId="65C789DB" w14:textId="77777777" w:rsidR="003E37BB" w:rsidRDefault="003E37BB" w:rsidP="00245346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330090C5" w14:textId="77777777" w:rsidR="00C032E4" w:rsidRDefault="00C032E4" w:rsidP="00C032E4">
      <w:pPr>
        <w:rPr>
          <w:lang w:val="uk-UA" w:eastAsia="ru-RU"/>
        </w:rPr>
      </w:pPr>
    </w:p>
    <w:p w14:paraId="37BE92DC" w14:textId="77777777" w:rsidR="00C032E4" w:rsidRDefault="00C032E4" w:rsidP="00C032E4">
      <w:pPr>
        <w:rPr>
          <w:lang w:val="uk-UA" w:eastAsia="ru-RU"/>
        </w:rPr>
      </w:pPr>
    </w:p>
    <w:p w14:paraId="2514CBBA" w14:textId="77777777" w:rsidR="00C032E4" w:rsidRDefault="00C032E4" w:rsidP="00C032E4">
      <w:pPr>
        <w:rPr>
          <w:lang w:val="uk-UA" w:eastAsia="ru-RU"/>
        </w:rPr>
      </w:pPr>
    </w:p>
    <w:p w14:paraId="29D87530" w14:textId="77777777" w:rsidR="00C032E4" w:rsidRDefault="00C032E4" w:rsidP="00C032E4">
      <w:pPr>
        <w:rPr>
          <w:lang w:val="uk-UA" w:eastAsia="ru-RU"/>
        </w:rPr>
      </w:pPr>
    </w:p>
    <w:p w14:paraId="70148B60" w14:textId="77777777" w:rsidR="00C032E4" w:rsidRDefault="00C032E4" w:rsidP="00C032E4">
      <w:pPr>
        <w:rPr>
          <w:lang w:val="uk-UA" w:eastAsia="ru-RU"/>
        </w:rPr>
      </w:pPr>
    </w:p>
    <w:p w14:paraId="5F33D304" w14:textId="77777777" w:rsidR="00C032E4" w:rsidRDefault="00C032E4" w:rsidP="00C032E4">
      <w:pPr>
        <w:rPr>
          <w:lang w:val="uk-UA" w:eastAsia="ru-RU"/>
        </w:rPr>
      </w:pPr>
    </w:p>
    <w:p w14:paraId="62332514" w14:textId="77777777" w:rsidR="00C032E4" w:rsidRDefault="00C032E4" w:rsidP="00C032E4">
      <w:pPr>
        <w:rPr>
          <w:lang w:val="uk-UA" w:eastAsia="ru-RU"/>
        </w:rPr>
      </w:pPr>
    </w:p>
    <w:p w14:paraId="5F226E4B" w14:textId="77777777" w:rsidR="00C032E4" w:rsidRDefault="00C032E4" w:rsidP="00C032E4">
      <w:pPr>
        <w:rPr>
          <w:lang w:val="uk-UA" w:eastAsia="ru-RU"/>
        </w:rPr>
      </w:pPr>
    </w:p>
    <w:p w14:paraId="46EE2104" w14:textId="77777777" w:rsidR="00C032E4" w:rsidRDefault="00C032E4" w:rsidP="00C032E4">
      <w:pPr>
        <w:rPr>
          <w:lang w:val="uk-UA" w:eastAsia="ru-RU"/>
        </w:rPr>
      </w:pPr>
    </w:p>
    <w:p w14:paraId="38757444" w14:textId="77777777" w:rsidR="00F14BAF" w:rsidRPr="00B7573C" w:rsidRDefault="00F14BAF" w:rsidP="00F14B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Додаток 5</w:t>
      </w:r>
    </w:p>
    <w:p w14:paraId="0CFA1811" w14:textId="77777777" w:rsidR="00F14BAF" w:rsidRPr="00B7573C" w:rsidRDefault="00F14BAF" w:rsidP="00F14B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до рішення виконавчого комітету</w:t>
      </w:r>
    </w:p>
    <w:p w14:paraId="717A02F7" w14:textId="77777777" w:rsidR="00F14BAF" w:rsidRPr="00B7573C" w:rsidRDefault="00C032E4" w:rsidP="00C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</w:t>
      </w:r>
      <w:r w:rsidR="00F14BAF"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 селищної ради</w:t>
      </w:r>
    </w:p>
    <w:p w14:paraId="70D09FCF" w14:textId="77777777" w:rsidR="00F14BAF" w:rsidRPr="00B7573C" w:rsidRDefault="00F14BAF" w:rsidP="00F14B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від ____</w:t>
      </w:r>
      <w:r w:rsidR="00C032E4"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Pr="00B7573C">
        <w:rPr>
          <w:rFonts w:ascii="Times New Roman" w:hAnsi="Times New Roman" w:cs="Times New Roman"/>
          <w:sz w:val="28"/>
          <w:szCs w:val="28"/>
          <w:lang w:val="ru-RU"/>
        </w:rPr>
        <w:t>________ № ___</w:t>
      </w:r>
    </w:p>
    <w:p w14:paraId="0E8FBF90" w14:textId="77777777" w:rsidR="003E37BB" w:rsidRPr="00B7573C" w:rsidRDefault="00051394" w:rsidP="00F14BAF">
      <w:pPr>
        <w:pStyle w:val="2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ІНФОРМАЦІЯ про рух учнів(станом на </w:t>
      </w:r>
      <w:r w:rsidR="00F04BE3"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0</w:t>
      </w:r>
      <w:r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5._</w:t>
      </w:r>
      <w:r w:rsidR="00C032E4">
        <w:rPr>
          <w:rFonts w:ascii="Times New Roman" w:hAnsi="Times New Roman" w:cs="Times New Roman"/>
          <w:color w:val="auto"/>
          <w:sz w:val="28"/>
          <w:szCs w:val="28"/>
          <w:lang w:val="uk-UA"/>
        </w:rPr>
        <w:t>_</w:t>
      </w:r>
      <w:r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_.</w:t>
      </w:r>
      <w:r w:rsidR="00ED6C00"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_</w:t>
      </w:r>
      <w:r w:rsidR="00C032E4">
        <w:rPr>
          <w:rFonts w:ascii="Times New Roman" w:hAnsi="Times New Roman" w:cs="Times New Roman"/>
          <w:color w:val="auto"/>
          <w:sz w:val="28"/>
          <w:szCs w:val="28"/>
          <w:lang w:val="uk-UA"/>
        </w:rPr>
        <w:t>__</w:t>
      </w:r>
      <w:r w:rsidR="00ED6C00"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___</w:t>
      </w:r>
      <w:r w:rsidRPr="00B7573C">
        <w:rPr>
          <w:rFonts w:ascii="Times New Roman" w:hAnsi="Times New Roman" w:cs="Times New Roman"/>
          <w:color w:val="auto"/>
          <w:sz w:val="28"/>
          <w:szCs w:val="28"/>
          <w:lang w:val="uk-UA"/>
        </w:rPr>
        <w:t>)</w:t>
      </w:r>
    </w:p>
    <w:p w14:paraId="3BB4B86D" w14:textId="77777777" w:rsidR="00245346" w:rsidRPr="00B7573C" w:rsidRDefault="00051394" w:rsidP="0005139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t>Прибули:                                                                                                    Вибули:</w:t>
      </w:r>
    </w:p>
    <w:tbl>
      <w:tblPr>
        <w:tblStyle w:val="a3"/>
        <w:tblpPr w:leftFromText="180" w:rightFromText="180" w:vertAnchor="text" w:tblpY="1"/>
        <w:tblOverlap w:val="never"/>
        <w:tblW w:w="6912" w:type="dxa"/>
        <w:tblLook w:val="04A0" w:firstRow="1" w:lastRow="0" w:firstColumn="1" w:lastColumn="0" w:noHBand="0" w:noVBand="1"/>
      </w:tblPr>
      <w:tblGrid>
        <w:gridCol w:w="555"/>
        <w:gridCol w:w="2259"/>
        <w:gridCol w:w="792"/>
        <w:gridCol w:w="1681"/>
        <w:gridCol w:w="1625"/>
      </w:tblGrid>
      <w:tr w:rsidR="00051394" w:rsidRPr="00B7573C" w14:paraId="7EEE7214" w14:textId="77777777" w:rsidTr="00245346">
        <w:trPr>
          <w:trHeight w:val="420"/>
        </w:trPr>
        <w:tc>
          <w:tcPr>
            <w:tcW w:w="475" w:type="dxa"/>
            <w:vAlign w:val="center"/>
            <w:hideMark/>
          </w:tcPr>
          <w:p w14:paraId="1F140185" w14:textId="77777777" w:rsidR="00051394" w:rsidRPr="00B7573C" w:rsidRDefault="00051394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245346"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з/п</w:t>
            </w:r>
          </w:p>
        </w:tc>
        <w:tc>
          <w:tcPr>
            <w:tcW w:w="2723" w:type="dxa"/>
            <w:vAlign w:val="center"/>
            <w:hideMark/>
          </w:tcPr>
          <w:p w14:paraId="5D8B0F93" w14:textId="77777777" w:rsidR="00051394" w:rsidRPr="00B7573C" w:rsidRDefault="00051394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>ПІБ (повністю)</w:t>
            </w:r>
          </w:p>
        </w:tc>
        <w:tc>
          <w:tcPr>
            <w:tcW w:w="695" w:type="dxa"/>
            <w:vAlign w:val="center"/>
            <w:hideMark/>
          </w:tcPr>
          <w:p w14:paraId="3AE16673" w14:textId="77777777" w:rsidR="00051394" w:rsidRPr="00B7573C" w:rsidRDefault="00051394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>Клас</w:t>
            </w:r>
          </w:p>
        </w:tc>
        <w:tc>
          <w:tcPr>
            <w:tcW w:w="1052" w:type="dxa"/>
            <w:vAlign w:val="center"/>
            <w:hideMark/>
          </w:tcPr>
          <w:p w14:paraId="742420C4" w14:textId="77777777" w:rsidR="00051394" w:rsidRPr="00B7573C" w:rsidRDefault="00051394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Дата </w:t>
            </w:r>
            <w:r w:rsidR="003E37BB"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зарахування</w:t>
            </w:r>
          </w:p>
        </w:tc>
        <w:tc>
          <w:tcPr>
            <w:tcW w:w="1967" w:type="dxa"/>
            <w:vAlign w:val="center"/>
            <w:hideMark/>
          </w:tcPr>
          <w:p w14:paraId="2909FAFD" w14:textId="77777777" w:rsidR="00051394" w:rsidRPr="00B7573C" w:rsidRDefault="00051394" w:rsidP="003E37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якої школи прибу</w:t>
            </w:r>
            <w:r w:rsidR="003E37BB"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</w:tr>
      <w:tr w:rsidR="00051394" w:rsidRPr="00B7573C" w14:paraId="6A3818AC" w14:textId="77777777" w:rsidTr="00F82219">
        <w:trPr>
          <w:trHeight w:val="319"/>
        </w:trPr>
        <w:tc>
          <w:tcPr>
            <w:tcW w:w="475" w:type="dxa"/>
            <w:hideMark/>
          </w:tcPr>
          <w:p w14:paraId="1C9B75FC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2723" w:type="dxa"/>
          </w:tcPr>
          <w:p w14:paraId="1309FCD2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5" w:type="dxa"/>
          </w:tcPr>
          <w:p w14:paraId="0134C794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52" w:type="dxa"/>
          </w:tcPr>
          <w:p w14:paraId="60D93096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7" w:type="dxa"/>
          </w:tcPr>
          <w:p w14:paraId="0729D0B3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1394" w:rsidRPr="00B7573C" w14:paraId="7A3B3936" w14:textId="77777777" w:rsidTr="00F82219">
        <w:trPr>
          <w:trHeight w:val="319"/>
        </w:trPr>
        <w:tc>
          <w:tcPr>
            <w:tcW w:w="475" w:type="dxa"/>
            <w:hideMark/>
          </w:tcPr>
          <w:p w14:paraId="051780CA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3" w:type="dxa"/>
          </w:tcPr>
          <w:p w14:paraId="71B473FC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5" w:type="dxa"/>
          </w:tcPr>
          <w:p w14:paraId="32D28A00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52" w:type="dxa"/>
          </w:tcPr>
          <w:p w14:paraId="5204FACA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7" w:type="dxa"/>
          </w:tcPr>
          <w:p w14:paraId="2415FA97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1394" w:rsidRPr="00B7573C" w14:paraId="0696AC36" w14:textId="77777777" w:rsidTr="00F82219">
        <w:trPr>
          <w:trHeight w:val="319"/>
        </w:trPr>
        <w:tc>
          <w:tcPr>
            <w:tcW w:w="475" w:type="dxa"/>
            <w:hideMark/>
          </w:tcPr>
          <w:p w14:paraId="4D0EBBF6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3" w:type="dxa"/>
          </w:tcPr>
          <w:p w14:paraId="494DA335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5" w:type="dxa"/>
          </w:tcPr>
          <w:p w14:paraId="427B1619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52" w:type="dxa"/>
          </w:tcPr>
          <w:p w14:paraId="070BA1DD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7" w:type="dxa"/>
          </w:tcPr>
          <w:p w14:paraId="644D5A86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6912" w:type="dxa"/>
        <w:tblLook w:val="04A0" w:firstRow="1" w:lastRow="0" w:firstColumn="1" w:lastColumn="0" w:noHBand="0" w:noVBand="1"/>
      </w:tblPr>
      <w:tblGrid>
        <w:gridCol w:w="555"/>
        <w:gridCol w:w="2555"/>
        <w:gridCol w:w="792"/>
        <w:gridCol w:w="1155"/>
        <w:gridCol w:w="1855"/>
      </w:tblGrid>
      <w:tr w:rsidR="00051394" w:rsidRPr="00B7573C" w14:paraId="489BCC50" w14:textId="77777777" w:rsidTr="00245346">
        <w:trPr>
          <w:trHeight w:val="420"/>
        </w:trPr>
        <w:tc>
          <w:tcPr>
            <w:tcW w:w="475" w:type="dxa"/>
            <w:vAlign w:val="center"/>
            <w:hideMark/>
          </w:tcPr>
          <w:p w14:paraId="5D594BD0" w14:textId="77777777" w:rsidR="00051394" w:rsidRPr="00B7573C" w:rsidRDefault="00051394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14:paraId="45BE4D3E" w14:textId="77777777" w:rsidR="00245346" w:rsidRPr="00B7573C" w:rsidRDefault="00245346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723" w:type="dxa"/>
            <w:vAlign w:val="center"/>
            <w:hideMark/>
          </w:tcPr>
          <w:p w14:paraId="30A625D5" w14:textId="77777777" w:rsidR="00051394" w:rsidRPr="00B7573C" w:rsidRDefault="00051394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>ПІБ (повністю)</w:t>
            </w:r>
          </w:p>
        </w:tc>
        <w:tc>
          <w:tcPr>
            <w:tcW w:w="695" w:type="dxa"/>
            <w:vAlign w:val="center"/>
            <w:hideMark/>
          </w:tcPr>
          <w:p w14:paraId="71061BD7" w14:textId="77777777" w:rsidR="00051394" w:rsidRPr="00B7573C" w:rsidRDefault="00051394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>Клас</w:t>
            </w:r>
          </w:p>
        </w:tc>
        <w:tc>
          <w:tcPr>
            <w:tcW w:w="1052" w:type="dxa"/>
            <w:vAlign w:val="center"/>
            <w:hideMark/>
          </w:tcPr>
          <w:p w14:paraId="1267018B" w14:textId="77777777" w:rsidR="00051394" w:rsidRPr="00B7573C" w:rsidRDefault="00051394" w:rsidP="002453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Дата 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вибуття</w:t>
            </w:r>
          </w:p>
        </w:tc>
        <w:tc>
          <w:tcPr>
            <w:tcW w:w="1967" w:type="dxa"/>
            <w:vAlign w:val="center"/>
            <w:hideMark/>
          </w:tcPr>
          <w:p w14:paraId="14B2DD7B" w14:textId="77777777" w:rsidR="003E37BB" w:rsidRPr="00B7573C" w:rsidRDefault="00051394" w:rsidP="003E37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Місце вибуття </w:t>
            </w:r>
          </w:p>
          <w:p w14:paraId="2CE78310" w14:textId="77777777" w:rsidR="00051394" w:rsidRPr="00B7573C" w:rsidRDefault="00051394" w:rsidP="003E37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</w:t>
            </w:r>
            <w:r w:rsidR="003E37BB"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назва закладу освіти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051394" w:rsidRPr="00B7573C" w14:paraId="2108F91D" w14:textId="77777777" w:rsidTr="00F82219">
        <w:trPr>
          <w:trHeight w:val="319"/>
        </w:trPr>
        <w:tc>
          <w:tcPr>
            <w:tcW w:w="475" w:type="dxa"/>
            <w:hideMark/>
          </w:tcPr>
          <w:p w14:paraId="1BF9E830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3" w:type="dxa"/>
          </w:tcPr>
          <w:p w14:paraId="5D4D4C15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5" w:type="dxa"/>
          </w:tcPr>
          <w:p w14:paraId="796CA8E0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52" w:type="dxa"/>
          </w:tcPr>
          <w:p w14:paraId="5897A51D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7" w:type="dxa"/>
          </w:tcPr>
          <w:p w14:paraId="4CA64099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51394" w:rsidRPr="00B7573C" w14:paraId="58F5C4B2" w14:textId="77777777" w:rsidTr="00F82219">
        <w:trPr>
          <w:trHeight w:val="319"/>
        </w:trPr>
        <w:tc>
          <w:tcPr>
            <w:tcW w:w="475" w:type="dxa"/>
            <w:hideMark/>
          </w:tcPr>
          <w:p w14:paraId="7049849B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3" w:type="dxa"/>
          </w:tcPr>
          <w:p w14:paraId="4F711B8E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5" w:type="dxa"/>
          </w:tcPr>
          <w:p w14:paraId="413AEA22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52" w:type="dxa"/>
          </w:tcPr>
          <w:p w14:paraId="0C34E223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7" w:type="dxa"/>
          </w:tcPr>
          <w:p w14:paraId="63D40CA3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51394" w:rsidRPr="00B7573C" w14:paraId="2DF65A0A" w14:textId="77777777" w:rsidTr="00F82219">
        <w:trPr>
          <w:trHeight w:val="319"/>
        </w:trPr>
        <w:tc>
          <w:tcPr>
            <w:tcW w:w="475" w:type="dxa"/>
            <w:hideMark/>
          </w:tcPr>
          <w:p w14:paraId="6787C7B0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23" w:type="dxa"/>
          </w:tcPr>
          <w:p w14:paraId="5F04A1C6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5" w:type="dxa"/>
          </w:tcPr>
          <w:p w14:paraId="4FBF05EA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52" w:type="dxa"/>
          </w:tcPr>
          <w:p w14:paraId="6E52CBCE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67" w:type="dxa"/>
          </w:tcPr>
          <w:p w14:paraId="796189F4" w14:textId="77777777" w:rsidR="00051394" w:rsidRPr="00B7573C" w:rsidRDefault="00051394" w:rsidP="00F8221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5EE909F9" w14:textId="77777777" w:rsidR="00C032E4" w:rsidRDefault="00051394" w:rsidP="00051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b/>
          <w:sz w:val="28"/>
          <w:szCs w:val="28"/>
          <w:lang w:val="uk-UA"/>
        </w:rPr>
        <w:br w:type="textWrapping" w:clear="all"/>
      </w:r>
    </w:p>
    <w:p w14:paraId="2D307538" w14:textId="77777777" w:rsidR="00C032E4" w:rsidRDefault="00C032E4" w:rsidP="00051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70D9E11" w14:textId="77777777" w:rsidR="00C032E4" w:rsidRDefault="00C032E4" w:rsidP="00051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075B8E9" w14:textId="77777777" w:rsidR="00051394" w:rsidRPr="00B7573C" w:rsidRDefault="00051394" w:rsidP="00051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 xml:space="preserve">Керуючий справами </w:t>
      </w:r>
    </w:p>
    <w:p w14:paraId="5F43881A" w14:textId="77777777" w:rsidR="00051394" w:rsidRPr="00B7573C" w:rsidRDefault="00051394" w:rsidP="00051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виконавчого комітету                                                           В.О. Семенченко</w:t>
      </w:r>
    </w:p>
    <w:p w14:paraId="3CC935E5" w14:textId="77777777" w:rsidR="00051394" w:rsidRPr="00B7573C" w:rsidRDefault="00051394" w:rsidP="00051394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0E2573FA" w14:textId="77777777" w:rsidR="00051394" w:rsidRPr="00B7573C" w:rsidRDefault="00051394" w:rsidP="00051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Начальник віділу освіти</w:t>
      </w:r>
    </w:p>
    <w:p w14:paraId="4DDEF2DE" w14:textId="77777777" w:rsidR="00A247D9" w:rsidRPr="00B7573C" w:rsidRDefault="00051394" w:rsidP="003E37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73C">
        <w:rPr>
          <w:rFonts w:ascii="Times New Roman" w:hAnsi="Times New Roman" w:cs="Times New Roman"/>
          <w:sz w:val="28"/>
          <w:szCs w:val="28"/>
          <w:lang w:val="ru-RU"/>
        </w:rPr>
        <w:t>Марківської селищної ради                                                  А.С. Бородавка</w:t>
      </w:r>
    </w:p>
    <w:sectPr w:rsidR="00A247D9" w:rsidRPr="00B7573C" w:rsidSect="00051394">
      <w:pgSz w:w="15840" w:h="12240" w:orient="landscape"/>
      <w:pgMar w:top="851" w:right="567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1A"/>
    <w:rsid w:val="00022E53"/>
    <w:rsid w:val="00023653"/>
    <w:rsid w:val="00043AD9"/>
    <w:rsid w:val="00051394"/>
    <w:rsid w:val="00052923"/>
    <w:rsid w:val="00064703"/>
    <w:rsid w:val="00095E1E"/>
    <w:rsid w:val="000A6007"/>
    <w:rsid w:val="000E4BF5"/>
    <w:rsid w:val="000F03B6"/>
    <w:rsid w:val="00107C91"/>
    <w:rsid w:val="001155AD"/>
    <w:rsid w:val="001219D8"/>
    <w:rsid w:val="001324FB"/>
    <w:rsid w:val="0013541B"/>
    <w:rsid w:val="00135C7A"/>
    <w:rsid w:val="00150D00"/>
    <w:rsid w:val="00152AF3"/>
    <w:rsid w:val="001635B4"/>
    <w:rsid w:val="001778CE"/>
    <w:rsid w:val="001F0DE1"/>
    <w:rsid w:val="001F27E2"/>
    <w:rsid w:val="00212D41"/>
    <w:rsid w:val="002140CC"/>
    <w:rsid w:val="0023280D"/>
    <w:rsid w:val="0023628C"/>
    <w:rsid w:val="00245346"/>
    <w:rsid w:val="00253F99"/>
    <w:rsid w:val="002655CC"/>
    <w:rsid w:val="00280403"/>
    <w:rsid w:val="002873B9"/>
    <w:rsid w:val="00295BEF"/>
    <w:rsid w:val="002E4D11"/>
    <w:rsid w:val="002F4CC7"/>
    <w:rsid w:val="00302B03"/>
    <w:rsid w:val="00324334"/>
    <w:rsid w:val="003357BF"/>
    <w:rsid w:val="00356C6A"/>
    <w:rsid w:val="003A560D"/>
    <w:rsid w:val="003E37BB"/>
    <w:rsid w:val="003E717A"/>
    <w:rsid w:val="003F47AF"/>
    <w:rsid w:val="004059FC"/>
    <w:rsid w:val="0044063B"/>
    <w:rsid w:val="00495396"/>
    <w:rsid w:val="00497999"/>
    <w:rsid w:val="004C73D8"/>
    <w:rsid w:val="004E22A3"/>
    <w:rsid w:val="00512EE0"/>
    <w:rsid w:val="0051480F"/>
    <w:rsid w:val="00531ACB"/>
    <w:rsid w:val="00542B3A"/>
    <w:rsid w:val="00554A13"/>
    <w:rsid w:val="005B14D7"/>
    <w:rsid w:val="005E062C"/>
    <w:rsid w:val="005F6072"/>
    <w:rsid w:val="00601C76"/>
    <w:rsid w:val="00604237"/>
    <w:rsid w:val="00616B3E"/>
    <w:rsid w:val="006424F7"/>
    <w:rsid w:val="00646190"/>
    <w:rsid w:val="00663F04"/>
    <w:rsid w:val="00674254"/>
    <w:rsid w:val="006B7431"/>
    <w:rsid w:val="006E5E46"/>
    <w:rsid w:val="00703C09"/>
    <w:rsid w:val="0072133A"/>
    <w:rsid w:val="00723F6A"/>
    <w:rsid w:val="00731077"/>
    <w:rsid w:val="00737FA6"/>
    <w:rsid w:val="0076128D"/>
    <w:rsid w:val="00763904"/>
    <w:rsid w:val="00770325"/>
    <w:rsid w:val="007812E0"/>
    <w:rsid w:val="00785ED5"/>
    <w:rsid w:val="007A77A2"/>
    <w:rsid w:val="007E5F16"/>
    <w:rsid w:val="00837D18"/>
    <w:rsid w:val="00837DB3"/>
    <w:rsid w:val="00874AF7"/>
    <w:rsid w:val="008967C5"/>
    <w:rsid w:val="008A4376"/>
    <w:rsid w:val="008C06FE"/>
    <w:rsid w:val="008C14B4"/>
    <w:rsid w:val="008C16F5"/>
    <w:rsid w:val="008C5772"/>
    <w:rsid w:val="008D1FD3"/>
    <w:rsid w:val="008F6677"/>
    <w:rsid w:val="009127F2"/>
    <w:rsid w:val="00946F2B"/>
    <w:rsid w:val="00967321"/>
    <w:rsid w:val="00977A3D"/>
    <w:rsid w:val="0098289D"/>
    <w:rsid w:val="009A1823"/>
    <w:rsid w:val="009A3E61"/>
    <w:rsid w:val="009E531E"/>
    <w:rsid w:val="009E77CA"/>
    <w:rsid w:val="009F6CE2"/>
    <w:rsid w:val="00A00DFF"/>
    <w:rsid w:val="00A067FE"/>
    <w:rsid w:val="00A10D2E"/>
    <w:rsid w:val="00A15465"/>
    <w:rsid w:val="00A22AC6"/>
    <w:rsid w:val="00A236C8"/>
    <w:rsid w:val="00A247D9"/>
    <w:rsid w:val="00A34882"/>
    <w:rsid w:val="00A41005"/>
    <w:rsid w:val="00A53217"/>
    <w:rsid w:val="00A538E5"/>
    <w:rsid w:val="00A600BD"/>
    <w:rsid w:val="00A63F94"/>
    <w:rsid w:val="00A66842"/>
    <w:rsid w:val="00A668C0"/>
    <w:rsid w:val="00A75373"/>
    <w:rsid w:val="00A80DDC"/>
    <w:rsid w:val="00A80FF8"/>
    <w:rsid w:val="00AA10DF"/>
    <w:rsid w:val="00AB3B66"/>
    <w:rsid w:val="00AD2E51"/>
    <w:rsid w:val="00AD40B2"/>
    <w:rsid w:val="00AF7FC6"/>
    <w:rsid w:val="00B60A57"/>
    <w:rsid w:val="00B63F12"/>
    <w:rsid w:val="00B70CD6"/>
    <w:rsid w:val="00B7573C"/>
    <w:rsid w:val="00B83078"/>
    <w:rsid w:val="00B87471"/>
    <w:rsid w:val="00B93F6B"/>
    <w:rsid w:val="00BD1D07"/>
    <w:rsid w:val="00C032E4"/>
    <w:rsid w:val="00C0662C"/>
    <w:rsid w:val="00C06B03"/>
    <w:rsid w:val="00C32903"/>
    <w:rsid w:val="00C568A0"/>
    <w:rsid w:val="00C64EDA"/>
    <w:rsid w:val="00C75640"/>
    <w:rsid w:val="00C83F04"/>
    <w:rsid w:val="00C97A0C"/>
    <w:rsid w:val="00CD658D"/>
    <w:rsid w:val="00CE16A9"/>
    <w:rsid w:val="00CF0320"/>
    <w:rsid w:val="00CF3F1A"/>
    <w:rsid w:val="00D260C1"/>
    <w:rsid w:val="00D53B42"/>
    <w:rsid w:val="00D837C8"/>
    <w:rsid w:val="00DB1418"/>
    <w:rsid w:val="00DC332C"/>
    <w:rsid w:val="00DD1BB5"/>
    <w:rsid w:val="00DD580C"/>
    <w:rsid w:val="00E02013"/>
    <w:rsid w:val="00E23CFD"/>
    <w:rsid w:val="00EC0852"/>
    <w:rsid w:val="00EC5F79"/>
    <w:rsid w:val="00ED6C00"/>
    <w:rsid w:val="00EE5F01"/>
    <w:rsid w:val="00EF0F2E"/>
    <w:rsid w:val="00F04BE3"/>
    <w:rsid w:val="00F12AF1"/>
    <w:rsid w:val="00F14BAF"/>
    <w:rsid w:val="00F1510F"/>
    <w:rsid w:val="00F23BA8"/>
    <w:rsid w:val="00F36F74"/>
    <w:rsid w:val="00F54DE0"/>
    <w:rsid w:val="00F82219"/>
    <w:rsid w:val="00F837D1"/>
    <w:rsid w:val="00F95DB7"/>
    <w:rsid w:val="00FD3011"/>
    <w:rsid w:val="00FD7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44C3C"/>
  <w15:docId w15:val="{6286B1CD-E7D2-4501-BFED-6C2BF9D9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E53"/>
  </w:style>
  <w:style w:type="paragraph" w:styleId="2">
    <w:name w:val="heading 2"/>
    <w:basedOn w:val="a"/>
    <w:next w:val="a"/>
    <w:link w:val="20"/>
    <w:uiPriority w:val="9"/>
    <w:unhideWhenUsed/>
    <w:qFormat/>
    <w:rsid w:val="0005139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5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5F1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5139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11887</Words>
  <Characters>6777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 Миколаївна Куряча</cp:lastModifiedBy>
  <cp:revision>2</cp:revision>
  <cp:lastPrinted>2021-04-15T08:01:00Z</cp:lastPrinted>
  <dcterms:created xsi:type="dcterms:W3CDTF">2022-01-26T11:05:00Z</dcterms:created>
  <dcterms:modified xsi:type="dcterms:W3CDTF">2022-01-26T11:05:00Z</dcterms:modified>
</cp:coreProperties>
</file>