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.106. Про дозвіл на розробку проекту землеустрою щодо відведення земельної ділянки (за заявою Ключука О.В.).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3,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