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.70. Про дозвіл на розробку проекту землеустрою щодо відведення земельної ділянки (за заявою Онищука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12,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