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733BB" w14:textId="77777777" w:rsidR="00A0648A" w:rsidRPr="00976B92" w:rsidRDefault="00A0648A" w:rsidP="00A0648A"/>
    <w:p w14:paraId="2DA8820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724B614" wp14:editId="1669E1F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491DC9A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5AC8DC68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proofErr w:type="spellStart"/>
      <w:r w:rsidR="00982941">
        <w:rPr>
          <w:sz w:val="24"/>
        </w:rPr>
        <w:t>Проєкт</w:t>
      </w:r>
      <w:proofErr w:type="spellEnd"/>
      <w:r w:rsidR="00982941">
        <w:rPr>
          <w:sz w:val="24"/>
        </w:rPr>
        <w:t xml:space="preserve"> </w:t>
      </w:r>
    </w:p>
    <w:p w14:paraId="66BC612A" w14:textId="77777777" w:rsidR="00A0648A" w:rsidRPr="00976B92" w:rsidRDefault="00A0648A" w:rsidP="00A0648A">
      <w:pPr>
        <w:pStyle w:val="2"/>
        <w:rPr>
          <w:sz w:val="24"/>
        </w:rPr>
      </w:pPr>
    </w:p>
    <w:p w14:paraId="63E86ADD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6587B9F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6B8B6CB5" w14:textId="77777777" w:rsidR="00A0648A" w:rsidRDefault="00A0648A" w:rsidP="00A0648A"/>
    <w:p w14:paraId="5ED655CF" w14:textId="6C88B764" w:rsidR="00A0648A" w:rsidRPr="00976B92" w:rsidRDefault="00B83039" w:rsidP="00A0648A">
      <w:r>
        <w:rPr>
          <w:lang w:val="ru-RU"/>
        </w:rPr>
        <w:t>15</w:t>
      </w:r>
      <w:r w:rsidR="008D6EC0">
        <w:t>.</w:t>
      </w:r>
      <w:r w:rsidR="000A7599"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</w:t>
      </w:r>
      <w:r w:rsidR="006D5FFA">
        <w:t>1264</w:t>
      </w:r>
      <w:r w:rsidR="00F16CB6">
        <w:t xml:space="preserve">                                                                       </w:t>
      </w:r>
      <w:proofErr w:type="gramStart"/>
      <w:r w:rsidR="000A7599">
        <w:rPr>
          <w:lang w:val="ru-RU"/>
        </w:rPr>
        <w:t>21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proofErr w:type="gramEnd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5FA6E25B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0469613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EF828A6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213C48AA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20BC6BDD" w14:textId="77777777" w:rsidR="00A0648A" w:rsidRPr="00976B92" w:rsidRDefault="00A0648A" w:rsidP="00A0648A">
      <w:r w:rsidRPr="00976B92">
        <w:t xml:space="preserve"> </w:t>
      </w:r>
      <w:proofErr w:type="spellStart"/>
      <w:r w:rsidR="00D23171">
        <w:t>гр.Губа</w:t>
      </w:r>
      <w:proofErr w:type="spellEnd"/>
      <w:r w:rsidR="00D23171">
        <w:t xml:space="preserve"> Володимир Васильович</w:t>
      </w:r>
      <w:r w:rsidR="0039097C">
        <w:t xml:space="preserve">    яка розташована </w:t>
      </w:r>
      <w:r w:rsidR="00D23171">
        <w:t xml:space="preserve">  в </w:t>
      </w:r>
      <w:proofErr w:type="spellStart"/>
      <w:r w:rsidR="00D23171">
        <w:t>с.Мар’янівка</w:t>
      </w:r>
      <w:proofErr w:type="spellEnd"/>
      <w:r w:rsidR="00D23171">
        <w:t xml:space="preserve"> на території Райгородської сільської ради  Гайсинського (колишнього Немирівського) району Вінницької області</w:t>
      </w:r>
      <w:r w:rsidR="008D6EC0">
        <w:t xml:space="preserve"> </w:t>
      </w:r>
      <w:proofErr w:type="spellStart"/>
      <w:r w:rsidR="008D6EC0">
        <w:t>області</w:t>
      </w:r>
      <w:proofErr w:type="spellEnd"/>
      <w:r w:rsidR="008D6EC0">
        <w:t>.</w:t>
      </w:r>
    </w:p>
    <w:p w14:paraId="7782C969" w14:textId="77777777" w:rsidR="00A0648A" w:rsidRPr="00976B92" w:rsidRDefault="00A0648A" w:rsidP="00A0648A"/>
    <w:p w14:paraId="6F75AFF6" w14:textId="77777777" w:rsidR="00A0648A" w:rsidRPr="00976B92" w:rsidRDefault="00A0648A" w:rsidP="00A0648A"/>
    <w:p w14:paraId="10EC6316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D23171">
        <w:t>Губі Володимиру  Васильовичу</w:t>
      </w:r>
      <w:r w:rsidR="0039097C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proofErr w:type="spellStart"/>
      <w:r w:rsidR="0039097C">
        <w:t>с.</w:t>
      </w:r>
      <w:r w:rsidR="00D23171">
        <w:t>Мар’янівка</w:t>
      </w:r>
      <w:proofErr w:type="spellEnd"/>
      <w:r w:rsidR="0039097C">
        <w:t xml:space="preserve"> </w:t>
      </w:r>
      <w:r w:rsidR="00E45F6F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D23171">
        <w:t xml:space="preserve"> (колишнього Немирівського)</w:t>
      </w:r>
      <w:r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7A1FA10" w14:textId="77777777" w:rsidR="00A0648A" w:rsidRPr="00976B92" w:rsidRDefault="00A0648A" w:rsidP="00A0648A">
      <w:pPr>
        <w:jc w:val="both"/>
        <w:rPr>
          <w:b/>
        </w:rPr>
      </w:pPr>
    </w:p>
    <w:p w14:paraId="7C03250E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FB183D9" w14:textId="77777777" w:rsidR="00A0648A" w:rsidRPr="00976B92" w:rsidRDefault="00A0648A" w:rsidP="00A0648A">
      <w:pPr>
        <w:jc w:val="both"/>
        <w:rPr>
          <w:b/>
        </w:rPr>
      </w:pPr>
    </w:p>
    <w:p w14:paraId="781BD5C0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на </w:t>
      </w:r>
      <w:r w:rsidR="00A0648A" w:rsidRPr="00976B92">
        <w:t xml:space="preserve"> гр. </w:t>
      </w:r>
      <w:r w:rsidR="00D23171">
        <w:rPr>
          <w:lang w:val="uk-UA"/>
        </w:rPr>
        <w:t>Губі Володимиру Васильовичу</w:t>
      </w:r>
      <w:r w:rsidR="0039097C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23171">
        <w:rPr>
          <w:lang w:val="uk-UA"/>
        </w:rPr>
        <w:t>0.3000 га</w:t>
      </w:r>
      <w:r w:rsidR="00AB38A5">
        <w:t xml:space="preserve"> </w:t>
      </w:r>
    </w:p>
    <w:p w14:paraId="5EE4103F" w14:textId="77777777" w:rsidR="00A0648A" w:rsidRPr="00976B92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0.3000га</w:t>
      </w:r>
      <w:r w:rsidR="00422B0C">
        <w:rPr>
          <w:lang w:val="uk-UA"/>
        </w:rPr>
        <w:t>.</w:t>
      </w:r>
      <w:r w:rsidR="00A0648A" w:rsidRPr="00976B92">
        <w:t xml:space="preserve"> кадас</w:t>
      </w:r>
      <w:r w:rsidR="001A0FAA">
        <w:t xml:space="preserve">тровий номер </w:t>
      </w:r>
      <w:r>
        <w:rPr>
          <w:lang w:val="uk-UA"/>
        </w:rPr>
        <w:t>052308700</w:t>
      </w:r>
      <w:r w:rsidR="00606794">
        <w:rPr>
          <w:lang w:val="uk-UA"/>
        </w:rPr>
        <w:t>:</w:t>
      </w:r>
      <w:r w:rsidR="00C732C3">
        <w:rPr>
          <w:lang w:val="uk-UA"/>
        </w:rPr>
        <w:t>02:001</w:t>
      </w:r>
      <w:r>
        <w:rPr>
          <w:lang w:val="uk-UA"/>
        </w:rPr>
        <w:t>:0265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C732C3">
        <w:rPr>
          <w:lang w:val="uk-UA"/>
        </w:rPr>
        <w:t>28</w:t>
      </w:r>
      <w:r w:rsidR="00E45F6F">
        <w:rPr>
          <w:lang w:val="uk-UA"/>
        </w:rPr>
        <w:t>.09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</w:t>
      </w:r>
      <w:r w:rsidR="00C732C3">
        <w:rPr>
          <w:lang w:val="uk-UA"/>
        </w:rPr>
        <w:t xml:space="preserve"> </w:t>
      </w:r>
      <w:r w:rsidR="00606794">
        <w:rPr>
          <w:lang w:val="uk-UA"/>
        </w:rPr>
        <w:t xml:space="preserve"> </w:t>
      </w:r>
      <w:proofErr w:type="spellStart"/>
      <w:r w:rsidR="00606794">
        <w:rPr>
          <w:lang w:val="uk-UA"/>
        </w:rPr>
        <w:t>с.</w:t>
      </w:r>
      <w:r w:rsidR="00C732C3">
        <w:rPr>
          <w:lang w:val="uk-UA"/>
        </w:rPr>
        <w:t>Мар’янівка</w:t>
      </w:r>
      <w:proofErr w:type="spellEnd"/>
      <w:r w:rsidR="00AD688B">
        <w:rPr>
          <w:lang w:val="uk-UA"/>
        </w:rPr>
        <w:t xml:space="preserve"> 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(колишнього Немирівського)</w:t>
      </w:r>
      <w:r w:rsidR="001A0FAA">
        <w:t xml:space="preserve">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6E50377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C732C3">
        <w:rPr>
          <w:lang w:val="uk-UA"/>
        </w:rPr>
        <w:t>Губі Володимиру Васильовичу</w:t>
      </w:r>
      <w:r w:rsidR="006A3919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C732C3">
        <w:rPr>
          <w:lang w:val="uk-UA"/>
        </w:rPr>
        <w:t>-0.3000 га.</w:t>
      </w:r>
      <w:r w:rsidR="00730A57">
        <w:rPr>
          <w:lang w:val="uk-UA"/>
        </w:rPr>
        <w:t xml:space="preserve"> </w:t>
      </w:r>
    </w:p>
    <w:p w14:paraId="166DF195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</w:t>
      </w:r>
      <w:r w:rsidR="00C732C3">
        <w:t>052308700</w:t>
      </w:r>
      <w:r w:rsidR="001A0FAA">
        <w:t>:</w:t>
      </w:r>
      <w:r w:rsidR="006A3919">
        <w:t>02</w:t>
      </w:r>
      <w:r w:rsidR="006E054A">
        <w:t>:</w:t>
      </w:r>
      <w:r w:rsidR="00730A57">
        <w:t>001</w:t>
      </w:r>
      <w:r w:rsidR="006E054A">
        <w:t>:</w:t>
      </w:r>
      <w:r w:rsidR="00C732C3">
        <w:t>0265</w:t>
      </w:r>
      <w:r w:rsidRPr="00976B92">
        <w:t xml:space="preserve"> (внесеного до державного земельного кадастру </w:t>
      </w:r>
      <w:r w:rsidR="00C732C3">
        <w:t>28</w:t>
      </w:r>
      <w:r w:rsidR="006E054A">
        <w:t>.</w:t>
      </w:r>
      <w:r w:rsidR="00730A57">
        <w:t>09</w:t>
      </w:r>
      <w:r w:rsidR="006E054A">
        <w:t>.2021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 xml:space="preserve">розташованої </w:t>
      </w:r>
      <w:r w:rsidR="00F735F1">
        <w:t>в</w:t>
      </w:r>
      <w:r w:rsidR="006A3919">
        <w:t xml:space="preserve"> </w:t>
      </w:r>
      <w:proofErr w:type="spellStart"/>
      <w:r w:rsidR="006A3919">
        <w:t>с.</w:t>
      </w:r>
      <w:r w:rsidR="00F735F1">
        <w:t>Мар’янівка</w:t>
      </w:r>
      <w:proofErr w:type="spellEnd"/>
      <w:r w:rsidR="00141571">
        <w:t xml:space="preserve"> </w:t>
      </w:r>
      <w:r w:rsidR="00BD77A6">
        <w:t xml:space="preserve">на території Райгородської  сільської ради  </w:t>
      </w:r>
      <w:r w:rsidR="006A3919">
        <w:t>Гайсинського</w:t>
      </w:r>
      <w:r w:rsidR="00F735F1">
        <w:t>(колишнього Немирівського)</w:t>
      </w:r>
      <w:r w:rsidR="00BD77A6">
        <w:t xml:space="preserve"> району Вінницької області.</w:t>
      </w:r>
    </w:p>
    <w:p w14:paraId="12D9B11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446B1ED6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5C8AD806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58E47AD" w14:textId="77777777" w:rsidR="00A0648A" w:rsidRDefault="00A0648A"/>
    <w:p w14:paraId="4E60AE75" w14:textId="77777777" w:rsidR="00A0648A" w:rsidRDefault="00A0648A"/>
    <w:p w14:paraId="6E11ACF2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A7599"/>
    <w:rsid w:val="000B2162"/>
    <w:rsid w:val="000B3984"/>
    <w:rsid w:val="000B7A32"/>
    <w:rsid w:val="00141571"/>
    <w:rsid w:val="001654E4"/>
    <w:rsid w:val="001A0FAA"/>
    <w:rsid w:val="003079F0"/>
    <w:rsid w:val="0034301E"/>
    <w:rsid w:val="00382955"/>
    <w:rsid w:val="0039097C"/>
    <w:rsid w:val="003B2619"/>
    <w:rsid w:val="00422B0C"/>
    <w:rsid w:val="00471D59"/>
    <w:rsid w:val="004D3998"/>
    <w:rsid w:val="00500DF5"/>
    <w:rsid w:val="0051614A"/>
    <w:rsid w:val="00531A6D"/>
    <w:rsid w:val="005C39AA"/>
    <w:rsid w:val="005C636F"/>
    <w:rsid w:val="005F54B9"/>
    <w:rsid w:val="00606794"/>
    <w:rsid w:val="006A3919"/>
    <w:rsid w:val="006D5FFA"/>
    <w:rsid w:val="006E054A"/>
    <w:rsid w:val="007007E9"/>
    <w:rsid w:val="00730A57"/>
    <w:rsid w:val="00792FA0"/>
    <w:rsid w:val="007E792B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746F"/>
    <w:rsid w:val="00A41198"/>
    <w:rsid w:val="00AB38A5"/>
    <w:rsid w:val="00AD688B"/>
    <w:rsid w:val="00AE05BA"/>
    <w:rsid w:val="00B83039"/>
    <w:rsid w:val="00BD77A6"/>
    <w:rsid w:val="00BE032D"/>
    <w:rsid w:val="00C732C3"/>
    <w:rsid w:val="00D012B3"/>
    <w:rsid w:val="00D23171"/>
    <w:rsid w:val="00E45F6F"/>
    <w:rsid w:val="00E47D35"/>
    <w:rsid w:val="00F16CB6"/>
    <w:rsid w:val="00F735F1"/>
    <w:rsid w:val="00F7735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ADAE9"/>
  <w15:docId w15:val="{F7225151-FAB6-4600-9DD9-3F04C7BC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27</cp:revision>
  <dcterms:created xsi:type="dcterms:W3CDTF">2021-09-03T08:13:00Z</dcterms:created>
  <dcterms:modified xsi:type="dcterms:W3CDTF">2021-11-05T12:46:00Z</dcterms:modified>
</cp:coreProperties>
</file>